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F9" w:rsidRDefault="005F3BF9" w:rsidP="005F3BF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 xml:space="preserve">824. D van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der</w:t>
      </w:r>
      <w:proofErr w:type="spellEnd"/>
      <w:r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Gaag</w:t>
      </w:r>
      <w:proofErr w:type="spellEnd"/>
    </w:p>
    <w:p w:rsidR="005F3BF9" w:rsidRDefault="005F3BF9" w:rsidP="005F3BF9">
      <w:pPr>
        <w:rPr>
          <w:rFonts w:ascii="Calibri" w:hAnsi="Calibri"/>
          <w:color w:val="1F497D"/>
          <w:sz w:val="22"/>
          <w:szCs w:val="22"/>
        </w:rPr>
      </w:pPr>
    </w:p>
    <w:p w:rsidR="00262D44" w:rsidRDefault="00262D44" w:rsidP="005F3BF9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262D44" w:rsidRDefault="00262D44" w:rsidP="005F3BF9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5F3BF9" w:rsidRDefault="005F3BF9" w:rsidP="005F3BF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Protesting against the proposed changes to Ed. Stat.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Sys.</w:t>
      </w:r>
      <w:proofErr w:type="gramEnd"/>
    </w:p>
    <w:p w:rsidR="005F3BF9" w:rsidRDefault="005F3BF9" w:rsidP="005F3BF9"/>
    <w:p w:rsidR="005F3BF9" w:rsidRDefault="005F3BF9" w:rsidP="005F3BF9">
      <w:pPr>
        <w:spacing w:before="100" w:beforeAutospacing="1" w:after="100" w:afterAutospacing="1"/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Dear Sir / Madam,</w:t>
      </w:r>
    </w:p>
    <w:p w:rsidR="005F3BF9" w:rsidRDefault="005F3BF9" w:rsidP="005F3BF9">
      <w:pPr>
        <w:spacing w:before="100" w:beforeAutospacing="1" w:after="100" w:afterAutospacing="1"/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I am a secondary teacher with more than 18 years’ experience in Australia and four years teaching overseas. </w:t>
      </w:r>
    </w:p>
    <w:p w:rsidR="005F3BF9" w:rsidRDefault="005F3BF9" w:rsidP="005F3BF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 xml:space="preserve">As a teacher, I routinely photocopy, print, scan and electronically share material with students in the classroom. </w:t>
      </w:r>
    </w:p>
    <w:p w:rsidR="005F3BF9" w:rsidRDefault="005F3BF9" w:rsidP="005F3BF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 xml:space="preserve">The Educational Statutory Licence system makes my job easy. I can copy and share so much material, for about the quarter of the commercial cost of a textbook, and this facilitates my classroom practice. </w:t>
      </w:r>
    </w:p>
    <w:p w:rsidR="005F3BF9" w:rsidRDefault="005F3BF9" w:rsidP="005F3BF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 xml:space="preserve">It is also reassuring to know that the people who create the educational content I use receive payment for their skill, time and effort. </w:t>
      </w:r>
    </w:p>
    <w:p w:rsidR="005F3BF9" w:rsidRDefault="005F3BF9" w:rsidP="005F3BF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 xml:space="preserve">As a teacher, I take pride in delivering a superior learning experience for my students. Each class is different, so it would be rare for me to use exactly the same material year-in and year-out. I tailor the material to the challenges of each group of students. </w:t>
      </w:r>
    </w:p>
    <w:p w:rsidR="005F3BF9" w:rsidRDefault="005F3BF9" w:rsidP="005F3BF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 xml:space="preserve">I understand a recommendation has been made to remove the current system and replace it with a combination of new arrangements. </w:t>
      </w:r>
    </w:p>
    <w:p w:rsidR="005F3BF9" w:rsidRDefault="005F3BF9" w:rsidP="005F3BF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 xml:space="preserve">I strongly oppose any change to the current system that will create any further burden on my time. </w:t>
      </w:r>
    </w:p>
    <w:p w:rsidR="005F3BF9" w:rsidRDefault="005F3BF9" w:rsidP="005F3BF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 xml:space="preserve">I strongly oppose any change to the current system that creates uncertainty about what I can and cannot share with my students. </w:t>
      </w:r>
    </w:p>
    <w:p w:rsidR="005F3BF9" w:rsidRDefault="005F3BF9" w:rsidP="005F3BF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 xml:space="preserve">I strongly oppose any change to the current system that takes away fair remuneration from the people who create high-quality Australian educational resources, many of whom are teachers, which I rely on and value highly. </w:t>
      </w:r>
    </w:p>
    <w:p w:rsidR="005F3BF9" w:rsidRDefault="005F3BF9" w:rsidP="005F3BF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Deborah van </w:t>
      </w:r>
      <w:proofErr w:type="spellStart"/>
      <w:r>
        <w:rPr>
          <w:rFonts w:ascii="Arial" w:hAnsi="Arial" w:cs="Arial"/>
          <w:sz w:val="20"/>
          <w:szCs w:val="20"/>
        </w:rPr>
        <w:t>der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Gaag</w:t>
      </w:r>
      <w:proofErr w:type="spellEnd"/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65E"/>
    <w:multiLevelType w:val="multilevel"/>
    <w:tmpl w:val="914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3BF9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D44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3BF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3EF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F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F9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2013-08-22T04:35:00Z</dcterms:created>
  <dcterms:modified xsi:type="dcterms:W3CDTF">2013-08-22T04:35:00Z</dcterms:modified>
</cp:coreProperties>
</file>