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0A" w:rsidRPr="009D1ECD" w:rsidRDefault="009D1ECD">
      <w:pPr>
        <w:rPr>
          <w:sz w:val="32"/>
          <w:szCs w:val="32"/>
        </w:rPr>
      </w:pPr>
      <w:r w:rsidRPr="009D1ECD">
        <w:rPr>
          <w:sz w:val="32"/>
          <w:szCs w:val="32"/>
        </w:rPr>
        <w:t xml:space="preserve">66. </w:t>
      </w:r>
      <w:r w:rsidRPr="009D1ECD">
        <w:rPr>
          <w:rFonts w:eastAsia="Times New Roman"/>
          <w:sz w:val="32"/>
          <w:szCs w:val="32"/>
        </w:rPr>
        <w:t xml:space="preserve">M </w:t>
      </w:r>
      <w:proofErr w:type="spellStart"/>
      <w:r w:rsidRPr="009D1ECD">
        <w:rPr>
          <w:rFonts w:eastAsia="Times New Roman"/>
          <w:sz w:val="32"/>
          <w:szCs w:val="32"/>
        </w:rPr>
        <w:t>Agllias</w:t>
      </w:r>
      <w:proofErr w:type="spellEnd"/>
    </w:p>
    <w:p w:rsidR="009D1ECD" w:rsidRDefault="009D1ECD"/>
    <w:p w:rsidR="00B37370" w:rsidRDefault="00B37370" w:rsidP="009D1ECD">
      <w:pPr>
        <w:rPr>
          <w:rFonts w:eastAsia="Times New Roman"/>
        </w:rPr>
      </w:pPr>
    </w:p>
    <w:p w:rsidR="009D1ECD" w:rsidRDefault="00B37370" w:rsidP="009D1ECD">
      <w:pPr>
        <w:rPr>
          <w:rFonts w:eastAsia="Times New Roman"/>
        </w:rPr>
      </w:pPr>
      <w:r>
        <w:rPr>
          <w:rFonts w:eastAsia="Times New Roman"/>
        </w:rPr>
        <w:t xml:space="preserve">Name: </w:t>
      </w:r>
      <w:r w:rsidR="009D1ECD">
        <w:rPr>
          <w:rFonts w:eastAsia="Times New Roman"/>
        </w:rPr>
        <w:t xml:space="preserve"> </w:t>
      </w:r>
      <w:proofErr w:type="spellStart"/>
      <w:r w:rsidR="009D1ECD">
        <w:rPr>
          <w:rFonts w:eastAsia="Times New Roman"/>
        </w:rPr>
        <w:t>Myya</w:t>
      </w:r>
      <w:proofErr w:type="spellEnd"/>
      <w:r w:rsidR="009D1ECD">
        <w:rPr>
          <w:rFonts w:eastAsia="Times New Roman"/>
        </w:rPr>
        <w:t xml:space="preserve"> </w:t>
      </w:r>
      <w:proofErr w:type="spellStart"/>
      <w:r w:rsidR="009D1ECD">
        <w:rPr>
          <w:rFonts w:eastAsia="Times New Roman"/>
        </w:rPr>
        <w:t>Agllias</w:t>
      </w:r>
      <w:proofErr w:type="spellEnd"/>
      <w:r w:rsidR="009D1ECD">
        <w:rPr>
          <w:rFonts w:eastAsia="Times New Roman"/>
        </w:rPr>
        <w:t xml:space="preserve"> </w:t>
      </w:r>
    </w:p>
    <w:p w:rsidR="00B37370" w:rsidRDefault="00B37370" w:rsidP="009D1ECD">
      <w:pPr>
        <w:rPr>
          <w:rFonts w:eastAsia="Times New Roman"/>
        </w:rPr>
      </w:pPr>
    </w:p>
    <w:p w:rsidR="009D1ECD" w:rsidRDefault="009D1ECD" w:rsidP="009D1ECD">
      <w:pPr>
        <w:rPr>
          <w:rFonts w:eastAsia="Times New Roman"/>
        </w:rPr>
      </w:pPr>
      <w:r>
        <w:rPr>
          <w:rFonts w:eastAsia="Times New Roman"/>
        </w:rPr>
        <w:t xml:space="preserve">Question 1 </w:t>
      </w:r>
    </w:p>
    <w:p w:rsidR="009D1ECD" w:rsidRDefault="009D1ECD" w:rsidP="009D1ECD">
      <w:pPr>
        <w:pStyle w:val="NormalWeb"/>
        <w:rPr>
          <w:rFonts w:eastAsiaTheme="minorHAnsi"/>
        </w:rPr>
      </w:pPr>
      <w:r>
        <w:t xml:space="preserve">All the elements of intended or unintended &amp; resultant </w:t>
      </w:r>
      <w:r w:rsidR="00A2431C">
        <w:t>physical</w:t>
      </w:r>
      <w:r>
        <w:t xml:space="preserve"> and/or psychological </w:t>
      </w:r>
      <w:proofErr w:type="gramStart"/>
      <w:r>
        <w:t>harm</w:t>
      </w:r>
      <w:proofErr w:type="gramEnd"/>
      <w:r>
        <w:t>, distress, pre-medi</w:t>
      </w:r>
      <w:r w:rsidR="00A2431C">
        <w:t>t</w:t>
      </w:r>
      <w:r>
        <w:t xml:space="preserve">ation, pricing &amp; payment for goods &amp; services and </w:t>
      </w:r>
      <w:r w:rsidR="00A2431C">
        <w:t>profiteering</w:t>
      </w:r>
      <w:r>
        <w:t xml:space="preserve"> from elders of any kind should be included in the description of abuse.</w:t>
      </w:r>
    </w:p>
    <w:p w:rsidR="009D1ECD" w:rsidRDefault="009D1ECD" w:rsidP="009D1ECD">
      <w:pPr>
        <w:pStyle w:val="NormalWeb"/>
      </w:pPr>
      <w:r>
        <w:t>The settings of these abuses can be institutional (including academic research, medico-legal), private enterprise, public sectors, not-for-profit and domestic.</w:t>
      </w:r>
    </w:p>
    <w:p w:rsidR="009D1ECD" w:rsidRDefault="009D1ECD" w:rsidP="009D1ECD">
      <w:pPr>
        <w:pStyle w:val="NormalWeb"/>
      </w:pPr>
      <w:proofErr w:type="spellStart"/>
      <w:proofErr w:type="gramStart"/>
      <w:r>
        <w:t>eg</w:t>
      </w:r>
      <w:proofErr w:type="spellEnd"/>
      <w:proofErr w:type="gramEnd"/>
    </w:p>
    <w:p w:rsidR="009D1ECD" w:rsidRDefault="009D1ECD" w:rsidP="009D1ECD">
      <w:pPr>
        <w:pStyle w:val="NormalWeb"/>
      </w:pPr>
      <w:proofErr w:type="gramStart"/>
      <w:r>
        <w:t xml:space="preserve">- inflated prices of aged care goods &amp; services in order to get greater government subsidies </w:t>
      </w:r>
      <w:r w:rsidR="00A2431C">
        <w:t xml:space="preserve">and not </w:t>
      </w:r>
      <w:proofErr w:type="spellStart"/>
      <w:r w:rsidR="00A2431C">
        <w:t>benchmarket</w:t>
      </w:r>
      <w:proofErr w:type="spellEnd"/>
      <w:r w:rsidR="00A2431C">
        <w:t xml:space="preserve"> to other industries.</w:t>
      </w:r>
      <w:proofErr w:type="gramEnd"/>
    </w:p>
    <w:p w:rsidR="009D1ECD" w:rsidRDefault="009D1ECD" w:rsidP="009D1ECD">
      <w:pPr>
        <w:pStyle w:val="NormalWeb"/>
      </w:pPr>
      <w:r>
        <w:t xml:space="preserve">- </w:t>
      </w:r>
      <w:proofErr w:type="gramStart"/>
      <w:r>
        <w:t>academic</w:t>
      </w:r>
      <w:proofErr w:type="gramEnd"/>
      <w:r>
        <w:t xml:space="preserve"> research </w:t>
      </w:r>
      <w:r w:rsidR="00A2431C">
        <w:t>conducted on or about</w:t>
      </w:r>
      <w:r>
        <w:t xml:space="preserve"> older persons which could be deemed distressing to an elder without adequate debriefing and supervision</w:t>
      </w:r>
    </w:p>
    <w:p w:rsidR="009D1ECD" w:rsidRDefault="009D1ECD" w:rsidP="009D1ECD">
      <w:pPr>
        <w:pStyle w:val="NormalWeb"/>
      </w:pPr>
      <w:r>
        <w:t xml:space="preserve">- elder person's lawyers compromising their advocacy for that person by simultaneously acting on behalf </w:t>
      </w:r>
      <w:r w:rsidR="00A2431C">
        <w:t xml:space="preserve">of </w:t>
      </w:r>
      <w:r>
        <w:t>said person</w:t>
      </w:r>
      <w:r w:rsidR="00A2431C">
        <w:t>’s</w:t>
      </w:r>
      <w:r>
        <w:t xml:space="preserve"> beneficiaries, POA, or other family members.</w:t>
      </w:r>
    </w:p>
    <w:p w:rsidR="009D1ECD" w:rsidRDefault="009D1ECD" w:rsidP="009D1ECD">
      <w:pPr>
        <w:pStyle w:val="NormalWeb"/>
      </w:pPr>
      <w:r>
        <w:t xml:space="preserve">-evaluation of capacity to understand &amp; sign </w:t>
      </w:r>
      <w:r w:rsidR="00A2431C">
        <w:t xml:space="preserve">POAs, wills, advanced care directives &amp; family agreement </w:t>
      </w:r>
      <w:r>
        <w:t>documents should include a medico-legal team not just one lawyer</w:t>
      </w:r>
      <w:r w:rsidR="00A2431C">
        <w:t xml:space="preserve"> or at the very least two lawyers</w:t>
      </w:r>
      <w:r>
        <w:t>. And the evaluation</w:t>
      </w:r>
      <w:r w:rsidR="00A2431C">
        <w:t xml:space="preserve"> of capacity</w:t>
      </w:r>
      <w:r>
        <w:t xml:space="preserve"> should be over extended timeframe with cooling off periods and enforced reviews.</w:t>
      </w:r>
    </w:p>
    <w:p w:rsidR="009D1ECD" w:rsidRDefault="00A2431C" w:rsidP="009D1ECD">
      <w:pPr>
        <w:pStyle w:val="NormalWeb"/>
      </w:pPr>
      <w:r>
        <w:t xml:space="preserve">- </w:t>
      </w:r>
      <w:proofErr w:type="gramStart"/>
      <w:r>
        <w:t>government</w:t>
      </w:r>
      <w:proofErr w:type="gramEnd"/>
      <w:r>
        <w:t xml:space="preserve"> assigned substitute</w:t>
      </w:r>
      <w:r w:rsidR="009D1ECD">
        <w:t xml:space="preserve"> decision makers should not use elder's funds to get third party reports to go against a person's wishes.  If the report goes against a person</w:t>
      </w:r>
      <w:r>
        <w:t>’</w:t>
      </w:r>
      <w:r w:rsidR="009D1ECD">
        <w:t>s wishes then government should pay for the resultant report to justify their decision.</w:t>
      </w:r>
    </w:p>
    <w:p w:rsidR="009D1ECD" w:rsidRDefault="009D1ECD" w:rsidP="009D1ECD">
      <w:pPr>
        <w:pStyle w:val="NormalWeb"/>
      </w:pPr>
      <w:r>
        <w:t xml:space="preserve">- </w:t>
      </w:r>
      <w:proofErr w:type="gramStart"/>
      <w:r>
        <w:t>all</w:t>
      </w:r>
      <w:proofErr w:type="gramEnd"/>
      <w:r>
        <w:t xml:space="preserve"> breaches of abuse (including </w:t>
      </w:r>
      <w:r w:rsidR="00A2431C">
        <w:t>profiteering,</w:t>
      </w:r>
      <w:r>
        <w:t xml:space="preserve"> negligence) should be flagged by a professional (health, legal) as well as a member of the public.</w:t>
      </w:r>
    </w:p>
    <w:p w:rsidR="009D1ECD" w:rsidRDefault="009D1ECD" w:rsidP="009D1ECD">
      <w:pPr>
        <w:rPr>
          <w:rFonts w:eastAsia="Times New Roman"/>
        </w:rPr>
      </w:pPr>
      <w:r>
        <w:rPr>
          <w:rFonts w:eastAsia="Times New Roman"/>
        </w:rPr>
        <w:t xml:space="preserve">Question 2 </w:t>
      </w:r>
    </w:p>
    <w:p w:rsidR="009D1ECD" w:rsidRDefault="009D1ECD" w:rsidP="009D1ECD">
      <w:pPr>
        <w:pStyle w:val="NormalWeb"/>
        <w:rPr>
          <w:rFonts w:eastAsiaTheme="minorHAnsi"/>
        </w:rPr>
      </w:pPr>
      <w:r>
        <w:t xml:space="preserve">Legal responses to elder abuse should focus on preventative measures </w:t>
      </w:r>
      <w:r w:rsidR="00A2431C">
        <w:t>primarily</w:t>
      </w:r>
      <w:r>
        <w:t xml:space="preserve"> (and punitive measures should be swift with suspensions </w:t>
      </w:r>
      <w:r w:rsidR="00A2431C">
        <w:t>or criminal proceeding applied</w:t>
      </w:r>
      <w:r>
        <w:t>)</w:t>
      </w:r>
    </w:p>
    <w:p w:rsidR="009D1ECD" w:rsidRDefault="009D1ECD" w:rsidP="009D1ECD">
      <w:pPr>
        <w:pStyle w:val="NormalWeb"/>
      </w:pPr>
      <w:r>
        <w:t>For example - all POAs and Guardians must sit in a training course where the ethics, values and best practice is learned not assumed as known.</w:t>
      </w:r>
    </w:p>
    <w:p w:rsidR="009D1ECD" w:rsidRDefault="00A2431C" w:rsidP="009D1ECD">
      <w:pPr>
        <w:pStyle w:val="NormalWeb"/>
      </w:pPr>
      <w:r>
        <w:t xml:space="preserve">Diaries either </w:t>
      </w:r>
      <w:r w:rsidR="009D1ECD">
        <w:t>audio</w:t>
      </w:r>
      <w:r>
        <w:t xml:space="preserve"> video</w:t>
      </w:r>
      <w:r w:rsidR="009D1ECD">
        <w:t xml:space="preserve">, verbal or written should be required for reasoning behind all financial &amp; lifestyle decisions and called upon if needed as evidence if </w:t>
      </w:r>
      <w:proofErr w:type="gramStart"/>
      <w:r w:rsidR="009D1ECD">
        <w:t xml:space="preserve">an abuse of </w:t>
      </w:r>
      <w:r w:rsidR="009D1ECD">
        <w:lastRenderedPageBreak/>
        <w:t>rights of these roles are</w:t>
      </w:r>
      <w:proofErr w:type="gramEnd"/>
      <w:r w:rsidR="009D1ECD">
        <w:t xml:space="preserve"> suspected.</w:t>
      </w:r>
    </w:p>
    <w:p w:rsidR="009D1ECD" w:rsidRDefault="009D1ECD" w:rsidP="009D1ECD">
      <w:pPr>
        <w:rPr>
          <w:rFonts w:eastAsia="Times New Roman"/>
        </w:rPr>
      </w:pPr>
      <w:r>
        <w:rPr>
          <w:rFonts w:eastAsia="Times New Roman"/>
        </w:rPr>
        <w:t xml:space="preserve">Question 3 </w:t>
      </w:r>
    </w:p>
    <w:p w:rsidR="009D1ECD" w:rsidRDefault="009D1ECD" w:rsidP="009D1ECD">
      <w:pPr>
        <w:pStyle w:val="NormalWeb"/>
        <w:rPr>
          <w:rFonts w:eastAsiaTheme="minorHAnsi"/>
        </w:rPr>
      </w:pPr>
      <w:r>
        <w:t>Institutional bullying by ethno-specific aged providers which leaves a disabled elder from a NESB with very limited choice to no choice and place to go.</w:t>
      </w:r>
    </w:p>
    <w:p w:rsidR="009D1ECD" w:rsidRDefault="009D1ECD" w:rsidP="009D1ECD">
      <w:pPr>
        <w:pStyle w:val="NormalWeb"/>
      </w:pPr>
      <w:r>
        <w:t xml:space="preserve">An example of which is currently </w:t>
      </w:r>
      <w:r w:rsidR="00A2431C">
        <w:t>occurring</w:t>
      </w:r>
      <w:r>
        <w:t xml:space="preserve"> with my mute father who resides in </w:t>
      </w:r>
      <w:r w:rsidR="00A2431C">
        <w:t xml:space="preserve">XX </w:t>
      </w:r>
      <w:proofErr w:type="spellStart"/>
      <w:r w:rsidR="00A2431C">
        <w:t>XX</w:t>
      </w:r>
      <w:proofErr w:type="spellEnd"/>
      <w:r>
        <w:t xml:space="preserve"> Nursing Home where the nursing home management has threatened to exclude or limit visitation right of his only relative because of advocacy for reasonable nursing care. Where the said Nursing Home then appears to be using a loophole created by government initiative (where there is no distinction between high and low care) and appears to be changing their 'model of care' to create a higher turnover of high care recipients with preference for lower care to keep their labour costs low. And as such if any issue is raised the brutal answer is </w:t>
      </w:r>
      <w:r w:rsidR="00A2431C">
        <w:t>“</w:t>
      </w:r>
      <w:r>
        <w:t>you can leave</w:t>
      </w:r>
      <w:r w:rsidR="00A2431C">
        <w:t>”</w:t>
      </w:r>
      <w:r>
        <w:t xml:space="preserve">.  </w:t>
      </w:r>
      <w:proofErr w:type="gramStart"/>
      <w:r>
        <w:t>Thus bullying the care recipient and their representative citing demand for ethno-specific services and dodging the issue of dignity, aging in place, integrity and original care contracts.</w:t>
      </w:r>
      <w:proofErr w:type="gramEnd"/>
      <w:r>
        <w:br/>
        <w:t> </w:t>
      </w:r>
    </w:p>
    <w:p w:rsidR="009D1ECD" w:rsidRDefault="009D1ECD" w:rsidP="009D1ECD">
      <w:pPr>
        <w:pStyle w:val="NormalWeb"/>
      </w:pPr>
      <w:proofErr w:type="gramStart"/>
      <w:r>
        <w:t>Institutional bullying by public hospitals.</w:t>
      </w:r>
      <w:proofErr w:type="gramEnd"/>
    </w:p>
    <w:p w:rsidR="009D1ECD" w:rsidRDefault="009D1ECD" w:rsidP="009D1ECD">
      <w:pPr>
        <w:pStyle w:val="NormalWeb"/>
      </w:pPr>
      <w:r>
        <w:t xml:space="preserve">The right to life, hope and dignity of elderly people is not valued in many hospital environments.  Cost pressures are seeing the elderly faced with being denied the full spectrum of medical services and constant </w:t>
      </w:r>
      <w:r w:rsidR="00A2431C">
        <w:t xml:space="preserve">repeated </w:t>
      </w:r>
      <w:r>
        <w:t>abusive demands of doctors for advanced care directives in front of ill patients. These services should be provided by a combination of mobile rapid response teams supporting mandatory doctor/s in aged care facilities to triage and deal with patients according to an underst</w:t>
      </w:r>
      <w:r w:rsidR="00A2431C">
        <w:t>oo</w:t>
      </w:r>
      <w:r>
        <w:t xml:space="preserve">d advance care directive plan.  Not to be bullied </w:t>
      </w:r>
      <w:r w:rsidR="00A2431C">
        <w:t xml:space="preserve">by </w:t>
      </w:r>
      <w:r>
        <w:t>hospital staff.</w:t>
      </w:r>
    </w:p>
    <w:p w:rsidR="009D1ECD" w:rsidRDefault="009D1ECD" w:rsidP="009D1ECD">
      <w:pPr>
        <w:rPr>
          <w:rFonts w:eastAsia="Times New Roman"/>
        </w:rPr>
      </w:pPr>
      <w:r>
        <w:rPr>
          <w:rFonts w:eastAsia="Times New Roman"/>
        </w:rPr>
        <w:t xml:space="preserve">Question 4 </w:t>
      </w:r>
    </w:p>
    <w:p w:rsidR="009D1ECD" w:rsidRDefault="009D1ECD" w:rsidP="009D1ECD">
      <w:pPr>
        <w:pStyle w:val="NormalWeb"/>
        <w:rPr>
          <w:rFonts w:eastAsiaTheme="minorHAnsi"/>
        </w:rPr>
      </w:pPr>
      <w:r>
        <w:t xml:space="preserve">There needs to be a Royal Commission into </w:t>
      </w:r>
      <w:r w:rsidR="00A2431C">
        <w:t xml:space="preserve">the </w:t>
      </w:r>
      <w:r>
        <w:t xml:space="preserve">financial, physical, psychological and emotional abuse of the elderly in </w:t>
      </w:r>
      <w:r w:rsidR="00A2431C">
        <w:t>government</w:t>
      </w:r>
      <w:r>
        <w:t xml:space="preserve"> </w:t>
      </w:r>
      <w:r w:rsidR="00A2431C">
        <w:t>and</w:t>
      </w:r>
      <w:r>
        <w:t xml:space="preserve"> private institutional care.</w:t>
      </w:r>
    </w:p>
    <w:p w:rsidR="009D1ECD" w:rsidRDefault="009D1ECD" w:rsidP="009D1ECD">
      <w:pPr>
        <w:pStyle w:val="NormalWeb"/>
      </w:pPr>
      <w:r>
        <w:t>Further research needs to be conducted in cross-cultural attitudes to care and boundaries of abuse.</w:t>
      </w:r>
    </w:p>
    <w:p w:rsidR="009D1ECD" w:rsidRDefault="009D1ECD" w:rsidP="009D1ECD">
      <w:pPr>
        <w:pStyle w:val="NormalWeb"/>
      </w:pPr>
      <w:r>
        <w:t xml:space="preserve">Better research into the forensic markers of abuse and this is to inform mechanism to train people to identify abusers and create preventative training courses for </w:t>
      </w:r>
      <w:proofErr w:type="spellStart"/>
      <w:r>
        <w:t>eg</w:t>
      </w:r>
      <w:proofErr w:type="spellEnd"/>
      <w:r>
        <w:t xml:space="preserve"> POAs, guardians etc</w:t>
      </w:r>
    </w:p>
    <w:p w:rsidR="009D1ECD" w:rsidRDefault="009D1ECD" w:rsidP="009D1ECD">
      <w:pPr>
        <w:pStyle w:val="NormalWeb"/>
      </w:pPr>
      <w:r>
        <w:t xml:space="preserve">More research into the conduct of Public Guardianship &amp; Public Financial Management which is </w:t>
      </w:r>
      <w:proofErr w:type="spellStart"/>
      <w:r>
        <w:t>bureaucractic</w:t>
      </w:r>
      <w:proofErr w:type="spellEnd"/>
      <w:r>
        <w:t xml:space="preserve"> and by that very nature not timely or cost effective.</w:t>
      </w:r>
    </w:p>
    <w:p w:rsidR="009D1ECD" w:rsidRDefault="009D1ECD" w:rsidP="009D1ECD">
      <w:pPr>
        <w:rPr>
          <w:rFonts w:eastAsia="Times New Roman"/>
        </w:rPr>
      </w:pPr>
      <w:r>
        <w:rPr>
          <w:rFonts w:eastAsia="Times New Roman"/>
        </w:rPr>
        <w:t xml:space="preserve">Question 5 </w:t>
      </w:r>
    </w:p>
    <w:p w:rsidR="009D1ECD" w:rsidRDefault="009D1ECD" w:rsidP="009D1ECD">
      <w:pPr>
        <w:pStyle w:val="NormalWeb"/>
        <w:rPr>
          <w:rFonts w:eastAsiaTheme="minorHAnsi"/>
        </w:rPr>
      </w:pPr>
      <w:r>
        <w:t xml:space="preserve">High risk </w:t>
      </w:r>
      <w:proofErr w:type="spellStart"/>
      <w:r>
        <w:t>Centrelink</w:t>
      </w:r>
      <w:proofErr w:type="spellEnd"/>
      <w:r>
        <w:t xml:space="preserve"> recipients are those with a disability - loss of one or more senses.</w:t>
      </w:r>
    </w:p>
    <w:p w:rsidR="009D1ECD" w:rsidRDefault="009D1ECD" w:rsidP="009D1ECD">
      <w:pPr>
        <w:pStyle w:val="NormalWeb"/>
      </w:pPr>
      <w:proofErr w:type="gramStart"/>
      <w:r>
        <w:t>Special forensic training of staff to identify those at risk.</w:t>
      </w:r>
      <w:proofErr w:type="gramEnd"/>
    </w:p>
    <w:p w:rsidR="009D1ECD" w:rsidRDefault="009D1ECD" w:rsidP="009D1ECD">
      <w:pPr>
        <w:rPr>
          <w:rFonts w:eastAsia="Times New Roman"/>
        </w:rPr>
      </w:pPr>
      <w:r>
        <w:rPr>
          <w:rFonts w:eastAsia="Times New Roman"/>
        </w:rPr>
        <w:lastRenderedPageBreak/>
        <w:t xml:space="preserve">Question 6 </w:t>
      </w:r>
    </w:p>
    <w:p w:rsidR="009D1ECD" w:rsidRDefault="009D1ECD" w:rsidP="009D1ECD">
      <w:pPr>
        <w:rPr>
          <w:rFonts w:eastAsia="Times New Roman"/>
        </w:rPr>
      </w:pPr>
      <w:r>
        <w:rPr>
          <w:rFonts w:eastAsia="Times New Roman"/>
        </w:rPr>
        <w:t xml:space="preserve">Question 7 </w:t>
      </w:r>
    </w:p>
    <w:p w:rsidR="009D1ECD" w:rsidRDefault="009D1ECD" w:rsidP="009D1ECD">
      <w:pPr>
        <w:rPr>
          <w:rFonts w:eastAsia="Times New Roman"/>
        </w:rPr>
      </w:pPr>
      <w:r>
        <w:rPr>
          <w:rFonts w:eastAsia="Times New Roman"/>
        </w:rPr>
        <w:t xml:space="preserve">Question 8 </w:t>
      </w:r>
    </w:p>
    <w:p w:rsidR="009D1ECD" w:rsidRDefault="009D1ECD" w:rsidP="009D1ECD">
      <w:pPr>
        <w:pStyle w:val="NormalWeb"/>
        <w:rPr>
          <w:rFonts w:eastAsiaTheme="minorHAnsi"/>
        </w:rPr>
      </w:pPr>
      <w:r>
        <w:t xml:space="preserve">Social security should be able to call upon a POA rationale for decisions if abuse suspected.  </w:t>
      </w:r>
      <w:proofErr w:type="gramStart"/>
      <w:r>
        <w:t>Including non-action or denial rights to be consulted.</w:t>
      </w:r>
      <w:proofErr w:type="gramEnd"/>
    </w:p>
    <w:p w:rsidR="009D1ECD" w:rsidRDefault="009D1ECD" w:rsidP="009D1ECD">
      <w:pPr>
        <w:rPr>
          <w:rFonts w:eastAsia="Times New Roman"/>
        </w:rPr>
      </w:pPr>
      <w:r>
        <w:rPr>
          <w:rFonts w:eastAsia="Times New Roman"/>
        </w:rPr>
        <w:t xml:space="preserve">Question 9 </w:t>
      </w:r>
    </w:p>
    <w:p w:rsidR="009D1ECD" w:rsidRDefault="009D1ECD" w:rsidP="009D1ECD">
      <w:pPr>
        <w:rPr>
          <w:rFonts w:eastAsia="Times New Roman"/>
        </w:rPr>
      </w:pPr>
      <w:r>
        <w:rPr>
          <w:rFonts w:eastAsia="Times New Roman"/>
        </w:rPr>
        <w:t xml:space="preserve">Question 10 </w:t>
      </w:r>
    </w:p>
    <w:p w:rsidR="009D1ECD" w:rsidRDefault="009D1ECD" w:rsidP="009D1ECD">
      <w:pPr>
        <w:pStyle w:val="NormalWeb"/>
        <w:rPr>
          <w:rFonts w:eastAsiaTheme="minorHAnsi"/>
        </w:rPr>
      </w:pPr>
      <w:r>
        <w:t>Social security laws that prevent a person from a minority NESB background for returning to homeland for care needs to be explored.  Leaving a person in a culturally and linguistically foreign environment makes the</w:t>
      </w:r>
      <w:r w:rsidR="00272FB8">
        <w:t>m</w:t>
      </w:r>
      <w:r>
        <w:t xml:space="preserve"> more vulnerable to exploitation and abuse.</w:t>
      </w:r>
    </w:p>
    <w:p w:rsidR="009D1ECD" w:rsidRDefault="009D1ECD" w:rsidP="009D1ECD">
      <w:pPr>
        <w:rPr>
          <w:rFonts w:eastAsia="Times New Roman"/>
        </w:rPr>
      </w:pPr>
      <w:r>
        <w:rPr>
          <w:rFonts w:eastAsia="Times New Roman"/>
        </w:rPr>
        <w:t xml:space="preserve">Question 11 </w:t>
      </w:r>
    </w:p>
    <w:p w:rsidR="009D1ECD" w:rsidRDefault="009D1ECD" w:rsidP="009D1ECD">
      <w:pPr>
        <w:pStyle w:val="NormalWeb"/>
        <w:rPr>
          <w:rFonts w:eastAsiaTheme="minorHAnsi"/>
        </w:rPr>
      </w:pPr>
      <w:r>
        <w:t>Whole aged care system</w:t>
      </w:r>
      <w:r w:rsidR="004B2151">
        <w:t>/act</w:t>
      </w:r>
      <w:r>
        <w:t xml:space="preserve">, accreditation and funding model needs complete </w:t>
      </w:r>
      <w:r w:rsidR="00272FB8">
        <w:t>overhauling</w:t>
      </w:r>
      <w:r>
        <w:t xml:space="preserve"> </w:t>
      </w:r>
      <w:r w:rsidR="00272FB8">
        <w:t xml:space="preserve">after </w:t>
      </w:r>
      <w:r>
        <w:t>a Royal Commission &amp; valid international research.</w:t>
      </w:r>
    </w:p>
    <w:p w:rsidR="009D1ECD" w:rsidRDefault="009D1ECD" w:rsidP="009D1ECD">
      <w:pPr>
        <w:pStyle w:val="NormalWeb"/>
      </w:pPr>
      <w:r>
        <w:t xml:space="preserve">Use of tax </w:t>
      </w:r>
      <w:proofErr w:type="gramStart"/>
      <w:r>
        <w:t>payers</w:t>
      </w:r>
      <w:proofErr w:type="gramEnd"/>
      <w:r>
        <w:t xml:space="preserve"> funds, and individual's funds to pay for care requires better management of such funds </w:t>
      </w:r>
      <w:r w:rsidR="00272FB8">
        <w:t xml:space="preserve">within NFP &amp; for profit Aged care providers; </w:t>
      </w:r>
      <w:r>
        <w:t xml:space="preserve">so government should provide teams to </w:t>
      </w:r>
      <w:r w:rsidR="00272FB8">
        <w:t>service</w:t>
      </w:r>
      <w:r w:rsidR="004B2151">
        <w:t xml:space="preserve"> providers</w:t>
      </w:r>
      <w:r>
        <w:t xml:space="preserve"> free of charge to overhaul their processes to ensure care processes are efficient and quality of life driven.</w:t>
      </w:r>
    </w:p>
    <w:p w:rsidR="002D0B6F" w:rsidRDefault="009D1ECD" w:rsidP="009D1ECD">
      <w:pPr>
        <w:pStyle w:val="NormalWeb"/>
      </w:pPr>
      <w:r>
        <w:t xml:space="preserve">Forensic analysis of abuse claims should carry greater weight than paper reporting which can lead to cover-ups, </w:t>
      </w:r>
      <w:r w:rsidR="00272FB8">
        <w:t>omissions</w:t>
      </w:r>
      <w:r w:rsidR="004B2151">
        <w:t xml:space="preserve"> &amp;</w:t>
      </w:r>
      <w:r>
        <w:t xml:space="preserve"> inaction. </w:t>
      </w:r>
    </w:p>
    <w:p w:rsidR="009D1ECD" w:rsidRDefault="009D1ECD" w:rsidP="009D1ECD">
      <w:pPr>
        <w:pStyle w:val="NormalWeb"/>
      </w:pPr>
      <w:r>
        <w:t>More root cause analysis</w:t>
      </w:r>
      <w:r w:rsidR="004B2151">
        <w:t xml:space="preserve"> and wider cross hospital statistical analysis</w:t>
      </w:r>
      <w:r>
        <w:t xml:space="preserve"> required of deaths </w:t>
      </w:r>
      <w:r w:rsidR="004B2151">
        <w:t>in aged care to determine gaps in care/abuse identification.</w:t>
      </w:r>
    </w:p>
    <w:p w:rsidR="004B2151" w:rsidRDefault="004B2151" w:rsidP="009D1ECD">
      <w:pPr>
        <w:pStyle w:val="NormalWeb"/>
      </w:pPr>
      <w:r>
        <w:t>For example if one particular nursing home consistently is sending elderly to Emergency with sepsis, or body shutting down or dehydration or malnutrition</w:t>
      </w:r>
      <w:r w:rsidR="002D0B6F">
        <w:t xml:space="preserve"> or infected pressure sores etc</w:t>
      </w:r>
      <w:r>
        <w:t xml:space="preserve">.  This generates an alarm to investigate that facility. </w:t>
      </w:r>
      <w:r w:rsidR="002D0B6F">
        <w:t xml:space="preserve">Or conversely they aren’t sending people at all.  </w:t>
      </w:r>
    </w:p>
    <w:p w:rsidR="009D1ECD" w:rsidRDefault="009D1ECD" w:rsidP="009D1ECD">
      <w:pPr>
        <w:rPr>
          <w:rFonts w:eastAsia="Times New Roman"/>
        </w:rPr>
      </w:pPr>
      <w:r>
        <w:rPr>
          <w:rFonts w:eastAsia="Times New Roman"/>
        </w:rPr>
        <w:t xml:space="preserve">Question 12 </w:t>
      </w:r>
    </w:p>
    <w:p w:rsidR="009D1ECD" w:rsidRDefault="009D1ECD" w:rsidP="009D1ECD">
      <w:pPr>
        <w:pStyle w:val="NormalWeb"/>
        <w:rPr>
          <w:rFonts w:eastAsiaTheme="minorHAnsi"/>
        </w:rPr>
      </w:pPr>
      <w:r>
        <w:t xml:space="preserve">Aged care assessments should not be carried out by a social worker, they are </w:t>
      </w:r>
      <w:r w:rsidR="002D0B6F">
        <w:t>completely inadequate.</w:t>
      </w:r>
    </w:p>
    <w:p w:rsidR="009D1ECD" w:rsidRDefault="009D1ECD" w:rsidP="009D1ECD">
      <w:pPr>
        <w:pStyle w:val="NormalWeb"/>
      </w:pPr>
      <w:r>
        <w:t>Centres for the Protection of the Elderly should be</w:t>
      </w:r>
      <w:r w:rsidR="00272FB8">
        <w:t xml:space="preserve"> set up where elders can visit and have acc</w:t>
      </w:r>
      <w:r>
        <w:t>ess</w:t>
      </w:r>
      <w:r w:rsidR="00272FB8">
        <w:t xml:space="preserve"> to</w:t>
      </w:r>
      <w:r>
        <w:t xml:space="preserve"> allied health</w:t>
      </w:r>
      <w:r w:rsidR="002D0B6F">
        <w:t xml:space="preserve">, medical or legal </w:t>
      </w:r>
      <w:r>
        <w:t xml:space="preserve">services </w:t>
      </w:r>
      <w:r w:rsidR="00272FB8">
        <w:t>as well as</w:t>
      </w:r>
      <w:r>
        <w:t xml:space="preserve"> be assessed </w:t>
      </w:r>
      <w:proofErr w:type="spellStart"/>
      <w:r>
        <w:t>inobstrusively</w:t>
      </w:r>
      <w:proofErr w:type="spellEnd"/>
      <w:r>
        <w:t xml:space="preserve"> overtime</w:t>
      </w:r>
      <w:r w:rsidR="00272FB8">
        <w:t xml:space="preserve"> as needs may change</w:t>
      </w:r>
      <w:r>
        <w:t>. A community approach is healthier, safer and a one stop shop for those no matter their social</w:t>
      </w:r>
      <w:r w:rsidR="00272FB8">
        <w:t xml:space="preserve"> or</w:t>
      </w:r>
      <w:r>
        <w:t xml:space="preserve"> financial status.</w:t>
      </w:r>
    </w:p>
    <w:p w:rsidR="009D1ECD" w:rsidRDefault="009D1ECD" w:rsidP="009D1ECD">
      <w:pPr>
        <w:rPr>
          <w:rFonts w:eastAsia="Times New Roman"/>
        </w:rPr>
      </w:pPr>
      <w:r>
        <w:rPr>
          <w:rFonts w:eastAsia="Times New Roman"/>
        </w:rPr>
        <w:t xml:space="preserve">Question 13 </w:t>
      </w:r>
    </w:p>
    <w:p w:rsidR="009D1ECD" w:rsidRDefault="009D1ECD" w:rsidP="009D1ECD">
      <w:pPr>
        <w:pStyle w:val="NormalWeb"/>
        <w:rPr>
          <w:rFonts w:eastAsiaTheme="minorHAnsi"/>
        </w:rPr>
      </w:pPr>
      <w:r>
        <w:t xml:space="preserve">As recommended above all decisions made on behalf of a care recipient should have </w:t>
      </w:r>
      <w:proofErr w:type="gramStart"/>
      <w:r>
        <w:t>a reasons</w:t>
      </w:r>
      <w:proofErr w:type="gramEnd"/>
      <w:r>
        <w:t xml:space="preserve"> for decision recorded verbally or in writing regardless if a public or private decision maker is appointed.</w:t>
      </w:r>
    </w:p>
    <w:p w:rsidR="009D1ECD" w:rsidRDefault="009D1ECD" w:rsidP="009D1ECD">
      <w:pPr>
        <w:rPr>
          <w:rFonts w:eastAsia="Times New Roman"/>
        </w:rPr>
      </w:pPr>
      <w:r>
        <w:rPr>
          <w:rFonts w:eastAsia="Times New Roman"/>
        </w:rPr>
        <w:lastRenderedPageBreak/>
        <w:t xml:space="preserve">Question 14 </w:t>
      </w:r>
    </w:p>
    <w:p w:rsidR="009D1ECD" w:rsidRDefault="009D1ECD" w:rsidP="009D1ECD">
      <w:pPr>
        <w:pStyle w:val="NormalWeb"/>
        <w:rPr>
          <w:rFonts w:eastAsiaTheme="minorHAnsi"/>
        </w:rPr>
      </w:pPr>
      <w:r>
        <w:t>Consumer directed aged care models can be safeguarded from abuse if there is full disclosure on what a provider cannot provide. There is a major gap between the marketing and what is actually provided.  Expectations of care and the realities can be very far apart. If there will not be enough staff with the knowledge of the individual preferences and witnessing changes then care recipients and their representatives need to know.</w:t>
      </w:r>
    </w:p>
    <w:p w:rsidR="009D1ECD" w:rsidRDefault="009D1ECD" w:rsidP="009D1ECD">
      <w:pPr>
        <w:pStyle w:val="NormalWeb"/>
      </w:pPr>
      <w:r>
        <w:t>A safeguard would be to provide standard</w:t>
      </w:r>
      <w:r w:rsidR="00272FB8">
        <w:t>ised</w:t>
      </w:r>
      <w:r>
        <w:t xml:space="preserve"> forms,</w:t>
      </w:r>
      <w:r w:rsidR="00272FB8">
        <w:t xml:space="preserve"> </w:t>
      </w:r>
      <w:r>
        <w:t>processes and systems to facilities t</w:t>
      </w:r>
      <w:r w:rsidR="00272FB8">
        <w:t xml:space="preserve">o use to capture information to </w:t>
      </w:r>
      <w:r>
        <w:t>tailor care and effectively review and promptly review changes in care.</w:t>
      </w:r>
    </w:p>
    <w:p w:rsidR="00272FB8" w:rsidRDefault="00272FB8" w:rsidP="009D1ECD">
      <w:pPr>
        <w:pStyle w:val="NormalWeb"/>
      </w:pPr>
      <w:r>
        <w:t xml:space="preserve">But the law needs to change in that any one being an aged care provider must have </w:t>
      </w:r>
      <w:proofErr w:type="spellStart"/>
      <w:r>
        <w:t>have</w:t>
      </w:r>
      <w:proofErr w:type="spellEnd"/>
      <w:r>
        <w:t xml:space="preserve"> increased government representatives onsite protecting &amp; refining against abuse.  (</w:t>
      </w:r>
      <w:proofErr w:type="gramStart"/>
      <w:r>
        <w:t>similar</w:t>
      </w:r>
      <w:proofErr w:type="gramEnd"/>
      <w:r>
        <w:t xml:space="preserve"> to FDA overseers in the food production industry in the US)</w:t>
      </w:r>
    </w:p>
    <w:p w:rsidR="009D1ECD" w:rsidRDefault="009D1ECD" w:rsidP="009D1ECD">
      <w:pPr>
        <w:rPr>
          <w:rFonts w:eastAsia="Times New Roman"/>
        </w:rPr>
      </w:pPr>
      <w:r>
        <w:rPr>
          <w:rFonts w:eastAsia="Times New Roman"/>
        </w:rPr>
        <w:t xml:space="preserve">Question 15 </w:t>
      </w:r>
    </w:p>
    <w:p w:rsidR="009D1ECD" w:rsidRDefault="009D1ECD" w:rsidP="009D1ECD">
      <w:pPr>
        <w:pStyle w:val="NormalWeb"/>
        <w:rPr>
          <w:rFonts w:eastAsiaTheme="minorHAnsi"/>
        </w:rPr>
      </w:pPr>
      <w:r>
        <w:t>A prescriptive description of quality in aged care is absent.  Hallmarks of quality, ratings</w:t>
      </w:r>
      <w:r w:rsidR="00272FB8">
        <w:t>/rankings</w:t>
      </w:r>
      <w:r>
        <w:t xml:space="preserve"> are present in say hotels but what constitutes care</w:t>
      </w:r>
      <w:r w:rsidR="00272FB8">
        <w:t>?</w:t>
      </w:r>
      <w:r>
        <w:t>  But there are none in aged care for the consumer. </w:t>
      </w:r>
    </w:p>
    <w:p w:rsidR="009D1ECD" w:rsidRDefault="009D1ECD" w:rsidP="009D1ECD">
      <w:pPr>
        <w:pStyle w:val="NormalWeb"/>
      </w:pPr>
      <w:r>
        <w:t>Aged care providers, specifically nursing homes, should not be left alone to map their customer experience from entry to death &amp; post-death experience in nursing homes.</w:t>
      </w:r>
    </w:p>
    <w:p w:rsidR="009D1ECD" w:rsidRDefault="009D1ECD" w:rsidP="009D1ECD">
      <w:pPr>
        <w:pStyle w:val="NormalWeb"/>
      </w:pPr>
      <w:r>
        <w:t xml:space="preserve">Government </w:t>
      </w:r>
      <w:r w:rsidR="00272FB8">
        <w:t>intervention</w:t>
      </w:r>
      <w:r>
        <w:t xml:space="preserve"> is seriously required now in modelling care processes. Market forces will not create change in this area because of the serious nature in which people finding themselves in need of 24/7 nursing care.</w:t>
      </w:r>
    </w:p>
    <w:p w:rsidR="009D1ECD" w:rsidRDefault="009D1ECD" w:rsidP="009D1ECD">
      <w:pPr>
        <w:rPr>
          <w:rFonts w:eastAsia="Times New Roman"/>
        </w:rPr>
      </w:pPr>
      <w:r>
        <w:rPr>
          <w:rFonts w:eastAsia="Times New Roman"/>
        </w:rPr>
        <w:t xml:space="preserve">Question 16 </w:t>
      </w:r>
    </w:p>
    <w:p w:rsidR="009D1ECD" w:rsidRDefault="009D1ECD" w:rsidP="009D1ECD">
      <w:pPr>
        <w:pStyle w:val="NormalWeb"/>
        <w:rPr>
          <w:rFonts w:eastAsiaTheme="minorHAnsi"/>
        </w:rPr>
      </w:pPr>
      <w:r>
        <w:br/>
        <w:t> </w:t>
      </w:r>
    </w:p>
    <w:p w:rsidR="009D1ECD" w:rsidRDefault="009D1ECD" w:rsidP="009D1ECD">
      <w:pPr>
        <w:rPr>
          <w:rFonts w:eastAsia="Times New Roman"/>
        </w:rPr>
      </w:pPr>
      <w:r>
        <w:rPr>
          <w:rFonts w:eastAsia="Times New Roman"/>
        </w:rPr>
        <w:t xml:space="preserve">Question 17 </w:t>
      </w:r>
    </w:p>
    <w:p w:rsidR="009D1ECD" w:rsidRDefault="009D1ECD" w:rsidP="009D1ECD">
      <w:pPr>
        <w:pStyle w:val="NormalWeb"/>
        <w:rPr>
          <w:rFonts w:eastAsiaTheme="minorHAnsi"/>
        </w:rPr>
      </w:pPr>
      <w:r>
        <w:t xml:space="preserve">My father was in </w:t>
      </w:r>
      <w:r w:rsidR="00272FB8">
        <w:t>X</w:t>
      </w:r>
      <w:r>
        <w:t xml:space="preserve"> Nursing Home and it was not reported that an obvious assault had occurred.  It was reported t</w:t>
      </w:r>
      <w:r w:rsidR="00272FB8">
        <w:t xml:space="preserve">hat he slipped on his own urine </w:t>
      </w:r>
      <w:r>
        <w:t>however a community dementia nurse </w:t>
      </w:r>
      <w:r w:rsidR="00272FB8">
        <w:t>specialist</w:t>
      </w:r>
      <w:r>
        <w:t xml:space="preserve"> reported that she thought this unlikely.  His bruising clearly looked suspicious. However the Public Guardian didn't investigate further on his behalf because the Nursing Home's paper</w:t>
      </w:r>
      <w:r w:rsidR="00272FB8">
        <w:t>-</w:t>
      </w:r>
      <w:r>
        <w:t>trail said otherwise.</w:t>
      </w:r>
    </w:p>
    <w:p w:rsidR="009D1ECD" w:rsidRDefault="009D1ECD" w:rsidP="009D1ECD">
      <w:pPr>
        <w:pStyle w:val="NormalWeb"/>
      </w:pPr>
      <w:r>
        <w:t>Often Nursing Homes make out that relatives or friends of the care recipient are not of sound mind and cover up abuse this way. Playing the health professional card to protect their reputation against suspicion and cover</w:t>
      </w:r>
      <w:r w:rsidR="00272FB8">
        <w:t>-</w:t>
      </w:r>
      <w:r>
        <w:t>ups such as the example mentioned and others I have seen.</w:t>
      </w:r>
    </w:p>
    <w:p w:rsidR="009D1ECD" w:rsidRDefault="009D1ECD" w:rsidP="009D1ECD">
      <w:pPr>
        <w:pStyle w:val="NormalWeb"/>
      </w:pPr>
      <w:r>
        <w:t>Chemical handcuffing by a doctor was practiced in that</w:t>
      </w:r>
      <w:r w:rsidR="00272FB8">
        <w:t xml:space="preserve"> same</w:t>
      </w:r>
      <w:r>
        <w:t xml:space="preserve"> facility and this doctor boasted on how much he could use on my father.  Despite my own protestations to the</w:t>
      </w:r>
      <w:proofErr w:type="gramStart"/>
      <w:r>
        <w:t>  NSW</w:t>
      </w:r>
      <w:proofErr w:type="gramEnd"/>
      <w:r>
        <w:t xml:space="preserve"> Public Guardian not to consent to the use of the drug as it was contraindicative to his disease &amp; to investigate the truth around the need for use; </w:t>
      </w:r>
      <w:r>
        <w:lastRenderedPageBreak/>
        <w:t xml:space="preserve">the doctor went ahead and used the drug which made my father incontinent of bowel overnight. A </w:t>
      </w:r>
      <w:proofErr w:type="spellStart"/>
      <w:r>
        <w:t>psychogeriatrician</w:t>
      </w:r>
      <w:proofErr w:type="spellEnd"/>
      <w:r>
        <w:t xml:space="preserve"> several months later pronounced that the drug was contraindicative to my father's disease and still the Public Guardian did not seek any kind of compensation or suit against the doctor nor sought forensic advice upon pictures I took of his bruising.</w:t>
      </w:r>
    </w:p>
    <w:p w:rsidR="009D1ECD" w:rsidRDefault="009D1ECD" w:rsidP="009D1ECD">
      <w:pPr>
        <w:pStyle w:val="NormalWeb"/>
      </w:pPr>
      <w:r>
        <w:t>Mandatory quantitative and qualitative reporting of all bruising</w:t>
      </w:r>
      <w:r w:rsidR="0007712E">
        <w:t xml:space="preserve"> &amp; pressure sores</w:t>
      </w:r>
      <w:r>
        <w:t xml:space="preserve"> in aged care, </w:t>
      </w:r>
      <w:r w:rsidR="0007712E">
        <w:t xml:space="preserve">as well as </w:t>
      </w:r>
      <w:r>
        <w:t>resident on resident physical &amp; verbal abuse reported. </w:t>
      </w:r>
    </w:p>
    <w:p w:rsidR="009D1ECD" w:rsidRDefault="009D1ECD" w:rsidP="009D1ECD">
      <w:pPr>
        <w:rPr>
          <w:rFonts w:eastAsia="Times New Roman"/>
        </w:rPr>
      </w:pPr>
      <w:r>
        <w:rPr>
          <w:rFonts w:eastAsia="Times New Roman"/>
        </w:rPr>
        <w:t xml:space="preserve">Question 18 </w:t>
      </w:r>
    </w:p>
    <w:p w:rsidR="009D1ECD" w:rsidRDefault="009D1ECD" w:rsidP="009D1ECD">
      <w:pPr>
        <w:pStyle w:val="NormalWeb"/>
        <w:rPr>
          <w:rFonts w:eastAsiaTheme="minorHAnsi"/>
        </w:rPr>
      </w:pPr>
      <w:r>
        <w:t>Aged care complaints mechanisms are basically pointless when nursing homes can fabricate paperwork to support their view of events or pass assessments.</w:t>
      </w:r>
    </w:p>
    <w:p w:rsidR="009D1ECD" w:rsidRDefault="009D1ECD" w:rsidP="009D1ECD">
      <w:pPr>
        <w:pStyle w:val="NormalWeb"/>
      </w:pPr>
      <w:proofErr w:type="gramStart"/>
      <w:r>
        <w:t>A paper reality as opposed to an observed reality.</w:t>
      </w:r>
      <w:proofErr w:type="gramEnd"/>
    </w:p>
    <w:p w:rsidR="009D1ECD" w:rsidRDefault="009D1ECD" w:rsidP="009D1ECD">
      <w:pPr>
        <w:pStyle w:val="NormalWeb"/>
      </w:pPr>
      <w:r>
        <w:t xml:space="preserve">Not </w:t>
      </w:r>
      <w:r w:rsidR="0007712E">
        <w:t>admitting</w:t>
      </w:r>
      <w:r>
        <w:t xml:space="preserve"> they have any deficiencies or saying sorry for gross errors causing pain, suffering and stress. </w:t>
      </w:r>
      <w:r w:rsidR="0007712E">
        <w:t>They generally p</w:t>
      </w:r>
      <w:r>
        <w:t>refer to find fault in the care recipient or their representative to create a diversion to their negligence.  A very common pattern and strategy observed.</w:t>
      </w:r>
      <w:r w:rsidR="0007712E">
        <w:t xml:space="preserve"> </w:t>
      </w:r>
    </w:p>
    <w:p w:rsidR="009D1ECD" w:rsidRDefault="009D1ECD" w:rsidP="009D1ECD">
      <w:pPr>
        <w:pStyle w:val="NormalWeb"/>
      </w:pPr>
      <w:r>
        <w:t>Any other customer service complaint environment the customer would get their money back or some kind of compensation.  But not in Australia</w:t>
      </w:r>
      <w:r w:rsidR="002D0B6F">
        <w:t>,</w:t>
      </w:r>
      <w:r>
        <w:t xml:space="preserve"> </w:t>
      </w:r>
      <w:r w:rsidR="002D0B6F">
        <w:t>w</w:t>
      </w:r>
      <w:r>
        <w:t xml:space="preserve">e pay for the </w:t>
      </w:r>
      <w:r w:rsidR="0007712E">
        <w:t>privilege</w:t>
      </w:r>
      <w:r>
        <w:t xml:space="preserve"> of being neglected, suffering infected pressure sores and having to have amputations.</w:t>
      </w:r>
    </w:p>
    <w:p w:rsidR="009D1ECD" w:rsidRDefault="009D1ECD" w:rsidP="009D1ECD">
      <w:pPr>
        <w:pStyle w:val="NormalWeb"/>
      </w:pPr>
      <w:r>
        <w:t xml:space="preserve">Do away with complaints </w:t>
      </w:r>
      <w:r w:rsidR="0007712E">
        <w:t>bureaucracy</w:t>
      </w:r>
      <w:r>
        <w:t xml:space="preserve"> and have a Fair Trade Tribu</w:t>
      </w:r>
      <w:r w:rsidR="0007712E">
        <w:t>nal for aged care matters where claims can be made against providers.</w:t>
      </w:r>
    </w:p>
    <w:p w:rsidR="009D1ECD" w:rsidRDefault="009D1ECD" w:rsidP="009D1ECD">
      <w:pPr>
        <w:rPr>
          <w:rFonts w:eastAsia="Times New Roman"/>
        </w:rPr>
      </w:pPr>
      <w:r>
        <w:rPr>
          <w:rFonts w:eastAsia="Times New Roman"/>
        </w:rPr>
        <w:t xml:space="preserve">Question 19 </w:t>
      </w:r>
    </w:p>
    <w:p w:rsidR="009D1ECD" w:rsidRDefault="009D1ECD" w:rsidP="009D1ECD">
      <w:pPr>
        <w:pStyle w:val="NormalWeb"/>
        <w:rPr>
          <w:rFonts w:eastAsiaTheme="minorHAnsi"/>
        </w:rPr>
      </w:pPr>
      <w:r>
        <w:t>With repeated offenders, sanctions need to be immediate and far r</w:t>
      </w:r>
      <w:r w:rsidR="0007712E">
        <w:t>eaching.  No new residents for </w:t>
      </w:r>
      <w:r>
        <w:t xml:space="preserve">two years and a team of government </w:t>
      </w:r>
      <w:proofErr w:type="gramStart"/>
      <w:r>
        <w:t>officials</w:t>
      </w:r>
      <w:proofErr w:type="gramEnd"/>
      <w:r>
        <w:t xml:space="preserve"> onsite observing / guiding for several months 24/7.</w:t>
      </w:r>
    </w:p>
    <w:p w:rsidR="009D1ECD" w:rsidRDefault="009D1ECD" w:rsidP="009D1ECD">
      <w:pPr>
        <w:rPr>
          <w:rFonts w:eastAsia="Times New Roman"/>
        </w:rPr>
      </w:pPr>
      <w:r>
        <w:rPr>
          <w:rFonts w:eastAsia="Times New Roman"/>
        </w:rPr>
        <w:t xml:space="preserve">Question 20 </w:t>
      </w:r>
    </w:p>
    <w:p w:rsidR="009D1ECD" w:rsidRDefault="009D1ECD" w:rsidP="009D1ECD">
      <w:pPr>
        <w:pStyle w:val="NormalWeb"/>
        <w:rPr>
          <w:rFonts w:eastAsiaTheme="minorHAnsi"/>
        </w:rPr>
      </w:pPr>
      <w:r>
        <w:t>Forensic</w:t>
      </w:r>
      <w:r w:rsidR="002D0B6F">
        <w:t xml:space="preserve"> elder abuse</w:t>
      </w:r>
      <w:r>
        <w:t xml:space="preserve"> observation skills course for all aged care advocacy services and community visitors.</w:t>
      </w:r>
    </w:p>
    <w:p w:rsidR="009D1ECD" w:rsidRDefault="009D1ECD" w:rsidP="009D1ECD">
      <w:pPr>
        <w:rPr>
          <w:rFonts w:eastAsia="Times New Roman"/>
        </w:rPr>
      </w:pPr>
      <w:r>
        <w:rPr>
          <w:rFonts w:eastAsia="Times New Roman"/>
        </w:rPr>
        <w:t xml:space="preserve">Question 21 </w:t>
      </w:r>
    </w:p>
    <w:p w:rsidR="009D1ECD" w:rsidRDefault="009D1ECD" w:rsidP="009D1ECD">
      <w:pPr>
        <w:rPr>
          <w:rFonts w:eastAsia="Times New Roman"/>
        </w:rPr>
      </w:pPr>
      <w:r>
        <w:rPr>
          <w:rFonts w:eastAsia="Times New Roman"/>
        </w:rPr>
        <w:t xml:space="preserve">Question 22 </w:t>
      </w:r>
    </w:p>
    <w:p w:rsidR="009D1ECD" w:rsidRDefault="009D1ECD" w:rsidP="009D1ECD">
      <w:pPr>
        <w:pStyle w:val="NormalWeb"/>
        <w:rPr>
          <w:rFonts w:eastAsiaTheme="minorHAnsi"/>
        </w:rPr>
      </w:pPr>
      <w:r>
        <w:t>Adoption of expensive equipment (like a motorised wheelchair) bought before the scheme having only a 5 year age limit.  These pieces of equipme</w:t>
      </w:r>
      <w:r w:rsidR="0007712E">
        <w:t>nt cost more than an automobile yet support for costs for repairs should be available to those on a full pension.</w:t>
      </w:r>
    </w:p>
    <w:p w:rsidR="00A32C38" w:rsidRDefault="009D1ECD" w:rsidP="009D1ECD">
      <w:pPr>
        <w:pStyle w:val="NormalWeb"/>
      </w:pPr>
      <w:r>
        <w:t>Provision of alterations to equipment as disability worsens.</w:t>
      </w:r>
    </w:p>
    <w:p w:rsidR="009D1ECD" w:rsidRDefault="009D1ECD" w:rsidP="009D1ECD">
      <w:pPr>
        <w:pStyle w:val="NormalWeb"/>
      </w:pPr>
      <w:r>
        <w:br/>
        <w:t> </w:t>
      </w:r>
    </w:p>
    <w:p w:rsidR="009D1ECD" w:rsidRDefault="009D1ECD" w:rsidP="009D1ECD">
      <w:pPr>
        <w:rPr>
          <w:rFonts w:eastAsia="Times New Roman"/>
        </w:rPr>
      </w:pPr>
      <w:r>
        <w:rPr>
          <w:rFonts w:eastAsia="Times New Roman"/>
        </w:rPr>
        <w:lastRenderedPageBreak/>
        <w:t xml:space="preserve">Question 23 </w:t>
      </w:r>
    </w:p>
    <w:p w:rsidR="009D1ECD" w:rsidRDefault="009D1ECD" w:rsidP="009D1ECD">
      <w:pPr>
        <w:rPr>
          <w:rFonts w:eastAsia="Times New Roman"/>
        </w:rPr>
      </w:pPr>
      <w:r>
        <w:rPr>
          <w:rFonts w:eastAsia="Times New Roman"/>
        </w:rPr>
        <w:t xml:space="preserve">Question 24 </w:t>
      </w:r>
    </w:p>
    <w:p w:rsidR="009D1ECD" w:rsidRDefault="009D1ECD" w:rsidP="009D1ECD">
      <w:pPr>
        <w:rPr>
          <w:rFonts w:eastAsia="Times New Roman"/>
        </w:rPr>
      </w:pPr>
      <w:r>
        <w:rPr>
          <w:rFonts w:eastAsia="Times New Roman"/>
        </w:rPr>
        <w:t xml:space="preserve">Question 25 </w:t>
      </w:r>
    </w:p>
    <w:p w:rsidR="009D1ECD" w:rsidRDefault="009D1ECD" w:rsidP="009D1ECD">
      <w:pPr>
        <w:rPr>
          <w:rFonts w:eastAsia="Times New Roman"/>
        </w:rPr>
      </w:pPr>
      <w:r>
        <w:rPr>
          <w:rFonts w:eastAsia="Times New Roman"/>
        </w:rPr>
        <w:t xml:space="preserve">Question 26 </w:t>
      </w:r>
    </w:p>
    <w:p w:rsidR="009D1ECD" w:rsidRDefault="009D1ECD" w:rsidP="009D1ECD">
      <w:pPr>
        <w:rPr>
          <w:rFonts w:eastAsia="Times New Roman"/>
        </w:rPr>
      </w:pPr>
      <w:r>
        <w:rPr>
          <w:rFonts w:eastAsia="Times New Roman"/>
        </w:rPr>
        <w:t xml:space="preserve">Question 27 </w:t>
      </w:r>
    </w:p>
    <w:p w:rsidR="00667565" w:rsidRDefault="00667565" w:rsidP="009D1ECD">
      <w:pPr>
        <w:rPr>
          <w:rFonts w:eastAsia="Times New Roman"/>
        </w:rPr>
      </w:pPr>
      <w:r>
        <w:rPr>
          <w:rFonts w:eastAsia="Times New Roman"/>
        </w:rPr>
        <w:t>Family agreements should be part of a written elder law package which is undertaken by two independent lawyers. Package should include will, advance care directive, guardianship, power of attorneys &amp; family/support network agreements/identification.</w:t>
      </w:r>
    </w:p>
    <w:p w:rsidR="00667565" w:rsidRDefault="00667565" w:rsidP="009D1ECD">
      <w:pPr>
        <w:rPr>
          <w:rFonts w:eastAsia="Times New Roman"/>
        </w:rPr>
      </w:pPr>
      <w:r>
        <w:rPr>
          <w:rFonts w:eastAsia="Times New Roman"/>
        </w:rPr>
        <w:t xml:space="preserve">Family members opting out of providing any hands on care or alternative financial support within family agreements should be </w:t>
      </w:r>
    </w:p>
    <w:p w:rsidR="00667565" w:rsidRDefault="00667565" w:rsidP="009D1ECD">
      <w:pPr>
        <w:rPr>
          <w:rFonts w:eastAsia="Times New Roman"/>
        </w:rPr>
      </w:pPr>
      <w:r>
        <w:rPr>
          <w:rFonts w:eastAsia="Times New Roman"/>
        </w:rPr>
        <w:t xml:space="preserve">(The definition of Family Agreements could include </w:t>
      </w:r>
      <w:r w:rsidR="00A32C38">
        <w:rPr>
          <w:rFonts w:eastAsia="Times New Roman"/>
        </w:rPr>
        <w:t>S</w:t>
      </w:r>
      <w:r>
        <w:rPr>
          <w:rFonts w:eastAsia="Times New Roman"/>
        </w:rPr>
        <w:t xml:space="preserve">ignificant </w:t>
      </w:r>
      <w:r w:rsidR="00A32C38">
        <w:rPr>
          <w:rFonts w:eastAsia="Times New Roman"/>
        </w:rPr>
        <w:t>S</w:t>
      </w:r>
      <w:r>
        <w:rPr>
          <w:rFonts w:eastAsia="Times New Roman"/>
        </w:rPr>
        <w:t xml:space="preserve">upport </w:t>
      </w:r>
      <w:r w:rsidR="00A32C38">
        <w:rPr>
          <w:rFonts w:eastAsia="Times New Roman"/>
        </w:rPr>
        <w:t>N</w:t>
      </w:r>
      <w:r>
        <w:rPr>
          <w:rFonts w:eastAsia="Times New Roman"/>
        </w:rPr>
        <w:t>etwork for those with no family and persons responsible included &amp; updated.</w:t>
      </w:r>
      <w:r w:rsidR="00A32C38">
        <w:rPr>
          <w:rFonts w:eastAsia="Times New Roman"/>
        </w:rPr>
        <w:t xml:space="preserve"> In case of those with no networks a Community Care Advocate could be set-up with a pool of trained volunteers much like Foster Parenting.)</w:t>
      </w:r>
    </w:p>
    <w:p w:rsidR="009D1ECD" w:rsidRDefault="009D1ECD" w:rsidP="009D1ECD">
      <w:pPr>
        <w:rPr>
          <w:rFonts w:eastAsia="Times New Roman"/>
        </w:rPr>
      </w:pPr>
      <w:r>
        <w:rPr>
          <w:rFonts w:eastAsia="Times New Roman"/>
        </w:rPr>
        <w:t xml:space="preserve">Question 28 </w:t>
      </w:r>
    </w:p>
    <w:p w:rsidR="009D1ECD" w:rsidRDefault="009D1ECD" w:rsidP="009D1ECD">
      <w:pPr>
        <w:rPr>
          <w:rFonts w:eastAsia="Times New Roman"/>
        </w:rPr>
      </w:pPr>
      <w:r>
        <w:rPr>
          <w:rFonts w:eastAsia="Times New Roman"/>
        </w:rPr>
        <w:t xml:space="preserve">Question 29 </w:t>
      </w:r>
    </w:p>
    <w:p w:rsidR="009D1ECD" w:rsidRDefault="009D1ECD" w:rsidP="009D1ECD">
      <w:pPr>
        <w:pStyle w:val="NormalWeb"/>
        <w:rPr>
          <w:rFonts w:eastAsiaTheme="minorHAnsi"/>
        </w:rPr>
      </w:pPr>
      <w:r>
        <w:t xml:space="preserve">POAs </w:t>
      </w:r>
      <w:proofErr w:type="gramStart"/>
      <w:r>
        <w:t>who</w:t>
      </w:r>
      <w:proofErr w:type="gramEnd"/>
      <w:r>
        <w:t xml:space="preserve"> stand to inherit curb spending money on the elder or may hasten their demise through inaction.</w:t>
      </w:r>
    </w:p>
    <w:p w:rsidR="009D1ECD" w:rsidRDefault="009D1ECD" w:rsidP="009D1ECD">
      <w:pPr>
        <w:pStyle w:val="NormalWeb"/>
      </w:pPr>
      <w:r>
        <w:t>They are insufficiently trained as to their obligations and the rights of the individual elder.  Rationale for decisions</w:t>
      </w:r>
      <w:r w:rsidR="002D0B6F">
        <w:t>,</w:t>
      </w:r>
      <w:r>
        <w:t xml:space="preserve"> need to be recorded.</w:t>
      </w:r>
    </w:p>
    <w:p w:rsidR="009D1ECD" w:rsidRDefault="009D1ECD" w:rsidP="009D1ECD">
      <w:pPr>
        <w:pStyle w:val="NormalWeb"/>
      </w:pPr>
      <w:r>
        <w:t>Public Advocates as a last resort advocate should never act alone.  Every elder person deserves the right to swift yet considered substitute decision making.  A public advocate cannot do this effectively.  More joint private guardianship and financial management</w:t>
      </w:r>
      <w:r w:rsidR="002D0B6F">
        <w:t xml:space="preserve"> arrangements</w:t>
      </w:r>
      <w:r>
        <w:t xml:space="preserve"> should be made between a voluntary public member</w:t>
      </w:r>
      <w:r w:rsidR="00667565">
        <w:t>/guardian mentor</w:t>
      </w:r>
      <w:r>
        <w:t xml:space="preserve"> with a person responsible in order to avert long delays in decision making which ultimately causes distress, harm and abuse. </w:t>
      </w:r>
    </w:p>
    <w:p w:rsidR="009D1ECD" w:rsidRDefault="009D1ECD" w:rsidP="009D1ECD">
      <w:pPr>
        <w:pStyle w:val="NormalWeb"/>
      </w:pPr>
      <w:r>
        <w:t>Reaso</w:t>
      </w:r>
      <w:r w:rsidR="00667565">
        <w:t>ns for decisions duly collected. Technology enabled and where stakeholders can register to place comments against decision rationale.</w:t>
      </w:r>
    </w:p>
    <w:p w:rsidR="009D1ECD" w:rsidRDefault="009D1ECD" w:rsidP="009D1ECD">
      <w:pPr>
        <w:rPr>
          <w:rFonts w:eastAsia="Times New Roman"/>
        </w:rPr>
      </w:pPr>
      <w:r>
        <w:rPr>
          <w:rFonts w:eastAsia="Times New Roman"/>
        </w:rPr>
        <w:t xml:space="preserve">Question 30 </w:t>
      </w:r>
    </w:p>
    <w:p w:rsidR="009D1ECD" w:rsidRDefault="009D1ECD" w:rsidP="009D1ECD">
      <w:pPr>
        <w:rPr>
          <w:rFonts w:eastAsia="Times New Roman"/>
        </w:rPr>
      </w:pPr>
      <w:r>
        <w:rPr>
          <w:rFonts w:eastAsia="Times New Roman"/>
        </w:rPr>
        <w:t xml:space="preserve">Question 31 </w:t>
      </w:r>
    </w:p>
    <w:p w:rsidR="009D1ECD" w:rsidRDefault="009D1ECD" w:rsidP="009D1ECD">
      <w:pPr>
        <w:pStyle w:val="NormalWeb"/>
        <w:rPr>
          <w:rFonts w:eastAsiaTheme="minorHAnsi"/>
        </w:rPr>
      </w:pPr>
      <w:r>
        <w:t xml:space="preserve">If preventative measures such as training and a register with reasons of decisions for all POAs were created this would </w:t>
      </w:r>
      <w:r w:rsidR="00656A2D">
        <w:t>largely</w:t>
      </w:r>
      <w:r>
        <w:t xml:space="preserve"> prevent a lot of unintentional abuse however intentional abuse needs to a reporting mechanism and investigated within criminal laws.</w:t>
      </w:r>
    </w:p>
    <w:p w:rsidR="009D1ECD" w:rsidRDefault="009D1ECD" w:rsidP="009D1ECD">
      <w:pPr>
        <w:rPr>
          <w:rFonts w:eastAsia="Times New Roman"/>
        </w:rPr>
      </w:pPr>
      <w:r>
        <w:rPr>
          <w:rFonts w:eastAsia="Times New Roman"/>
        </w:rPr>
        <w:t xml:space="preserve">Question 32 </w:t>
      </w:r>
    </w:p>
    <w:p w:rsidR="009D1ECD" w:rsidRDefault="009D1ECD" w:rsidP="009D1ECD">
      <w:pPr>
        <w:pStyle w:val="NormalWeb"/>
        <w:rPr>
          <w:rFonts w:eastAsiaTheme="minorHAnsi"/>
        </w:rPr>
      </w:pPr>
      <w:r>
        <w:t>Public Guardians and Public administrators are negligent because of their very bureaucratic nature.  They do not have the ability to be briefed by an elder who has lost capacity to fully investigate or prosecute any abuse.  So that in itself is abusive.</w:t>
      </w:r>
    </w:p>
    <w:p w:rsidR="00656A2D" w:rsidRDefault="009D1ECD" w:rsidP="009D1ECD">
      <w:pPr>
        <w:pStyle w:val="NormalWeb"/>
      </w:pPr>
      <w:r>
        <w:t>There should be no public guardian or public administrators only guided guardianship and guided public administrators.  Saving time, tax payers and individual</w:t>
      </w:r>
      <w:r w:rsidR="002D0B6F">
        <w:t>’</w:t>
      </w:r>
      <w:r>
        <w:t>s money as a person responsible will always be more proactive than a government officer in seeking timely and appropriate substitute decision making.</w:t>
      </w:r>
    </w:p>
    <w:p w:rsidR="00656A2D" w:rsidRDefault="00656A2D" w:rsidP="009D1ECD">
      <w:pPr>
        <w:pStyle w:val="NormalWeb"/>
      </w:pPr>
      <w:r>
        <w:lastRenderedPageBreak/>
        <w:t>In the event of long term family breakdowns the person who is actually onsite doing the caring should be awarded guardianship along with a civil guardian or mentor who can liaise with other family members in order to get their views. If this joint guardianship relationship breakdowns then a single public advocate will be last resort.</w:t>
      </w:r>
    </w:p>
    <w:p w:rsidR="00656A2D" w:rsidRDefault="00656A2D" w:rsidP="009D1ECD">
      <w:pPr>
        <w:pStyle w:val="NormalWeb"/>
      </w:pPr>
      <w:r>
        <w:t xml:space="preserve">Guardianship laws need to change </w:t>
      </w:r>
      <w:r w:rsidR="00A32C38">
        <w:t>because</w:t>
      </w:r>
      <w:r>
        <w:t xml:space="preserve"> so many families have people who do not communicate</w:t>
      </w:r>
      <w:r w:rsidR="00A32C38">
        <w:t xml:space="preserve"> with each other</w:t>
      </w:r>
      <w:r>
        <w:t xml:space="preserve"> and thus there is an automatic application of guardian of last resort. This is not in the best interest of the elder person and perpetuates a cycle of abuse </w:t>
      </w:r>
      <w:r w:rsidR="00A32C38">
        <w:t>including</w:t>
      </w:r>
      <w:r>
        <w:t xml:space="preserve"> institutional &amp; bureaucratic </w:t>
      </w:r>
      <w:r w:rsidR="00A32C38">
        <w:t>management which inevitably leads to unintended harm</w:t>
      </w:r>
      <w:r w:rsidR="002D0B6F">
        <w:t xml:space="preserve"> &amp; powerlessness of the individual against the state.</w:t>
      </w:r>
    </w:p>
    <w:p w:rsidR="009D1ECD" w:rsidRDefault="009D1ECD" w:rsidP="009D1ECD">
      <w:pPr>
        <w:pStyle w:val="NormalWeb"/>
      </w:pPr>
      <w:r>
        <w:br/>
        <w:t> </w:t>
      </w:r>
    </w:p>
    <w:p w:rsidR="009D1ECD" w:rsidRDefault="009D1ECD" w:rsidP="009D1ECD">
      <w:pPr>
        <w:rPr>
          <w:rFonts w:eastAsia="Times New Roman"/>
        </w:rPr>
      </w:pPr>
      <w:r>
        <w:rPr>
          <w:rFonts w:eastAsia="Times New Roman"/>
        </w:rPr>
        <w:t xml:space="preserve">Question 33 </w:t>
      </w:r>
    </w:p>
    <w:p w:rsidR="009D1ECD" w:rsidRDefault="009D1ECD" w:rsidP="009D1ECD">
      <w:pPr>
        <w:pStyle w:val="NormalWeb"/>
        <w:rPr>
          <w:rFonts w:eastAsiaTheme="minorHAnsi"/>
        </w:rPr>
      </w:pPr>
      <w:r>
        <w:t xml:space="preserve">Public Advocates are not adequately trained in the forensic investigation of abuse.  </w:t>
      </w:r>
      <w:r w:rsidR="002D0B6F">
        <w:t xml:space="preserve">Have no powers to investigate and raise charges of abuse. </w:t>
      </w:r>
      <w:r>
        <w:t>They rely too much on 'paper realities and vested interests.</w:t>
      </w:r>
    </w:p>
    <w:p w:rsidR="009D1ECD" w:rsidRDefault="009D1ECD" w:rsidP="009D1ECD">
      <w:pPr>
        <w:rPr>
          <w:rFonts w:eastAsia="Times New Roman"/>
        </w:rPr>
      </w:pPr>
      <w:r>
        <w:rPr>
          <w:rFonts w:eastAsia="Times New Roman"/>
        </w:rPr>
        <w:t xml:space="preserve">Question 34 </w:t>
      </w:r>
    </w:p>
    <w:p w:rsidR="009D1ECD" w:rsidRDefault="009D1ECD" w:rsidP="009D1ECD">
      <w:pPr>
        <w:pStyle w:val="NormalWeb"/>
        <w:rPr>
          <w:rFonts w:eastAsiaTheme="minorHAnsi"/>
        </w:rPr>
      </w:pPr>
      <w:r>
        <w:t>People with profound sensory</w:t>
      </w:r>
      <w:r w:rsidR="002D0B6F">
        <w:t xml:space="preserve"> &amp; cognitive</w:t>
      </w:r>
      <w:r>
        <w:t xml:space="preserve"> disabilities are most at risk special legislation should be enacted to protect these people.</w:t>
      </w:r>
    </w:p>
    <w:p w:rsidR="009D1ECD" w:rsidRDefault="009D1ECD" w:rsidP="009D1ECD">
      <w:pPr>
        <w:rPr>
          <w:rFonts w:eastAsia="Times New Roman"/>
        </w:rPr>
      </w:pPr>
      <w:r>
        <w:rPr>
          <w:rFonts w:eastAsia="Times New Roman"/>
        </w:rPr>
        <w:t xml:space="preserve">Question 35 </w:t>
      </w:r>
    </w:p>
    <w:p w:rsidR="009D1ECD" w:rsidRDefault="009D1ECD" w:rsidP="009D1ECD">
      <w:pPr>
        <w:pStyle w:val="NormalWeb"/>
        <w:rPr>
          <w:rFonts w:eastAsiaTheme="minorHAnsi"/>
        </w:rPr>
      </w:pPr>
      <w:r>
        <w:t xml:space="preserve">Health care professionals can be part of the elder abuse cycle.  Valuing the </w:t>
      </w:r>
      <w:proofErr w:type="gramStart"/>
      <w:r>
        <w:t>elders</w:t>
      </w:r>
      <w:proofErr w:type="gramEnd"/>
      <w:r>
        <w:t xml:space="preserve"> contribution past, present and future is not fully part of their curriculum.  Elder abuse training needed in all health professional courses.</w:t>
      </w:r>
      <w:bookmarkStart w:id="0" w:name="_GoBack"/>
      <w:bookmarkEnd w:id="0"/>
    </w:p>
    <w:p w:rsidR="009D1ECD" w:rsidRDefault="009D1ECD" w:rsidP="009D1ECD">
      <w:pPr>
        <w:rPr>
          <w:rFonts w:eastAsia="Times New Roman"/>
        </w:rPr>
      </w:pPr>
      <w:r>
        <w:rPr>
          <w:rFonts w:eastAsia="Times New Roman"/>
        </w:rPr>
        <w:t xml:space="preserve">Question 36 </w:t>
      </w:r>
    </w:p>
    <w:p w:rsidR="009D1ECD" w:rsidRDefault="009D1ECD" w:rsidP="009D1ECD">
      <w:pPr>
        <w:pStyle w:val="NormalWeb"/>
        <w:rPr>
          <w:rFonts w:eastAsiaTheme="minorHAnsi"/>
        </w:rPr>
      </w:pPr>
      <w:r>
        <w:t>Professional development should include mandatory forensic skills in identifying elder abuse and reporting mechanisms identified.</w:t>
      </w:r>
    </w:p>
    <w:p w:rsidR="009D1ECD" w:rsidRDefault="009D1ECD" w:rsidP="009D1ECD">
      <w:pPr>
        <w:rPr>
          <w:rFonts w:eastAsia="Times New Roman"/>
        </w:rPr>
      </w:pPr>
      <w:r>
        <w:rPr>
          <w:rFonts w:eastAsia="Times New Roman"/>
        </w:rPr>
        <w:t xml:space="preserve">Question 37 </w:t>
      </w:r>
    </w:p>
    <w:p w:rsidR="009D1ECD" w:rsidRDefault="009D1ECD" w:rsidP="009D1ECD">
      <w:pPr>
        <w:pStyle w:val="NormalWeb"/>
        <w:rPr>
          <w:rFonts w:eastAsiaTheme="minorHAnsi"/>
        </w:rPr>
      </w:pPr>
      <w:r>
        <w:t>I don't think health justice partnerships are a useful model.  Some professionals can be the perpetrators of such abuse.</w:t>
      </w:r>
    </w:p>
    <w:p w:rsidR="009D1ECD" w:rsidRDefault="009D1ECD" w:rsidP="009D1ECD">
      <w:pPr>
        <w:pStyle w:val="NormalWeb"/>
      </w:pPr>
      <w:r>
        <w:t xml:space="preserve">Valuing </w:t>
      </w:r>
      <w:proofErr w:type="gramStart"/>
      <w:r>
        <w:t>elders</w:t>
      </w:r>
      <w:proofErr w:type="gramEnd"/>
      <w:r>
        <w:t xml:space="preserve"> contribution in society, valuing hands-on carers, sound forensic skills to identify abuse </w:t>
      </w:r>
      <w:r w:rsidR="00B1409C">
        <w:t>and POA &amp; Guardian registers &amp; </w:t>
      </w:r>
      <w:r>
        <w:t>training will go a long way.</w:t>
      </w:r>
    </w:p>
    <w:p w:rsidR="00B1409C" w:rsidRDefault="00B1409C" w:rsidP="009D1ECD">
      <w:pPr>
        <w:pStyle w:val="NormalWeb"/>
      </w:pPr>
      <w:r>
        <w:t>Enshrining these in a Human Rights law, legal practice law and curricular is better that creating more bureaucratic agencies.</w:t>
      </w:r>
    </w:p>
    <w:p w:rsidR="009D1ECD" w:rsidRDefault="009D1ECD" w:rsidP="009D1ECD">
      <w:pPr>
        <w:rPr>
          <w:rFonts w:eastAsia="Times New Roman"/>
        </w:rPr>
      </w:pPr>
      <w:r>
        <w:rPr>
          <w:rFonts w:eastAsia="Times New Roman"/>
        </w:rPr>
        <w:t xml:space="preserve">Question 38 </w:t>
      </w:r>
    </w:p>
    <w:p w:rsidR="009D1ECD" w:rsidRDefault="009D1ECD" w:rsidP="009D1ECD">
      <w:pPr>
        <w:rPr>
          <w:rFonts w:eastAsia="Times New Roman"/>
        </w:rPr>
      </w:pPr>
      <w:r>
        <w:rPr>
          <w:rFonts w:eastAsia="Times New Roman"/>
        </w:rPr>
        <w:t xml:space="preserve">Question 39 </w:t>
      </w:r>
    </w:p>
    <w:p w:rsidR="009D1ECD" w:rsidRDefault="009D1ECD" w:rsidP="009D1ECD">
      <w:pPr>
        <w:rPr>
          <w:rFonts w:eastAsia="Times New Roman"/>
        </w:rPr>
      </w:pPr>
      <w:r>
        <w:rPr>
          <w:rFonts w:eastAsia="Times New Roman"/>
        </w:rPr>
        <w:t xml:space="preserve">Question 40 </w:t>
      </w:r>
    </w:p>
    <w:p w:rsidR="009D1ECD" w:rsidRDefault="009D1ECD" w:rsidP="009D1ECD">
      <w:pPr>
        <w:rPr>
          <w:rFonts w:eastAsia="Times New Roman"/>
        </w:rPr>
      </w:pPr>
      <w:r>
        <w:rPr>
          <w:rFonts w:eastAsia="Times New Roman"/>
        </w:rPr>
        <w:lastRenderedPageBreak/>
        <w:t xml:space="preserve">Question 41 </w:t>
      </w:r>
    </w:p>
    <w:p w:rsidR="009D1ECD" w:rsidRDefault="009D1ECD" w:rsidP="009D1ECD">
      <w:pPr>
        <w:rPr>
          <w:rFonts w:eastAsia="Times New Roman"/>
        </w:rPr>
      </w:pPr>
      <w:r>
        <w:rPr>
          <w:rFonts w:eastAsia="Times New Roman"/>
        </w:rPr>
        <w:t xml:space="preserve">Question 42 </w:t>
      </w:r>
    </w:p>
    <w:p w:rsidR="009D1ECD" w:rsidRDefault="009D1ECD" w:rsidP="009D1ECD">
      <w:pPr>
        <w:rPr>
          <w:rFonts w:eastAsia="Times New Roman"/>
        </w:rPr>
      </w:pPr>
      <w:r>
        <w:rPr>
          <w:rFonts w:eastAsia="Times New Roman"/>
        </w:rPr>
        <w:t xml:space="preserve">Question 43 </w:t>
      </w:r>
    </w:p>
    <w:p w:rsidR="009D1ECD" w:rsidRDefault="009D1ECD" w:rsidP="009D1ECD">
      <w:pPr>
        <w:rPr>
          <w:rFonts w:eastAsia="Times New Roman"/>
        </w:rPr>
      </w:pPr>
      <w:r>
        <w:rPr>
          <w:rFonts w:eastAsia="Times New Roman"/>
        </w:rPr>
        <w:t xml:space="preserve">Question 44 </w:t>
      </w:r>
    </w:p>
    <w:p w:rsidR="009D1ECD" w:rsidRDefault="009D1ECD" w:rsidP="009D1ECD">
      <w:pPr>
        <w:rPr>
          <w:rFonts w:eastAsia="Times New Roman"/>
        </w:rPr>
      </w:pPr>
      <w:r>
        <w:rPr>
          <w:rFonts w:eastAsia="Times New Roman"/>
        </w:rPr>
        <w:t xml:space="preserve">Question 45 </w:t>
      </w:r>
    </w:p>
    <w:p w:rsidR="009D1ECD" w:rsidRDefault="009D1ECD" w:rsidP="009D1ECD">
      <w:pPr>
        <w:rPr>
          <w:rFonts w:eastAsia="Times New Roman"/>
        </w:rPr>
      </w:pPr>
      <w:r>
        <w:rPr>
          <w:rFonts w:eastAsia="Times New Roman"/>
        </w:rPr>
        <w:t xml:space="preserve">Question 46 </w:t>
      </w:r>
    </w:p>
    <w:p w:rsidR="009D1ECD" w:rsidRDefault="009D1ECD" w:rsidP="009D1ECD">
      <w:pPr>
        <w:rPr>
          <w:rFonts w:eastAsia="Times New Roman"/>
        </w:rPr>
      </w:pPr>
      <w:r>
        <w:rPr>
          <w:rFonts w:eastAsia="Times New Roman"/>
        </w:rPr>
        <w:t xml:space="preserve">Question 47 </w:t>
      </w:r>
    </w:p>
    <w:p w:rsidR="009D1ECD" w:rsidRDefault="009D1ECD" w:rsidP="009D1ECD">
      <w:pPr>
        <w:rPr>
          <w:rFonts w:eastAsia="Times New Roman"/>
        </w:rPr>
      </w:pPr>
      <w:r>
        <w:rPr>
          <w:rFonts w:eastAsia="Times New Roman"/>
        </w:rPr>
        <w:t xml:space="preserve">Question 48 </w:t>
      </w:r>
    </w:p>
    <w:p w:rsidR="009D1ECD" w:rsidRDefault="009D1ECD" w:rsidP="009D1ECD">
      <w:pPr>
        <w:rPr>
          <w:rFonts w:eastAsia="Times New Roman"/>
        </w:rPr>
      </w:pPr>
      <w:r>
        <w:rPr>
          <w:rFonts w:eastAsia="Times New Roman"/>
        </w:rPr>
        <w:t xml:space="preserve">Question 49 </w:t>
      </w:r>
    </w:p>
    <w:p w:rsidR="009D1ECD" w:rsidRDefault="009D1ECD" w:rsidP="009D1ECD">
      <w:pPr>
        <w:rPr>
          <w:rFonts w:eastAsia="Times New Roman"/>
        </w:rPr>
      </w:pPr>
      <w:r>
        <w:rPr>
          <w:rFonts w:eastAsia="Times New Roman"/>
        </w:rPr>
        <w:t xml:space="preserve">Question 50 </w:t>
      </w:r>
    </w:p>
    <w:p w:rsidR="009D1ECD" w:rsidRDefault="009D1ECD" w:rsidP="009D1ECD">
      <w:pPr>
        <w:rPr>
          <w:rFonts w:eastAsia="Times New Roman"/>
        </w:rPr>
      </w:pPr>
      <w:proofErr w:type="gramStart"/>
      <w:r>
        <w:rPr>
          <w:rFonts w:eastAsia="Times New Roman"/>
        </w:rPr>
        <w:t>Other comments?</w:t>
      </w:r>
      <w:proofErr w:type="gramEnd"/>
      <w:r>
        <w:rPr>
          <w:rFonts w:eastAsia="Times New Roman"/>
        </w:rPr>
        <w:t xml:space="preserve"> </w:t>
      </w:r>
    </w:p>
    <w:p w:rsidR="009D1ECD" w:rsidRDefault="009D1ECD">
      <w:pPr>
        <w:rPr>
          <w:rFonts w:eastAsia="Times New Roman"/>
        </w:rPr>
      </w:pPr>
    </w:p>
    <w:p w:rsidR="00B37370" w:rsidRDefault="00B37370"/>
    <w:sectPr w:rsidR="00B37370"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024"/>
  <w:stylePaneSortMethod w:val="0000"/>
  <w:defaultTabStop w:val="720"/>
  <w:characterSpacingControl w:val="doNotCompress"/>
  <w:compat/>
  <w:rsids>
    <w:rsidRoot w:val="009D1ECD"/>
    <w:rsid w:val="0000007F"/>
    <w:rsid w:val="0000027F"/>
    <w:rsid w:val="00000311"/>
    <w:rsid w:val="00000316"/>
    <w:rsid w:val="00000500"/>
    <w:rsid w:val="000005E4"/>
    <w:rsid w:val="00000610"/>
    <w:rsid w:val="0000081C"/>
    <w:rsid w:val="00000BAA"/>
    <w:rsid w:val="00000C4A"/>
    <w:rsid w:val="00000D3F"/>
    <w:rsid w:val="0000155D"/>
    <w:rsid w:val="000017D5"/>
    <w:rsid w:val="00001A20"/>
    <w:rsid w:val="00001A32"/>
    <w:rsid w:val="00001AC6"/>
    <w:rsid w:val="00001B27"/>
    <w:rsid w:val="00001B3E"/>
    <w:rsid w:val="00001EA7"/>
    <w:rsid w:val="00001EF4"/>
    <w:rsid w:val="00001F99"/>
    <w:rsid w:val="00002020"/>
    <w:rsid w:val="000022A7"/>
    <w:rsid w:val="000024F6"/>
    <w:rsid w:val="000027DC"/>
    <w:rsid w:val="0000281B"/>
    <w:rsid w:val="00002889"/>
    <w:rsid w:val="000028D3"/>
    <w:rsid w:val="00002B81"/>
    <w:rsid w:val="00002BE2"/>
    <w:rsid w:val="00002C11"/>
    <w:rsid w:val="00002C6E"/>
    <w:rsid w:val="00002FB7"/>
    <w:rsid w:val="00002FD6"/>
    <w:rsid w:val="0000336E"/>
    <w:rsid w:val="00003403"/>
    <w:rsid w:val="00003558"/>
    <w:rsid w:val="0000367D"/>
    <w:rsid w:val="000036B6"/>
    <w:rsid w:val="00003711"/>
    <w:rsid w:val="000038F7"/>
    <w:rsid w:val="000038F8"/>
    <w:rsid w:val="00003968"/>
    <w:rsid w:val="00003A1B"/>
    <w:rsid w:val="00003B1C"/>
    <w:rsid w:val="00003DCE"/>
    <w:rsid w:val="00003FDD"/>
    <w:rsid w:val="000040E2"/>
    <w:rsid w:val="000041F7"/>
    <w:rsid w:val="00004338"/>
    <w:rsid w:val="000044FF"/>
    <w:rsid w:val="00004542"/>
    <w:rsid w:val="00004575"/>
    <w:rsid w:val="000045BA"/>
    <w:rsid w:val="00004707"/>
    <w:rsid w:val="000047BA"/>
    <w:rsid w:val="000048FE"/>
    <w:rsid w:val="00004AAD"/>
    <w:rsid w:val="00004E00"/>
    <w:rsid w:val="00004E28"/>
    <w:rsid w:val="00004E75"/>
    <w:rsid w:val="00004EC7"/>
    <w:rsid w:val="000051BE"/>
    <w:rsid w:val="000053F3"/>
    <w:rsid w:val="0000548B"/>
    <w:rsid w:val="00005494"/>
    <w:rsid w:val="000058CB"/>
    <w:rsid w:val="000059AE"/>
    <w:rsid w:val="00005A5D"/>
    <w:rsid w:val="00005B59"/>
    <w:rsid w:val="00005E75"/>
    <w:rsid w:val="00005E87"/>
    <w:rsid w:val="00005EDF"/>
    <w:rsid w:val="00006103"/>
    <w:rsid w:val="0000633D"/>
    <w:rsid w:val="00006455"/>
    <w:rsid w:val="0000657B"/>
    <w:rsid w:val="00006694"/>
    <w:rsid w:val="0000683D"/>
    <w:rsid w:val="00006A77"/>
    <w:rsid w:val="00006DBC"/>
    <w:rsid w:val="00006E91"/>
    <w:rsid w:val="00006EF7"/>
    <w:rsid w:val="00007069"/>
    <w:rsid w:val="000071F7"/>
    <w:rsid w:val="00007229"/>
    <w:rsid w:val="000073B3"/>
    <w:rsid w:val="000077B8"/>
    <w:rsid w:val="00007863"/>
    <w:rsid w:val="00007BA1"/>
    <w:rsid w:val="00007BA3"/>
    <w:rsid w:val="00007CB8"/>
    <w:rsid w:val="00007D3F"/>
    <w:rsid w:val="00007D60"/>
    <w:rsid w:val="00007F78"/>
    <w:rsid w:val="00010248"/>
    <w:rsid w:val="00010765"/>
    <w:rsid w:val="00010865"/>
    <w:rsid w:val="0001087D"/>
    <w:rsid w:val="000109A3"/>
    <w:rsid w:val="00010B12"/>
    <w:rsid w:val="00010DA5"/>
    <w:rsid w:val="00010DFD"/>
    <w:rsid w:val="00010EC1"/>
    <w:rsid w:val="00011043"/>
    <w:rsid w:val="0001119A"/>
    <w:rsid w:val="000111AA"/>
    <w:rsid w:val="0001134B"/>
    <w:rsid w:val="000113D2"/>
    <w:rsid w:val="000115D1"/>
    <w:rsid w:val="000115E3"/>
    <w:rsid w:val="0001187E"/>
    <w:rsid w:val="0001189B"/>
    <w:rsid w:val="000118BA"/>
    <w:rsid w:val="000119A0"/>
    <w:rsid w:val="00011BD4"/>
    <w:rsid w:val="00012157"/>
    <w:rsid w:val="00012257"/>
    <w:rsid w:val="0001230A"/>
    <w:rsid w:val="00012312"/>
    <w:rsid w:val="0001238B"/>
    <w:rsid w:val="00012689"/>
    <w:rsid w:val="00012A50"/>
    <w:rsid w:val="00012A57"/>
    <w:rsid w:val="00012A99"/>
    <w:rsid w:val="00012BA7"/>
    <w:rsid w:val="00012BDF"/>
    <w:rsid w:val="00012C6D"/>
    <w:rsid w:val="00012D85"/>
    <w:rsid w:val="00012DC8"/>
    <w:rsid w:val="0001307F"/>
    <w:rsid w:val="000130A4"/>
    <w:rsid w:val="000132B9"/>
    <w:rsid w:val="000134DE"/>
    <w:rsid w:val="000135A1"/>
    <w:rsid w:val="00013794"/>
    <w:rsid w:val="0001384A"/>
    <w:rsid w:val="00013963"/>
    <w:rsid w:val="00013A6B"/>
    <w:rsid w:val="00013B6D"/>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6DE"/>
    <w:rsid w:val="000158F6"/>
    <w:rsid w:val="00015AF3"/>
    <w:rsid w:val="00015D7F"/>
    <w:rsid w:val="00015D95"/>
    <w:rsid w:val="000160CA"/>
    <w:rsid w:val="000161FB"/>
    <w:rsid w:val="000164DE"/>
    <w:rsid w:val="00016574"/>
    <w:rsid w:val="00016A24"/>
    <w:rsid w:val="00016A64"/>
    <w:rsid w:val="00016B47"/>
    <w:rsid w:val="00016D02"/>
    <w:rsid w:val="00016EDA"/>
    <w:rsid w:val="0001709D"/>
    <w:rsid w:val="00017139"/>
    <w:rsid w:val="000174DA"/>
    <w:rsid w:val="00017539"/>
    <w:rsid w:val="000179D1"/>
    <w:rsid w:val="000179F1"/>
    <w:rsid w:val="00017BFB"/>
    <w:rsid w:val="00017C3F"/>
    <w:rsid w:val="00020108"/>
    <w:rsid w:val="0002010B"/>
    <w:rsid w:val="00020263"/>
    <w:rsid w:val="000203B5"/>
    <w:rsid w:val="0002041D"/>
    <w:rsid w:val="0002063A"/>
    <w:rsid w:val="000207A4"/>
    <w:rsid w:val="000209EC"/>
    <w:rsid w:val="00020A23"/>
    <w:rsid w:val="00020B2D"/>
    <w:rsid w:val="00020E7F"/>
    <w:rsid w:val="000211A6"/>
    <w:rsid w:val="000211B3"/>
    <w:rsid w:val="000213CD"/>
    <w:rsid w:val="00021417"/>
    <w:rsid w:val="00021567"/>
    <w:rsid w:val="00021614"/>
    <w:rsid w:val="00021738"/>
    <w:rsid w:val="0002195F"/>
    <w:rsid w:val="00021A6B"/>
    <w:rsid w:val="00021E5C"/>
    <w:rsid w:val="00021F70"/>
    <w:rsid w:val="00021F72"/>
    <w:rsid w:val="00021F77"/>
    <w:rsid w:val="0002204F"/>
    <w:rsid w:val="0002212F"/>
    <w:rsid w:val="00022198"/>
    <w:rsid w:val="000222AF"/>
    <w:rsid w:val="000224F7"/>
    <w:rsid w:val="0002283A"/>
    <w:rsid w:val="000228D1"/>
    <w:rsid w:val="000229EB"/>
    <w:rsid w:val="00022B85"/>
    <w:rsid w:val="00022CFD"/>
    <w:rsid w:val="00022EC2"/>
    <w:rsid w:val="00022EF1"/>
    <w:rsid w:val="00022EF4"/>
    <w:rsid w:val="00022F96"/>
    <w:rsid w:val="000231EA"/>
    <w:rsid w:val="000232AB"/>
    <w:rsid w:val="0002338F"/>
    <w:rsid w:val="000233A1"/>
    <w:rsid w:val="00023684"/>
    <w:rsid w:val="0002371D"/>
    <w:rsid w:val="000238EB"/>
    <w:rsid w:val="0002393D"/>
    <w:rsid w:val="00023B1C"/>
    <w:rsid w:val="00023C54"/>
    <w:rsid w:val="00023EA4"/>
    <w:rsid w:val="00024547"/>
    <w:rsid w:val="00024587"/>
    <w:rsid w:val="000245D5"/>
    <w:rsid w:val="0002477D"/>
    <w:rsid w:val="00024C00"/>
    <w:rsid w:val="00024E06"/>
    <w:rsid w:val="00024E31"/>
    <w:rsid w:val="00024F51"/>
    <w:rsid w:val="0002513E"/>
    <w:rsid w:val="00025208"/>
    <w:rsid w:val="000252CE"/>
    <w:rsid w:val="000252F5"/>
    <w:rsid w:val="00025301"/>
    <w:rsid w:val="00025338"/>
    <w:rsid w:val="00025513"/>
    <w:rsid w:val="0002574A"/>
    <w:rsid w:val="000257DA"/>
    <w:rsid w:val="0002585D"/>
    <w:rsid w:val="000258F9"/>
    <w:rsid w:val="00025929"/>
    <w:rsid w:val="00025935"/>
    <w:rsid w:val="000259B5"/>
    <w:rsid w:val="00025C01"/>
    <w:rsid w:val="00025C90"/>
    <w:rsid w:val="00025DB3"/>
    <w:rsid w:val="00025DEB"/>
    <w:rsid w:val="00026157"/>
    <w:rsid w:val="00026498"/>
    <w:rsid w:val="00026906"/>
    <w:rsid w:val="00026967"/>
    <w:rsid w:val="00026AAE"/>
    <w:rsid w:val="00026B4E"/>
    <w:rsid w:val="0002712E"/>
    <w:rsid w:val="00027149"/>
    <w:rsid w:val="000272AA"/>
    <w:rsid w:val="000272C3"/>
    <w:rsid w:val="00027363"/>
    <w:rsid w:val="000277C0"/>
    <w:rsid w:val="00027892"/>
    <w:rsid w:val="00027A0A"/>
    <w:rsid w:val="00027B2B"/>
    <w:rsid w:val="00027B57"/>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E6B"/>
    <w:rsid w:val="00030F82"/>
    <w:rsid w:val="0003126A"/>
    <w:rsid w:val="00031917"/>
    <w:rsid w:val="000319AC"/>
    <w:rsid w:val="000319FD"/>
    <w:rsid w:val="00031A1A"/>
    <w:rsid w:val="00031D61"/>
    <w:rsid w:val="00031DB5"/>
    <w:rsid w:val="00031E3C"/>
    <w:rsid w:val="00032043"/>
    <w:rsid w:val="00032138"/>
    <w:rsid w:val="0003227D"/>
    <w:rsid w:val="0003241E"/>
    <w:rsid w:val="000327D7"/>
    <w:rsid w:val="00032814"/>
    <w:rsid w:val="000328AA"/>
    <w:rsid w:val="00032B6B"/>
    <w:rsid w:val="00032CCE"/>
    <w:rsid w:val="00032E25"/>
    <w:rsid w:val="00032ECA"/>
    <w:rsid w:val="00033033"/>
    <w:rsid w:val="000333BE"/>
    <w:rsid w:val="0003347E"/>
    <w:rsid w:val="00033561"/>
    <w:rsid w:val="00033DFB"/>
    <w:rsid w:val="00033F1A"/>
    <w:rsid w:val="0003409B"/>
    <w:rsid w:val="000340A2"/>
    <w:rsid w:val="00034430"/>
    <w:rsid w:val="00034521"/>
    <w:rsid w:val="0003454C"/>
    <w:rsid w:val="000347AD"/>
    <w:rsid w:val="00034AB6"/>
    <w:rsid w:val="00034BD2"/>
    <w:rsid w:val="00034E11"/>
    <w:rsid w:val="00034E60"/>
    <w:rsid w:val="00034FCD"/>
    <w:rsid w:val="00035271"/>
    <w:rsid w:val="0003562F"/>
    <w:rsid w:val="0003568F"/>
    <w:rsid w:val="0003583F"/>
    <w:rsid w:val="0003594C"/>
    <w:rsid w:val="00035B7D"/>
    <w:rsid w:val="00035FFB"/>
    <w:rsid w:val="00036108"/>
    <w:rsid w:val="00036171"/>
    <w:rsid w:val="00036177"/>
    <w:rsid w:val="000361B9"/>
    <w:rsid w:val="000364C5"/>
    <w:rsid w:val="000365D6"/>
    <w:rsid w:val="00036835"/>
    <w:rsid w:val="00036886"/>
    <w:rsid w:val="00036D1F"/>
    <w:rsid w:val="00036F95"/>
    <w:rsid w:val="0003710D"/>
    <w:rsid w:val="0003734F"/>
    <w:rsid w:val="00037536"/>
    <w:rsid w:val="000375AC"/>
    <w:rsid w:val="000375B1"/>
    <w:rsid w:val="00037725"/>
    <w:rsid w:val="00037759"/>
    <w:rsid w:val="00037932"/>
    <w:rsid w:val="00037979"/>
    <w:rsid w:val="00037A2B"/>
    <w:rsid w:val="00037A70"/>
    <w:rsid w:val="00037AE0"/>
    <w:rsid w:val="00037BF1"/>
    <w:rsid w:val="00037D17"/>
    <w:rsid w:val="00037ED5"/>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F3A"/>
    <w:rsid w:val="000411CA"/>
    <w:rsid w:val="000411F8"/>
    <w:rsid w:val="000415A5"/>
    <w:rsid w:val="000416D2"/>
    <w:rsid w:val="0004180A"/>
    <w:rsid w:val="0004183B"/>
    <w:rsid w:val="00041842"/>
    <w:rsid w:val="00041C3C"/>
    <w:rsid w:val="00041CBF"/>
    <w:rsid w:val="00041E38"/>
    <w:rsid w:val="00041E6C"/>
    <w:rsid w:val="00041E94"/>
    <w:rsid w:val="00041F61"/>
    <w:rsid w:val="000420C0"/>
    <w:rsid w:val="00042141"/>
    <w:rsid w:val="0004216B"/>
    <w:rsid w:val="000421C1"/>
    <w:rsid w:val="00042266"/>
    <w:rsid w:val="00042429"/>
    <w:rsid w:val="00042442"/>
    <w:rsid w:val="000425C4"/>
    <w:rsid w:val="000425FB"/>
    <w:rsid w:val="00042918"/>
    <w:rsid w:val="0004298F"/>
    <w:rsid w:val="00042A38"/>
    <w:rsid w:val="00042BC8"/>
    <w:rsid w:val="00042ED8"/>
    <w:rsid w:val="00042FAC"/>
    <w:rsid w:val="00043451"/>
    <w:rsid w:val="000435BE"/>
    <w:rsid w:val="00043692"/>
    <w:rsid w:val="0004386D"/>
    <w:rsid w:val="00043A3B"/>
    <w:rsid w:val="00043C31"/>
    <w:rsid w:val="00043CCD"/>
    <w:rsid w:val="00043D15"/>
    <w:rsid w:val="00043D1E"/>
    <w:rsid w:val="00043D58"/>
    <w:rsid w:val="00043DA5"/>
    <w:rsid w:val="00043DFC"/>
    <w:rsid w:val="00043E4E"/>
    <w:rsid w:val="00043F10"/>
    <w:rsid w:val="000442A1"/>
    <w:rsid w:val="00044423"/>
    <w:rsid w:val="0004449A"/>
    <w:rsid w:val="000446C5"/>
    <w:rsid w:val="00044788"/>
    <w:rsid w:val="00044C55"/>
    <w:rsid w:val="00044CA4"/>
    <w:rsid w:val="00044EBB"/>
    <w:rsid w:val="000450D0"/>
    <w:rsid w:val="00045164"/>
    <w:rsid w:val="000451B0"/>
    <w:rsid w:val="00045572"/>
    <w:rsid w:val="00045B24"/>
    <w:rsid w:val="00045B37"/>
    <w:rsid w:val="00045E42"/>
    <w:rsid w:val="000460AF"/>
    <w:rsid w:val="00046123"/>
    <w:rsid w:val="00046419"/>
    <w:rsid w:val="00046421"/>
    <w:rsid w:val="000464E5"/>
    <w:rsid w:val="0004669E"/>
    <w:rsid w:val="00046798"/>
    <w:rsid w:val="000467B9"/>
    <w:rsid w:val="000468F2"/>
    <w:rsid w:val="00046918"/>
    <w:rsid w:val="00046D92"/>
    <w:rsid w:val="00046E3C"/>
    <w:rsid w:val="00046F83"/>
    <w:rsid w:val="0004711B"/>
    <w:rsid w:val="0004712C"/>
    <w:rsid w:val="00047198"/>
    <w:rsid w:val="00047266"/>
    <w:rsid w:val="00047468"/>
    <w:rsid w:val="0004752E"/>
    <w:rsid w:val="0004764D"/>
    <w:rsid w:val="000477AE"/>
    <w:rsid w:val="0004781C"/>
    <w:rsid w:val="00047DF6"/>
    <w:rsid w:val="00047F72"/>
    <w:rsid w:val="00047F96"/>
    <w:rsid w:val="00047FD3"/>
    <w:rsid w:val="000500E2"/>
    <w:rsid w:val="000501A5"/>
    <w:rsid w:val="000501AD"/>
    <w:rsid w:val="00050256"/>
    <w:rsid w:val="000506F4"/>
    <w:rsid w:val="00050804"/>
    <w:rsid w:val="0005082C"/>
    <w:rsid w:val="0005092D"/>
    <w:rsid w:val="00051074"/>
    <w:rsid w:val="00051237"/>
    <w:rsid w:val="00051414"/>
    <w:rsid w:val="000514D6"/>
    <w:rsid w:val="000516F6"/>
    <w:rsid w:val="00051739"/>
    <w:rsid w:val="000517B0"/>
    <w:rsid w:val="000517B2"/>
    <w:rsid w:val="00051847"/>
    <w:rsid w:val="000518CD"/>
    <w:rsid w:val="00051F69"/>
    <w:rsid w:val="00051FA1"/>
    <w:rsid w:val="00052020"/>
    <w:rsid w:val="0005261E"/>
    <w:rsid w:val="000527B9"/>
    <w:rsid w:val="00052B50"/>
    <w:rsid w:val="00052D53"/>
    <w:rsid w:val="00052D64"/>
    <w:rsid w:val="00052DAC"/>
    <w:rsid w:val="00052F3C"/>
    <w:rsid w:val="00052FDC"/>
    <w:rsid w:val="000533A0"/>
    <w:rsid w:val="00053557"/>
    <w:rsid w:val="000539DD"/>
    <w:rsid w:val="00053BA1"/>
    <w:rsid w:val="00053C43"/>
    <w:rsid w:val="00053C61"/>
    <w:rsid w:val="00053FAE"/>
    <w:rsid w:val="000542C9"/>
    <w:rsid w:val="000543D0"/>
    <w:rsid w:val="000545C3"/>
    <w:rsid w:val="0005462A"/>
    <w:rsid w:val="000547CD"/>
    <w:rsid w:val="000547E7"/>
    <w:rsid w:val="000548DB"/>
    <w:rsid w:val="00054B5A"/>
    <w:rsid w:val="00054BB7"/>
    <w:rsid w:val="00054D69"/>
    <w:rsid w:val="00055366"/>
    <w:rsid w:val="00055542"/>
    <w:rsid w:val="000555C8"/>
    <w:rsid w:val="000555EB"/>
    <w:rsid w:val="000557CD"/>
    <w:rsid w:val="0005581D"/>
    <w:rsid w:val="00055830"/>
    <w:rsid w:val="00055BBB"/>
    <w:rsid w:val="00055ECB"/>
    <w:rsid w:val="00056088"/>
    <w:rsid w:val="00056252"/>
    <w:rsid w:val="00056274"/>
    <w:rsid w:val="000566C2"/>
    <w:rsid w:val="000566FE"/>
    <w:rsid w:val="000567C8"/>
    <w:rsid w:val="00056878"/>
    <w:rsid w:val="00056A43"/>
    <w:rsid w:val="00056B90"/>
    <w:rsid w:val="00056B93"/>
    <w:rsid w:val="00056C82"/>
    <w:rsid w:val="00056E6E"/>
    <w:rsid w:val="00057093"/>
    <w:rsid w:val="00057182"/>
    <w:rsid w:val="00057556"/>
    <w:rsid w:val="0005757F"/>
    <w:rsid w:val="000576AD"/>
    <w:rsid w:val="000577CB"/>
    <w:rsid w:val="0005790A"/>
    <w:rsid w:val="00057AB2"/>
    <w:rsid w:val="00060239"/>
    <w:rsid w:val="00060350"/>
    <w:rsid w:val="000603DA"/>
    <w:rsid w:val="0006047F"/>
    <w:rsid w:val="000604C1"/>
    <w:rsid w:val="0006053E"/>
    <w:rsid w:val="0006065E"/>
    <w:rsid w:val="00060692"/>
    <w:rsid w:val="00060779"/>
    <w:rsid w:val="000608DF"/>
    <w:rsid w:val="00060B15"/>
    <w:rsid w:val="00060BAC"/>
    <w:rsid w:val="00060F44"/>
    <w:rsid w:val="00061123"/>
    <w:rsid w:val="00061133"/>
    <w:rsid w:val="00061423"/>
    <w:rsid w:val="0006163C"/>
    <w:rsid w:val="00061649"/>
    <w:rsid w:val="00061989"/>
    <w:rsid w:val="00061D62"/>
    <w:rsid w:val="00061D6B"/>
    <w:rsid w:val="00062149"/>
    <w:rsid w:val="00062177"/>
    <w:rsid w:val="00062287"/>
    <w:rsid w:val="00062294"/>
    <w:rsid w:val="000622FC"/>
    <w:rsid w:val="00062550"/>
    <w:rsid w:val="00062902"/>
    <w:rsid w:val="00062C1E"/>
    <w:rsid w:val="00062FBA"/>
    <w:rsid w:val="00063055"/>
    <w:rsid w:val="0006341E"/>
    <w:rsid w:val="0006373B"/>
    <w:rsid w:val="000639EB"/>
    <w:rsid w:val="00063BA6"/>
    <w:rsid w:val="000643B5"/>
    <w:rsid w:val="000644D3"/>
    <w:rsid w:val="0006456F"/>
    <w:rsid w:val="00064636"/>
    <w:rsid w:val="000646AA"/>
    <w:rsid w:val="000647C7"/>
    <w:rsid w:val="00064802"/>
    <w:rsid w:val="000648CF"/>
    <w:rsid w:val="00064B54"/>
    <w:rsid w:val="00064B94"/>
    <w:rsid w:val="00064C29"/>
    <w:rsid w:val="00064CB0"/>
    <w:rsid w:val="00064E1B"/>
    <w:rsid w:val="00064E7D"/>
    <w:rsid w:val="00064EF9"/>
    <w:rsid w:val="00065337"/>
    <w:rsid w:val="00065686"/>
    <w:rsid w:val="000656CA"/>
    <w:rsid w:val="000657A8"/>
    <w:rsid w:val="000657B9"/>
    <w:rsid w:val="00065867"/>
    <w:rsid w:val="00065A3D"/>
    <w:rsid w:val="00065B0C"/>
    <w:rsid w:val="00065E16"/>
    <w:rsid w:val="0006631A"/>
    <w:rsid w:val="0006634A"/>
    <w:rsid w:val="00066875"/>
    <w:rsid w:val="00066F69"/>
    <w:rsid w:val="0006704B"/>
    <w:rsid w:val="00067191"/>
    <w:rsid w:val="0006722E"/>
    <w:rsid w:val="000673B0"/>
    <w:rsid w:val="000675BD"/>
    <w:rsid w:val="0006779E"/>
    <w:rsid w:val="00067A9D"/>
    <w:rsid w:val="00067AC8"/>
    <w:rsid w:val="00067C92"/>
    <w:rsid w:val="00067E89"/>
    <w:rsid w:val="00070036"/>
    <w:rsid w:val="0007020A"/>
    <w:rsid w:val="0007026F"/>
    <w:rsid w:val="000705F4"/>
    <w:rsid w:val="00070633"/>
    <w:rsid w:val="000706DA"/>
    <w:rsid w:val="0007090D"/>
    <w:rsid w:val="0007095E"/>
    <w:rsid w:val="0007099F"/>
    <w:rsid w:val="00070ADC"/>
    <w:rsid w:val="00070FEC"/>
    <w:rsid w:val="0007101D"/>
    <w:rsid w:val="0007117B"/>
    <w:rsid w:val="000711D5"/>
    <w:rsid w:val="0007122F"/>
    <w:rsid w:val="0007123C"/>
    <w:rsid w:val="00071532"/>
    <w:rsid w:val="0007158B"/>
    <w:rsid w:val="00071782"/>
    <w:rsid w:val="00071838"/>
    <w:rsid w:val="000718AF"/>
    <w:rsid w:val="00071936"/>
    <w:rsid w:val="00071BDE"/>
    <w:rsid w:val="00071D26"/>
    <w:rsid w:val="00071F54"/>
    <w:rsid w:val="00071F79"/>
    <w:rsid w:val="00072126"/>
    <w:rsid w:val="00072272"/>
    <w:rsid w:val="0007227A"/>
    <w:rsid w:val="000722F8"/>
    <w:rsid w:val="00072494"/>
    <w:rsid w:val="00072628"/>
    <w:rsid w:val="0007268B"/>
    <w:rsid w:val="0007273E"/>
    <w:rsid w:val="000727AA"/>
    <w:rsid w:val="00072987"/>
    <w:rsid w:val="00072A71"/>
    <w:rsid w:val="00072ABC"/>
    <w:rsid w:val="00072B0C"/>
    <w:rsid w:val="00072E5E"/>
    <w:rsid w:val="00072F28"/>
    <w:rsid w:val="0007303F"/>
    <w:rsid w:val="000731F5"/>
    <w:rsid w:val="00073413"/>
    <w:rsid w:val="00073737"/>
    <w:rsid w:val="00073831"/>
    <w:rsid w:val="0007389A"/>
    <w:rsid w:val="00073AC4"/>
    <w:rsid w:val="00073E24"/>
    <w:rsid w:val="00073EC0"/>
    <w:rsid w:val="00073FC0"/>
    <w:rsid w:val="0007400C"/>
    <w:rsid w:val="000740F3"/>
    <w:rsid w:val="0007416A"/>
    <w:rsid w:val="000741A2"/>
    <w:rsid w:val="00074236"/>
    <w:rsid w:val="00074335"/>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3EC"/>
    <w:rsid w:val="00076676"/>
    <w:rsid w:val="0007674C"/>
    <w:rsid w:val="00076BF8"/>
    <w:rsid w:val="00076C14"/>
    <w:rsid w:val="00076C69"/>
    <w:rsid w:val="00076CE2"/>
    <w:rsid w:val="00076F27"/>
    <w:rsid w:val="0007702F"/>
    <w:rsid w:val="00077120"/>
    <w:rsid w:val="0007712E"/>
    <w:rsid w:val="000771C2"/>
    <w:rsid w:val="00077396"/>
    <w:rsid w:val="000773C8"/>
    <w:rsid w:val="00077740"/>
    <w:rsid w:val="00077782"/>
    <w:rsid w:val="0007784A"/>
    <w:rsid w:val="00077A8A"/>
    <w:rsid w:val="00077C05"/>
    <w:rsid w:val="00077F35"/>
    <w:rsid w:val="00077FF1"/>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CE6"/>
    <w:rsid w:val="00081D7A"/>
    <w:rsid w:val="00081EFD"/>
    <w:rsid w:val="00081EFF"/>
    <w:rsid w:val="00082180"/>
    <w:rsid w:val="00082306"/>
    <w:rsid w:val="00082895"/>
    <w:rsid w:val="00082C3F"/>
    <w:rsid w:val="000832FD"/>
    <w:rsid w:val="0008344D"/>
    <w:rsid w:val="00083577"/>
    <w:rsid w:val="000835DD"/>
    <w:rsid w:val="00083A0F"/>
    <w:rsid w:val="00083A3E"/>
    <w:rsid w:val="00083EE9"/>
    <w:rsid w:val="0008409F"/>
    <w:rsid w:val="00084327"/>
    <w:rsid w:val="000846C9"/>
    <w:rsid w:val="00084779"/>
    <w:rsid w:val="000849FD"/>
    <w:rsid w:val="00084B2E"/>
    <w:rsid w:val="00084E96"/>
    <w:rsid w:val="00084EEB"/>
    <w:rsid w:val="00085100"/>
    <w:rsid w:val="00085409"/>
    <w:rsid w:val="00085466"/>
    <w:rsid w:val="00085476"/>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65E"/>
    <w:rsid w:val="00087A68"/>
    <w:rsid w:val="00087E1E"/>
    <w:rsid w:val="000900D0"/>
    <w:rsid w:val="0009014C"/>
    <w:rsid w:val="00090737"/>
    <w:rsid w:val="0009075B"/>
    <w:rsid w:val="0009097F"/>
    <w:rsid w:val="00090B00"/>
    <w:rsid w:val="00090BB5"/>
    <w:rsid w:val="00090BF2"/>
    <w:rsid w:val="000914A4"/>
    <w:rsid w:val="00091A78"/>
    <w:rsid w:val="00091A94"/>
    <w:rsid w:val="00091CAA"/>
    <w:rsid w:val="00091E7C"/>
    <w:rsid w:val="00091EFB"/>
    <w:rsid w:val="00091F79"/>
    <w:rsid w:val="00092024"/>
    <w:rsid w:val="00092114"/>
    <w:rsid w:val="0009223A"/>
    <w:rsid w:val="000926AC"/>
    <w:rsid w:val="000926BE"/>
    <w:rsid w:val="00092794"/>
    <w:rsid w:val="000929D9"/>
    <w:rsid w:val="00092A7D"/>
    <w:rsid w:val="00092D31"/>
    <w:rsid w:val="00093220"/>
    <w:rsid w:val="00093399"/>
    <w:rsid w:val="00093481"/>
    <w:rsid w:val="00093617"/>
    <w:rsid w:val="00093989"/>
    <w:rsid w:val="00093A27"/>
    <w:rsid w:val="00093E85"/>
    <w:rsid w:val="00093EBE"/>
    <w:rsid w:val="00094237"/>
    <w:rsid w:val="000943A9"/>
    <w:rsid w:val="000943D1"/>
    <w:rsid w:val="000943ED"/>
    <w:rsid w:val="00094652"/>
    <w:rsid w:val="00094AAD"/>
    <w:rsid w:val="00094C3B"/>
    <w:rsid w:val="00094DF4"/>
    <w:rsid w:val="00094F3A"/>
    <w:rsid w:val="00095000"/>
    <w:rsid w:val="000951AC"/>
    <w:rsid w:val="00095262"/>
    <w:rsid w:val="000953CC"/>
    <w:rsid w:val="0009557B"/>
    <w:rsid w:val="000955C0"/>
    <w:rsid w:val="00095683"/>
    <w:rsid w:val="000957B9"/>
    <w:rsid w:val="000959EB"/>
    <w:rsid w:val="00095EBA"/>
    <w:rsid w:val="00095FEF"/>
    <w:rsid w:val="00096131"/>
    <w:rsid w:val="000961AA"/>
    <w:rsid w:val="0009624E"/>
    <w:rsid w:val="000963B2"/>
    <w:rsid w:val="0009652B"/>
    <w:rsid w:val="000967AC"/>
    <w:rsid w:val="00096B72"/>
    <w:rsid w:val="00096BCF"/>
    <w:rsid w:val="00096DEE"/>
    <w:rsid w:val="00096FE3"/>
    <w:rsid w:val="00097029"/>
    <w:rsid w:val="00097141"/>
    <w:rsid w:val="00097152"/>
    <w:rsid w:val="0009723F"/>
    <w:rsid w:val="00097476"/>
    <w:rsid w:val="0009758B"/>
    <w:rsid w:val="000976CE"/>
    <w:rsid w:val="00097752"/>
    <w:rsid w:val="00097B78"/>
    <w:rsid w:val="00097BBC"/>
    <w:rsid w:val="00097DDE"/>
    <w:rsid w:val="00097FFB"/>
    <w:rsid w:val="000A061D"/>
    <w:rsid w:val="000A06FD"/>
    <w:rsid w:val="000A0919"/>
    <w:rsid w:val="000A0A97"/>
    <w:rsid w:val="000A0ED7"/>
    <w:rsid w:val="000A0FBC"/>
    <w:rsid w:val="000A1055"/>
    <w:rsid w:val="000A105E"/>
    <w:rsid w:val="000A11F9"/>
    <w:rsid w:val="000A142D"/>
    <w:rsid w:val="000A144E"/>
    <w:rsid w:val="000A1586"/>
    <w:rsid w:val="000A1634"/>
    <w:rsid w:val="000A16AE"/>
    <w:rsid w:val="000A17B4"/>
    <w:rsid w:val="000A1BDC"/>
    <w:rsid w:val="000A1D48"/>
    <w:rsid w:val="000A1D65"/>
    <w:rsid w:val="000A1D6A"/>
    <w:rsid w:val="000A2121"/>
    <w:rsid w:val="000A2309"/>
    <w:rsid w:val="000A23AC"/>
    <w:rsid w:val="000A2414"/>
    <w:rsid w:val="000A29E1"/>
    <w:rsid w:val="000A2B88"/>
    <w:rsid w:val="000A2C72"/>
    <w:rsid w:val="000A2DA6"/>
    <w:rsid w:val="000A2DDA"/>
    <w:rsid w:val="000A2DF9"/>
    <w:rsid w:val="000A2EB2"/>
    <w:rsid w:val="000A2FDA"/>
    <w:rsid w:val="000A2FF7"/>
    <w:rsid w:val="000A30B6"/>
    <w:rsid w:val="000A327C"/>
    <w:rsid w:val="000A3460"/>
    <w:rsid w:val="000A34D7"/>
    <w:rsid w:val="000A3541"/>
    <w:rsid w:val="000A381B"/>
    <w:rsid w:val="000A3C19"/>
    <w:rsid w:val="000A3CCF"/>
    <w:rsid w:val="000A3D13"/>
    <w:rsid w:val="000A40CC"/>
    <w:rsid w:val="000A40F3"/>
    <w:rsid w:val="000A4197"/>
    <w:rsid w:val="000A4281"/>
    <w:rsid w:val="000A44EA"/>
    <w:rsid w:val="000A46BA"/>
    <w:rsid w:val="000A479A"/>
    <w:rsid w:val="000A4B31"/>
    <w:rsid w:val="000A4C70"/>
    <w:rsid w:val="000A4D0E"/>
    <w:rsid w:val="000A5183"/>
    <w:rsid w:val="000A5342"/>
    <w:rsid w:val="000A55B3"/>
    <w:rsid w:val="000A5696"/>
    <w:rsid w:val="000A56F1"/>
    <w:rsid w:val="000A57B9"/>
    <w:rsid w:val="000A57EE"/>
    <w:rsid w:val="000A5B8C"/>
    <w:rsid w:val="000A5D31"/>
    <w:rsid w:val="000A5DBC"/>
    <w:rsid w:val="000A5E39"/>
    <w:rsid w:val="000A5FFB"/>
    <w:rsid w:val="000A6014"/>
    <w:rsid w:val="000A60C8"/>
    <w:rsid w:val="000A62BC"/>
    <w:rsid w:val="000A638A"/>
    <w:rsid w:val="000A63E0"/>
    <w:rsid w:val="000A63E1"/>
    <w:rsid w:val="000A65BB"/>
    <w:rsid w:val="000A6700"/>
    <w:rsid w:val="000A6740"/>
    <w:rsid w:val="000A67D0"/>
    <w:rsid w:val="000A681B"/>
    <w:rsid w:val="000A6995"/>
    <w:rsid w:val="000A6A3C"/>
    <w:rsid w:val="000A6D1D"/>
    <w:rsid w:val="000A6D21"/>
    <w:rsid w:val="000A6F4B"/>
    <w:rsid w:val="000A7188"/>
    <w:rsid w:val="000A71AF"/>
    <w:rsid w:val="000A73DF"/>
    <w:rsid w:val="000A746B"/>
    <w:rsid w:val="000A7612"/>
    <w:rsid w:val="000A7641"/>
    <w:rsid w:val="000A77C0"/>
    <w:rsid w:val="000A79A3"/>
    <w:rsid w:val="000A7D94"/>
    <w:rsid w:val="000A7DCD"/>
    <w:rsid w:val="000A7DED"/>
    <w:rsid w:val="000A7EE5"/>
    <w:rsid w:val="000A7F04"/>
    <w:rsid w:val="000A7F90"/>
    <w:rsid w:val="000B019B"/>
    <w:rsid w:val="000B01CE"/>
    <w:rsid w:val="000B027D"/>
    <w:rsid w:val="000B02C2"/>
    <w:rsid w:val="000B03D5"/>
    <w:rsid w:val="000B040E"/>
    <w:rsid w:val="000B0713"/>
    <w:rsid w:val="000B074C"/>
    <w:rsid w:val="000B0891"/>
    <w:rsid w:val="000B09FD"/>
    <w:rsid w:val="000B0DBB"/>
    <w:rsid w:val="000B0F8A"/>
    <w:rsid w:val="000B0FC1"/>
    <w:rsid w:val="000B128E"/>
    <w:rsid w:val="000B1386"/>
    <w:rsid w:val="000B144E"/>
    <w:rsid w:val="000B1630"/>
    <w:rsid w:val="000B18B4"/>
    <w:rsid w:val="000B1B53"/>
    <w:rsid w:val="000B1D48"/>
    <w:rsid w:val="000B1DC0"/>
    <w:rsid w:val="000B1E5A"/>
    <w:rsid w:val="000B1E64"/>
    <w:rsid w:val="000B2091"/>
    <w:rsid w:val="000B2141"/>
    <w:rsid w:val="000B247B"/>
    <w:rsid w:val="000B26FD"/>
    <w:rsid w:val="000B27B9"/>
    <w:rsid w:val="000B2891"/>
    <w:rsid w:val="000B2A3C"/>
    <w:rsid w:val="000B2B5B"/>
    <w:rsid w:val="000B2DDF"/>
    <w:rsid w:val="000B2E21"/>
    <w:rsid w:val="000B2EB7"/>
    <w:rsid w:val="000B30B6"/>
    <w:rsid w:val="000B32A7"/>
    <w:rsid w:val="000B334F"/>
    <w:rsid w:val="000B33BE"/>
    <w:rsid w:val="000B3531"/>
    <w:rsid w:val="000B35C5"/>
    <w:rsid w:val="000B376B"/>
    <w:rsid w:val="000B378E"/>
    <w:rsid w:val="000B3867"/>
    <w:rsid w:val="000B3965"/>
    <w:rsid w:val="000B3E95"/>
    <w:rsid w:val="000B3EF1"/>
    <w:rsid w:val="000B3F00"/>
    <w:rsid w:val="000B402D"/>
    <w:rsid w:val="000B425B"/>
    <w:rsid w:val="000B42EE"/>
    <w:rsid w:val="000B4412"/>
    <w:rsid w:val="000B45F0"/>
    <w:rsid w:val="000B47D8"/>
    <w:rsid w:val="000B48CC"/>
    <w:rsid w:val="000B495F"/>
    <w:rsid w:val="000B49D6"/>
    <w:rsid w:val="000B4B1E"/>
    <w:rsid w:val="000B4E41"/>
    <w:rsid w:val="000B4FE6"/>
    <w:rsid w:val="000B50C0"/>
    <w:rsid w:val="000B529B"/>
    <w:rsid w:val="000B547B"/>
    <w:rsid w:val="000B598E"/>
    <w:rsid w:val="000B5B2E"/>
    <w:rsid w:val="000B5DCA"/>
    <w:rsid w:val="000B5F09"/>
    <w:rsid w:val="000B6039"/>
    <w:rsid w:val="000B60B5"/>
    <w:rsid w:val="000B62FE"/>
    <w:rsid w:val="000B6410"/>
    <w:rsid w:val="000B6458"/>
    <w:rsid w:val="000B667B"/>
    <w:rsid w:val="000B68A8"/>
    <w:rsid w:val="000B6A40"/>
    <w:rsid w:val="000B6C68"/>
    <w:rsid w:val="000B6DC4"/>
    <w:rsid w:val="000B6E17"/>
    <w:rsid w:val="000B6E2F"/>
    <w:rsid w:val="000B6E9B"/>
    <w:rsid w:val="000B6EEE"/>
    <w:rsid w:val="000B6F16"/>
    <w:rsid w:val="000B71DE"/>
    <w:rsid w:val="000B721D"/>
    <w:rsid w:val="000B7373"/>
    <w:rsid w:val="000B73F8"/>
    <w:rsid w:val="000B7529"/>
    <w:rsid w:val="000B755F"/>
    <w:rsid w:val="000B7770"/>
    <w:rsid w:val="000B77A4"/>
    <w:rsid w:val="000B78E4"/>
    <w:rsid w:val="000B7961"/>
    <w:rsid w:val="000B7975"/>
    <w:rsid w:val="000B7A02"/>
    <w:rsid w:val="000B7B7B"/>
    <w:rsid w:val="000B7C72"/>
    <w:rsid w:val="000B7D29"/>
    <w:rsid w:val="000B7D6D"/>
    <w:rsid w:val="000B7D93"/>
    <w:rsid w:val="000B7E5E"/>
    <w:rsid w:val="000B7EAD"/>
    <w:rsid w:val="000B7F16"/>
    <w:rsid w:val="000B7F9C"/>
    <w:rsid w:val="000C022E"/>
    <w:rsid w:val="000C03C9"/>
    <w:rsid w:val="000C0541"/>
    <w:rsid w:val="000C0769"/>
    <w:rsid w:val="000C0A7E"/>
    <w:rsid w:val="000C0C0A"/>
    <w:rsid w:val="000C0CD6"/>
    <w:rsid w:val="000C0D9C"/>
    <w:rsid w:val="000C0E88"/>
    <w:rsid w:val="000C1135"/>
    <w:rsid w:val="000C1327"/>
    <w:rsid w:val="000C14FD"/>
    <w:rsid w:val="000C1684"/>
    <w:rsid w:val="000C1A22"/>
    <w:rsid w:val="000C1A38"/>
    <w:rsid w:val="000C1D19"/>
    <w:rsid w:val="000C1F52"/>
    <w:rsid w:val="000C1F9C"/>
    <w:rsid w:val="000C2090"/>
    <w:rsid w:val="000C20D2"/>
    <w:rsid w:val="000C2223"/>
    <w:rsid w:val="000C2335"/>
    <w:rsid w:val="000C2370"/>
    <w:rsid w:val="000C23D3"/>
    <w:rsid w:val="000C24CE"/>
    <w:rsid w:val="000C25D9"/>
    <w:rsid w:val="000C2B67"/>
    <w:rsid w:val="000C2C44"/>
    <w:rsid w:val="000C2C5B"/>
    <w:rsid w:val="000C2CB3"/>
    <w:rsid w:val="000C2D18"/>
    <w:rsid w:val="000C30DC"/>
    <w:rsid w:val="000C310F"/>
    <w:rsid w:val="000C31CD"/>
    <w:rsid w:val="000C31DD"/>
    <w:rsid w:val="000C31F6"/>
    <w:rsid w:val="000C32D1"/>
    <w:rsid w:val="000C32E9"/>
    <w:rsid w:val="000C3396"/>
    <w:rsid w:val="000C351C"/>
    <w:rsid w:val="000C36B0"/>
    <w:rsid w:val="000C3A48"/>
    <w:rsid w:val="000C3C4B"/>
    <w:rsid w:val="000C3DBD"/>
    <w:rsid w:val="000C3E68"/>
    <w:rsid w:val="000C4151"/>
    <w:rsid w:val="000C4173"/>
    <w:rsid w:val="000C4225"/>
    <w:rsid w:val="000C4343"/>
    <w:rsid w:val="000C43C2"/>
    <w:rsid w:val="000C4452"/>
    <w:rsid w:val="000C4524"/>
    <w:rsid w:val="000C4531"/>
    <w:rsid w:val="000C47AB"/>
    <w:rsid w:val="000C487C"/>
    <w:rsid w:val="000C4AB0"/>
    <w:rsid w:val="000C4C12"/>
    <w:rsid w:val="000C4C30"/>
    <w:rsid w:val="000C4E49"/>
    <w:rsid w:val="000C513C"/>
    <w:rsid w:val="000C526A"/>
    <w:rsid w:val="000C5468"/>
    <w:rsid w:val="000C551C"/>
    <w:rsid w:val="000C5629"/>
    <w:rsid w:val="000C58B4"/>
    <w:rsid w:val="000C59FC"/>
    <w:rsid w:val="000C5A09"/>
    <w:rsid w:val="000C5A5B"/>
    <w:rsid w:val="000C5A97"/>
    <w:rsid w:val="000C5CD6"/>
    <w:rsid w:val="000C5D6A"/>
    <w:rsid w:val="000C5E4B"/>
    <w:rsid w:val="000C61A5"/>
    <w:rsid w:val="000C61CA"/>
    <w:rsid w:val="000C61E4"/>
    <w:rsid w:val="000C6258"/>
    <w:rsid w:val="000C63F6"/>
    <w:rsid w:val="000C6470"/>
    <w:rsid w:val="000C6530"/>
    <w:rsid w:val="000C67AC"/>
    <w:rsid w:val="000C67D8"/>
    <w:rsid w:val="000C6A1D"/>
    <w:rsid w:val="000C6E40"/>
    <w:rsid w:val="000C70F4"/>
    <w:rsid w:val="000C7100"/>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5D"/>
    <w:rsid w:val="000D065E"/>
    <w:rsid w:val="000D0861"/>
    <w:rsid w:val="000D092A"/>
    <w:rsid w:val="000D0A43"/>
    <w:rsid w:val="000D0A62"/>
    <w:rsid w:val="000D0ACE"/>
    <w:rsid w:val="000D0CDD"/>
    <w:rsid w:val="000D0DD2"/>
    <w:rsid w:val="000D0E58"/>
    <w:rsid w:val="000D0E8F"/>
    <w:rsid w:val="000D0FB1"/>
    <w:rsid w:val="000D13F5"/>
    <w:rsid w:val="000D1981"/>
    <w:rsid w:val="000D1A46"/>
    <w:rsid w:val="000D1A4F"/>
    <w:rsid w:val="000D1A77"/>
    <w:rsid w:val="000D1ABB"/>
    <w:rsid w:val="000D1B19"/>
    <w:rsid w:val="000D1D5C"/>
    <w:rsid w:val="000D1E9E"/>
    <w:rsid w:val="000D1EF3"/>
    <w:rsid w:val="000D2144"/>
    <w:rsid w:val="000D22F4"/>
    <w:rsid w:val="000D2769"/>
    <w:rsid w:val="000D2789"/>
    <w:rsid w:val="000D2810"/>
    <w:rsid w:val="000D29AD"/>
    <w:rsid w:val="000D2A97"/>
    <w:rsid w:val="000D2E5E"/>
    <w:rsid w:val="000D2EC6"/>
    <w:rsid w:val="000D3046"/>
    <w:rsid w:val="000D3148"/>
    <w:rsid w:val="000D3263"/>
    <w:rsid w:val="000D360E"/>
    <w:rsid w:val="000D3649"/>
    <w:rsid w:val="000D3915"/>
    <w:rsid w:val="000D39C7"/>
    <w:rsid w:val="000D3E77"/>
    <w:rsid w:val="000D3F38"/>
    <w:rsid w:val="000D407A"/>
    <w:rsid w:val="000D41FF"/>
    <w:rsid w:val="000D4247"/>
    <w:rsid w:val="000D438B"/>
    <w:rsid w:val="000D458C"/>
    <w:rsid w:val="000D4633"/>
    <w:rsid w:val="000D472A"/>
    <w:rsid w:val="000D49C8"/>
    <w:rsid w:val="000D49D3"/>
    <w:rsid w:val="000D49DF"/>
    <w:rsid w:val="000D4C49"/>
    <w:rsid w:val="000D4CE8"/>
    <w:rsid w:val="000D4EF3"/>
    <w:rsid w:val="000D4F8A"/>
    <w:rsid w:val="000D4FF2"/>
    <w:rsid w:val="000D54CD"/>
    <w:rsid w:val="000D5561"/>
    <w:rsid w:val="000D5737"/>
    <w:rsid w:val="000D582D"/>
    <w:rsid w:val="000D590B"/>
    <w:rsid w:val="000D5B11"/>
    <w:rsid w:val="000D5DF4"/>
    <w:rsid w:val="000D5EB1"/>
    <w:rsid w:val="000D6055"/>
    <w:rsid w:val="000D6559"/>
    <w:rsid w:val="000D67F8"/>
    <w:rsid w:val="000D68B6"/>
    <w:rsid w:val="000D6A9A"/>
    <w:rsid w:val="000D6C56"/>
    <w:rsid w:val="000D6CD8"/>
    <w:rsid w:val="000D6DD9"/>
    <w:rsid w:val="000D6E50"/>
    <w:rsid w:val="000D6F3F"/>
    <w:rsid w:val="000D70EF"/>
    <w:rsid w:val="000D7102"/>
    <w:rsid w:val="000D7219"/>
    <w:rsid w:val="000D7229"/>
    <w:rsid w:val="000D72C1"/>
    <w:rsid w:val="000D7730"/>
    <w:rsid w:val="000D791C"/>
    <w:rsid w:val="000D798C"/>
    <w:rsid w:val="000D7AD6"/>
    <w:rsid w:val="000D7CB5"/>
    <w:rsid w:val="000D7CF1"/>
    <w:rsid w:val="000D7DF7"/>
    <w:rsid w:val="000D7E24"/>
    <w:rsid w:val="000D7ECF"/>
    <w:rsid w:val="000D7F2F"/>
    <w:rsid w:val="000D7F5B"/>
    <w:rsid w:val="000D7FE1"/>
    <w:rsid w:val="000E0171"/>
    <w:rsid w:val="000E020C"/>
    <w:rsid w:val="000E0676"/>
    <w:rsid w:val="000E0B43"/>
    <w:rsid w:val="000E0C86"/>
    <w:rsid w:val="000E0D59"/>
    <w:rsid w:val="000E0D8F"/>
    <w:rsid w:val="000E125F"/>
    <w:rsid w:val="000E1316"/>
    <w:rsid w:val="000E1A7E"/>
    <w:rsid w:val="000E1E31"/>
    <w:rsid w:val="000E1E49"/>
    <w:rsid w:val="000E1E50"/>
    <w:rsid w:val="000E203E"/>
    <w:rsid w:val="000E2127"/>
    <w:rsid w:val="000E2320"/>
    <w:rsid w:val="000E24DA"/>
    <w:rsid w:val="000E26F4"/>
    <w:rsid w:val="000E2914"/>
    <w:rsid w:val="000E2999"/>
    <w:rsid w:val="000E29B8"/>
    <w:rsid w:val="000E2A4B"/>
    <w:rsid w:val="000E2C3F"/>
    <w:rsid w:val="000E2EA0"/>
    <w:rsid w:val="000E2F3B"/>
    <w:rsid w:val="000E3067"/>
    <w:rsid w:val="000E3145"/>
    <w:rsid w:val="000E318C"/>
    <w:rsid w:val="000E3281"/>
    <w:rsid w:val="000E3293"/>
    <w:rsid w:val="000E331D"/>
    <w:rsid w:val="000E3740"/>
    <w:rsid w:val="000E38AA"/>
    <w:rsid w:val="000E3971"/>
    <w:rsid w:val="000E3C2C"/>
    <w:rsid w:val="000E3D12"/>
    <w:rsid w:val="000E3E22"/>
    <w:rsid w:val="000E3F11"/>
    <w:rsid w:val="000E3FA3"/>
    <w:rsid w:val="000E41E4"/>
    <w:rsid w:val="000E4267"/>
    <w:rsid w:val="000E4319"/>
    <w:rsid w:val="000E455A"/>
    <w:rsid w:val="000E458C"/>
    <w:rsid w:val="000E4978"/>
    <w:rsid w:val="000E49D2"/>
    <w:rsid w:val="000E4DE5"/>
    <w:rsid w:val="000E4F93"/>
    <w:rsid w:val="000E5386"/>
    <w:rsid w:val="000E5694"/>
    <w:rsid w:val="000E56B7"/>
    <w:rsid w:val="000E575B"/>
    <w:rsid w:val="000E57BE"/>
    <w:rsid w:val="000E5846"/>
    <w:rsid w:val="000E5900"/>
    <w:rsid w:val="000E6039"/>
    <w:rsid w:val="000E6263"/>
    <w:rsid w:val="000E629A"/>
    <w:rsid w:val="000E6465"/>
    <w:rsid w:val="000E651E"/>
    <w:rsid w:val="000E6520"/>
    <w:rsid w:val="000E658E"/>
    <w:rsid w:val="000E66CD"/>
    <w:rsid w:val="000E68A4"/>
    <w:rsid w:val="000E6A52"/>
    <w:rsid w:val="000E6BD4"/>
    <w:rsid w:val="000E6BDA"/>
    <w:rsid w:val="000E6CA8"/>
    <w:rsid w:val="000E6E11"/>
    <w:rsid w:val="000E6F7B"/>
    <w:rsid w:val="000E70FF"/>
    <w:rsid w:val="000E71A2"/>
    <w:rsid w:val="000E726B"/>
    <w:rsid w:val="000E7511"/>
    <w:rsid w:val="000E7577"/>
    <w:rsid w:val="000E75E2"/>
    <w:rsid w:val="000E76DC"/>
    <w:rsid w:val="000E772E"/>
    <w:rsid w:val="000E79DD"/>
    <w:rsid w:val="000E7A24"/>
    <w:rsid w:val="000E7C64"/>
    <w:rsid w:val="000E7CE3"/>
    <w:rsid w:val="000E7DAE"/>
    <w:rsid w:val="000F00EA"/>
    <w:rsid w:val="000F049C"/>
    <w:rsid w:val="000F076F"/>
    <w:rsid w:val="000F0785"/>
    <w:rsid w:val="000F0844"/>
    <w:rsid w:val="000F08D6"/>
    <w:rsid w:val="000F0BEA"/>
    <w:rsid w:val="000F0C65"/>
    <w:rsid w:val="000F0EE3"/>
    <w:rsid w:val="000F1181"/>
    <w:rsid w:val="000F13F4"/>
    <w:rsid w:val="000F158E"/>
    <w:rsid w:val="000F15C4"/>
    <w:rsid w:val="000F15FE"/>
    <w:rsid w:val="000F16BB"/>
    <w:rsid w:val="000F1710"/>
    <w:rsid w:val="000F19BC"/>
    <w:rsid w:val="000F1A11"/>
    <w:rsid w:val="000F1B3E"/>
    <w:rsid w:val="000F1C66"/>
    <w:rsid w:val="000F1EC3"/>
    <w:rsid w:val="000F205F"/>
    <w:rsid w:val="000F23E7"/>
    <w:rsid w:val="000F2870"/>
    <w:rsid w:val="000F29F5"/>
    <w:rsid w:val="000F2AED"/>
    <w:rsid w:val="000F2C18"/>
    <w:rsid w:val="000F2C2A"/>
    <w:rsid w:val="000F2C2B"/>
    <w:rsid w:val="000F2E39"/>
    <w:rsid w:val="000F2F20"/>
    <w:rsid w:val="000F30EC"/>
    <w:rsid w:val="000F3177"/>
    <w:rsid w:val="000F33FF"/>
    <w:rsid w:val="000F3437"/>
    <w:rsid w:val="000F3504"/>
    <w:rsid w:val="000F364B"/>
    <w:rsid w:val="000F36E5"/>
    <w:rsid w:val="000F374B"/>
    <w:rsid w:val="000F3867"/>
    <w:rsid w:val="000F3A1B"/>
    <w:rsid w:val="000F3ADB"/>
    <w:rsid w:val="000F3AE0"/>
    <w:rsid w:val="000F3B1D"/>
    <w:rsid w:val="000F3F0C"/>
    <w:rsid w:val="000F426A"/>
    <w:rsid w:val="000F42A1"/>
    <w:rsid w:val="000F4561"/>
    <w:rsid w:val="000F4593"/>
    <w:rsid w:val="000F46AF"/>
    <w:rsid w:val="000F46BD"/>
    <w:rsid w:val="000F4A71"/>
    <w:rsid w:val="000F4B30"/>
    <w:rsid w:val="000F4C4D"/>
    <w:rsid w:val="000F4D1F"/>
    <w:rsid w:val="000F4E8C"/>
    <w:rsid w:val="000F508F"/>
    <w:rsid w:val="000F544D"/>
    <w:rsid w:val="000F5608"/>
    <w:rsid w:val="000F58AF"/>
    <w:rsid w:val="000F59D8"/>
    <w:rsid w:val="000F59DF"/>
    <w:rsid w:val="000F5B4E"/>
    <w:rsid w:val="000F5BBE"/>
    <w:rsid w:val="000F5E84"/>
    <w:rsid w:val="000F5FBF"/>
    <w:rsid w:val="000F6300"/>
    <w:rsid w:val="000F63DA"/>
    <w:rsid w:val="000F65CE"/>
    <w:rsid w:val="000F6B04"/>
    <w:rsid w:val="000F6C50"/>
    <w:rsid w:val="000F6DDE"/>
    <w:rsid w:val="000F713C"/>
    <w:rsid w:val="000F7407"/>
    <w:rsid w:val="000F7527"/>
    <w:rsid w:val="000F752D"/>
    <w:rsid w:val="000F7530"/>
    <w:rsid w:val="000F758A"/>
    <w:rsid w:val="000F7600"/>
    <w:rsid w:val="000F76E9"/>
    <w:rsid w:val="000F7B39"/>
    <w:rsid w:val="000F7BF7"/>
    <w:rsid w:val="000F7D00"/>
    <w:rsid w:val="00100016"/>
    <w:rsid w:val="0010004D"/>
    <w:rsid w:val="00100100"/>
    <w:rsid w:val="001002E0"/>
    <w:rsid w:val="001003B1"/>
    <w:rsid w:val="00100456"/>
    <w:rsid w:val="001006E4"/>
    <w:rsid w:val="001009D7"/>
    <w:rsid w:val="00100A09"/>
    <w:rsid w:val="00100EB2"/>
    <w:rsid w:val="0010121E"/>
    <w:rsid w:val="00101583"/>
    <w:rsid w:val="0010163D"/>
    <w:rsid w:val="0010168A"/>
    <w:rsid w:val="0010178E"/>
    <w:rsid w:val="001017DB"/>
    <w:rsid w:val="00101BAF"/>
    <w:rsid w:val="00101C4C"/>
    <w:rsid w:val="00101CC1"/>
    <w:rsid w:val="00101D2F"/>
    <w:rsid w:val="00102139"/>
    <w:rsid w:val="00102164"/>
    <w:rsid w:val="0010250C"/>
    <w:rsid w:val="001026F8"/>
    <w:rsid w:val="00102AAE"/>
    <w:rsid w:val="00102C69"/>
    <w:rsid w:val="00102ECC"/>
    <w:rsid w:val="00102F6B"/>
    <w:rsid w:val="001032A6"/>
    <w:rsid w:val="001032EA"/>
    <w:rsid w:val="00103552"/>
    <w:rsid w:val="001036E3"/>
    <w:rsid w:val="0010389D"/>
    <w:rsid w:val="001039B4"/>
    <w:rsid w:val="00103DE8"/>
    <w:rsid w:val="00103E2E"/>
    <w:rsid w:val="00103FF4"/>
    <w:rsid w:val="0010418A"/>
    <w:rsid w:val="0010420D"/>
    <w:rsid w:val="001042EB"/>
    <w:rsid w:val="001042EC"/>
    <w:rsid w:val="0010442A"/>
    <w:rsid w:val="00104471"/>
    <w:rsid w:val="001044EC"/>
    <w:rsid w:val="0010451F"/>
    <w:rsid w:val="00104597"/>
    <w:rsid w:val="0010468D"/>
    <w:rsid w:val="00104700"/>
    <w:rsid w:val="001047FB"/>
    <w:rsid w:val="0010480D"/>
    <w:rsid w:val="00104981"/>
    <w:rsid w:val="00104B07"/>
    <w:rsid w:val="00104B20"/>
    <w:rsid w:val="00104B42"/>
    <w:rsid w:val="00104BB0"/>
    <w:rsid w:val="00104C05"/>
    <w:rsid w:val="00104C75"/>
    <w:rsid w:val="00104CD7"/>
    <w:rsid w:val="001051D3"/>
    <w:rsid w:val="001054F7"/>
    <w:rsid w:val="00105692"/>
    <w:rsid w:val="001057DE"/>
    <w:rsid w:val="001057F2"/>
    <w:rsid w:val="00105849"/>
    <w:rsid w:val="001059D0"/>
    <w:rsid w:val="00105B7C"/>
    <w:rsid w:val="00105C64"/>
    <w:rsid w:val="00105DE7"/>
    <w:rsid w:val="00105F00"/>
    <w:rsid w:val="0010626C"/>
    <w:rsid w:val="0010632D"/>
    <w:rsid w:val="0010637A"/>
    <w:rsid w:val="0010643E"/>
    <w:rsid w:val="001064C2"/>
    <w:rsid w:val="001064FF"/>
    <w:rsid w:val="001065D1"/>
    <w:rsid w:val="001065F1"/>
    <w:rsid w:val="0010665F"/>
    <w:rsid w:val="0010687A"/>
    <w:rsid w:val="00106CFE"/>
    <w:rsid w:val="00106D07"/>
    <w:rsid w:val="00106FAE"/>
    <w:rsid w:val="0010737C"/>
    <w:rsid w:val="00107521"/>
    <w:rsid w:val="001076B8"/>
    <w:rsid w:val="001078CD"/>
    <w:rsid w:val="001079B0"/>
    <w:rsid w:val="001079B9"/>
    <w:rsid w:val="00107B60"/>
    <w:rsid w:val="00107C53"/>
    <w:rsid w:val="00107DF0"/>
    <w:rsid w:val="00107F13"/>
    <w:rsid w:val="001100D8"/>
    <w:rsid w:val="00110149"/>
    <w:rsid w:val="001101AF"/>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106"/>
    <w:rsid w:val="00111225"/>
    <w:rsid w:val="001115ED"/>
    <w:rsid w:val="00111699"/>
    <w:rsid w:val="001117C1"/>
    <w:rsid w:val="00111816"/>
    <w:rsid w:val="00111B41"/>
    <w:rsid w:val="00111C22"/>
    <w:rsid w:val="00111EAC"/>
    <w:rsid w:val="00112139"/>
    <w:rsid w:val="00112198"/>
    <w:rsid w:val="001121AC"/>
    <w:rsid w:val="001121F1"/>
    <w:rsid w:val="001122B1"/>
    <w:rsid w:val="00112474"/>
    <w:rsid w:val="00112647"/>
    <w:rsid w:val="00112AC8"/>
    <w:rsid w:val="00113093"/>
    <w:rsid w:val="00113095"/>
    <w:rsid w:val="00113129"/>
    <w:rsid w:val="00113195"/>
    <w:rsid w:val="00113371"/>
    <w:rsid w:val="00113379"/>
    <w:rsid w:val="001133E8"/>
    <w:rsid w:val="00113483"/>
    <w:rsid w:val="001136D1"/>
    <w:rsid w:val="0011389E"/>
    <w:rsid w:val="001139E7"/>
    <w:rsid w:val="00113BAC"/>
    <w:rsid w:val="00113D38"/>
    <w:rsid w:val="00113E80"/>
    <w:rsid w:val="00114007"/>
    <w:rsid w:val="00114060"/>
    <w:rsid w:val="0011409F"/>
    <w:rsid w:val="0011419C"/>
    <w:rsid w:val="00114443"/>
    <w:rsid w:val="001147CC"/>
    <w:rsid w:val="00114A00"/>
    <w:rsid w:val="00114A8C"/>
    <w:rsid w:val="00114C8C"/>
    <w:rsid w:val="00114E9F"/>
    <w:rsid w:val="001153BD"/>
    <w:rsid w:val="001154A1"/>
    <w:rsid w:val="001154F9"/>
    <w:rsid w:val="00115623"/>
    <w:rsid w:val="0011564D"/>
    <w:rsid w:val="00115890"/>
    <w:rsid w:val="00115911"/>
    <w:rsid w:val="001159C3"/>
    <w:rsid w:val="00115A68"/>
    <w:rsid w:val="00115BF1"/>
    <w:rsid w:val="00115D9E"/>
    <w:rsid w:val="00115E16"/>
    <w:rsid w:val="00115E25"/>
    <w:rsid w:val="00115FD5"/>
    <w:rsid w:val="00116229"/>
    <w:rsid w:val="001162DB"/>
    <w:rsid w:val="001163BC"/>
    <w:rsid w:val="00116429"/>
    <w:rsid w:val="0011650A"/>
    <w:rsid w:val="00116539"/>
    <w:rsid w:val="00116692"/>
    <w:rsid w:val="0011679B"/>
    <w:rsid w:val="001169E8"/>
    <w:rsid w:val="00116AD4"/>
    <w:rsid w:val="00116B87"/>
    <w:rsid w:val="00116D0D"/>
    <w:rsid w:val="00116FC4"/>
    <w:rsid w:val="0011737F"/>
    <w:rsid w:val="00117393"/>
    <w:rsid w:val="00117431"/>
    <w:rsid w:val="001174A6"/>
    <w:rsid w:val="00117504"/>
    <w:rsid w:val="0011776B"/>
    <w:rsid w:val="001177F7"/>
    <w:rsid w:val="00117861"/>
    <w:rsid w:val="00117940"/>
    <w:rsid w:val="001179DA"/>
    <w:rsid w:val="00117C0C"/>
    <w:rsid w:val="00117F63"/>
    <w:rsid w:val="0012000F"/>
    <w:rsid w:val="00120159"/>
    <w:rsid w:val="001205FF"/>
    <w:rsid w:val="0012073E"/>
    <w:rsid w:val="00120B3D"/>
    <w:rsid w:val="00120C9D"/>
    <w:rsid w:val="00120CAA"/>
    <w:rsid w:val="00120D25"/>
    <w:rsid w:val="00120DE7"/>
    <w:rsid w:val="00121039"/>
    <w:rsid w:val="0012115D"/>
    <w:rsid w:val="001212B4"/>
    <w:rsid w:val="001214D9"/>
    <w:rsid w:val="00121680"/>
    <w:rsid w:val="00121A5C"/>
    <w:rsid w:val="00121C56"/>
    <w:rsid w:val="00121C5C"/>
    <w:rsid w:val="00121CBC"/>
    <w:rsid w:val="00121DA3"/>
    <w:rsid w:val="00121DF0"/>
    <w:rsid w:val="00121E49"/>
    <w:rsid w:val="00122111"/>
    <w:rsid w:val="00122142"/>
    <w:rsid w:val="001221F7"/>
    <w:rsid w:val="0012220E"/>
    <w:rsid w:val="00122263"/>
    <w:rsid w:val="001224AF"/>
    <w:rsid w:val="0012260D"/>
    <w:rsid w:val="00122CCA"/>
    <w:rsid w:val="00122CDB"/>
    <w:rsid w:val="00122E54"/>
    <w:rsid w:val="00123031"/>
    <w:rsid w:val="00123166"/>
    <w:rsid w:val="00123198"/>
    <w:rsid w:val="00123497"/>
    <w:rsid w:val="001234ED"/>
    <w:rsid w:val="0012377B"/>
    <w:rsid w:val="001237B8"/>
    <w:rsid w:val="00123819"/>
    <w:rsid w:val="00123885"/>
    <w:rsid w:val="00123C41"/>
    <w:rsid w:val="00123D7A"/>
    <w:rsid w:val="00123EE8"/>
    <w:rsid w:val="00123F7C"/>
    <w:rsid w:val="00123FBF"/>
    <w:rsid w:val="00124066"/>
    <w:rsid w:val="00124077"/>
    <w:rsid w:val="00124142"/>
    <w:rsid w:val="001241AA"/>
    <w:rsid w:val="001241DA"/>
    <w:rsid w:val="001245AE"/>
    <w:rsid w:val="0012472B"/>
    <w:rsid w:val="001248C4"/>
    <w:rsid w:val="00124A7B"/>
    <w:rsid w:val="00124CF5"/>
    <w:rsid w:val="00124DBF"/>
    <w:rsid w:val="00125207"/>
    <w:rsid w:val="00125533"/>
    <w:rsid w:val="00125573"/>
    <w:rsid w:val="001255E2"/>
    <w:rsid w:val="001256B7"/>
    <w:rsid w:val="001257D7"/>
    <w:rsid w:val="001258E8"/>
    <w:rsid w:val="00125A02"/>
    <w:rsid w:val="00125A45"/>
    <w:rsid w:val="00125A7C"/>
    <w:rsid w:val="00125A7D"/>
    <w:rsid w:val="00125AA3"/>
    <w:rsid w:val="00126054"/>
    <w:rsid w:val="00126069"/>
    <w:rsid w:val="0012618F"/>
    <w:rsid w:val="001261EB"/>
    <w:rsid w:val="0012627B"/>
    <w:rsid w:val="001263B8"/>
    <w:rsid w:val="001264DA"/>
    <w:rsid w:val="001266A9"/>
    <w:rsid w:val="001267B7"/>
    <w:rsid w:val="001267D6"/>
    <w:rsid w:val="00126875"/>
    <w:rsid w:val="00126B38"/>
    <w:rsid w:val="00126B4B"/>
    <w:rsid w:val="00126CF4"/>
    <w:rsid w:val="00126DF2"/>
    <w:rsid w:val="00126F38"/>
    <w:rsid w:val="00127001"/>
    <w:rsid w:val="00127121"/>
    <w:rsid w:val="00127240"/>
    <w:rsid w:val="0012744D"/>
    <w:rsid w:val="001277AC"/>
    <w:rsid w:val="00127A9B"/>
    <w:rsid w:val="00127B6E"/>
    <w:rsid w:val="00127C09"/>
    <w:rsid w:val="00127D45"/>
    <w:rsid w:val="00127DD8"/>
    <w:rsid w:val="00127DFA"/>
    <w:rsid w:val="00127E6B"/>
    <w:rsid w:val="00127ED0"/>
    <w:rsid w:val="00127F01"/>
    <w:rsid w:val="00130374"/>
    <w:rsid w:val="001303D2"/>
    <w:rsid w:val="001303F7"/>
    <w:rsid w:val="0013045D"/>
    <w:rsid w:val="001304A7"/>
    <w:rsid w:val="00130675"/>
    <w:rsid w:val="00130692"/>
    <w:rsid w:val="00130700"/>
    <w:rsid w:val="00130898"/>
    <w:rsid w:val="0013093F"/>
    <w:rsid w:val="00130AAF"/>
    <w:rsid w:val="00130C28"/>
    <w:rsid w:val="00130C6E"/>
    <w:rsid w:val="00130CF4"/>
    <w:rsid w:val="00130F2A"/>
    <w:rsid w:val="00130F9B"/>
    <w:rsid w:val="001310EE"/>
    <w:rsid w:val="00131196"/>
    <w:rsid w:val="0013121D"/>
    <w:rsid w:val="001313A6"/>
    <w:rsid w:val="00131B6A"/>
    <w:rsid w:val="00131CFD"/>
    <w:rsid w:val="00131D88"/>
    <w:rsid w:val="00131E78"/>
    <w:rsid w:val="00131ED4"/>
    <w:rsid w:val="00131F2E"/>
    <w:rsid w:val="00131F3A"/>
    <w:rsid w:val="00131FF4"/>
    <w:rsid w:val="0013227C"/>
    <w:rsid w:val="001322EB"/>
    <w:rsid w:val="00132411"/>
    <w:rsid w:val="00132780"/>
    <w:rsid w:val="001327A9"/>
    <w:rsid w:val="001328DE"/>
    <w:rsid w:val="00132B8C"/>
    <w:rsid w:val="00132BAC"/>
    <w:rsid w:val="0013305B"/>
    <w:rsid w:val="001330DD"/>
    <w:rsid w:val="00133197"/>
    <w:rsid w:val="00133343"/>
    <w:rsid w:val="001334F5"/>
    <w:rsid w:val="001335D5"/>
    <w:rsid w:val="00133791"/>
    <w:rsid w:val="001337B6"/>
    <w:rsid w:val="00133A62"/>
    <w:rsid w:val="00133CE8"/>
    <w:rsid w:val="00133E80"/>
    <w:rsid w:val="00133E9A"/>
    <w:rsid w:val="00133F25"/>
    <w:rsid w:val="00133FA3"/>
    <w:rsid w:val="0013410B"/>
    <w:rsid w:val="00134220"/>
    <w:rsid w:val="001343B5"/>
    <w:rsid w:val="00134541"/>
    <w:rsid w:val="00134632"/>
    <w:rsid w:val="001346FA"/>
    <w:rsid w:val="00134751"/>
    <w:rsid w:val="00134764"/>
    <w:rsid w:val="001347BA"/>
    <w:rsid w:val="00134A14"/>
    <w:rsid w:val="00134C90"/>
    <w:rsid w:val="00134CAC"/>
    <w:rsid w:val="00134DD0"/>
    <w:rsid w:val="001351D2"/>
    <w:rsid w:val="0013547B"/>
    <w:rsid w:val="0013556B"/>
    <w:rsid w:val="001355C4"/>
    <w:rsid w:val="0013562F"/>
    <w:rsid w:val="0013572B"/>
    <w:rsid w:val="00135D89"/>
    <w:rsid w:val="00135F1D"/>
    <w:rsid w:val="001362D0"/>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616"/>
    <w:rsid w:val="00137704"/>
    <w:rsid w:val="00137794"/>
    <w:rsid w:val="001379C7"/>
    <w:rsid w:val="00137B4D"/>
    <w:rsid w:val="00137C8E"/>
    <w:rsid w:val="00137CC6"/>
    <w:rsid w:val="00137EB6"/>
    <w:rsid w:val="001403F3"/>
    <w:rsid w:val="00140575"/>
    <w:rsid w:val="00140594"/>
    <w:rsid w:val="001405A3"/>
    <w:rsid w:val="001405E7"/>
    <w:rsid w:val="00140693"/>
    <w:rsid w:val="001407BC"/>
    <w:rsid w:val="00140A55"/>
    <w:rsid w:val="00140D4A"/>
    <w:rsid w:val="00141071"/>
    <w:rsid w:val="00141393"/>
    <w:rsid w:val="001413D9"/>
    <w:rsid w:val="0014142C"/>
    <w:rsid w:val="00141430"/>
    <w:rsid w:val="00141500"/>
    <w:rsid w:val="001415BE"/>
    <w:rsid w:val="00141718"/>
    <w:rsid w:val="001417B7"/>
    <w:rsid w:val="00141832"/>
    <w:rsid w:val="0014189D"/>
    <w:rsid w:val="00141BA2"/>
    <w:rsid w:val="00141E2E"/>
    <w:rsid w:val="00142146"/>
    <w:rsid w:val="001425C2"/>
    <w:rsid w:val="001425F8"/>
    <w:rsid w:val="00142AE2"/>
    <w:rsid w:val="00142CCA"/>
    <w:rsid w:val="00142E1A"/>
    <w:rsid w:val="00142EE7"/>
    <w:rsid w:val="00142F58"/>
    <w:rsid w:val="00142F72"/>
    <w:rsid w:val="00142F98"/>
    <w:rsid w:val="00142FF1"/>
    <w:rsid w:val="001430AE"/>
    <w:rsid w:val="001430EE"/>
    <w:rsid w:val="00143243"/>
    <w:rsid w:val="0014339A"/>
    <w:rsid w:val="001436CC"/>
    <w:rsid w:val="00143739"/>
    <w:rsid w:val="00143931"/>
    <w:rsid w:val="0014395C"/>
    <w:rsid w:val="00143A1B"/>
    <w:rsid w:val="00143AE2"/>
    <w:rsid w:val="00143BA0"/>
    <w:rsid w:val="00143C83"/>
    <w:rsid w:val="00143E13"/>
    <w:rsid w:val="00143E24"/>
    <w:rsid w:val="0014419D"/>
    <w:rsid w:val="0014446B"/>
    <w:rsid w:val="001445A0"/>
    <w:rsid w:val="001448C1"/>
    <w:rsid w:val="00144A2A"/>
    <w:rsid w:val="00144A3D"/>
    <w:rsid w:val="00144A7C"/>
    <w:rsid w:val="00144E31"/>
    <w:rsid w:val="00145254"/>
    <w:rsid w:val="001454CB"/>
    <w:rsid w:val="001454E0"/>
    <w:rsid w:val="0014553D"/>
    <w:rsid w:val="001457ED"/>
    <w:rsid w:val="0014594C"/>
    <w:rsid w:val="00145C87"/>
    <w:rsid w:val="00145C88"/>
    <w:rsid w:val="00145CAC"/>
    <w:rsid w:val="00145CD1"/>
    <w:rsid w:val="00145D38"/>
    <w:rsid w:val="00145EDF"/>
    <w:rsid w:val="00145F50"/>
    <w:rsid w:val="00145FE2"/>
    <w:rsid w:val="00146258"/>
    <w:rsid w:val="00146267"/>
    <w:rsid w:val="0014661E"/>
    <w:rsid w:val="001466C7"/>
    <w:rsid w:val="001466EB"/>
    <w:rsid w:val="00146904"/>
    <w:rsid w:val="0014699D"/>
    <w:rsid w:val="00146C81"/>
    <w:rsid w:val="00146D33"/>
    <w:rsid w:val="00146D3A"/>
    <w:rsid w:val="00146D8C"/>
    <w:rsid w:val="00146E43"/>
    <w:rsid w:val="00146FD5"/>
    <w:rsid w:val="0014717E"/>
    <w:rsid w:val="00147210"/>
    <w:rsid w:val="0014722D"/>
    <w:rsid w:val="001476DB"/>
    <w:rsid w:val="0014792B"/>
    <w:rsid w:val="00147AA8"/>
    <w:rsid w:val="00147B26"/>
    <w:rsid w:val="00147C5A"/>
    <w:rsid w:val="00147F5C"/>
    <w:rsid w:val="00150076"/>
    <w:rsid w:val="0015011F"/>
    <w:rsid w:val="001501D1"/>
    <w:rsid w:val="00150374"/>
    <w:rsid w:val="001504F7"/>
    <w:rsid w:val="00150859"/>
    <w:rsid w:val="0015090A"/>
    <w:rsid w:val="001509DE"/>
    <w:rsid w:val="00150C32"/>
    <w:rsid w:val="00150E2C"/>
    <w:rsid w:val="00150ECD"/>
    <w:rsid w:val="00150F5A"/>
    <w:rsid w:val="00151192"/>
    <w:rsid w:val="00151284"/>
    <w:rsid w:val="001512E8"/>
    <w:rsid w:val="001513F6"/>
    <w:rsid w:val="00151437"/>
    <w:rsid w:val="00151737"/>
    <w:rsid w:val="001518CB"/>
    <w:rsid w:val="0015197A"/>
    <w:rsid w:val="0015199F"/>
    <w:rsid w:val="00151AF9"/>
    <w:rsid w:val="00151C41"/>
    <w:rsid w:val="00151D63"/>
    <w:rsid w:val="00151D92"/>
    <w:rsid w:val="00151DD0"/>
    <w:rsid w:val="00151E66"/>
    <w:rsid w:val="001520FD"/>
    <w:rsid w:val="001521CE"/>
    <w:rsid w:val="00152267"/>
    <w:rsid w:val="001522F4"/>
    <w:rsid w:val="0015231B"/>
    <w:rsid w:val="0015248A"/>
    <w:rsid w:val="00152516"/>
    <w:rsid w:val="00152625"/>
    <w:rsid w:val="001526A2"/>
    <w:rsid w:val="0015288C"/>
    <w:rsid w:val="001528B5"/>
    <w:rsid w:val="00152DE7"/>
    <w:rsid w:val="00152DF5"/>
    <w:rsid w:val="00152F19"/>
    <w:rsid w:val="001530E4"/>
    <w:rsid w:val="001532A2"/>
    <w:rsid w:val="001533B2"/>
    <w:rsid w:val="001534A9"/>
    <w:rsid w:val="0015353C"/>
    <w:rsid w:val="00153768"/>
    <w:rsid w:val="001537CC"/>
    <w:rsid w:val="0015390D"/>
    <w:rsid w:val="00153962"/>
    <w:rsid w:val="00153C61"/>
    <w:rsid w:val="00153C97"/>
    <w:rsid w:val="00153CA4"/>
    <w:rsid w:val="00153CE8"/>
    <w:rsid w:val="00153EAE"/>
    <w:rsid w:val="00153FA1"/>
    <w:rsid w:val="001542F9"/>
    <w:rsid w:val="00154433"/>
    <w:rsid w:val="001544B3"/>
    <w:rsid w:val="001545D5"/>
    <w:rsid w:val="0015492A"/>
    <w:rsid w:val="00154A9B"/>
    <w:rsid w:val="00154C5B"/>
    <w:rsid w:val="00154C84"/>
    <w:rsid w:val="00154D4B"/>
    <w:rsid w:val="00154D6B"/>
    <w:rsid w:val="00154E34"/>
    <w:rsid w:val="00154E5B"/>
    <w:rsid w:val="00154E86"/>
    <w:rsid w:val="00154F83"/>
    <w:rsid w:val="00155031"/>
    <w:rsid w:val="00155071"/>
    <w:rsid w:val="001551BD"/>
    <w:rsid w:val="001551C0"/>
    <w:rsid w:val="001551D7"/>
    <w:rsid w:val="0015549E"/>
    <w:rsid w:val="0015566F"/>
    <w:rsid w:val="001556A2"/>
    <w:rsid w:val="00155A56"/>
    <w:rsid w:val="00155AD2"/>
    <w:rsid w:val="00155B01"/>
    <w:rsid w:val="00155B49"/>
    <w:rsid w:val="00155DA5"/>
    <w:rsid w:val="00156288"/>
    <w:rsid w:val="00156550"/>
    <w:rsid w:val="00156B28"/>
    <w:rsid w:val="00156CF4"/>
    <w:rsid w:val="00156D79"/>
    <w:rsid w:val="00156D9F"/>
    <w:rsid w:val="00156E61"/>
    <w:rsid w:val="00156F88"/>
    <w:rsid w:val="00157500"/>
    <w:rsid w:val="00157573"/>
    <w:rsid w:val="001575AE"/>
    <w:rsid w:val="00157646"/>
    <w:rsid w:val="0015797A"/>
    <w:rsid w:val="00157C9D"/>
    <w:rsid w:val="0016006B"/>
    <w:rsid w:val="001601DB"/>
    <w:rsid w:val="00160507"/>
    <w:rsid w:val="00160911"/>
    <w:rsid w:val="001609E2"/>
    <w:rsid w:val="00160B5B"/>
    <w:rsid w:val="00160BBC"/>
    <w:rsid w:val="00160DC1"/>
    <w:rsid w:val="00160DEC"/>
    <w:rsid w:val="00160DF0"/>
    <w:rsid w:val="00160FF0"/>
    <w:rsid w:val="00161165"/>
    <w:rsid w:val="00161231"/>
    <w:rsid w:val="001612F8"/>
    <w:rsid w:val="001613C1"/>
    <w:rsid w:val="001614E0"/>
    <w:rsid w:val="001616F5"/>
    <w:rsid w:val="00161880"/>
    <w:rsid w:val="00161B8F"/>
    <w:rsid w:val="00161C08"/>
    <w:rsid w:val="00161CEE"/>
    <w:rsid w:val="00161D46"/>
    <w:rsid w:val="0016218F"/>
    <w:rsid w:val="001622CF"/>
    <w:rsid w:val="0016232E"/>
    <w:rsid w:val="0016237F"/>
    <w:rsid w:val="0016238A"/>
    <w:rsid w:val="00162499"/>
    <w:rsid w:val="001624EC"/>
    <w:rsid w:val="001627F8"/>
    <w:rsid w:val="00162898"/>
    <w:rsid w:val="00162904"/>
    <w:rsid w:val="00162A2C"/>
    <w:rsid w:val="00162AB9"/>
    <w:rsid w:val="00162F4D"/>
    <w:rsid w:val="0016306C"/>
    <w:rsid w:val="0016307F"/>
    <w:rsid w:val="001631CE"/>
    <w:rsid w:val="00163242"/>
    <w:rsid w:val="00163579"/>
    <w:rsid w:val="001635A3"/>
    <w:rsid w:val="00163791"/>
    <w:rsid w:val="0016381A"/>
    <w:rsid w:val="00163955"/>
    <w:rsid w:val="00163AB6"/>
    <w:rsid w:val="00163D76"/>
    <w:rsid w:val="00163FCA"/>
    <w:rsid w:val="001642F2"/>
    <w:rsid w:val="00164589"/>
    <w:rsid w:val="00164659"/>
    <w:rsid w:val="001646BD"/>
    <w:rsid w:val="00164D40"/>
    <w:rsid w:val="00164DB9"/>
    <w:rsid w:val="0016511C"/>
    <w:rsid w:val="001651E1"/>
    <w:rsid w:val="001654E5"/>
    <w:rsid w:val="00165515"/>
    <w:rsid w:val="00165752"/>
    <w:rsid w:val="00165870"/>
    <w:rsid w:val="001658BC"/>
    <w:rsid w:val="00165975"/>
    <w:rsid w:val="00165BDE"/>
    <w:rsid w:val="00165E71"/>
    <w:rsid w:val="00165FA0"/>
    <w:rsid w:val="00165FEE"/>
    <w:rsid w:val="001660AD"/>
    <w:rsid w:val="001660E3"/>
    <w:rsid w:val="00166140"/>
    <w:rsid w:val="0016623F"/>
    <w:rsid w:val="00166320"/>
    <w:rsid w:val="00166725"/>
    <w:rsid w:val="0016673F"/>
    <w:rsid w:val="00166750"/>
    <w:rsid w:val="0016677E"/>
    <w:rsid w:val="001667BC"/>
    <w:rsid w:val="00166A50"/>
    <w:rsid w:val="00166D37"/>
    <w:rsid w:val="0016701E"/>
    <w:rsid w:val="0016742D"/>
    <w:rsid w:val="001679B1"/>
    <w:rsid w:val="00167A53"/>
    <w:rsid w:val="00167AFB"/>
    <w:rsid w:val="00167C64"/>
    <w:rsid w:val="00167E1F"/>
    <w:rsid w:val="00167F5D"/>
    <w:rsid w:val="001700F9"/>
    <w:rsid w:val="00170198"/>
    <w:rsid w:val="00170355"/>
    <w:rsid w:val="001703D8"/>
    <w:rsid w:val="0017069F"/>
    <w:rsid w:val="00170786"/>
    <w:rsid w:val="00170C83"/>
    <w:rsid w:val="00170E23"/>
    <w:rsid w:val="00170F32"/>
    <w:rsid w:val="0017113A"/>
    <w:rsid w:val="001711E6"/>
    <w:rsid w:val="0017123B"/>
    <w:rsid w:val="00171316"/>
    <w:rsid w:val="00171355"/>
    <w:rsid w:val="001715C9"/>
    <w:rsid w:val="00171776"/>
    <w:rsid w:val="001718D4"/>
    <w:rsid w:val="00171CF2"/>
    <w:rsid w:val="00171ED3"/>
    <w:rsid w:val="00171F4B"/>
    <w:rsid w:val="001721C4"/>
    <w:rsid w:val="00172332"/>
    <w:rsid w:val="001725DD"/>
    <w:rsid w:val="0017266C"/>
    <w:rsid w:val="001727E4"/>
    <w:rsid w:val="0017284A"/>
    <w:rsid w:val="0017286E"/>
    <w:rsid w:val="001728F7"/>
    <w:rsid w:val="00172DFB"/>
    <w:rsid w:val="0017304C"/>
    <w:rsid w:val="00173075"/>
    <w:rsid w:val="001730BB"/>
    <w:rsid w:val="001731B5"/>
    <w:rsid w:val="001732B2"/>
    <w:rsid w:val="001732CC"/>
    <w:rsid w:val="001732CD"/>
    <w:rsid w:val="001734B8"/>
    <w:rsid w:val="0017352C"/>
    <w:rsid w:val="00173888"/>
    <w:rsid w:val="00173A73"/>
    <w:rsid w:val="00173AF2"/>
    <w:rsid w:val="00173B46"/>
    <w:rsid w:val="00173B7D"/>
    <w:rsid w:val="00173BCE"/>
    <w:rsid w:val="00173D4C"/>
    <w:rsid w:val="001740B5"/>
    <w:rsid w:val="001740EF"/>
    <w:rsid w:val="00174385"/>
    <w:rsid w:val="001746CC"/>
    <w:rsid w:val="00174709"/>
    <w:rsid w:val="00174734"/>
    <w:rsid w:val="0017497F"/>
    <w:rsid w:val="00174999"/>
    <w:rsid w:val="00174B2B"/>
    <w:rsid w:val="00174CBF"/>
    <w:rsid w:val="00175148"/>
    <w:rsid w:val="0017517F"/>
    <w:rsid w:val="00175186"/>
    <w:rsid w:val="00175261"/>
    <w:rsid w:val="001752B6"/>
    <w:rsid w:val="00175379"/>
    <w:rsid w:val="001754C7"/>
    <w:rsid w:val="00175848"/>
    <w:rsid w:val="001758CF"/>
    <w:rsid w:val="001758D9"/>
    <w:rsid w:val="00175B6F"/>
    <w:rsid w:val="00175C77"/>
    <w:rsid w:val="00175CCB"/>
    <w:rsid w:val="0017602F"/>
    <w:rsid w:val="00176053"/>
    <w:rsid w:val="001763BE"/>
    <w:rsid w:val="0017647D"/>
    <w:rsid w:val="00176680"/>
    <w:rsid w:val="00176A6B"/>
    <w:rsid w:val="00176A7A"/>
    <w:rsid w:val="00176C02"/>
    <w:rsid w:val="00177167"/>
    <w:rsid w:val="00177183"/>
    <w:rsid w:val="0017723C"/>
    <w:rsid w:val="001775B6"/>
    <w:rsid w:val="00177633"/>
    <w:rsid w:val="0017772E"/>
    <w:rsid w:val="0017782E"/>
    <w:rsid w:val="001779A6"/>
    <w:rsid w:val="00177A07"/>
    <w:rsid w:val="00177A23"/>
    <w:rsid w:val="00177CCC"/>
    <w:rsid w:val="00177CED"/>
    <w:rsid w:val="00177D24"/>
    <w:rsid w:val="00177F42"/>
    <w:rsid w:val="001800C4"/>
    <w:rsid w:val="0018019B"/>
    <w:rsid w:val="0018019E"/>
    <w:rsid w:val="001801E5"/>
    <w:rsid w:val="001802E2"/>
    <w:rsid w:val="0018058F"/>
    <w:rsid w:val="00180A0D"/>
    <w:rsid w:val="00180CE0"/>
    <w:rsid w:val="00180CF7"/>
    <w:rsid w:val="00181148"/>
    <w:rsid w:val="0018122C"/>
    <w:rsid w:val="00181719"/>
    <w:rsid w:val="00181954"/>
    <w:rsid w:val="00181A3E"/>
    <w:rsid w:val="00181A9F"/>
    <w:rsid w:val="00181BC9"/>
    <w:rsid w:val="00181D20"/>
    <w:rsid w:val="00181D6B"/>
    <w:rsid w:val="00181F92"/>
    <w:rsid w:val="00181FAD"/>
    <w:rsid w:val="00182030"/>
    <w:rsid w:val="0018238B"/>
    <w:rsid w:val="001823CE"/>
    <w:rsid w:val="0018274B"/>
    <w:rsid w:val="00182827"/>
    <w:rsid w:val="001829A0"/>
    <w:rsid w:val="00182D60"/>
    <w:rsid w:val="00182EC1"/>
    <w:rsid w:val="0018301B"/>
    <w:rsid w:val="001830C6"/>
    <w:rsid w:val="0018319D"/>
    <w:rsid w:val="0018343E"/>
    <w:rsid w:val="001834B0"/>
    <w:rsid w:val="00183683"/>
    <w:rsid w:val="00183875"/>
    <w:rsid w:val="001838C0"/>
    <w:rsid w:val="00183909"/>
    <w:rsid w:val="00183974"/>
    <w:rsid w:val="00183A43"/>
    <w:rsid w:val="00183BF2"/>
    <w:rsid w:val="00183D0F"/>
    <w:rsid w:val="00183D4B"/>
    <w:rsid w:val="0018415E"/>
    <w:rsid w:val="00184201"/>
    <w:rsid w:val="0018437F"/>
    <w:rsid w:val="001846C0"/>
    <w:rsid w:val="00184735"/>
    <w:rsid w:val="00184783"/>
    <w:rsid w:val="001847AE"/>
    <w:rsid w:val="001848C6"/>
    <w:rsid w:val="00184B14"/>
    <w:rsid w:val="00184E28"/>
    <w:rsid w:val="00184FBE"/>
    <w:rsid w:val="00185086"/>
    <w:rsid w:val="0018529D"/>
    <w:rsid w:val="00185363"/>
    <w:rsid w:val="00185378"/>
    <w:rsid w:val="0018537C"/>
    <w:rsid w:val="0018576C"/>
    <w:rsid w:val="00185948"/>
    <w:rsid w:val="001859C0"/>
    <w:rsid w:val="00185A1C"/>
    <w:rsid w:val="00185C3F"/>
    <w:rsid w:val="00185C6D"/>
    <w:rsid w:val="00185C9E"/>
    <w:rsid w:val="00185F9A"/>
    <w:rsid w:val="00185FD7"/>
    <w:rsid w:val="00185FEC"/>
    <w:rsid w:val="00186125"/>
    <w:rsid w:val="00186199"/>
    <w:rsid w:val="0018653A"/>
    <w:rsid w:val="0018658B"/>
    <w:rsid w:val="001868A8"/>
    <w:rsid w:val="001868FC"/>
    <w:rsid w:val="00186C2E"/>
    <w:rsid w:val="00186E65"/>
    <w:rsid w:val="0018707E"/>
    <w:rsid w:val="001870EB"/>
    <w:rsid w:val="00187187"/>
    <w:rsid w:val="001873E6"/>
    <w:rsid w:val="001874CB"/>
    <w:rsid w:val="0018757B"/>
    <w:rsid w:val="0018771D"/>
    <w:rsid w:val="00187809"/>
    <w:rsid w:val="0018784A"/>
    <w:rsid w:val="001878B0"/>
    <w:rsid w:val="00187953"/>
    <w:rsid w:val="0018797A"/>
    <w:rsid w:val="00187A1D"/>
    <w:rsid w:val="00187FBF"/>
    <w:rsid w:val="00190218"/>
    <w:rsid w:val="0019026C"/>
    <w:rsid w:val="00190660"/>
    <w:rsid w:val="00190A15"/>
    <w:rsid w:val="00190BC4"/>
    <w:rsid w:val="00190FBA"/>
    <w:rsid w:val="00191277"/>
    <w:rsid w:val="001912B8"/>
    <w:rsid w:val="00191695"/>
    <w:rsid w:val="0019174B"/>
    <w:rsid w:val="00191A84"/>
    <w:rsid w:val="00191C74"/>
    <w:rsid w:val="00191E21"/>
    <w:rsid w:val="00191E5D"/>
    <w:rsid w:val="00192041"/>
    <w:rsid w:val="00192356"/>
    <w:rsid w:val="00192472"/>
    <w:rsid w:val="00192494"/>
    <w:rsid w:val="00192525"/>
    <w:rsid w:val="001927FC"/>
    <w:rsid w:val="0019283A"/>
    <w:rsid w:val="00192969"/>
    <w:rsid w:val="00192AAE"/>
    <w:rsid w:val="00192B9F"/>
    <w:rsid w:val="00192D21"/>
    <w:rsid w:val="00192D4F"/>
    <w:rsid w:val="00192ECC"/>
    <w:rsid w:val="001930A4"/>
    <w:rsid w:val="001931C3"/>
    <w:rsid w:val="00193524"/>
    <w:rsid w:val="001936BF"/>
    <w:rsid w:val="001937D9"/>
    <w:rsid w:val="00193930"/>
    <w:rsid w:val="00193980"/>
    <w:rsid w:val="001939CC"/>
    <w:rsid w:val="00193AFE"/>
    <w:rsid w:val="00193B33"/>
    <w:rsid w:val="00193D35"/>
    <w:rsid w:val="001941F4"/>
    <w:rsid w:val="00194301"/>
    <w:rsid w:val="001943D3"/>
    <w:rsid w:val="0019495A"/>
    <w:rsid w:val="00194BF0"/>
    <w:rsid w:val="00194C46"/>
    <w:rsid w:val="00194C98"/>
    <w:rsid w:val="00194D78"/>
    <w:rsid w:val="00194F29"/>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DB"/>
    <w:rsid w:val="00195DA8"/>
    <w:rsid w:val="00195E66"/>
    <w:rsid w:val="00196315"/>
    <w:rsid w:val="001964B0"/>
    <w:rsid w:val="00196731"/>
    <w:rsid w:val="001968F7"/>
    <w:rsid w:val="001969A7"/>
    <w:rsid w:val="00196AA1"/>
    <w:rsid w:val="00196B75"/>
    <w:rsid w:val="00196DE8"/>
    <w:rsid w:val="00196ECE"/>
    <w:rsid w:val="00196FBE"/>
    <w:rsid w:val="0019705F"/>
    <w:rsid w:val="001970C3"/>
    <w:rsid w:val="001972AA"/>
    <w:rsid w:val="00197752"/>
    <w:rsid w:val="001978D8"/>
    <w:rsid w:val="00197A82"/>
    <w:rsid w:val="00197AE4"/>
    <w:rsid w:val="00197C7C"/>
    <w:rsid w:val="00197D89"/>
    <w:rsid w:val="00197E44"/>
    <w:rsid w:val="00197F8E"/>
    <w:rsid w:val="00197FB0"/>
    <w:rsid w:val="00197FE4"/>
    <w:rsid w:val="001A071E"/>
    <w:rsid w:val="001A072B"/>
    <w:rsid w:val="001A0A04"/>
    <w:rsid w:val="001A0B43"/>
    <w:rsid w:val="001A0ECD"/>
    <w:rsid w:val="001A0F2D"/>
    <w:rsid w:val="001A101C"/>
    <w:rsid w:val="001A10F1"/>
    <w:rsid w:val="001A1188"/>
    <w:rsid w:val="001A155B"/>
    <w:rsid w:val="001A15D2"/>
    <w:rsid w:val="001A1918"/>
    <w:rsid w:val="001A1AED"/>
    <w:rsid w:val="001A1C27"/>
    <w:rsid w:val="001A1E9F"/>
    <w:rsid w:val="001A1F09"/>
    <w:rsid w:val="001A1F3A"/>
    <w:rsid w:val="001A20AC"/>
    <w:rsid w:val="001A22DA"/>
    <w:rsid w:val="001A22E7"/>
    <w:rsid w:val="001A2467"/>
    <w:rsid w:val="001A2471"/>
    <w:rsid w:val="001A24E5"/>
    <w:rsid w:val="001A2825"/>
    <w:rsid w:val="001A28D3"/>
    <w:rsid w:val="001A2BAE"/>
    <w:rsid w:val="001A2D87"/>
    <w:rsid w:val="001A301D"/>
    <w:rsid w:val="001A30E9"/>
    <w:rsid w:val="001A31B2"/>
    <w:rsid w:val="001A322D"/>
    <w:rsid w:val="001A326F"/>
    <w:rsid w:val="001A332C"/>
    <w:rsid w:val="001A3345"/>
    <w:rsid w:val="001A34BD"/>
    <w:rsid w:val="001A3548"/>
    <w:rsid w:val="001A37AA"/>
    <w:rsid w:val="001A3992"/>
    <w:rsid w:val="001A39B0"/>
    <w:rsid w:val="001A3A7A"/>
    <w:rsid w:val="001A3CE9"/>
    <w:rsid w:val="001A3CF7"/>
    <w:rsid w:val="001A3ED7"/>
    <w:rsid w:val="001A3EEA"/>
    <w:rsid w:val="001A3F8D"/>
    <w:rsid w:val="001A412B"/>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970"/>
    <w:rsid w:val="001A5978"/>
    <w:rsid w:val="001A5A13"/>
    <w:rsid w:val="001A5CF5"/>
    <w:rsid w:val="001A5DEC"/>
    <w:rsid w:val="001A5EB4"/>
    <w:rsid w:val="001A6010"/>
    <w:rsid w:val="001A61B5"/>
    <w:rsid w:val="001A670A"/>
    <w:rsid w:val="001A677B"/>
    <w:rsid w:val="001A6AB9"/>
    <w:rsid w:val="001A6DA5"/>
    <w:rsid w:val="001A6F99"/>
    <w:rsid w:val="001A7148"/>
    <w:rsid w:val="001A728C"/>
    <w:rsid w:val="001A7313"/>
    <w:rsid w:val="001A7422"/>
    <w:rsid w:val="001A7637"/>
    <w:rsid w:val="001A7863"/>
    <w:rsid w:val="001A78C7"/>
    <w:rsid w:val="001A7A1B"/>
    <w:rsid w:val="001A7A71"/>
    <w:rsid w:val="001A7CBA"/>
    <w:rsid w:val="001A7D3E"/>
    <w:rsid w:val="001A7DCB"/>
    <w:rsid w:val="001A7F5E"/>
    <w:rsid w:val="001B0013"/>
    <w:rsid w:val="001B002E"/>
    <w:rsid w:val="001B0206"/>
    <w:rsid w:val="001B05AE"/>
    <w:rsid w:val="001B05C1"/>
    <w:rsid w:val="001B0694"/>
    <w:rsid w:val="001B08C9"/>
    <w:rsid w:val="001B09C1"/>
    <w:rsid w:val="001B0B79"/>
    <w:rsid w:val="001B0D03"/>
    <w:rsid w:val="001B0DC1"/>
    <w:rsid w:val="001B108A"/>
    <w:rsid w:val="001B1295"/>
    <w:rsid w:val="001B15C4"/>
    <w:rsid w:val="001B183A"/>
    <w:rsid w:val="001B1A5F"/>
    <w:rsid w:val="001B1C33"/>
    <w:rsid w:val="001B1D71"/>
    <w:rsid w:val="001B1F64"/>
    <w:rsid w:val="001B2115"/>
    <w:rsid w:val="001B2281"/>
    <w:rsid w:val="001B2357"/>
    <w:rsid w:val="001B2392"/>
    <w:rsid w:val="001B24D3"/>
    <w:rsid w:val="001B2772"/>
    <w:rsid w:val="001B2BA6"/>
    <w:rsid w:val="001B2DC8"/>
    <w:rsid w:val="001B2F49"/>
    <w:rsid w:val="001B30AF"/>
    <w:rsid w:val="001B3117"/>
    <w:rsid w:val="001B31CC"/>
    <w:rsid w:val="001B31DC"/>
    <w:rsid w:val="001B328C"/>
    <w:rsid w:val="001B330A"/>
    <w:rsid w:val="001B3583"/>
    <w:rsid w:val="001B36D8"/>
    <w:rsid w:val="001B3B25"/>
    <w:rsid w:val="001B3BB8"/>
    <w:rsid w:val="001B3CE7"/>
    <w:rsid w:val="001B3DB2"/>
    <w:rsid w:val="001B3F2B"/>
    <w:rsid w:val="001B3FBF"/>
    <w:rsid w:val="001B4356"/>
    <w:rsid w:val="001B4531"/>
    <w:rsid w:val="001B47A3"/>
    <w:rsid w:val="001B47A6"/>
    <w:rsid w:val="001B481D"/>
    <w:rsid w:val="001B4AEE"/>
    <w:rsid w:val="001B4B5F"/>
    <w:rsid w:val="001B4EAA"/>
    <w:rsid w:val="001B4ECA"/>
    <w:rsid w:val="001B5101"/>
    <w:rsid w:val="001B52CA"/>
    <w:rsid w:val="001B57F3"/>
    <w:rsid w:val="001B597C"/>
    <w:rsid w:val="001B5983"/>
    <w:rsid w:val="001B5985"/>
    <w:rsid w:val="001B5B02"/>
    <w:rsid w:val="001B5B37"/>
    <w:rsid w:val="001B5D3B"/>
    <w:rsid w:val="001B5F02"/>
    <w:rsid w:val="001B5FD8"/>
    <w:rsid w:val="001B60C4"/>
    <w:rsid w:val="001B6170"/>
    <w:rsid w:val="001B649E"/>
    <w:rsid w:val="001B64AB"/>
    <w:rsid w:val="001B6564"/>
    <w:rsid w:val="001B66CF"/>
    <w:rsid w:val="001B6E93"/>
    <w:rsid w:val="001B6F34"/>
    <w:rsid w:val="001B7182"/>
    <w:rsid w:val="001B7230"/>
    <w:rsid w:val="001B742E"/>
    <w:rsid w:val="001B768E"/>
    <w:rsid w:val="001B7722"/>
    <w:rsid w:val="001B77CF"/>
    <w:rsid w:val="001B7AA5"/>
    <w:rsid w:val="001B7D23"/>
    <w:rsid w:val="001B7DE5"/>
    <w:rsid w:val="001B7EFA"/>
    <w:rsid w:val="001C0298"/>
    <w:rsid w:val="001C03CE"/>
    <w:rsid w:val="001C0456"/>
    <w:rsid w:val="001C0493"/>
    <w:rsid w:val="001C052C"/>
    <w:rsid w:val="001C091A"/>
    <w:rsid w:val="001C09E5"/>
    <w:rsid w:val="001C0A82"/>
    <w:rsid w:val="001C0A98"/>
    <w:rsid w:val="001C0B0C"/>
    <w:rsid w:val="001C0B35"/>
    <w:rsid w:val="001C0C69"/>
    <w:rsid w:val="001C0F9F"/>
    <w:rsid w:val="001C10B5"/>
    <w:rsid w:val="001C1176"/>
    <w:rsid w:val="001C11AD"/>
    <w:rsid w:val="001C11CF"/>
    <w:rsid w:val="001C139D"/>
    <w:rsid w:val="001C17AB"/>
    <w:rsid w:val="001C18D4"/>
    <w:rsid w:val="001C1918"/>
    <w:rsid w:val="001C191F"/>
    <w:rsid w:val="001C192E"/>
    <w:rsid w:val="001C19DD"/>
    <w:rsid w:val="001C1A8E"/>
    <w:rsid w:val="001C1BE6"/>
    <w:rsid w:val="001C1CC5"/>
    <w:rsid w:val="001C1E0E"/>
    <w:rsid w:val="001C1F06"/>
    <w:rsid w:val="001C1F8F"/>
    <w:rsid w:val="001C1FC5"/>
    <w:rsid w:val="001C24A5"/>
    <w:rsid w:val="001C252F"/>
    <w:rsid w:val="001C28EF"/>
    <w:rsid w:val="001C2AA8"/>
    <w:rsid w:val="001C2AD9"/>
    <w:rsid w:val="001C2AF6"/>
    <w:rsid w:val="001C2B3B"/>
    <w:rsid w:val="001C2FDA"/>
    <w:rsid w:val="001C3059"/>
    <w:rsid w:val="001C3290"/>
    <w:rsid w:val="001C359D"/>
    <w:rsid w:val="001C364C"/>
    <w:rsid w:val="001C379B"/>
    <w:rsid w:val="001C37D3"/>
    <w:rsid w:val="001C39D4"/>
    <w:rsid w:val="001C3A53"/>
    <w:rsid w:val="001C3A7C"/>
    <w:rsid w:val="001C3D3E"/>
    <w:rsid w:val="001C408C"/>
    <w:rsid w:val="001C410E"/>
    <w:rsid w:val="001C4112"/>
    <w:rsid w:val="001C414E"/>
    <w:rsid w:val="001C42CE"/>
    <w:rsid w:val="001C43AD"/>
    <w:rsid w:val="001C43C0"/>
    <w:rsid w:val="001C441E"/>
    <w:rsid w:val="001C44BB"/>
    <w:rsid w:val="001C44EC"/>
    <w:rsid w:val="001C4597"/>
    <w:rsid w:val="001C46C9"/>
    <w:rsid w:val="001C4706"/>
    <w:rsid w:val="001C4727"/>
    <w:rsid w:val="001C498A"/>
    <w:rsid w:val="001C4A7E"/>
    <w:rsid w:val="001C4AAD"/>
    <w:rsid w:val="001C4BBD"/>
    <w:rsid w:val="001C4C6D"/>
    <w:rsid w:val="001C4E57"/>
    <w:rsid w:val="001C4F18"/>
    <w:rsid w:val="001C4F3F"/>
    <w:rsid w:val="001C4FAC"/>
    <w:rsid w:val="001C502D"/>
    <w:rsid w:val="001C5042"/>
    <w:rsid w:val="001C506B"/>
    <w:rsid w:val="001C50B0"/>
    <w:rsid w:val="001C5186"/>
    <w:rsid w:val="001C51F7"/>
    <w:rsid w:val="001C5617"/>
    <w:rsid w:val="001C575F"/>
    <w:rsid w:val="001C5862"/>
    <w:rsid w:val="001C58A8"/>
    <w:rsid w:val="001C5930"/>
    <w:rsid w:val="001C59E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C3"/>
    <w:rsid w:val="001C76DA"/>
    <w:rsid w:val="001C770A"/>
    <w:rsid w:val="001C77EB"/>
    <w:rsid w:val="001C7987"/>
    <w:rsid w:val="001C79E2"/>
    <w:rsid w:val="001C7AF8"/>
    <w:rsid w:val="001C7F45"/>
    <w:rsid w:val="001C7FF1"/>
    <w:rsid w:val="001D000B"/>
    <w:rsid w:val="001D0286"/>
    <w:rsid w:val="001D068B"/>
    <w:rsid w:val="001D0EA6"/>
    <w:rsid w:val="001D0FBF"/>
    <w:rsid w:val="001D0FED"/>
    <w:rsid w:val="001D108B"/>
    <w:rsid w:val="001D10C8"/>
    <w:rsid w:val="001D114C"/>
    <w:rsid w:val="001D1219"/>
    <w:rsid w:val="001D15D9"/>
    <w:rsid w:val="001D1774"/>
    <w:rsid w:val="001D17A5"/>
    <w:rsid w:val="001D183B"/>
    <w:rsid w:val="001D1994"/>
    <w:rsid w:val="001D1999"/>
    <w:rsid w:val="001D19AB"/>
    <w:rsid w:val="001D1EE6"/>
    <w:rsid w:val="001D1F43"/>
    <w:rsid w:val="001D1FA4"/>
    <w:rsid w:val="001D20C3"/>
    <w:rsid w:val="001D22F8"/>
    <w:rsid w:val="001D237B"/>
    <w:rsid w:val="001D2406"/>
    <w:rsid w:val="001D25DB"/>
    <w:rsid w:val="001D2652"/>
    <w:rsid w:val="001D2F4A"/>
    <w:rsid w:val="001D3059"/>
    <w:rsid w:val="001D315A"/>
    <w:rsid w:val="001D31F0"/>
    <w:rsid w:val="001D349A"/>
    <w:rsid w:val="001D351A"/>
    <w:rsid w:val="001D35B0"/>
    <w:rsid w:val="001D36D4"/>
    <w:rsid w:val="001D393B"/>
    <w:rsid w:val="001D3E71"/>
    <w:rsid w:val="001D3ED7"/>
    <w:rsid w:val="001D3EF7"/>
    <w:rsid w:val="001D3FA4"/>
    <w:rsid w:val="001D40A7"/>
    <w:rsid w:val="001D42F1"/>
    <w:rsid w:val="001D446E"/>
    <w:rsid w:val="001D4736"/>
    <w:rsid w:val="001D476F"/>
    <w:rsid w:val="001D4786"/>
    <w:rsid w:val="001D4F8E"/>
    <w:rsid w:val="001D5132"/>
    <w:rsid w:val="001D5427"/>
    <w:rsid w:val="001D5488"/>
    <w:rsid w:val="001D5738"/>
    <w:rsid w:val="001D5A7D"/>
    <w:rsid w:val="001D6017"/>
    <w:rsid w:val="001D611B"/>
    <w:rsid w:val="001D64D1"/>
    <w:rsid w:val="001D6524"/>
    <w:rsid w:val="001D65A9"/>
    <w:rsid w:val="001D66C7"/>
    <w:rsid w:val="001D68E0"/>
    <w:rsid w:val="001D6912"/>
    <w:rsid w:val="001D69C3"/>
    <w:rsid w:val="001D6AA9"/>
    <w:rsid w:val="001D6BCE"/>
    <w:rsid w:val="001D6D37"/>
    <w:rsid w:val="001D6F21"/>
    <w:rsid w:val="001D6FEF"/>
    <w:rsid w:val="001D742C"/>
    <w:rsid w:val="001D7A24"/>
    <w:rsid w:val="001D7A3C"/>
    <w:rsid w:val="001D7D6E"/>
    <w:rsid w:val="001E027F"/>
    <w:rsid w:val="001E0396"/>
    <w:rsid w:val="001E0435"/>
    <w:rsid w:val="001E07AB"/>
    <w:rsid w:val="001E091C"/>
    <w:rsid w:val="001E09D2"/>
    <w:rsid w:val="001E0A4D"/>
    <w:rsid w:val="001E0A72"/>
    <w:rsid w:val="001E0B98"/>
    <w:rsid w:val="001E0BBB"/>
    <w:rsid w:val="001E0CA4"/>
    <w:rsid w:val="001E12CA"/>
    <w:rsid w:val="001E147F"/>
    <w:rsid w:val="001E1591"/>
    <w:rsid w:val="001E177F"/>
    <w:rsid w:val="001E1899"/>
    <w:rsid w:val="001E19F6"/>
    <w:rsid w:val="001E1B47"/>
    <w:rsid w:val="001E1C9C"/>
    <w:rsid w:val="001E1EA6"/>
    <w:rsid w:val="001E21B7"/>
    <w:rsid w:val="001E22CC"/>
    <w:rsid w:val="001E23DA"/>
    <w:rsid w:val="001E2476"/>
    <w:rsid w:val="001E2639"/>
    <w:rsid w:val="001E26BE"/>
    <w:rsid w:val="001E28DE"/>
    <w:rsid w:val="001E2AC5"/>
    <w:rsid w:val="001E2E30"/>
    <w:rsid w:val="001E2FA6"/>
    <w:rsid w:val="001E3061"/>
    <w:rsid w:val="001E3132"/>
    <w:rsid w:val="001E3160"/>
    <w:rsid w:val="001E33AA"/>
    <w:rsid w:val="001E343A"/>
    <w:rsid w:val="001E3802"/>
    <w:rsid w:val="001E3DF3"/>
    <w:rsid w:val="001E40A2"/>
    <w:rsid w:val="001E4262"/>
    <w:rsid w:val="001E43BD"/>
    <w:rsid w:val="001E4411"/>
    <w:rsid w:val="001E452A"/>
    <w:rsid w:val="001E46B7"/>
    <w:rsid w:val="001E4DC8"/>
    <w:rsid w:val="001E4E02"/>
    <w:rsid w:val="001E5337"/>
    <w:rsid w:val="001E5683"/>
    <w:rsid w:val="001E56A7"/>
    <w:rsid w:val="001E57B2"/>
    <w:rsid w:val="001E5851"/>
    <w:rsid w:val="001E592D"/>
    <w:rsid w:val="001E5A7D"/>
    <w:rsid w:val="001E5B0C"/>
    <w:rsid w:val="001E6021"/>
    <w:rsid w:val="001E615A"/>
    <w:rsid w:val="001E61B3"/>
    <w:rsid w:val="001E61C6"/>
    <w:rsid w:val="001E6384"/>
    <w:rsid w:val="001E63D2"/>
    <w:rsid w:val="001E6797"/>
    <w:rsid w:val="001E6A09"/>
    <w:rsid w:val="001E6AE6"/>
    <w:rsid w:val="001E6CE4"/>
    <w:rsid w:val="001E6F3F"/>
    <w:rsid w:val="001E6F88"/>
    <w:rsid w:val="001E701A"/>
    <w:rsid w:val="001E709E"/>
    <w:rsid w:val="001E714C"/>
    <w:rsid w:val="001E72A2"/>
    <w:rsid w:val="001E762E"/>
    <w:rsid w:val="001E76B2"/>
    <w:rsid w:val="001E7838"/>
    <w:rsid w:val="001E797F"/>
    <w:rsid w:val="001E7AFE"/>
    <w:rsid w:val="001E7C19"/>
    <w:rsid w:val="001E7CCC"/>
    <w:rsid w:val="001F006D"/>
    <w:rsid w:val="001F0209"/>
    <w:rsid w:val="001F0629"/>
    <w:rsid w:val="001F08C8"/>
    <w:rsid w:val="001F08E6"/>
    <w:rsid w:val="001F0A18"/>
    <w:rsid w:val="001F0A95"/>
    <w:rsid w:val="001F0DC9"/>
    <w:rsid w:val="001F0F27"/>
    <w:rsid w:val="001F1021"/>
    <w:rsid w:val="001F10BD"/>
    <w:rsid w:val="001F10DB"/>
    <w:rsid w:val="001F1174"/>
    <w:rsid w:val="001F11DD"/>
    <w:rsid w:val="001F1228"/>
    <w:rsid w:val="001F12EC"/>
    <w:rsid w:val="001F1361"/>
    <w:rsid w:val="001F13C2"/>
    <w:rsid w:val="001F13F5"/>
    <w:rsid w:val="001F1551"/>
    <w:rsid w:val="001F1684"/>
    <w:rsid w:val="001F186B"/>
    <w:rsid w:val="001F1AA6"/>
    <w:rsid w:val="001F1AC8"/>
    <w:rsid w:val="001F1BAF"/>
    <w:rsid w:val="001F1C20"/>
    <w:rsid w:val="001F1C43"/>
    <w:rsid w:val="001F1E2A"/>
    <w:rsid w:val="001F1F1C"/>
    <w:rsid w:val="001F1F32"/>
    <w:rsid w:val="001F1F49"/>
    <w:rsid w:val="001F2038"/>
    <w:rsid w:val="001F2426"/>
    <w:rsid w:val="001F245D"/>
    <w:rsid w:val="001F26F2"/>
    <w:rsid w:val="001F276B"/>
    <w:rsid w:val="001F297C"/>
    <w:rsid w:val="001F2C03"/>
    <w:rsid w:val="001F2D30"/>
    <w:rsid w:val="001F2D68"/>
    <w:rsid w:val="001F2D84"/>
    <w:rsid w:val="001F2E12"/>
    <w:rsid w:val="001F2F75"/>
    <w:rsid w:val="001F2FF6"/>
    <w:rsid w:val="001F35C6"/>
    <w:rsid w:val="001F37A7"/>
    <w:rsid w:val="001F37B6"/>
    <w:rsid w:val="001F37FC"/>
    <w:rsid w:val="001F3814"/>
    <w:rsid w:val="001F386D"/>
    <w:rsid w:val="001F3A76"/>
    <w:rsid w:val="001F3C80"/>
    <w:rsid w:val="001F3D80"/>
    <w:rsid w:val="001F3DF1"/>
    <w:rsid w:val="001F3F15"/>
    <w:rsid w:val="001F4279"/>
    <w:rsid w:val="001F42B3"/>
    <w:rsid w:val="001F4353"/>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A5B"/>
    <w:rsid w:val="001F5D36"/>
    <w:rsid w:val="001F5F23"/>
    <w:rsid w:val="001F6106"/>
    <w:rsid w:val="001F6277"/>
    <w:rsid w:val="001F650A"/>
    <w:rsid w:val="001F657E"/>
    <w:rsid w:val="001F6707"/>
    <w:rsid w:val="001F6730"/>
    <w:rsid w:val="001F6956"/>
    <w:rsid w:val="001F69A7"/>
    <w:rsid w:val="001F69E8"/>
    <w:rsid w:val="001F6DC5"/>
    <w:rsid w:val="001F6DEC"/>
    <w:rsid w:val="001F7162"/>
    <w:rsid w:val="001F7221"/>
    <w:rsid w:val="001F751D"/>
    <w:rsid w:val="001F75AC"/>
    <w:rsid w:val="001F76FA"/>
    <w:rsid w:val="001F7863"/>
    <w:rsid w:val="001F79A2"/>
    <w:rsid w:val="001F79E0"/>
    <w:rsid w:val="001F7A5C"/>
    <w:rsid w:val="001F7CF9"/>
    <w:rsid w:val="001F7D67"/>
    <w:rsid w:val="001F7E65"/>
    <w:rsid w:val="001F7F7D"/>
    <w:rsid w:val="0020003B"/>
    <w:rsid w:val="00200246"/>
    <w:rsid w:val="002002D3"/>
    <w:rsid w:val="002005CB"/>
    <w:rsid w:val="0020081D"/>
    <w:rsid w:val="00200B0B"/>
    <w:rsid w:val="00200B3E"/>
    <w:rsid w:val="00200BDD"/>
    <w:rsid w:val="00200E72"/>
    <w:rsid w:val="0020107C"/>
    <w:rsid w:val="0020118B"/>
    <w:rsid w:val="0020118E"/>
    <w:rsid w:val="002012CD"/>
    <w:rsid w:val="0020155A"/>
    <w:rsid w:val="0020173E"/>
    <w:rsid w:val="00201788"/>
    <w:rsid w:val="002017E6"/>
    <w:rsid w:val="002017FD"/>
    <w:rsid w:val="002018DC"/>
    <w:rsid w:val="002019AA"/>
    <w:rsid w:val="002019F9"/>
    <w:rsid w:val="00201AA0"/>
    <w:rsid w:val="00201DF1"/>
    <w:rsid w:val="00201E24"/>
    <w:rsid w:val="00201F22"/>
    <w:rsid w:val="002020AC"/>
    <w:rsid w:val="0020226F"/>
    <w:rsid w:val="002022AE"/>
    <w:rsid w:val="002024C3"/>
    <w:rsid w:val="0020259D"/>
    <w:rsid w:val="002026BE"/>
    <w:rsid w:val="00202CC9"/>
    <w:rsid w:val="00202DBF"/>
    <w:rsid w:val="00202EBC"/>
    <w:rsid w:val="00202F9B"/>
    <w:rsid w:val="0020314D"/>
    <w:rsid w:val="002032C5"/>
    <w:rsid w:val="0020340A"/>
    <w:rsid w:val="002035C3"/>
    <w:rsid w:val="0020397F"/>
    <w:rsid w:val="00203AFF"/>
    <w:rsid w:val="00203C5C"/>
    <w:rsid w:val="00203C78"/>
    <w:rsid w:val="00203D59"/>
    <w:rsid w:val="00203D93"/>
    <w:rsid w:val="00204365"/>
    <w:rsid w:val="002044FA"/>
    <w:rsid w:val="002045E7"/>
    <w:rsid w:val="002047E8"/>
    <w:rsid w:val="00204879"/>
    <w:rsid w:val="002048FE"/>
    <w:rsid w:val="00204A33"/>
    <w:rsid w:val="00204C14"/>
    <w:rsid w:val="00204FAC"/>
    <w:rsid w:val="002055B3"/>
    <w:rsid w:val="002055EC"/>
    <w:rsid w:val="002058B0"/>
    <w:rsid w:val="00205A87"/>
    <w:rsid w:val="00205E9F"/>
    <w:rsid w:val="00206073"/>
    <w:rsid w:val="00206141"/>
    <w:rsid w:val="00206217"/>
    <w:rsid w:val="00206364"/>
    <w:rsid w:val="002065D4"/>
    <w:rsid w:val="002066F3"/>
    <w:rsid w:val="00206749"/>
    <w:rsid w:val="002067C8"/>
    <w:rsid w:val="00206800"/>
    <w:rsid w:val="0020682B"/>
    <w:rsid w:val="00206981"/>
    <w:rsid w:val="00206A21"/>
    <w:rsid w:val="00206B70"/>
    <w:rsid w:val="00206B87"/>
    <w:rsid w:val="00206C96"/>
    <w:rsid w:val="0020721B"/>
    <w:rsid w:val="00207247"/>
    <w:rsid w:val="002072F7"/>
    <w:rsid w:val="00207462"/>
    <w:rsid w:val="002075CD"/>
    <w:rsid w:val="00207925"/>
    <w:rsid w:val="00207954"/>
    <w:rsid w:val="002079F0"/>
    <w:rsid w:val="00207A1C"/>
    <w:rsid w:val="00207D75"/>
    <w:rsid w:val="00210365"/>
    <w:rsid w:val="002105DE"/>
    <w:rsid w:val="00210749"/>
    <w:rsid w:val="002109FE"/>
    <w:rsid w:val="00210A41"/>
    <w:rsid w:val="00210C91"/>
    <w:rsid w:val="00211010"/>
    <w:rsid w:val="00211541"/>
    <w:rsid w:val="0021157E"/>
    <w:rsid w:val="002116EC"/>
    <w:rsid w:val="00211732"/>
    <w:rsid w:val="00211922"/>
    <w:rsid w:val="00211C77"/>
    <w:rsid w:val="00211F45"/>
    <w:rsid w:val="00211F6E"/>
    <w:rsid w:val="0021204C"/>
    <w:rsid w:val="0021219E"/>
    <w:rsid w:val="00212233"/>
    <w:rsid w:val="00212238"/>
    <w:rsid w:val="002122DF"/>
    <w:rsid w:val="00212564"/>
    <w:rsid w:val="002127DA"/>
    <w:rsid w:val="00212C84"/>
    <w:rsid w:val="00212CBE"/>
    <w:rsid w:val="00212D93"/>
    <w:rsid w:val="002131D9"/>
    <w:rsid w:val="00213212"/>
    <w:rsid w:val="00213241"/>
    <w:rsid w:val="00213330"/>
    <w:rsid w:val="002134B1"/>
    <w:rsid w:val="002135FC"/>
    <w:rsid w:val="002137E5"/>
    <w:rsid w:val="002138EA"/>
    <w:rsid w:val="00213F12"/>
    <w:rsid w:val="00213F91"/>
    <w:rsid w:val="00214263"/>
    <w:rsid w:val="00214341"/>
    <w:rsid w:val="0021460B"/>
    <w:rsid w:val="002146BF"/>
    <w:rsid w:val="002146CD"/>
    <w:rsid w:val="00214720"/>
    <w:rsid w:val="002149DA"/>
    <w:rsid w:val="00214B11"/>
    <w:rsid w:val="00214D6A"/>
    <w:rsid w:val="00214EBA"/>
    <w:rsid w:val="00215052"/>
    <w:rsid w:val="00215267"/>
    <w:rsid w:val="0021545E"/>
    <w:rsid w:val="00215468"/>
    <w:rsid w:val="00215612"/>
    <w:rsid w:val="00215BEE"/>
    <w:rsid w:val="00215D4A"/>
    <w:rsid w:val="00215DF2"/>
    <w:rsid w:val="00216156"/>
    <w:rsid w:val="002163B1"/>
    <w:rsid w:val="00216446"/>
    <w:rsid w:val="002164F2"/>
    <w:rsid w:val="0021667C"/>
    <w:rsid w:val="0021691E"/>
    <w:rsid w:val="00216A2E"/>
    <w:rsid w:val="00216A9A"/>
    <w:rsid w:val="00216BA9"/>
    <w:rsid w:val="00216C12"/>
    <w:rsid w:val="00216D95"/>
    <w:rsid w:val="00216D9A"/>
    <w:rsid w:val="00216E85"/>
    <w:rsid w:val="002172C3"/>
    <w:rsid w:val="002173F5"/>
    <w:rsid w:val="00217421"/>
    <w:rsid w:val="00217430"/>
    <w:rsid w:val="002174D7"/>
    <w:rsid w:val="00217619"/>
    <w:rsid w:val="002176DA"/>
    <w:rsid w:val="00217846"/>
    <w:rsid w:val="002178AF"/>
    <w:rsid w:val="00217915"/>
    <w:rsid w:val="00217962"/>
    <w:rsid w:val="00217AC5"/>
    <w:rsid w:val="00217D1D"/>
    <w:rsid w:val="00220002"/>
    <w:rsid w:val="002201C4"/>
    <w:rsid w:val="00220257"/>
    <w:rsid w:val="00220297"/>
    <w:rsid w:val="002202E4"/>
    <w:rsid w:val="00220464"/>
    <w:rsid w:val="002205D0"/>
    <w:rsid w:val="00220870"/>
    <w:rsid w:val="002208A5"/>
    <w:rsid w:val="0022097C"/>
    <w:rsid w:val="002209BA"/>
    <w:rsid w:val="00220A67"/>
    <w:rsid w:val="00220AD3"/>
    <w:rsid w:val="00220BAE"/>
    <w:rsid w:val="00220D9F"/>
    <w:rsid w:val="00220DB1"/>
    <w:rsid w:val="00220FB2"/>
    <w:rsid w:val="0022120D"/>
    <w:rsid w:val="002213EC"/>
    <w:rsid w:val="002214E1"/>
    <w:rsid w:val="00221627"/>
    <w:rsid w:val="00221A7F"/>
    <w:rsid w:val="00221B5B"/>
    <w:rsid w:val="00221D60"/>
    <w:rsid w:val="00221D95"/>
    <w:rsid w:val="00221E8A"/>
    <w:rsid w:val="00222052"/>
    <w:rsid w:val="0022211D"/>
    <w:rsid w:val="0022224A"/>
    <w:rsid w:val="0022230A"/>
    <w:rsid w:val="002223BA"/>
    <w:rsid w:val="00222580"/>
    <w:rsid w:val="00222587"/>
    <w:rsid w:val="0022265F"/>
    <w:rsid w:val="0022293E"/>
    <w:rsid w:val="00222F56"/>
    <w:rsid w:val="00223366"/>
    <w:rsid w:val="00223436"/>
    <w:rsid w:val="002235B6"/>
    <w:rsid w:val="0022366C"/>
    <w:rsid w:val="002238BE"/>
    <w:rsid w:val="00223B70"/>
    <w:rsid w:val="00223D32"/>
    <w:rsid w:val="00223F3A"/>
    <w:rsid w:val="002240E3"/>
    <w:rsid w:val="002242F7"/>
    <w:rsid w:val="002245D1"/>
    <w:rsid w:val="00224743"/>
    <w:rsid w:val="00224873"/>
    <w:rsid w:val="00224ABD"/>
    <w:rsid w:val="00224B96"/>
    <w:rsid w:val="00224D29"/>
    <w:rsid w:val="00224D97"/>
    <w:rsid w:val="00225097"/>
    <w:rsid w:val="002251D4"/>
    <w:rsid w:val="002251F6"/>
    <w:rsid w:val="0022529D"/>
    <w:rsid w:val="002253FD"/>
    <w:rsid w:val="0022550F"/>
    <w:rsid w:val="002255E5"/>
    <w:rsid w:val="00225607"/>
    <w:rsid w:val="0022570C"/>
    <w:rsid w:val="0022580D"/>
    <w:rsid w:val="002258DB"/>
    <w:rsid w:val="00225B11"/>
    <w:rsid w:val="00225BFA"/>
    <w:rsid w:val="00225C4F"/>
    <w:rsid w:val="00225E3B"/>
    <w:rsid w:val="00225EA8"/>
    <w:rsid w:val="00225FFF"/>
    <w:rsid w:val="0022612F"/>
    <w:rsid w:val="00226DBB"/>
    <w:rsid w:val="00226F7E"/>
    <w:rsid w:val="00226FD0"/>
    <w:rsid w:val="002270B7"/>
    <w:rsid w:val="00227116"/>
    <w:rsid w:val="00227188"/>
    <w:rsid w:val="0022748D"/>
    <w:rsid w:val="002274D2"/>
    <w:rsid w:val="00227659"/>
    <w:rsid w:val="002276BB"/>
    <w:rsid w:val="0022782C"/>
    <w:rsid w:val="002279B7"/>
    <w:rsid w:val="00227B6C"/>
    <w:rsid w:val="00227BCD"/>
    <w:rsid w:val="00227C1B"/>
    <w:rsid w:val="00227C83"/>
    <w:rsid w:val="00227F51"/>
    <w:rsid w:val="002301BC"/>
    <w:rsid w:val="0023029E"/>
    <w:rsid w:val="0023030A"/>
    <w:rsid w:val="00230443"/>
    <w:rsid w:val="00230539"/>
    <w:rsid w:val="00231001"/>
    <w:rsid w:val="002311CB"/>
    <w:rsid w:val="002312F8"/>
    <w:rsid w:val="002316B7"/>
    <w:rsid w:val="002316D2"/>
    <w:rsid w:val="00231A1A"/>
    <w:rsid w:val="00231C1A"/>
    <w:rsid w:val="00231FA0"/>
    <w:rsid w:val="002320AC"/>
    <w:rsid w:val="00232162"/>
    <w:rsid w:val="002323A5"/>
    <w:rsid w:val="00232466"/>
    <w:rsid w:val="00232574"/>
    <w:rsid w:val="00232639"/>
    <w:rsid w:val="0023264A"/>
    <w:rsid w:val="0023278A"/>
    <w:rsid w:val="00232792"/>
    <w:rsid w:val="0023283E"/>
    <w:rsid w:val="00232DCB"/>
    <w:rsid w:val="00232E3E"/>
    <w:rsid w:val="00232EE2"/>
    <w:rsid w:val="00232EF7"/>
    <w:rsid w:val="0023302D"/>
    <w:rsid w:val="0023312F"/>
    <w:rsid w:val="00233538"/>
    <w:rsid w:val="00233849"/>
    <w:rsid w:val="0023389C"/>
    <w:rsid w:val="002338A7"/>
    <w:rsid w:val="0023396C"/>
    <w:rsid w:val="00233A76"/>
    <w:rsid w:val="00233B03"/>
    <w:rsid w:val="00233C36"/>
    <w:rsid w:val="00233D89"/>
    <w:rsid w:val="00233D97"/>
    <w:rsid w:val="00233F6C"/>
    <w:rsid w:val="0023412C"/>
    <w:rsid w:val="0023413E"/>
    <w:rsid w:val="002345C6"/>
    <w:rsid w:val="0023463F"/>
    <w:rsid w:val="002346C8"/>
    <w:rsid w:val="00234709"/>
    <w:rsid w:val="00234712"/>
    <w:rsid w:val="00234733"/>
    <w:rsid w:val="002347D1"/>
    <w:rsid w:val="002347E9"/>
    <w:rsid w:val="00234D82"/>
    <w:rsid w:val="00234D95"/>
    <w:rsid w:val="00234F6C"/>
    <w:rsid w:val="002351BB"/>
    <w:rsid w:val="0023525E"/>
    <w:rsid w:val="0023557F"/>
    <w:rsid w:val="002356C9"/>
    <w:rsid w:val="0023570E"/>
    <w:rsid w:val="002357D0"/>
    <w:rsid w:val="0023594F"/>
    <w:rsid w:val="00235BCB"/>
    <w:rsid w:val="00235E1B"/>
    <w:rsid w:val="00235E92"/>
    <w:rsid w:val="00235F16"/>
    <w:rsid w:val="0023607B"/>
    <w:rsid w:val="002360BB"/>
    <w:rsid w:val="00236376"/>
    <w:rsid w:val="0023656F"/>
    <w:rsid w:val="0023680D"/>
    <w:rsid w:val="0023685C"/>
    <w:rsid w:val="00236873"/>
    <w:rsid w:val="00236932"/>
    <w:rsid w:val="00236AAC"/>
    <w:rsid w:val="00236B47"/>
    <w:rsid w:val="00236BFD"/>
    <w:rsid w:val="00236CC0"/>
    <w:rsid w:val="002371DE"/>
    <w:rsid w:val="0023723F"/>
    <w:rsid w:val="00237278"/>
    <w:rsid w:val="0023727E"/>
    <w:rsid w:val="00237311"/>
    <w:rsid w:val="002375F2"/>
    <w:rsid w:val="00237755"/>
    <w:rsid w:val="00237AD2"/>
    <w:rsid w:val="00237D1B"/>
    <w:rsid w:val="00237D67"/>
    <w:rsid w:val="00237EB3"/>
    <w:rsid w:val="002400A6"/>
    <w:rsid w:val="00240381"/>
    <w:rsid w:val="00240412"/>
    <w:rsid w:val="00240476"/>
    <w:rsid w:val="00240530"/>
    <w:rsid w:val="00240564"/>
    <w:rsid w:val="00240661"/>
    <w:rsid w:val="002408A6"/>
    <w:rsid w:val="00240A98"/>
    <w:rsid w:val="00240D67"/>
    <w:rsid w:val="00241053"/>
    <w:rsid w:val="002413DD"/>
    <w:rsid w:val="00241478"/>
    <w:rsid w:val="0024154A"/>
    <w:rsid w:val="002415C7"/>
    <w:rsid w:val="00241806"/>
    <w:rsid w:val="00241949"/>
    <w:rsid w:val="00241957"/>
    <w:rsid w:val="002419C1"/>
    <w:rsid w:val="002419E5"/>
    <w:rsid w:val="00241B58"/>
    <w:rsid w:val="00241BD5"/>
    <w:rsid w:val="00241DD4"/>
    <w:rsid w:val="00242025"/>
    <w:rsid w:val="00242294"/>
    <w:rsid w:val="002422C3"/>
    <w:rsid w:val="0024250C"/>
    <w:rsid w:val="00242799"/>
    <w:rsid w:val="0024291E"/>
    <w:rsid w:val="00242930"/>
    <w:rsid w:val="00242CE8"/>
    <w:rsid w:val="00242D34"/>
    <w:rsid w:val="00242E56"/>
    <w:rsid w:val="00243251"/>
    <w:rsid w:val="002432FF"/>
    <w:rsid w:val="002434C3"/>
    <w:rsid w:val="00243684"/>
    <w:rsid w:val="002438DA"/>
    <w:rsid w:val="002438F4"/>
    <w:rsid w:val="00243E55"/>
    <w:rsid w:val="002441CB"/>
    <w:rsid w:val="002446A9"/>
    <w:rsid w:val="00244875"/>
    <w:rsid w:val="00244A8D"/>
    <w:rsid w:val="00244CE5"/>
    <w:rsid w:val="00244E63"/>
    <w:rsid w:val="00244E7A"/>
    <w:rsid w:val="00244F38"/>
    <w:rsid w:val="0024506D"/>
    <w:rsid w:val="002450B3"/>
    <w:rsid w:val="00245449"/>
    <w:rsid w:val="00245582"/>
    <w:rsid w:val="00245605"/>
    <w:rsid w:val="0024570E"/>
    <w:rsid w:val="0024583B"/>
    <w:rsid w:val="00245900"/>
    <w:rsid w:val="002459EA"/>
    <w:rsid w:val="00245A9C"/>
    <w:rsid w:val="00245AA0"/>
    <w:rsid w:val="00245BF1"/>
    <w:rsid w:val="00245EFD"/>
    <w:rsid w:val="00245FFD"/>
    <w:rsid w:val="0024602F"/>
    <w:rsid w:val="0024638C"/>
    <w:rsid w:val="00246465"/>
    <w:rsid w:val="00246B08"/>
    <w:rsid w:val="00246D02"/>
    <w:rsid w:val="00246EBF"/>
    <w:rsid w:val="00246EC4"/>
    <w:rsid w:val="00246FC2"/>
    <w:rsid w:val="00246FF6"/>
    <w:rsid w:val="002472D6"/>
    <w:rsid w:val="002472F7"/>
    <w:rsid w:val="0024743B"/>
    <w:rsid w:val="002474A8"/>
    <w:rsid w:val="00247628"/>
    <w:rsid w:val="002476AF"/>
    <w:rsid w:val="0024791E"/>
    <w:rsid w:val="00247BBD"/>
    <w:rsid w:val="00247DD3"/>
    <w:rsid w:val="00247DE0"/>
    <w:rsid w:val="00247FAD"/>
    <w:rsid w:val="00250273"/>
    <w:rsid w:val="002502E3"/>
    <w:rsid w:val="00250352"/>
    <w:rsid w:val="00250478"/>
    <w:rsid w:val="0025047C"/>
    <w:rsid w:val="002505A6"/>
    <w:rsid w:val="00250798"/>
    <w:rsid w:val="002507D1"/>
    <w:rsid w:val="00250E3D"/>
    <w:rsid w:val="00250E3F"/>
    <w:rsid w:val="002513C9"/>
    <w:rsid w:val="002514F1"/>
    <w:rsid w:val="00251549"/>
    <w:rsid w:val="00251593"/>
    <w:rsid w:val="0025170D"/>
    <w:rsid w:val="00251762"/>
    <w:rsid w:val="00251902"/>
    <w:rsid w:val="00251ACA"/>
    <w:rsid w:val="00251F57"/>
    <w:rsid w:val="00251F6E"/>
    <w:rsid w:val="00252014"/>
    <w:rsid w:val="002520F6"/>
    <w:rsid w:val="002523C8"/>
    <w:rsid w:val="00252A15"/>
    <w:rsid w:val="00252E13"/>
    <w:rsid w:val="00252EB1"/>
    <w:rsid w:val="00252EB6"/>
    <w:rsid w:val="00252F3D"/>
    <w:rsid w:val="00252F5F"/>
    <w:rsid w:val="00253058"/>
    <w:rsid w:val="0025329D"/>
    <w:rsid w:val="002532DA"/>
    <w:rsid w:val="002533C9"/>
    <w:rsid w:val="0025358B"/>
    <w:rsid w:val="0025372D"/>
    <w:rsid w:val="002537E9"/>
    <w:rsid w:val="002541FE"/>
    <w:rsid w:val="0025447B"/>
    <w:rsid w:val="0025450B"/>
    <w:rsid w:val="00254526"/>
    <w:rsid w:val="00254604"/>
    <w:rsid w:val="00254667"/>
    <w:rsid w:val="00254758"/>
    <w:rsid w:val="0025477B"/>
    <w:rsid w:val="002547BD"/>
    <w:rsid w:val="00254DB8"/>
    <w:rsid w:val="00255071"/>
    <w:rsid w:val="0025511B"/>
    <w:rsid w:val="00255360"/>
    <w:rsid w:val="002553E3"/>
    <w:rsid w:val="002553EF"/>
    <w:rsid w:val="00255432"/>
    <w:rsid w:val="002554A2"/>
    <w:rsid w:val="00255677"/>
    <w:rsid w:val="00255678"/>
    <w:rsid w:val="002556A6"/>
    <w:rsid w:val="00255728"/>
    <w:rsid w:val="00255823"/>
    <w:rsid w:val="00255845"/>
    <w:rsid w:val="00255854"/>
    <w:rsid w:val="00255865"/>
    <w:rsid w:val="002558CE"/>
    <w:rsid w:val="00255A04"/>
    <w:rsid w:val="00255A25"/>
    <w:rsid w:val="00255C3A"/>
    <w:rsid w:val="00255C80"/>
    <w:rsid w:val="00256313"/>
    <w:rsid w:val="002563E6"/>
    <w:rsid w:val="002564B4"/>
    <w:rsid w:val="00256556"/>
    <w:rsid w:val="002568D7"/>
    <w:rsid w:val="00256AE0"/>
    <w:rsid w:val="00256AE1"/>
    <w:rsid w:val="00256B63"/>
    <w:rsid w:val="00256C1E"/>
    <w:rsid w:val="00256C98"/>
    <w:rsid w:val="00256CC6"/>
    <w:rsid w:val="00256F04"/>
    <w:rsid w:val="00257134"/>
    <w:rsid w:val="00257221"/>
    <w:rsid w:val="002573D6"/>
    <w:rsid w:val="00257874"/>
    <w:rsid w:val="002578A4"/>
    <w:rsid w:val="00257979"/>
    <w:rsid w:val="002579F5"/>
    <w:rsid w:val="00257C80"/>
    <w:rsid w:val="00257FAF"/>
    <w:rsid w:val="00260333"/>
    <w:rsid w:val="00260447"/>
    <w:rsid w:val="00260493"/>
    <w:rsid w:val="0026062A"/>
    <w:rsid w:val="002606B6"/>
    <w:rsid w:val="00260990"/>
    <w:rsid w:val="00260A45"/>
    <w:rsid w:val="00260EC4"/>
    <w:rsid w:val="00260F6B"/>
    <w:rsid w:val="00261192"/>
    <w:rsid w:val="0026131A"/>
    <w:rsid w:val="0026151D"/>
    <w:rsid w:val="0026153B"/>
    <w:rsid w:val="002615CC"/>
    <w:rsid w:val="002615E0"/>
    <w:rsid w:val="002616FE"/>
    <w:rsid w:val="002618E2"/>
    <w:rsid w:val="00261920"/>
    <w:rsid w:val="00261DC6"/>
    <w:rsid w:val="002620EB"/>
    <w:rsid w:val="00262245"/>
    <w:rsid w:val="00262414"/>
    <w:rsid w:val="0026257F"/>
    <w:rsid w:val="00262856"/>
    <w:rsid w:val="00262A73"/>
    <w:rsid w:val="00262B9C"/>
    <w:rsid w:val="00262D49"/>
    <w:rsid w:val="00262DA4"/>
    <w:rsid w:val="00262DA9"/>
    <w:rsid w:val="00262F76"/>
    <w:rsid w:val="002631BD"/>
    <w:rsid w:val="00263243"/>
    <w:rsid w:val="002632E0"/>
    <w:rsid w:val="00263303"/>
    <w:rsid w:val="002635E9"/>
    <w:rsid w:val="00263950"/>
    <w:rsid w:val="00263AE3"/>
    <w:rsid w:val="00263C11"/>
    <w:rsid w:val="00263F58"/>
    <w:rsid w:val="00264107"/>
    <w:rsid w:val="0026419D"/>
    <w:rsid w:val="002642AC"/>
    <w:rsid w:val="002642C9"/>
    <w:rsid w:val="00264344"/>
    <w:rsid w:val="002643AF"/>
    <w:rsid w:val="00264489"/>
    <w:rsid w:val="002645CC"/>
    <w:rsid w:val="002648DF"/>
    <w:rsid w:val="00264C5F"/>
    <w:rsid w:val="00264D1D"/>
    <w:rsid w:val="00264D77"/>
    <w:rsid w:val="00264FC8"/>
    <w:rsid w:val="00264FCC"/>
    <w:rsid w:val="00265087"/>
    <w:rsid w:val="0026513D"/>
    <w:rsid w:val="002651B7"/>
    <w:rsid w:val="00265424"/>
    <w:rsid w:val="00265524"/>
    <w:rsid w:val="00265A0D"/>
    <w:rsid w:val="00265A26"/>
    <w:rsid w:val="00265E6B"/>
    <w:rsid w:val="00265EB2"/>
    <w:rsid w:val="002661FB"/>
    <w:rsid w:val="00266295"/>
    <w:rsid w:val="00266540"/>
    <w:rsid w:val="002665ED"/>
    <w:rsid w:val="00266691"/>
    <w:rsid w:val="002668B0"/>
    <w:rsid w:val="00266A67"/>
    <w:rsid w:val="00266C5D"/>
    <w:rsid w:val="00266CA7"/>
    <w:rsid w:val="00266D68"/>
    <w:rsid w:val="00266DFA"/>
    <w:rsid w:val="00266F1A"/>
    <w:rsid w:val="00267042"/>
    <w:rsid w:val="00267198"/>
    <w:rsid w:val="0026731F"/>
    <w:rsid w:val="00267435"/>
    <w:rsid w:val="0026755A"/>
    <w:rsid w:val="0026799E"/>
    <w:rsid w:val="00267A8F"/>
    <w:rsid w:val="00267B25"/>
    <w:rsid w:val="00267C75"/>
    <w:rsid w:val="00267CB4"/>
    <w:rsid w:val="00270296"/>
    <w:rsid w:val="0027030A"/>
    <w:rsid w:val="0027035F"/>
    <w:rsid w:val="00270616"/>
    <w:rsid w:val="00270707"/>
    <w:rsid w:val="00270CE9"/>
    <w:rsid w:val="00270D63"/>
    <w:rsid w:val="0027132A"/>
    <w:rsid w:val="00271358"/>
    <w:rsid w:val="00271376"/>
    <w:rsid w:val="00271722"/>
    <w:rsid w:val="0027179F"/>
    <w:rsid w:val="00271904"/>
    <w:rsid w:val="00271D8A"/>
    <w:rsid w:val="002722D7"/>
    <w:rsid w:val="00272326"/>
    <w:rsid w:val="002723AE"/>
    <w:rsid w:val="00272466"/>
    <w:rsid w:val="002725E6"/>
    <w:rsid w:val="0027276D"/>
    <w:rsid w:val="0027297B"/>
    <w:rsid w:val="0027298F"/>
    <w:rsid w:val="00272B20"/>
    <w:rsid w:val="00272BB7"/>
    <w:rsid w:val="00272BE4"/>
    <w:rsid w:val="00272C0B"/>
    <w:rsid w:val="00272FB8"/>
    <w:rsid w:val="002730F8"/>
    <w:rsid w:val="002733DB"/>
    <w:rsid w:val="00273489"/>
    <w:rsid w:val="002734F3"/>
    <w:rsid w:val="0027351A"/>
    <w:rsid w:val="00273524"/>
    <w:rsid w:val="0027367A"/>
    <w:rsid w:val="002736D7"/>
    <w:rsid w:val="0027389F"/>
    <w:rsid w:val="00273B3F"/>
    <w:rsid w:val="00273BF0"/>
    <w:rsid w:val="00273D50"/>
    <w:rsid w:val="00273E29"/>
    <w:rsid w:val="00273E72"/>
    <w:rsid w:val="00273EF4"/>
    <w:rsid w:val="00273F28"/>
    <w:rsid w:val="00273FBE"/>
    <w:rsid w:val="00274514"/>
    <w:rsid w:val="0027457E"/>
    <w:rsid w:val="00274AB9"/>
    <w:rsid w:val="00274B7F"/>
    <w:rsid w:val="00274F01"/>
    <w:rsid w:val="002750B9"/>
    <w:rsid w:val="002750C0"/>
    <w:rsid w:val="002750FB"/>
    <w:rsid w:val="002750FE"/>
    <w:rsid w:val="00275107"/>
    <w:rsid w:val="00275123"/>
    <w:rsid w:val="0027537B"/>
    <w:rsid w:val="0027556C"/>
    <w:rsid w:val="00275573"/>
    <w:rsid w:val="00275B78"/>
    <w:rsid w:val="0027603F"/>
    <w:rsid w:val="0027627F"/>
    <w:rsid w:val="002762F9"/>
    <w:rsid w:val="00276653"/>
    <w:rsid w:val="0027682E"/>
    <w:rsid w:val="00276927"/>
    <w:rsid w:val="00276B05"/>
    <w:rsid w:val="00276B3B"/>
    <w:rsid w:val="00276B70"/>
    <w:rsid w:val="00276C67"/>
    <w:rsid w:val="00276EB0"/>
    <w:rsid w:val="00276F2D"/>
    <w:rsid w:val="00276F3B"/>
    <w:rsid w:val="002770A7"/>
    <w:rsid w:val="002770F2"/>
    <w:rsid w:val="0027719C"/>
    <w:rsid w:val="002774CF"/>
    <w:rsid w:val="002777AA"/>
    <w:rsid w:val="00277AC9"/>
    <w:rsid w:val="00277AD2"/>
    <w:rsid w:val="00277AF2"/>
    <w:rsid w:val="00277B3B"/>
    <w:rsid w:val="00277BB4"/>
    <w:rsid w:val="00277D11"/>
    <w:rsid w:val="00277D85"/>
    <w:rsid w:val="00277FF1"/>
    <w:rsid w:val="002800A1"/>
    <w:rsid w:val="00280183"/>
    <w:rsid w:val="00280235"/>
    <w:rsid w:val="002802EC"/>
    <w:rsid w:val="00280359"/>
    <w:rsid w:val="002803E5"/>
    <w:rsid w:val="00280446"/>
    <w:rsid w:val="002805B6"/>
    <w:rsid w:val="00280665"/>
    <w:rsid w:val="002806BC"/>
    <w:rsid w:val="00280853"/>
    <w:rsid w:val="00280916"/>
    <w:rsid w:val="00280B88"/>
    <w:rsid w:val="00280BA0"/>
    <w:rsid w:val="00280D91"/>
    <w:rsid w:val="00280D9C"/>
    <w:rsid w:val="0028103B"/>
    <w:rsid w:val="0028137D"/>
    <w:rsid w:val="00281742"/>
    <w:rsid w:val="002819D7"/>
    <w:rsid w:val="002819DA"/>
    <w:rsid w:val="00281A94"/>
    <w:rsid w:val="00281AE5"/>
    <w:rsid w:val="00281E18"/>
    <w:rsid w:val="00281E86"/>
    <w:rsid w:val="00281EA5"/>
    <w:rsid w:val="00282055"/>
    <w:rsid w:val="00282085"/>
    <w:rsid w:val="00282316"/>
    <w:rsid w:val="0028254F"/>
    <w:rsid w:val="002827A6"/>
    <w:rsid w:val="00282CC7"/>
    <w:rsid w:val="00282E19"/>
    <w:rsid w:val="00282FE4"/>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67C"/>
    <w:rsid w:val="002856CB"/>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D5"/>
    <w:rsid w:val="00286B12"/>
    <w:rsid w:val="00286B5B"/>
    <w:rsid w:val="00286B71"/>
    <w:rsid w:val="00286B9A"/>
    <w:rsid w:val="00286E8F"/>
    <w:rsid w:val="00286F45"/>
    <w:rsid w:val="00287111"/>
    <w:rsid w:val="002871E9"/>
    <w:rsid w:val="00287218"/>
    <w:rsid w:val="002875BC"/>
    <w:rsid w:val="00287613"/>
    <w:rsid w:val="0028767D"/>
    <w:rsid w:val="00287835"/>
    <w:rsid w:val="00287B4F"/>
    <w:rsid w:val="00287B51"/>
    <w:rsid w:val="00287E36"/>
    <w:rsid w:val="00287EE6"/>
    <w:rsid w:val="00287F06"/>
    <w:rsid w:val="002904C0"/>
    <w:rsid w:val="002904DD"/>
    <w:rsid w:val="0029055C"/>
    <w:rsid w:val="00290671"/>
    <w:rsid w:val="002908D6"/>
    <w:rsid w:val="00290A21"/>
    <w:rsid w:val="00290AA5"/>
    <w:rsid w:val="00290B3D"/>
    <w:rsid w:val="00290D8F"/>
    <w:rsid w:val="00290DC5"/>
    <w:rsid w:val="00290FE7"/>
    <w:rsid w:val="0029112B"/>
    <w:rsid w:val="002912BE"/>
    <w:rsid w:val="00291671"/>
    <w:rsid w:val="002916AE"/>
    <w:rsid w:val="00291754"/>
    <w:rsid w:val="00291782"/>
    <w:rsid w:val="0029191C"/>
    <w:rsid w:val="00291CA1"/>
    <w:rsid w:val="00291DC1"/>
    <w:rsid w:val="00291F8D"/>
    <w:rsid w:val="00292182"/>
    <w:rsid w:val="00292466"/>
    <w:rsid w:val="002924D9"/>
    <w:rsid w:val="002924DE"/>
    <w:rsid w:val="00292606"/>
    <w:rsid w:val="0029263F"/>
    <w:rsid w:val="002926D1"/>
    <w:rsid w:val="00292D1B"/>
    <w:rsid w:val="00292E8E"/>
    <w:rsid w:val="00292EEE"/>
    <w:rsid w:val="0029305B"/>
    <w:rsid w:val="0029305F"/>
    <w:rsid w:val="002932E8"/>
    <w:rsid w:val="0029334C"/>
    <w:rsid w:val="002936A8"/>
    <w:rsid w:val="00293A25"/>
    <w:rsid w:val="00293B1D"/>
    <w:rsid w:val="00293BBD"/>
    <w:rsid w:val="00293C1E"/>
    <w:rsid w:val="00293CDC"/>
    <w:rsid w:val="00293DEF"/>
    <w:rsid w:val="00293E73"/>
    <w:rsid w:val="00293E83"/>
    <w:rsid w:val="00293F9F"/>
    <w:rsid w:val="002940E8"/>
    <w:rsid w:val="002940F4"/>
    <w:rsid w:val="002944AC"/>
    <w:rsid w:val="00294573"/>
    <w:rsid w:val="00294679"/>
    <w:rsid w:val="002947D8"/>
    <w:rsid w:val="00294957"/>
    <w:rsid w:val="002949A6"/>
    <w:rsid w:val="00294B16"/>
    <w:rsid w:val="00294BA9"/>
    <w:rsid w:val="00294C10"/>
    <w:rsid w:val="00294E74"/>
    <w:rsid w:val="00294FE2"/>
    <w:rsid w:val="0029548F"/>
    <w:rsid w:val="00295A1F"/>
    <w:rsid w:val="00295C0C"/>
    <w:rsid w:val="00295CEE"/>
    <w:rsid w:val="00295EE2"/>
    <w:rsid w:val="00295FC3"/>
    <w:rsid w:val="002960E2"/>
    <w:rsid w:val="002961F0"/>
    <w:rsid w:val="002961F9"/>
    <w:rsid w:val="00296419"/>
    <w:rsid w:val="002964D0"/>
    <w:rsid w:val="0029661B"/>
    <w:rsid w:val="002967EE"/>
    <w:rsid w:val="002969E9"/>
    <w:rsid w:val="00296AAB"/>
    <w:rsid w:val="00296C46"/>
    <w:rsid w:val="00296D47"/>
    <w:rsid w:val="00296F26"/>
    <w:rsid w:val="0029715D"/>
    <w:rsid w:val="00297268"/>
    <w:rsid w:val="00297297"/>
    <w:rsid w:val="0029779F"/>
    <w:rsid w:val="00297837"/>
    <w:rsid w:val="00297907"/>
    <w:rsid w:val="00297A4E"/>
    <w:rsid w:val="00297FCA"/>
    <w:rsid w:val="002A028D"/>
    <w:rsid w:val="002A03A4"/>
    <w:rsid w:val="002A0409"/>
    <w:rsid w:val="002A069C"/>
    <w:rsid w:val="002A06FD"/>
    <w:rsid w:val="002A0BDE"/>
    <w:rsid w:val="002A0C05"/>
    <w:rsid w:val="002A0D64"/>
    <w:rsid w:val="002A0DFD"/>
    <w:rsid w:val="002A0E57"/>
    <w:rsid w:val="002A1056"/>
    <w:rsid w:val="002A11AE"/>
    <w:rsid w:val="002A1375"/>
    <w:rsid w:val="002A156E"/>
    <w:rsid w:val="002A17C5"/>
    <w:rsid w:val="002A18F8"/>
    <w:rsid w:val="002A18FB"/>
    <w:rsid w:val="002A1993"/>
    <w:rsid w:val="002A1B51"/>
    <w:rsid w:val="002A1D95"/>
    <w:rsid w:val="002A1DCD"/>
    <w:rsid w:val="002A1DDC"/>
    <w:rsid w:val="002A1F56"/>
    <w:rsid w:val="002A2021"/>
    <w:rsid w:val="002A20DA"/>
    <w:rsid w:val="002A2128"/>
    <w:rsid w:val="002A261D"/>
    <w:rsid w:val="002A27AA"/>
    <w:rsid w:val="002A27B5"/>
    <w:rsid w:val="002A28D1"/>
    <w:rsid w:val="002A28FD"/>
    <w:rsid w:val="002A2970"/>
    <w:rsid w:val="002A2A27"/>
    <w:rsid w:val="002A2B96"/>
    <w:rsid w:val="002A2BA9"/>
    <w:rsid w:val="002A2FDC"/>
    <w:rsid w:val="002A30A0"/>
    <w:rsid w:val="002A3199"/>
    <w:rsid w:val="002A31D8"/>
    <w:rsid w:val="002A33DA"/>
    <w:rsid w:val="002A342E"/>
    <w:rsid w:val="002A371D"/>
    <w:rsid w:val="002A3B77"/>
    <w:rsid w:val="002A3C2E"/>
    <w:rsid w:val="002A3CBC"/>
    <w:rsid w:val="002A3FC0"/>
    <w:rsid w:val="002A41B8"/>
    <w:rsid w:val="002A4219"/>
    <w:rsid w:val="002A4769"/>
    <w:rsid w:val="002A47DF"/>
    <w:rsid w:val="002A4814"/>
    <w:rsid w:val="002A483B"/>
    <w:rsid w:val="002A487A"/>
    <w:rsid w:val="002A48C4"/>
    <w:rsid w:val="002A499C"/>
    <w:rsid w:val="002A49AE"/>
    <w:rsid w:val="002A4A80"/>
    <w:rsid w:val="002A4B07"/>
    <w:rsid w:val="002A4BA6"/>
    <w:rsid w:val="002A4BA7"/>
    <w:rsid w:val="002A4BD2"/>
    <w:rsid w:val="002A4C72"/>
    <w:rsid w:val="002A4DAB"/>
    <w:rsid w:val="002A4E9C"/>
    <w:rsid w:val="002A4F83"/>
    <w:rsid w:val="002A506A"/>
    <w:rsid w:val="002A5233"/>
    <w:rsid w:val="002A5255"/>
    <w:rsid w:val="002A5300"/>
    <w:rsid w:val="002A5345"/>
    <w:rsid w:val="002A53A6"/>
    <w:rsid w:val="002A5596"/>
    <w:rsid w:val="002A5617"/>
    <w:rsid w:val="002A565F"/>
    <w:rsid w:val="002A5697"/>
    <w:rsid w:val="002A56A8"/>
    <w:rsid w:val="002A58C8"/>
    <w:rsid w:val="002A5C23"/>
    <w:rsid w:val="002A5C8A"/>
    <w:rsid w:val="002A5CAF"/>
    <w:rsid w:val="002A6051"/>
    <w:rsid w:val="002A613F"/>
    <w:rsid w:val="002A61ED"/>
    <w:rsid w:val="002A6209"/>
    <w:rsid w:val="002A631F"/>
    <w:rsid w:val="002A6528"/>
    <w:rsid w:val="002A6614"/>
    <w:rsid w:val="002A66AD"/>
    <w:rsid w:val="002A673E"/>
    <w:rsid w:val="002A677E"/>
    <w:rsid w:val="002A6892"/>
    <w:rsid w:val="002A6C79"/>
    <w:rsid w:val="002A6E69"/>
    <w:rsid w:val="002A6EBB"/>
    <w:rsid w:val="002A7067"/>
    <w:rsid w:val="002A7204"/>
    <w:rsid w:val="002A74CB"/>
    <w:rsid w:val="002A771B"/>
    <w:rsid w:val="002A793F"/>
    <w:rsid w:val="002A7965"/>
    <w:rsid w:val="002A79F9"/>
    <w:rsid w:val="002A7B99"/>
    <w:rsid w:val="002A7C5F"/>
    <w:rsid w:val="002A7D74"/>
    <w:rsid w:val="002B01B9"/>
    <w:rsid w:val="002B01BC"/>
    <w:rsid w:val="002B046F"/>
    <w:rsid w:val="002B0595"/>
    <w:rsid w:val="002B05B3"/>
    <w:rsid w:val="002B067A"/>
    <w:rsid w:val="002B0714"/>
    <w:rsid w:val="002B07D2"/>
    <w:rsid w:val="002B0802"/>
    <w:rsid w:val="002B09DC"/>
    <w:rsid w:val="002B0CCE"/>
    <w:rsid w:val="002B0E8B"/>
    <w:rsid w:val="002B0EAF"/>
    <w:rsid w:val="002B0FBC"/>
    <w:rsid w:val="002B1271"/>
    <w:rsid w:val="002B1400"/>
    <w:rsid w:val="002B1627"/>
    <w:rsid w:val="002B1827"/>
    <w:rsid w:val="002B196D"/>
    <w:rsid w:val="002B1A39"/>
    <w:rsid w:val="002B1CCB"/>
    <w:rsid w:val="002B1D28"/>
    <w:rsid w:val="002B1DDA"/>
    <w:rsid w:val="002B1EA4"/>
    <w:rsid w:val="002B1F09"/>
    <w:rsid w:val="002B2040"/>
    <w:rsid w:val="002B20E7"/>
    <w:rsid w:val="002B239C"/>
    <w:rsid w:val="002B23A0"/>
    <w:rsid w:val="002B24D0"/>
    <w:rsid w:val="002B2540"/>
    <w:rsid w:val="002B259C"/>
    <w:rsid w:val="002B2649"/>
    <w:rsid w:val="002B2974"/>
    <w:rsid w:val="002B29D3"/>
    <w:rsid w:val="002B2A73"/>
    <w:rsid w:val="002B2BA3"/>
    <w:rsid w:val="002B2C18"/>
    <w:rsid w:val="002B2D56"/>
    <w:rsid w:val="002B2DDE"/>
    <w:rsid w:val="002B2E32"/>
    <w:rsid w:val="002B2E5B"/>
    <w:rsid w:val="002B2EFC"/>
    <w:rsid w:val="002B310F"/>
    <w:rsid w:val="002B31A9"/>
    <w:rsid w:val="002B356C"/>
    <w:rsid w:val="002B35C5"/>
    <w:rsid w:val="002B38F8"/>
    <w:rsid w:val="002B39CA"/>
    <w:rsid w:val="002B3A91"/>
    <w:rsid w:val="002B3EEA"/>
    <w:rsid w:val="002B3FB7"/>
    <w:rsid w:val="002B3FD7"/>
    <w:rsid w:val="002B4016"/>
    <w:rsid w:val="002B4110"/>
    <w:rsid w:val="002B414D"/>
    <w:rsid w:val="002B4171"/>
    <w:rsid w:val="002B41DB"/>
    <w:rsid w:val="002B41DF"/>
    <w:rsid w:val="002B42E7"/>
    <w:rsid w:val="002B455A"/>
    <w:rsid w:val="002B4867"/>
    <w:rsid w:val="002B48FE"/>
    <w:rsid w:val="002B4BA4"/>
    <w:rsid w:val="002B4C0D"/>
    <w:rsid w:val="002B4C37"/>
    <w:rsid w:val="002B4E45"/>
    <w:rsid w:val="002B5001"/>
    <w:rsid w:val="002B5291"/>
    <w:rsid w:val="002B5769"/>
    <w:rsid w:val="002B5E02"/>
    <w:rsid w:val="002B5E77"/>
    <w:rsid w:val="002B60AB"/>
    <w:rsid w:val="002B6132"/>
    <w:rsid w:val="002B6273"/>
    <w:rsid w:val="002B63AC"/>
    <w:rsid w:val="002B63BC"/>
    <w:rsid w:val="002B64C5"/>
    <w:rsid w:val="002B6862"/>
    <w:rsid w:val="002B68C3"/>
    <w:rsid w:val="002B69FC"/>
    <w:rsid w:val="002B6BA3"/>
    <w:rsid w:val="002B6D43"/>
    <w:rsid w:val="002B6D4E"/>
    <w:rsid w:val="002B6DDA"/>
    <w:rsid w:val="002B6F52"/>
    <w:rsid w:val="002B6F5E"/>
    <w:rsid w:val="002B6FD1"/>
    <w:rsid w:val="002B6FF7"/>
    <w:rsid w:val="002B6FF8"/>
    <w:rsid w:val="002B7098"/>
    <w:rsid w:val="002B70AF"/>
    <w:rsid w:val="002B72F1"/>
    <w:rsid w:val="002B738B"/>
    <w:rsid w:val="002B750F"/>
    <w:rsid w:val="002B7640"/>
    <w:rsid w:val="002B7682"/>
    <w:rsid w:val="002B7723"/>
    <w:rsid w:val="002B77A2"/>
    <w:rsid w:val="002B78CD"/>
    <w:rsid w:val="002B7D08"/>
    <w:rsid w:val="002B7D62"/>
    <w:rsid w:val="002C033D"/>
    <w:rsid w:val="002C03F6"/>
    <w:rsid w:val="002C0BC4"/>
    <w:rsid w:val="002C0C20"/>
    <w:rsid w:val="002C0D3D"/>
    <w:rsid w:val="002C0DF8"/>
    <w:rsid w:val="002C1787"/>
    <w:rsid w:val="002C199A"/>
    <w:rsid w:val="002C19BC"/>
    <w:rsid w:val="002C1B3D"/>
    <w:rsid w:val="002C1B9D"/>
    <w:rsid w:val="002C1D58"/>
    <w:rsid w:val="002C1E34"/>
    <w:rsid w:val="002C1F4C"/>
    <w:rsid w:val="002C1FAF"/>
    <w:rsid w:val="002C20DA"/>
    <w:rsid w:val="002C242E"/>
    <w:rsid w:val="002C24CC"/>
    <w:rsid w:val="002C24F2"/>
    <w:rsid w:val="002C2505"/>
    <w:rsid w:val="002C250E"/>
    <w:rsid w:val="002C27FF"/>
    <w:rsid w:val="002C2853"/>
    <w:rsid w:val="002C2A87"/>
    <w:rsid w:val="002C2C42"/>
    <w:rsid w:val="002C2C4A"/>
    <w:rsid w:val="002C2DC8"/>
    <w:rsid w:val="002C2F22"/>
    <w:rsid w:val="002C3044"/>
    <w:rsid w:val="002C3389"/>
    <w:rsid w:val="002C3407"/>
    <w:rsid w:val="002C367D"/>
    <w:rsid w:val="002C3C50"/>
    <w:rsid w:val="002C3F32"/>
    <w:rsid w:val="002C3F90"/>
    <w:rsid w:val="002C4415"/>
    <w:rsid w:val="002C4822"/>
    <w:rsid w:val="002C4871"/>
    <w:rsid w:val="002C4ADF"/>
    <w:rsid w:val="002C4C65"/>
    <w:rsid w:val="002C4F40"/>
    <w:rsid w:val="002C4FB3"/>
    <w:rsid w:val="002C56E6"/>
    <w:rsid w:val="002C5719"/>
    <w:rsid w:val="002C5738"/>
    <w:rsid w:val="002C583B"/>
    <w:rsid w:val="002C5C33"/>
    <w:rsid w:val="002C5CD6"/>
    <w:rsid w:val="002C5D15"/>
    <w:rsid w:val="002C61F9"/>
    <w:rsid w:val="002C628C"/>
    <w:rsid w:val="002C6345"/>
    <w:rsid w:val="002C6443"/>
    <w:rsid w:val="002C663A"/>
    <w:rsid w:val="002C6858"/>
    <w:rsid w:val="002C68AD"/>
    <w:rsid w:val="002C6987"/>
    <w:rsid w:val="002C69FC"/>
    <w:rsid w:val="002C6EC1"/>
    <w:rsid w:val="002C6EF3"/>
    <w:rsid w:val="002C7077"/>
    <w:rsid w:val="002C71C7"/>
    <w:rsid w:val="002C770B"/>
    <w:rsid w:val="002C782A"/>
    <w:rsid w:val="002C797B"/>
    <w:rsid w:val="002C7E03"/>
    <w:rsid w:val="002C7FDF"/>
    <w:rsid w:val="002D051A"/>
    <w:rsid w:val="002D0678"/>
    <w:rsid w:val="002D0760"/>
    <w:rsid w:val="002D0764"/>
    <w:rsid w:val="002D0923"/>
    <w:rsid w:val="002D0AF7"/>
    <w:rsid w:val="002D0B6F"/>
    <w:rsid w:val="002D0E2F"/>
    <w:rsid w:val="002D1403"/>
    <w:rsid w:val="002D1405"/>
    <w:rsid w:val="002D1563"/>
    <w:rsid w:val="002D15B7"/>
    <w:rsid w:val="002D1A51"/>
    <w:rsid w:val="002D1DF9"/>
    <w:rsid w:val="002D2013"/>
    <w:rsid w:val="002D2071"/>
    <w:rsid w:val="002D2179"/>
    <w:rsid w:val="002D258B"/>
    <w:rsid w:val="002D295D"/>
    <w:rsid w:val="002D2DE7"/>
    <w:rsid w:val="002D2E1D"/>
    <w:rsid w:val="002D30FE"/>
    <w:rsid w:val="002D3319"/>
    <w:rsid w:val="002D35AA"/>
    <w:rsid w:val="002D37FF"/>
    <w:rsid w:val="002D393B"/>
    <w:rsid w:val="002D3BF7"/>
    <w:rsid w:val="002D43EF"/>
    <w:rsid w:val="002D4677"/>
    <w:rsid w:val="002D46B0"/>
    <w:rsid w:val="002D47E2"/>
    <w:rsid w:val="002D496B"/>
    <w:rsid w:val="002D4B67"/>
    <w:rsid w:val="002D4C9D"/>
    <w:rsid w:val="002D4E57"/>
    <w:rsid w:val="002D4F68"/>
    <w:rsid w:val="002D5224"/>
    <w:rsid w:val="002D5229"/>
    <w:rsid w:val="002D5246"/>
    <w:rsid w:val="002D52E5"/>
    <w:rsid w:val="002D5430"/>
    <w:rsid w:val="002D54ED"/>
    <w:rsid w:val="002D5515"/>
    <w:rsid w:val="002D5660"/>
    <w:rsid w:val="002D5725"/>
    <w:rsid w:val="002D5843"/>
    <w:rsid w:val="002D5992"/>
    <w:rsid w:val="002D5C71"/>
    <w:rsid w:val="002D5DD8"/>
    <w:rsid w:val="002D5DFD"/>
    <w:rsid w:val="002D5F51"/>
    <w:rsid w:val="002D6154"/>
    <w:rsid w:val="002D625A"/>
    <w:rsid w:val="002D629A"/>
    <w:rsid w:val="002D6436"/>
    <w:rsid w:val="002D662D"/>
    <w:rsid w:val="002D669D"/>
    <w:rsid w:val="002D6709"/>
    <w:rsid w:val="002D6785"/>
    <w:rsid w:val="002D67CB"/>
    <w:rsid w:val="002D6B79"/>
    <w:rsid w:val="002D6C32"/>
    <w:rsid w:val="002D70C9"/>
    <w:rsid w:val="002D71BA"/>
    <w:rsid w:val="002D7214"/>
    <w:rsid w:val="002D7390"/>
    <w:rsid w:val="002D753D"/>
    <w:rsid w:val="002D7748"/>
    <w:rsid w:val="002D77C1"/>
    <w:rsid w:val="002D78E2"/>
    <w:rsid w:val="002D7935"/>
    <w:rsid w:val="002D7CC3"/>
    <w:rsid w:val="002D7CE6"/>
    <w:rsid w:val="002D7D5B"/>
    <w:rsid w:val="002D7DA3"/>
    <w:rsid w:val="002D7EF0"/>
    <w:rsid w:val="002E0112"/>
    <w:rsid w:val="002E017E"/>
    <w:rsid w:val="002E02EA"/>
    <w:rsid w:val="002E030E"/>
    <w:rsid w:val="002E04DE"/>
    <w:rsid w:val="002E04EB"/>
    <w:rsid w:val="002E04FD"/>
    <w:rsid w:val="002E06F0"/>
    <w:rsid w:val="002E0713"/>
    <w:rsid w:val="002E0868"/>
    <w:rsid w:val="002E0938"/>
    <w:rsid w:val="002E0C0D"/>
    <w:rsid w:val="002E0CD3"/>
    <w:rsid w:val="002E0F60"/>
    <w:rsid w:val="002E1077"/>
    <w:rsid w:val="002E10DF"/>
    <w:rsid w:val="002E1407"/>
    <w:rsid w:val="002E1433"/>
    <w:rsid w:val="002E14FB"/>
    <w:rsid w:val="002E1575"/>
    <w:rsid w:val="002E1598"/>
    <w:rsid w:val="002E1620"/>
    <w:rsid w:val="002E165E"/>
    <w:rsid w:val="002E174A"/>
    <w:rsid w:val="002E19B7"/>
    <w:rsid w:val="002E1BF0"/>
    <w:rsid w:val="002E1DC1"/>
    <w:rsid w:val="002E1E68"/>
    <w:rsid w:val="002E1F6A"/>
    <w:rsid w:val="002E201E"/>
    <w:rsid w:val="002E216F"/>
    <w:rsid w:val="002E21FB"/>
    <w:rsid w:val="002E2304"/>
    <w:rsid w:val="002E230A"/>
    <w:rsid w:val="002E23AC"/>
    <w:rsid w:val="002E260E"/>
    <w:rsid w:val="002E2BAD"/>
    <w:rsid w:val="002E2BB4"/>
    <w:rsid w:val="002E2EFC"/>
    <w:rsid w:val="002E3025"/>
    <w:rsid w:val="002E304C"/>
    <w:rsid w:val="002E32C2"/>
    <w:rsid w:val="002E3461"/>
    <w:rsid w:val="002E3658"/>
    <w:rsid w:val="002E36A9"/>
    <w:rsid w:val="002E37C6"/>
    <w:rsid w:val="002E387D"/>
    <w:rsid w:val="002E3B73"/>
    <w:rsid w:val="002E3EEC"/>
    <w:rsid w:val="002E40D2"/>
    <w:rsid w:val="002E417D"/>
    <w:rsid w:val="002E41DA"/>
    <w:rsid w:val="002E41E6"/>
    <w:rsid w:val="002E4376"/>
    <w:rsid w:val="002E4652"/>
    <w:rsid w:val="002E4884"/>
    <w:rsid w:val="002E4A30"/>
    <w:rsid w:val="002E4A85"/>
    <w:rsid w:val="002E4AC4"/>
    <w:rsid w:val="002E4C63"/>
    <w:rsid w:val="002E4CF2"/>
    <w:rsid w:val="002E4D68"/>
    <w:rsid w:val="002E4F90"/>
    <w:rsid w:val="002E50D4"/>
    <w:rsid w:val="002E5248"/>
    <w:rsid w:val="002E5322"/>
    <w:rsid w:val="002E534D"/>
    <w:rsid w:val="002E5541"/>
    <w:rsid w:val="002E564F"/>
    <w:rsid w:val="002E58AB"/>
    <w:rsid w:val="002E58E7"/>
    <w:rsid w:val="002E5A54"/>
    <w:rsid w:val="002E5B8D"/>
    <w:rsid w:val="002E5BF5"/>
    <w:rsid w:val="002E5E55"/>
    <w:rsid w:val="002E5E8D"/>
    <w:rsid w:val="002E5F20"/>
    <w:rsid w:val="002E60F8"/>
    <w:rsid w:val="002E6416"/>
    <w:rsid w:val="002E67A4"/>
    <w:rsid w:val="002E67B6"/>
    <w:rsid w:val="002E67B8"/>
    <w:rsid w:val="002E693E"/>
    <w:rsid w:val="002E6A0F"/>
    <w:rsid w:val="002E6A80"/>
    <w:rsid w:val="002E6B71"/>
    <w:rsid w:val="002E6CAA"/>
    <w:rsid w:val="002E6D89"/>
    <w:rsid w:val="002E6DE0"/>
    <w:rsid w:val="002E7109"/>
    <w:rsid w:val="002E7119"/>
    <w:rsid w:val="002E7277"/>
    <w:rsid w:val="002E72A1"/>
    <w:rsid w:val="002E73B6"/>
    <w:rsid w:val="002E7426"/>
    <w:rsid w:val="002E752D"/>
    <w:rsid w:val="002E7540"/>
    <w:rsid w:val="002E7543"/>
    <w:rsid w:val="002E76AD"/>
    <w:rsid w:val="002E7EE7"/>
    <w:rsid w:val="002E7F3F"/>
    <w:rsid w:val="002F002E"/>
    <w:rsid w:val="002F016C"/>
    <w:rsid w:val="002F01DA"/>
    <w:rsid w:val="002F0416"/>
    <w:rsid w:val="002F06D9"/>
    <w:rsid w:val="002F06DC"/>
    <w:rsid w:val="002F0744"/>
    <w:rsid w:val="002F085A"/>
    <w:rsid w:val="002F0A5A"/>
    <w:rsid w:val="002F12AD"/>
    <w:rsid w:val="002F12BA"/>
    <w:rsid w:val="002F1877"/>
    <w:rsid w:val="002F19E5"/>
    <w:rsid w:val="002F19FE"/>
    <w:rsid w:val="002F1C1C"/>
    <w:rsid w:val="002F1DF4"/>
    <w:rsid w:val="002F2030"/>
    <w:rsid w:val="002F2346"/>
    <w:rsid w:val="002F2364"/>
    <w:rsid w:val="002F2435"/>
    <w:rsid w:val="002F2476"/>
    <w:rsid w:val="002F2496"/>
    <w:rsid w:val="002F2628"/>
    <w:rsid w:val="002F2647"/>
    <w:rsid w:val="002F26D5"/>
    <w:rsid w:val="002F270F"/>
    <w:rsid w:val="002F2788"/>
    <w:rsid w:val="002F2972"/>
    <w:rsid w:val="002F2ABA"/>
    <w:rsid w:val="002F2D98"/>
    <w:rsid w:val="002F30F6"/>
    <w:rsid w:val="002F31C2"/>
    <w:rsid w:val="002F34AA"/>
    <w:rsid w:val="002F352A"/>
    <w:rsid w:val="002F367D"/>
    <w:rsid w:val="002F3826"/>
    <w:rsid w:val="002F3872"/>
    <w:rsid w:val="002F39C0"/>
    <w:rsid w:val="002F39DB"/>
    <w:rsid w:val="002F4153"/>
    <w:rsid w:val="002F416C"/>
    <w:rsid w:val="002F439C"/>
    <w:rsid w:val="002F445F"/>
    <w:rsid w:val="002F46DE"/>
    <w:rsid w:val="002F5020"/>
    <w:rsid w:val="002F51BB"/>
    <w:rsid w:val="002F5239"/>
    <w:rsid w:val="002F52D0"/>
    <w:rsid w:val="002F5433"/>
    <w:rsid w:val="002F5881"/>
    <w:rsid w:val="002F5DA6"/>
    <w:rsid w:val="002F5EB1"/>
    <w:rsid w:val="002F6187"/>
    <w:rsid w:val="002F6255"/>
    <w:rsid w:val="002F62D4"/>
    <w:rsid w:val="002F6337"/>
    <w:rsid w:val="002F6342"/>
    <w:rsid w:val="002F6AE8"/>
    <w:rsid w:val="002F6AFF"/>
    <w:rsid w:val="002F6CD8"/>
    <w:rsid w:val="002F6D90"/>
    <w:rsid w:val="002F718C"/>
    <w:rsid w:val="002F731B"/>
    <w:rsid w:val="002F74C5"/>
    <w:rsid w:val="002F75F0"/>
    <w:rsid w:val="002F77D5"/>
    <w:rsid w:val="002F781A"/>
    <w:rsid w:val="002F7996"/>
    <w:rsid w:val="002F7F5B"/>
    <w:rsid w:val="002F7FEA"/>
    <w:rsid w:val="003000A9"/>
    <w:rsid w:val="0030021E"/>
    <w:rsid w:val="003003A3"/>
    <w:rsid w:val="0030046A"/>
    <w:rsid w:val="00300777"/>
    <w:rsid w:val="0030087B"/>
    <w:rsid w:val="0030088D"/>
    <w:rsid w:val="003008AA"/>
    <w:rsid w:val="00300913"/>
    <w:rsid w:val="00300A76"/>
    <w:rsid w:val="00300C08"/>
    <w:rsid w:val="00300C5F"/>
    <w:rsid w:val="00300D8D"/>
    <w:rsid w:val="00300F82"/>
    <w:rsid w:val="00300FC8"/>
    <w:rsid w:val="00301407"/>
    <w:rsid w:val="00301820"/>
    <w:rsid w:val="00301CE1"/>
    <w:rsid w:val="00301FF3"/>
    <w:rsid w:val="00302031"/>
    <w:rsid w:val="003020D8"/>
    <w:rsid w:val="0030211A"/>
    <w:rsid w:val="0030218E"/>
    <w:rsid w:val="00302409"/>
    <w:rsid w:val="00302544"/>
    <w:rsid w:val="003026BF"/>
    <w:rsid w:val="00302715"/>
    <w:rsid w:val="003028C2"/>
    <w:rsid w:val="003028CD"/>
    <w:rsid w:val="00302A2F"/>
    <w:rsid w:val="00302A50"/>
    <w:rsid w:val="00302C57"/>
    <w:rsid w:val="00302D0A"/>
    <w:rsid w:val="00302D90"/>
    <w:rsid w:val="0030322D"/>
    <w:rsid w:val="00303230"/>
    <w:rsid w:val="00303638"/>
    <w:rsid w:val="0030372C"/>
    <w:rsid w:val="00303BA8"/>
    <w:rsid w:val="00303C61"/>
    <w:rsid w:val="00303CBF"/>
    <w:rsid w:val="00303E4B"/>
    <w:rsid w:val="00303EEE"/>
    <w:rsid w:val="00303F7D"/>
    <w:rsid w:val="00304009"/>
    <w:rsid w:val="0030406D"/>
    <w:rsid w:val="003040AA"/>
    <w:rsid w:val="00304115"/>
    <w:rsid w:val="003041D6"/>
    <w:rsid w:val="003042C9"/>
    <w:rsid w:val="003044E0"/>
    <w:rsid w:val="0030453E"/>
    <w:rsid w:val="00304584"/>
    <w:rsid w:val="0030461D"/>
    <w:rsid w:val="003047FA"/>
    <w:rsid w:val="00304916"/>
    <w:rsid w:val="00304940"/>
    <w:rsid w:val="00304A85"/>
    <w:rsid w:val="00304AF6"/>
    <w:rsid w:val="00304BAF"/>
    <w:rsid w:val="00304EDF"/>
    <w:rsid w:val="00304F1C"/>
    <w:rsid w:val="00304F48"/>
    <w:rsid w:val="00305005"/>
    <w:rsid w:val="00305042"/>
    <w:rsid w:val="00305078"/>
    <w:rsid w:val="003054B1"/>
    <w:rsid w:val="003055DC"/>
    <w:rsid w:val="003055E4"/>
    <w:rsid w:val="00305649"/>
    <w:rsid w:val="00305975"/>
    <w:rsid w:val="003059E6"/>
    <w:rsid w:val="00305A6E"/>
    <w:rsid w:val="00305CEB"/>
    <w:rsid w:val="00305DA0"/>
    <w:rsid w:val="00305F21"/>
    <w:rsid w:val="0030602E"/>
    <w:rsid w:val="003060A6"/>
    <w:rsid w:val="00306206"/>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579"/>
    <w:rsid w:val="00307601"/>
    <w:rsid w:val="003076FA"/>
    <w:rsid w:val="003078D8"/>
    <w:rsid w:val="00307933"/>
    <w:rsid w:val="00307A71"/>
    <w:rsid w:val="00307A82"/>
    <w:rsid w:val="00307C6B"/>
    <w:rsid w:val="003102B3"/>
    <w:rsid w:val="00310344"/>
    <w:rsid w:val="0031034F"/>
    <w:rsid w:val="0031041C"/>
    <w:rsid w:val="00310757"/>
    <w:rsid w:val="003108A8"/>
    <w:rsid w:val="003108FC"/>
    <w:rsid w:val="00310AD3"/>
    <w:rsid w:val="00310B10"/>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AC9"/>
    <w:rsid w:val="00311EFF"/>
    <w:rsid w:val="00312208"/>
    <w:rsid w:val="0031261B"/>
    <w:rsid w:val="00312829"/>
    <w:rsid w:val="00312919"/>
    <w:rsid w:val="003129A7"/>
    <w:rsid w:val="00312AF7"/>
    <w:rsid w:val="00312D1D"/>
    <w:rsid w:val="00312E93"/>
    <w:rsid w:val="00312EF4"/>
    <w:rsid w:val="00312F37"/>
    <w:rsid w:val="00312FB7"/>
    <w:rsid w:val="00312FB9"/>
    <w:rsid w:val="00312FF7"/>
    <w:rsid w:val="003130A6"/>
    <w:rsid w:val="00313634"/>
    <w:rsid w:val="00313C7B"/>
    <w:rsid w:val="00313E6C"/>
    <w:rsid w:val="00313F5D"/>
    <w:rsid w:val="00314071"/>
    <w:rsid w:val="003140F5"/>
    <w:rsid w:val="003143C2"/>
    <w:rsid w:val="00314405"/>
    <w:rsid w:val="0031442C"/>
    <w:rsid w:val="00314798"/>
    <w:rsid w:val="003147A8"/>
    <w:rsid w:val="003147F2"/>
    <w:rsid w:val="00314BFF"/>
    <w:rsid w:val="00314D11"/>
    <w:rsid w:val="00314EAF"/>
    <w:rsid w:val="00314FB5"/>
    <w:rsid w:val="00315001"/>
    <w:rsid w:val="0031542C"/>
    <w:rsid w:val="00315493"/>
    <w:rsid w:val="003154A2"/>
    <w:rsid w:val="003155EA"/>
    <w:rsid w:val="003156D6"/>
    <w:rsid w:val="00315836"/>
    <w:rsid w:val="00315C43"/>
    <w:rsid w:val="00315E40"/>
    <w:rsid w:val="00315F88"/>
    <w:rsid w:val="00316095"/>
    <w:rsid w:val="003162FA"/>
    <w:rsid w:val="003163C4"/>
    <w:rsid w:val="0031641A"/>
    <w:rsid w:val="00316487"/>
    <w:rsid w:val="00316498"/>
    <w:rsid w:val="0031662C"/>
    <w:rsid w:val="003167E1"/>
    <w:rsid w:val="0031681A"/>
    <w:rsid w:val="00316A4D"/>
    <w:rsid w:val="00316F37"/>
    <w:rsid w:val="00316F85"/>
    <w:rsid w:val="003173A7"/>
    <w:rsid w:val="003176C4"/>
    <w:rsid w:val="003176DC"/>
    <w:rsid w:val="00317932"/>
    <w:rsid w:val="00317D27"/>
    <w:rsid w:val="00317D73"/>
    <w:rsid w:val="00317FE7"/>
    <w:rsid w:val="00320413"/>
    <w:rsid w:val="00320540"/>
    <w:rsid w:val="0032083E"/>
    <w:rsid w:val="00320949"/>
    <w:rsid w:val="00320A28"/>
    <w:rsid w:val="00320B12"/>
    <w:rsid w:val="00320CF2"/>
    <w:rsid w:val="00320EA5"/>
    <w:rsid w:val="00320EAE"/>
    <w:rsid w:val="00320F05"/>
    <w:rsid w:val="00320F71"/>
    <w:rsid w:val="003215CE"/>
    <w:rsid w:val="00321624"/>
    <w:rsid w:val="00321643"/>
    <w:rsid w:val="00321645"/>
    <w:rsid w:val="003216C0"/>
    <w:rsid w:val="00321B0C"/>
    <w:rsid w:val="00321EA3"/>
    <w:rsid w:val="00321EDD"/>
    <w:rsid w:val="0032203A"/>
    <w:rsid w:val="003221AB"/>
    <w:rsid w:val="0032275A"/>
    <w:rsid w:val="00322912"/>
    <w:rsid w:val="00322CB2"/>
    <w:rsid w:val="00322E18"/>
    <w:rsid w:val="00322F35"/>
    <w:rsid w:val="00322F6E"/>
    <w:rsid w:val="00323081"/>
    <w:rsid w:val="00323245"/>
    <w:rsid w:val="003233DB"/>
    <w:rsid w:val="00323407"/>
    <w:rsid w:val="00323456"/>
    <w:rsid w:val="00323557"/>
    <w:rsid w:val="003235C3"/>
    <w:rsid w:val="00323674"/>
    <w:rsid w:val="003237E4"/>
    <w:rsid w:val="003238DC"/>
    <w:rsid w:val="003238E7"/>
    <w:rsid w:val="003239AD"/>
    <w:rsid w:val="003239CC"/>
    <w:rsid w:val="00323A35"/>
    <w:rsid w:val="00323C2E"/>
    <w:rsid w:val="00323C51"/>
    <w:rsid w:val="0032401A"/>
    <w:rsid w:val="0032409C"/>
    <w:rsid w:val="003240D0"/>
    <w:rsid w:val="003243A2"/>
    <w:rsid w:val="00324508"/>
    <w:rsid w:val="003245EB"/>
    <w:rsid w:val="00324633"/>
    <w:rsid w:val="00324684"/>
    <w:rsid w:val="003246D6"/>
    <w:rsid w:val="00324946"/>
    <w:rsid w:val="00324DF0"/>
    <w:rsid w:val="00324F79"/>
    <w:rsid w:val="00324FDB"/>
    <w:rsid w:val="00325395"/>
    <w:rsid w:val="0032539F"/>
    <w:rsid w:val="003253BC"/>
    <w:rsid w:val="003254E7"/>
    <w:rsid w:val="00325877"/>
    <w:rsid w:val="00325962"/>
    <w:rsid w:val="00325A32"/>
    <w:rsid w:val="00325BA6"/>
    <w:rsid w:val="00325BB8"/>
    <w:rsid w:val="00325C10"/>
    <w:rsid w:val="00325F15"/>
    <w:rsid w:val="0032605F"/>
    <w:rsid w:val="00326183"/>
    <w:rsid w:val="00326337"/>
    <w:rsid w:val="0032633A"/>
    <w:rsid w:val="003267B7"/>
    <w:rsid w:val="0032696B"/>
    <w:rsid w:val="00326ABF"/>
    <w:rsid w:val="00326DAC"/>
    <w:rsid w:val="00326FA5"/>
    <w:rsid w:val="003270CA"/>
    <w:rsid w:val="003271B1"/>
    <w:rsid w:val="003271BF"/>
    <w:rsid w:val="003272CE"/>
    <w:rsid w:val="0032742D"/>
    <w:rsid w:val="00327562"/>
    <w:rsid w:val="003276F6"/>
    <w:rsid w:val="00327721"/>
    <w:rsid w:val="00327821"/>
    <w:rsid w:val="0032785D"/>
    <w:rsid w:val="00327A5A"/>
    <w:rsid w:val="00327CC2"/>
    <w:rsid w:val="00327DBE"/>
    <w:rsid w:val="00327E01"/>
    <w:rsid w:val="00327F65"/>
    <w:rsid w:val="003301C5"/>
    <w:rsid w:val="00330213"/>
    <w:rsid w:val="00330427"/>
    <w:rsid w:val="003305DC"/>
    <w:rsid w:val="0033083B"/>
    <w:rsid w:val="00330C72"/>
    <w:rsid w:val="00330D65"/>
    <w:rsid w:val="00330FA7"/>
    <w:rsid w:val="00331207"/>
    <w:rsid w:val="00331264"/>
    <w:rsid w:val="003314D7"/>
    <w:rsid w:val="003314F4"/>
    <w:rsid w:val="00331763"/>
    <w:rsid w:val="00331959"/>
    <w:rsid w:val="003319DD"/>
    <w:rsid w:val="00331A90"/>
    <w:rsid w:val="00331C57"/>
    <w:rsid w:val="00331D98"/>
    <w:rsid w:val="00331ED4"/>
    <w:rsid w:val="00331EF3"/>
    <w:rsid w:val="00331F09"/>
    <w:rsid w:val="0033218C"/>
    <w:rsid w:val="003322CE"/>
    <w:rsid w:val="003323B3"/>
    <w:rsid w:val="0033258F"/>
    <w:rsid w:val="0033273F"/>
    <w:rsid w:val="0033277A"/>
    <w:rsid w:val="003328C2"/>
    <w:rsid w:val="0033290E"/>
    <w:rsid w:val="00332A17"/>
    <w:rsid w:val="00332BD8"/>
    <w:rsid w:val="00332BFE"/>
    <w:rsid w:val="00332D49"/>
    <w:rsid w:val="00332E12"/>
    <w:rsid w:val="003330CB"/>
    <w:rsid w:val="00333131"/>
    <w:rsid w:val="00333241"/>
    <w:rsid w:val="00333873"/>
    <w:rsid w:val="003338CB"/>
    <w:rsid w:val="003339AB"/>
    <w:rsid w:val="003339BC"/>
    <w:rsid w:val="00333A2E"/>
    <w:rsid w:val="00333DB2"/>
    <w:rsid w:val="00333E20"/>
    <w:rsid w:val="00334199"/>
    <w:rsid w:val="003344EB"/>
    <w:rsid w:val="00334595"/>
    <w:rsid w:val="00334820"/>
    <w:rsid w:val="0033488A"/>
    <w:rsid w:val="00334B0C"/>
    <w:rsid w:val="00334B9C"/>
    <w:rsid w:val="00334F38"/>
    <w:rsid w:val="003352F0"/>
    <w:rsid w:val="003353BB"/>
    <w:rsid w:val="00335445"/>
    <w:rsid w:val="00335483"/>
    <w:rsid w:val="00335515"/>
    <w:rsid w:val="003355F5"/>
    <w:rsid w:val="0033560C"/>
    <w:rsid w:val="00335663"/>
    <w:rsid w:val="00335840"/>
    <w:rsid w:val="00335A3C"/>
    <w:rsid w:val="00335AAD"/>
    <w:rsid w:val="00335BEA"/>
    <w:rsid w:val="00335E37"/>
    <w:rsid w:val="00335E9A"/>
    <w:rsid w:val="00335ECC"/>
    <w:rsid w:val="003361FA"/>
    <w:rsid w:val="0033624B"/>
    <w:rsid w:val="003362FB"/>
    <w:rsid w:val="00336363"/>
    <w:rsid w:val="00336463"/>
    <w:rsid w:val="0033656D"/>
    <w:rsid w:val="0033668C"/>
    <w:rsid w:val="003366DA"/>
    <w:rsid w:val="00336776"/>
    <w:rsid w:val="003367F6"/>
    <w:rsid w:val="0033697E"/>
    <w:rsid w:val="00336BFE"/>
    <w:rsid w:val="00336C24"/>
    <w:rsid w:val="00336C55"/>
    <w:rsid w:val="00336C61"/>
    <w:rsid w:val="00336CD3"/>
    <w:rsid w:val="00336F7F"/>
    <w:rsid w:val="00337105"/>
    <w:rsid w:val="0033720F"/>
    <w:rsid w:val="00337412"/>
    <w:rsid w:val="00337600"/>
    <w:rsid w:val="003376D0"/>
    <w:rsid w:val="00337813"/>
    <w:rsid w:val="00337926"/>
    <w:rsid w:val="00337B15"/>
    <w:rsid w:val="00337F5B"/>
    <w:rsid w:val="00337F88"/>
    <w:rsid w:val="00337FCB"/>
    <w:rsid w:val="0034007C"/>
    <w:rsid w:val="003401DB"/>
    <w:rsid w:val="00340274"/>
    <w:rsid w:val="003404A0"/>
    <w:rsid w:val="00340684"/>
    <w:rsid w:val="003406D6"/>
    <w:rsid w:val="003406EE"/>
    <w:rsid w:val="00340D19"/>
    <w:rsid w:val="00340DC5"/>
    <w:rsid w:val="00340F41"/>
    <w:rsid w:val="0034123E"/>
    <w:rsid w:val="003412B2"/>
    <w:rsid w:val="003414DC"/>
    <w:rsid w:val="00341797"/>
    <w:rsid w:val="003418AC"/>
    <w:rsid w:val="003418CA"/>
    <w:rsid w:val="00341A25"/>
    <w:rsid w:val="00341A56"/>
    <w:rsid w:val="00341C50"/>
    <w:rsid w:val="00341C66"/>
    <w:rsid w:val="00341D5F"/>
    <w:rsid w:val="00342027"/>
    <w:rsid w:val="00342126"/>
    <w:rsid w:val="00342229"/>
    <w:rsid w:val="00342249"/>
    <w:rsid w:val="00342354"/>
    <w:rsid w:val="00342559"/>
    <w:rsid w:val="0034271D"/>
    <w:rsid w:val="00342941"/>
    <w:rsid w:val="00342AA4"/>
    <w:rsid w:val="00342C00"/>
    <w:rsid w:val="00342D4F"/>
    <w:rsid w:val="00342E31"/>
    <w:rsid w:val="00342F18"/>
    <w:rsid w:val="00342F8C"/>
    <w:rsid w:val="00342FE1"/>
    <w:rsid w:val="0034312B"/>
    <w:rsid w:val="00343183"/>
    <w:rsid w:val="003433B9"/>
    <w:rsid w:val="00343485"/>
    <w:rsid w:val="003434B9"/>
    <w:rsid w:val="0034359A"/>
    <w:rsid w:val="003435D6"/>
    <w:rsid w:val="0034371E"/>
    <w:rsid w:val="003437E5"/>
    <w:rsid w:val="00343E10"/>
    <w:rsid w:val="00343FAA"/>
    <w:rsid w:val="00343FF8"/>
    <w:rsid w:val="0034420C"/>
    <w:rsid w:val="003442EF"/>
    <w:rsid w:val="0034446D"/>
    <w:rsid w:val="00344618"/>
    <w:rsid w:val="0034467B"/>
    <w:rsid w:val="00344779"/>
    <w:rsid w:val="0034482A"/>
    <w:rsid w:val="003448AC"/>
    <w:rsid w:val="00344ACD"/>
    <w:rsid w:val="00344B94"/>
    <w:rsid w:val="00344B9A"/>
    <w:rsid w:val="00344BD1"/>
    <w:rsid w:val="00344EF4"/>
    <w:rsid w:val="00344F5E"/>
    <w:rsid w:val="003451EF"/>
    <w:rsid w:val="00345270"/>
    <w:rsid w:val="003452CA"/>
    <w:rsid w:val="0034565D"/>
    <w:rsid w:val="00345985"/>
    <w:rsid w:val="003459CD"/>
    <w:rsid w:val="00345A3B"/>
    <w:rsid w:val="00345A8B"/>
    <w:rsid w:val="00345E3C"/>
    <w:rsid w:val="00345E44"/>
    <w:rsid w:val="00345FE2"/>
    <w:rsid w:val="00345FE7"/>
    <w:rsid w:val="003460D4"/>
    <w:rsid w:val="003464DC"/>
    <w:rsid w:val="003465A7"/>
    <w:rsid w:val="00346727"/>
    <w:rsid w:val="003469D5"/>
    <w:rsid w:val="00346A51"/>
    <w:rsid w:val="00346A64"/>
    <w:rsid w:val="00346C35"/>
    <w:rsid w:val="00346E0A"/>
    <w:rsid w:val="00346FF9"/>
    <w:rsid w:val="00347371"/>
    <w:rsid w:val="003474DE"/>
    <w:rsid w:val="0034757C"/>
    <w:rsid w:val="00347633"/>
    <w:rsid w:val="003476E1"/>
    <w:rsid w:val="003476E7"/>
    <w:rsid w:val="00347940"/>
    <w:rsid w:val="00347992"/>
    <w:rsid w:val="00347A4D"/>
    <w:rsid w:val="00347DB3"/>
    <w:rsid w:val="00347EB0"/>
    <w:rsid w:val="00347EB9"/>
    <w:rsid w:val="00347F91"/>
    <w:rsid w:val="00350120"/>
    <w:rsid w:val="003501AE"/>
    <w:rsid w:val="0035026D"/>
    <w:rsid w:val="003502BA"/>
    <w:rsid w:val="003504C8"/>
    <w:rsid w:val="003505E0"/>
    <w:rsid w:val="003507D9"/>
    <w:rsid w:val="00350A25"/>
    <w:rsid w:val="00350A4D"/>
    <w:rsid w:val="00350B38"/>
    <w:rsid w:val="00350C96"/>
    <w:rsid w:val="00350E9B"/>
    <w:rsid w:val="00350FCF"/>
    <w:rsid w:val="00351020"/>
    <w:rsid w:val="0035127D"/>
    <w:rsid w:val="003517E9"/>
    <w:rsid w:val="00351813"/>
    <w:rsid w:val="00351853"/>
    <w:rsid w:val="003519BC"/>
    <w:rsid w:val="00351A02"/>
    <w:rsid w:val="00351BA7"/>
    <w:rsid w:val="00351C29"/>
    <w:rsid w:val="00351C70"/>
    <w:rsid w:val="00351CE1"/>
    <w:rsid w:val="00351D5B"/>
    <w:rsid w:val="00351D64"/>
    <w:rsid w:val="00351D76"/>
    <w:rsid w:val="00352073"/>
    <w:rsid w:val="00352776"/>
    <w:rsid w:val="00352C01"/>
    <w:rsid w:val="00352C6A"/>
    <w:rsid w:val="00352D1F"/>
    <w:rsid w:val="00352FC2"/>
    <w:rsid w:val="00353063"/>
    <w:rsid w:val="003533F7"/>
    <w:rsid w:val="00353759"/>
    <w:rsid w:val="00353823"/>
    <w:rsid w:val="003539E3"/>
    <w:rsid w:val="00353A62"/>
    <w:rsid w:val="00353A84"/>
    <w:rsid w:val="00353B05"/>
    <w:rsid w:val="00353BF6"/>
    <w:rsid w:val="00353C36"/>
    <w:rsid w:val="00353F07"/>
    <w:rsid w:val="00353F21"/>
    <w:rsid w:val="00353F54"/>
    <w:rsid w:val="003540F0"/>
    <w:rsid w:val="003542DE"/>
    <w:rsid w:val="0035441E"/>
    <w:rsid w:val="00354454"/>
    <w:rsid w:val="0035455D"/>
    <w:rsid w:val="003547CE"/>
    <w:rsid w:val="003548D7"/>
    <w:rsid w:val="0035493F"/>
    <w:rsid w:val="00354CB7"/>
    <w:rsid w:val="00354EF5"/>
    <w:rsid w:val="00354F41"/>
    <w:rsid w:val="00355648"/>
    <w:rsid w:val="003557E4"/>
    <w:rsid w:val="003558BB"/>
    <w:rsid w:val="00355907"/>
    <w:rsid w:val="00355B15"/>
    <w:rsid w:val="00355B91"/>
    <w:rsid w:val="00355C40"/>
    <w:rsid w:val="00355CB0"/>
    <w:rsid w:val="00355D89"/>
    <w:rsid w:val="00355FCC"/>
    <w:rsid w:val="003560C7"/>
    <w:rsid w:val="003560FC"/>
    <w:rsid w:val="003561FD"/>
    <w:rsid w:val="0035638F"/>
    <w:rsid w:val="00356655"/>
    <w:rsid w:val="00356705"/>
    <w:rsid w:val="00356821"/>
    <w:rsid w:val="0035686E"/>
    <w:rsid w:val="00356A49"/>
    <w:rsid w:val="00356B20"/>
    <w:rsid w:val="00356F39"/>
    <w:rsid w:val="00357259"/>
    <w:rsid w:val="003578CF"/>
    <w:rsid w:val="00357951"/>
    <w:rsid w:val="00357956"/>
    <w:rsid w:val="00357DD7"/>
    <w:rsid w:val="00357DF4"/>
    <w:rsid w:val="00357EF9"/>
    <w:rsid w:val="00357F58"/>
    <w:rsid w:val="00357F9E"/>
    <w:rsid w:val="00360066"/>
    <w:rsid w:val="003607DD"/>
    <w:rsid w:val="00360CFF"/>
    <w:rsid w:val="00360D1C"/>
    <w:rsid w:val="00360E39"/>
    <w:rsid w:val="0036101B"/>
    <w:rsid w:val="0036174E"/>
    <w:rsid w:val="00361790"/>
    <w:rsid w:val="0036194E"/>
    <w:rsid w:val="0036197B"/>
    <w:rsid w:val="00361A9F"/>
    <w:rsid w:val="00361B21"/>
    <w:rsid w:val="00361CE9"/>
    <w:rsid w:val="00361D46"/>
    <w:rsid w:val="00362093"/>
    <w:rsid w:val="003621AB"/>
    <w:rsid w:val="003622ED"/>
    <w:rsid w:val="0036238C"/>
    <w:rsid w:val="003623BD"/>
    <w:rsid w:val="00362426"/>
    <w:rsid w:val="003627D3"/>
    <w:rsid w:val="003627D8"/>
    <w:rsid w:val="003629CA"/>
    <w:rsid w:val="00362A34"/>
    <w:rsid w:val="00362AB6"/>
    <w:rsid w:val="00362B02"/>
    <w:rsid w:val="00362B57"/>
    <w:rsid w:val="00362C83"/>
    <w:rsid w:val="00362C9C"/>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4072"/>
    <w:rsid w:val="0036422F"/>
    <w:rsid w:val="00364292"/>
    <w:rsid w:val="003642FC"/>
    <w:rsid w:val="003643F6"/>
    <w:rsid w:val="00364425"/>
    <w:rsid w:val="003644E3"/>
    <w:rsid w:val="00364527"/>
    <w:rsid w:val="00364564"/>
    <w:rsid w:val="0036467E"/>
    <w:rsid w:val="00364705"/>
    <w:rsid w:val="00364834"/>
    <w:rsid w:val="0036487B"/>
    <w:rsid w:val="003648C0"/>
    <w:rsid w:val="0036497B"/>
    <w:rsid w:val="003649AF"/>
    <w:rsid w:val="00364AC3"/>
    <w:rsid w:val="00364BF4"/>
    <w:rsid w:val="00364C5C"/>
    <w:rsid w:val="00364DE4"/>
    <w:rsid w:val="00364E79"/>
    <w:rsid w:val="00364E7D"/>
    <w:rsid w:val="0036515E"/>
    <w:rsid w:val="003652CA"/>
    <w:rsid w:val="003653F0"/>
    <w:rsid w:val="00365415"/>
    <w:rsid w:val="00365504"/>
    <w:rsid w:val="0036566B"/>
    <w:rsid w:val="003656F6"/>
    <w:rsid w:val="00365941"/>
    <w:rsid w:val="00365ACC"/>
    <w:rsid w:val="00365D82"/>
    <w:rsid w:val="00365ED9"/>
    <w:rsid w:val="003660C9"/>
    <w:rsid w:val="003661E0"/>
    <w:rsid w:val="00366346"/>
    <w:rsid w:val="00366348"/>
    <w:rsid w:val="00366580"/>
    <w:rsid w:val="003665FC"/>
    <w:rsid w:val="003667F4"/>
    <w:rsid w:val="00366840"/>
    <w:rsid w:val="00366A71"/>
    <w:rsid w:val="00366C14"/>
    <w:rsid w:val="00366E6A"/>
    <w:rsid w:val="00366F07"/>
    <w:rsid w:val="0036713C"/>
    <w:rsid w:val="003673F2"/>
    <w:rsid w:val="00367473"/>
    <w:rsid w:val="003677C5"/>
    <w:rsid w:val="00367C06"/>
    <w:rsid w:val="00367C6E"/>
    <w:rsid w:val="00367C70"/>
    <w:rsid w:val="00367E38"/>
    <w:rsid w:val="00367EB2"/>
    <w:rsid w:val="00367F0B"/>
    <w:rsid w:val="00367F0C"/>
    <w:rsid w:val="00367F58"/>
    <w:rsid w:val="00367F96"/>
    <w:rsid w:val="0037004F"/>
    <w:rsid w:val="00370051"/>
    <w:rsid w:val="00370113"/>
    <w:rsid w:val="0037019B"/>
    <w:rsid w:val="00370275"/>
    <w:rsid w:val="003702A9"/>
    <w:rsid w:val="0037037F"/>
    <w:rsid w:val="003704A3"/>
    <w:rsid w:val="003704F2"/>
    <w:rsid w:val="003706B8"/>
    <w:rsid w:val="003707CF"/>
    <w:rsid w:val="00370BE8"/>
    <w:rsid w:val="00370DAB"/>
    <w:rsid w:val="00370E8C"/>
    <w:rsid w:val="00370EF7"/>
    <w:rsid w:val="00371086"/>
    <w:rsid w:val="003710B1"/>
    <w:rsid w:val="003710CB"/>
    <w:rsid w:val="00371347"/>
    <w:rsid w:val="0037146C"/>
    <w:rsid w:val="003715C6"/>
    <w:rsid w:val="003716D5"/>
    <w:rsid w:val="00371700"/>
    <w:rsid w:val="00371709"/>
    <w:rsid w:val="00371AFE"/>
    <w:rsid w:val="00371CC2"/>
    <w:rsid w:val="00371D1A"/>
    <w:rsid w:val="00372130"/>
    <w:rsid w:val="003724E4"/>
    <w:rsid w:val="003725DE"/>
    <w:rsid w:val="00372A08"/>
    <w:rsid w:val="00372C5C"/>
    <w:rsid w:val="00372F2A"/>
    <w:rsid w:val="00372F7E"/>
    <w:rsid w:val="003730C1"/>
    <w:rsid w:val="00373288"/>
    <w:rsid w:val="0037332E"/>
    <w:rsid w:val="0037343B"/>
    <w:rsid w:val="003734BE"/>
    <w:rsid w:val="0037363F"/>
    <w:rsid w:val="00373718"/>
    <w:rsid w:val="00373905"/>
    <w:rsid w:val="00373B18"/>
    <w:rsid w:val="00373BBE"/>
    <w:rsid w:val="00373FE4"/>
    <w:rsid w:val="003740DD"/>
    <w:rsid w:val="003741AE"/>
    <w:rsid w:val="00374231"/>
    <w:rsid w:val="0037425B"/>
    <w:rsid w:val="00374758"/>
    <w:rsid w:val="003747EF"/>
    <w:rsid w:val="00374968"/>
    <w:rsid w:val="00374985"/>
    <w:rsid w:val="00374AA1"/>
    <w:rsid w:val="00374BDC"/>
    <w:rsid w:val="00374DED"/>
    <w:rsid w:val="00374F42"/>
    <w:rsid w:val="00374F76"/>
    <w:rsid w:val="003751CB"/>
    <w:rsid w:val="0037525F"/>
    <w:rsid w:val="0037549F"/>
    <w:rsid w:val="003756A6"/>
    <w:rsid w:val="003756AA"/>
    <w:rsid w:val="00375704"/>
    <w:rsid w:val="00375721"/>
    <w:rsid w:val="003759F5"/>
    <w:rsid w:val="00375B0F"/>
    <w:rsid w:val="00375BFD"/>
    <w:rsid w:val="00375E04"/>
    <w:rsid w:val="0037623B"/>
    <w:rsid w:val="0037630B"/>
    <w:rsid w:val="003763FC"/>
    <w:rsid w:val="00376509"/>
    <w:rsid w:val="0037675C"/>
    <w:rsid w:val="00376862"/>
    <w:rsid w:val="003768A3"/>
    <w:rsid w:val="00376C58"/>
    <w:rsid w:val="00376C92"/>
    <w:rsid w:val="0037708B"/>
    <w:rsid w:val="0037721B"/>
    <w:rsid w:val="003777EB"/>
    <w:rsid w:val="0037782B"/>
    <w:rsid w:val="003778CE"/>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1115"/>
    <w:rsid w:val="003811C0"/>
    <w:rsid w:val="0038127A"/>
    <w:rsid w:val="0038167F"/>
    <w:rsid w:val="003817C9"/>
    <w:rsid w:val="00381A26"/>
    <w:rsid w:val="00381B3D"/>
    <w:rsid w:val="00381BEA"/>
    <w:rsid w:val="00381FBC"/>
    <w:rsid w:val="00382136"/>
    <w:rsid w:val="003822B7"/>
    <w:rsid w:val="0038232D"/>
    <w:rsid w:val="003826E6"/>
    <w:rsid w:val="00382732"/>
    <w:rsid w:val="00382799"/>
    <w:rsid w:val="003827B1"/>
    <w:rsid w:val="0038284B"/>
    <w:rsid w:val="00382945"/>
    <w:rsid w:val="00382EF3"/>
    <w:rsid w:val="0038308A"/>
    <w:rsid w:val="003830FB"/>
    <w:rsid w:val="003831A8"/>
    <w:rsid w:val="003834D4"/>
    <w:rsid w:val="003835AF"/>
    <w:rsid w:val="003836D4"/>
    <w:rsid w:val="003836D8"/>
    <w:rsid w:val="003838C8"/>
    <w:rsid w:val="003839FA"/>
    <w:rsid w:val="00383AA2"/>
    <w:rsid w:val="00383CC7"/>
    <w:rsid w:val="00383CCB"/>
    <w:rsid w:val="00383CE0"/>
    <w:rsid w:val="00383DAC"/>
    <w:rsid w:val="00383DE4"/>
    <w:rsid w:val="00383EA9"/>
    <w:rsid w:val="00383F7D"/>
    <w:rsid w:val="003842D8"/>
    <w:rsid w:val="00384401"/>
    <w:rsid w:val="00384410"/>
    <w:rsid w:val="00384530"/>
    <w:rsid w:val="00384A21"/>
    <w:rsid w:val="00384AD5"/>
    <w:rsid w:val="00384B93"/>
    <w:rsid w:val="00384C6C"/>
    <w:rsid w:val="00384E30"/>
    <w:rsid w:val="00384E5F"/>
    <w:rsid w:val="00384E86"/>
    <w:rsid w:val="00384ED4"/>
    <w:rsid w:val="00385321"/>
    <w:rsid w:val="003853B0"/>
    <w:rsid w:val="0038546A"/>
    <w:rsid w:val="003854CA"/>
    <w:rsid w:val="00385539"/>
    <w:rsid w:val="003858C3"/>
    <w:rsid w:val="00385A36"/>
    <w:rsid w:val="00385E60"/>
    <w:rsid w:val="00386096"/>
    <w:rsid w:val="003860E8"/>
    <w:rsid w:val="00386181"/>
    <w:rsid w:val="0038644A"/>
    <w:rsid w:val="003864BD"/>
    <w:rsid w:val="003865EC"/>
    <w:rsid w:val="003867CE"/>
    <w:rsid w:val="003868FA"/>
    <w:rsid w:val="00386DFF"/>
    <w:rsid w:val="00386F24"/>
    <w:rsid w:val="00386F38"/>
    <w:rsid w:val="0038704B"/>
    <w:rsid w:val="00387223"/>
    <w:rsid w:val="00387263"/>
    <w:rsid w:val="0038732A"/>
    <w:rsid w:val="00387351"/>
    <w:rsid w:val="00387779"/>
    <w:rsid w:val="003878B5"/>
    <w:rsid w:val="00387941"/>
    <w:rsid w:val="00387E21"/>
    <w:rsid w:val="00390309"/>
    <w:rsid w:val="0039086D"/>
    <w:rsid w:val="00390937"/>
    <w:rsid w:val="003909D2"/>
    <w:rsid w:val="00390BFE"/>
    <w:rsid w:val="00390CA7"/>
    <w:rsid w:val="00390DA2"/>
    <w:rsid w:val="00390EB4"/>
    <w:rsid w:val="00390EB5"/>
    <w:rsid w:val="0039105B"/>
    <w:rsid w:val="003911D8"/>
    <w:rsid w:val="003912F2"/>
    <w:rsid w:val="003912FD"/>
    <w:rsid w:val="003913AB"/>
    <w:rsid w:val="003914BF"/>
    <w:rsid w:val="003915E2"/>
    <w:rsid w:val="003918ED"/>
    <w:rsid w:val="00391981"/>
    <w:rsid w:val="00391EA0"/>
    <w:rsid w:val="0039206C"/>
    <w:rsid w:val="0039219C"/>
    <w:rsid w:val="00392274"/>
    <w:rsid w:val="003922C2"/>
    <w:rsid w:val="00392404"/>
    <w:rsid w:val="00392421"/>
    <w:rsid w:val="0039242D"/>
    <w:rsid w:val="003924B6"/>
    <w:rsid w:val="003926FB"/>
    <w:rsid w:val="00392750"/>
    <w:rsid w:val="0039283C"/>
    <w:rsid w:val="0039285D"/>
    <w:rsid w:val="00392986"/>
    <w:rsid w:val="00392D1F"/>
    <w:rsid w:val="00392D74"/>
    <w:rsid w:val="00392DF1"/>
    <w:rsid w:val="00392F1D"/>
    <w:rsid w:val="00392F33"/>
    <w:rsid w:val="0039327F"/>
    <w:rsid w:val="00393399"/>
    <w:rsid w:val="003933AE"/>
    <w:rsid w:val="003935DF"/>
    <w:rsid w:val="003935F4"/>
    <w:rsid w:val="0039366D"/>
    <w:rsid w:val="0039393F"/>
    <w:rsid w:val="00393AB6"/>
    <w:rsid w:val="00393ABA"/>
    <w:rsid w:val="003940AE"/>
    <w:rsid w:val="003945A1"/>
    <w:rsid w:val="003945CC"/>
    <w:rsid w:val="00394711"/>
    <w:rsid w:val="00394D50"/>
    <w:rsid w:val="00394F05"/>
    <w:rsid w:val="00394F0B"/>
    <w:rsid w:val="00394F83"/>
    <w:rsid w:val="003953DB"/>
    <w:rsid w:val="00395537"/>
    <w:rsid w:val="0039564A"/>
    <w:rsid w:val="00395727"/>
    <w:rsid w:val="0039574B"/>
    <w:rsid w:val="003958BC"/>
    <w:rsid w:val="00395ACF"/>
    <w:rsid w:val="00395C00"/>
    <w:rsid w:val="00395C78"/>
    <w:rsid w:val="00395E14"/>
    <w:rsid w:val="0039613D"/>
    <w:rsid w:val="0039649D"/>
    <w:rsid w:val="003966DD"/>
    <w:rsid w:val="00396764"/>
    <w:rsid w:val="0039679F"/>
    <w:rsid w:val="00396815"/>
    <w:rsid w:val="0039685C"/>
    <w:rsid w:val="00396AAE"/>
    <w:rsid w:val="00396ADB"/>
    <w:rsid w:val="00396BE5"/>
    <w:rsid w:val="00396D50"/>
    <w:rsid w:val="00396E76"/>
    <w:rsid w:val="00396F09"/>
    <w:rsid w:val="0039712B"/>
    <w:rsid w:val="003971EA"/>
    <w:rsid w:val="0039729A"/>
    <w:rsid w:val="003973F3"/>
    <w:rsid w:val="003973F5"/>
    <w:rsid w:val="00397499"/>
    <w:rsid w:val="00397609"/>
    <w:rsid w:val="0039772F"/>
    <w:rsid w:val="003977BF"/>
    <w:rsid w:val="00397A8C"/>
    <w:rsid w:val="00397C13"/>
    <w:rsid w:val="00397C48"/>
    <w:rsid w:val="00397E21"/>
    <w:rsid w:val="00397E51"/>
    <w:rsid w:val="00397EDB"/>
    <w:rsid w:val="00397F6D"/>
    <w:rsid w:val="003A0288"/>
    <w:rsid w:val="003A031F"/>
    <w:rsid w:val="003A0351"/>
    <w:rsid w:val="003A03A8"/>
    <w:rsid w:val="003A0404"/>
    <w:rsid w:val="003A045C"/>
    <w:rsid w:val="003A0531"/>
    <w:rsid w:val="003A05C5"/>
    <w:rsid w:val="003A06F0"/>
    <w:rsid w:val="003A0746"/>
    <w:rsid w:val="003A07FA"/>
    <w:rsid w:val="003A0911"/>
    <w:rsid w:val="003A0A74"/>
    <w:rsid w:val="003A0BBA"/>
    <w:rsid w:val="003A1210"/>
    <w:rsid w:val="003A13C2"/>
    <w:rsid w:val="003A155C"/>
    <w:rsid w:val="003A17A9"/>
    <w:rsid w:val="003A199F"/>
    <w:rsid w:val="003A1A3F"/>
    <w:rsid w:val="003A1B4D"/>
    <w:rsid w:val="003A1C6D"/>
    <w:rsid w:val="003A1F47"/>
    <w:rsid w:val="003A1F4A"/>
    <w:rsid w:val="003A1F7A"/>
    <w:rsid w:val="003A20B6"/>
    <w:rsid w:val="003A218B"/>
    <w:rsid w:val="003A21AD"/>
    <w:rsid w:val="003A2220"/>
    <w:rsid w:val="003A22E0"/>
    <w:rsid w:val="003A23B4"/>
    <w:rsid w:val="003A2440"/>
    <w:rsid w:val="003A25C9"/>
    <w:rsid w:val="003A2800"/>
    <w:rsid w:val="003A2BB0"/>
    <w:rsid w:val="003A2DD3"/>
    <w:rsid w:val="003A2DDB"/>
    <w:rsid w:val="003A2F96"/>
    <w:rsid w:val="003A2FAF"/>
    <w:rsid w:val="003A30B1"/>
    <w:rsid w:val="003A30B5"/>
    <w:rsid w:val="003A34DA"/>
    <w:rsid w:val="003A353F"/>
    <w:rsid w:val="003A35B0"/>
    <w:rsid w:val="003A38D8"/>
    <w:rsid w:val="003A39AD"/>
    <w:rsid w:val="003A3AC5"/>
    <w:rsid w:val="003A4015"/>
    <w:rsid w:val="003A4045"/>
    <w:rsid w:val="003A426C"/>
    <w:rsid w:val="003A4354"/>
    <w:rsid w:val="003A43CC"/>
    <w:rsid w:val="003A45BC"/>
    <w:rsid w:val="003A4803"/>
    <w:rsid w:val="003A4853"/>
    <w:rsid w:val="003A4896"/>
    <w:rsid w:val="003A4A8C"/>
    <w:rsid w:val="003A4B26"/>
    <w:rsid w:val="003A4C85"/>
    <w:rsid w:val="003A4E13"/>
    <w:rsid w:val="003A4EE9"/>
    <w:rsid w:val="003A4F18"/>
    <w:rsid w:val="003A4FFC"/>
    <w:rsid w:val="003A50A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1AE"/>
    <w:rsid w:val="003A737C"/>
    <w:rsid w:val="003A74BA"/>
    <w:rsid w:val="003A74CA"/>
    <w:rsid w:val="003A75AF"/>
    <w:rsid w:val="003A7ABA"/>
    <w:rsid w:val="003A7BAB"/>
    <w:rsid w:val="003A7D9B"/>
    <w:rsid w:val="003A7E19"/>
    <w:rsid w:val="003A7F26"/>
    <w:rsid w:val="003B00A9"/>
    <w:rsid w:val="003B017B"/>
    <w:rsid w:val="003B0341"/>
    <w:rsid w:val="003B03E5"/>
    <w:rsid w:val="003B0498"/>
    <w:rsid w:val="003B0874"/>
    <w:rsid w:val="003B087E"/>
    <w:rsid w:val="003B099A"/>
    <w:rsid w:val="003B0BA6"/>
    <w:rsid w:val="003B0C6C"/>
    <w:rsid w:val="003B0CE2"/>
    <w:rsid w:val="003B0CF8"/>
    <w:rsid w:val="003B0D04"/>
    <w:rsid w:val="003B0EED"/>
    <w:rsid w:val="003B0FDE"/>
    <w:rsid w:val="003B10FF"/>
    <w:rsid w:val="003B1100"/>
    <w:rsid w:val="003B1127"/>
    <w:rsid w:val="003B11C1"/>
    <w:rsid w:val="003B124D"/>
    <w:rsid w:val="003B1269"/>
    <w:rsid w:val="003B126C"/>
    <w:rsid w:val="003B12C8"/>
    <w:rsid w:val="003B13FA"/>
    <w:rsid w:val="003B1483"/>
    <w:rsid w:val="003B1705"/>
    <w:rsid w:val="003B1815"/>
    <w:rsid w:val="003B1912"/>
    <w:rsid w:val="003B1B6F"/>
    <w:rsid w:val="003B1D4A"/>
    <w:rsid w:val="003B1DF0"/>
    <w:rsid w:val="003B1E14"/>
    <w:rsid w:val="003B200A"/>
    <w:rsid w:val="003B2108"/>
    <w:rsid w:val="003B229B"/>
    <w:rsid w:val="003B2300"/>
    <w:rsid w:val="003B23EE"/>
    <w:rsid w:val="003B24BE"/>
    <w:rsid w:val="003B24D8"/>
    <w:rsid w:val="003B24E7"/>
    <w:rsid w:val="003B25B5"/>
    <w:rsid w:val="003B26D6"/>
    <w:rsid w:val="003B2726"/>
    <w:rsid w:val="003B27B4"/>
    <w:rsid w:val="003B27B5"/>
    <w:rsid w:val="003B28BC"/>
    <w:rsid w:val="003B2B55"/>
    <w:rsid w:val="003B2C80"/>
    <w:rsid w:val="003B2DF9"/>
    <w:rsid w:val="003B30DD"/>
    <w:rsid w:val="003B31D5"/>
    <w:rsid w:val="003B31E4"/>
    <w:rsid w:val="003B36D9"/>
    <w:rsid w:val="003B3773"/>
    <w:rsid w:val="003B3CC7"/>
    <w:rsid w:val="003B41FE"/>
    <w:rsid w:val="003B4387"/>
    <w:rsid w:val="003B4570"/>
    <w:rsid w:val="003B4653"/>
    <w:rsid w:val="003B4683"/>
    <w:rsid w:val="003B4715"/>
    <w:rsid w:val="003B49BF"/>
    <w:rsid w:val="003B4A39"/>
    <w:rsid w:val="003B4C1E"/>
    <w:rsid w:val="003B5179"/>
    <w:rsid w:val="003B5387"/>
    <w:rsid w:val="003B54DB"/>
    <w:rsid w:val="003B55BB"/>
    <w:rsid w:val="003B56E4"/>
    <w:rsid w:val="003B5705"/>
    <w:rsid w:val="003B585C"/>
    <w:rsid w:val="003B5AC5"/>
    <w:rsid w:val="003B5C10"/>
    <w:rsid w:val="003B5C20"/>
    <w:rsid w:val="003B5CF8"/>
    <w:rsid w:val="003B5E3D"/>
    <w:rsid w:val="003B5E85"/>
    <w:rsid w:val="003B6289"/>
    <w:rsid w:val="003B63C5"/>
    <w:rsid w:val="003B643C"/>
    <w:rsid w:val="003B654C"/>
    <w:rsid w:val="003B6570"/>
    <w:rsid w:val="003B6599"/>
    <w:rsid w:val="003B65E3"/>
    <w:rsid w:val="003B6675"/>
    <w:rsid w:val="003B69C8"/>
    <w:rsid w:val="003B6C2B"/>
    <w:rsid w:val="003B6DD2"/>
    <w:rsid w:val="003B6E15"/>
    <w:rsid w:val="003B7056"/>
    <w:rsid w:val="003B7120"/>
    <w:rsid w:val="003B72D0"/>
    <w:rsid w:val="003B7323"/>
    <w:rsid w:val="003B745B"/>
    <w:rsid w:val="003B7527"/>
    <w:rsid w:val="003B7832"/>
    <w:rsid w:val="003B79C2"/>
    <w:rsid w:val="003B7AE4"/>
    <w:rsid w:val="003B7B85"/>
    <w:rsid w:val="003B7BAC"/>
    <w:rsid w:val="003B7C00"/>
    <w:rsid w:val="003B7C52"/>
    <w:rsid w:val="003C0424"/>
    <w:rsid w:val="003C07B2"/>
    <w:rsid w:val="003C08B3"/>
    <w:rsid w:val="003C098E"/>
    <w:rsid w:val="003C0E75"/>
    <w:rsid w:val="003C0FD6"/>
    <w:rsid w:val="003C1417"/>
    <w:rsid w:val="003C14AE"/>
    <w:rsid w:val="003C1502"/>
    <w:rsid w:val="003C1B75"/>
    <w:rsid w:val="003C1BDA"/>
    <w:rsid w:val="003C1C85"/>
    <w:rsid w:val="003C1D25"/>
    <w:rsid w:val="003C1E12"/>
    <w:rsid w:val="003C1E6B"/>
    <w:rsid w:val="003C1F00"/>
    <w:rsid w:val="003C1FAD"/>
    <w:rsid w:val="003C1FFD"/>
    <w:rsid w:val="003C212C"/>
    <w:rsid w:val="003C24CC"/>
    <w:rsid w:val="003C2D01"/>
    <w:rsid w:val="003C2D9D"/>
    <w:rsid w:val="003C2DEF"/>
    <w:rsid w:val="003C2E74"/>
    <w:rsid w:val="003C313E"/>
    <w:rsid w:val="003C3192"/>
    <w:rsid w:val="003C35A6"/>
    <w:rsid w:val="003C370F"/>
    <w:rsid w:val="003C39A0"/>
    <w:rsid w:val="003C3B67"/>
    <w:rsid w:val="003C3D01"/>
    <w:rsid w:val="003C3D09"/>
    <w:rsid w:val="003C3DC6"/>
    <w:rsid w:val="003C3E78"/>
    <w:rsid w:val="003C3F80"/>
    <w:rsid w:val="003C3F82"/>
    <w:rsid w:val="003C3FDE"/>
    <w:rsid w:val="003C403D"/>
    <w:rsid w:val="003C40BD"/>
    <w:rsid w:val="003C4287"/>
    <w:rsid w:val="003C430C"/>
    <w:rsid w:val="003C43F4"/>
    <w:rsid w:val="003C45AA"/>
    <w:rsid w:val="003C484E"/>
    <w:rsid w:val="003C4C6F"/>
    <w:rsid w:val="003C4EFF"/>
    <w:rsid w:val="003C4FED"/>
    <w:rsid w:val="003C521C"/>
    <w:rsid w:val="003C5260"/>
    <w:rsid w:val="003C5383"/>
    <w:rsid w:val="003C541E"/>
    <w:rsid w:val="003C5A15"/>
    <w:rsid w:val="003C5A89"/>
    <w:rsid w:val="003C5A9F"/>
    <w:rsid w:val="003C5DBE"/>
    <w:rsid w:val="003C5E84"/>
    <w:rsid w:val="003C61CE"/>
    <w:rsid w:val="003C635E"/>
    <w:rsid w:val="003C6484"/>
    <w:rsid w:val="003C6521"/>
    <w:rsid w:val="003C665E"/>
    <w:rsid w:val="003C6662"/>
    <w:rsid w:val="003C6921"/>
    <w:rsid w:val="003C6C1A"/>
    <w:rsid w:val="003C6C39"/>
    <w:rsid w:val="003C6DA8"/>
    <w:rsid w:val="003C6E29"/>
    <w:rsid w:val="003C6E65"/>
    <w:rsid w:val="003C7165"/>
    <w:rsid w:val="003C7170"/>
    <w:rsid w:val="003C7283"/>
    <w:rsid w:val="003C78AC"/>
    <w:rsid w:val="003C7AB1"/>
    <w:rsid w:val="003C7F0C"/>
    <w:rsid w:val="003C7F45"/>
    <w:rsid w:val="003C7FCE"/>
    <w:rsid w:val="003D049C"/>
    <w:rsid w:val="003D0525"/>
    <w:rsid w:val="003D0635"/>
    <w:rsid w:val="003D0675"/>
    <w:rsid w:val="003D08E5"/>
    <w:rsid w:val="003D09D3"/>
    <w:rsid w:val="003D0C14"/>
    <w:rsid w:val="003D0D8E"/>
    <w:rsid w:val="003D0F2A"/>
    <w:rsid w:val="003D0F37"/>
    <w:rsid w:val="003D1026"/>
    <w:rsid w:val="003D112E"/>
    <w:rsid w:val="003D1143"/>
    <w:rsid w:val="003D11B4"/>
    <w:rsid w:val="003D125A"/>
    <w:rsid w:val="003D1335"/>
    <w:rsid w:val="003D133F"/>
    <w:rsid w:val="003D1345"/>
    <w:rsid w:val="003D173E"/>
    <w:rsid w:val="003D177C"/>
    <w:rsid w:val="003D18B1"/>
    <w:rsid w:val="003D1A65"/>
    <w:rsid w:val="003D1A72"/>
    <w:rsid w:val="003D1EFE"/>
    <w:rsid w:val="003D2056"/>
    <w:rsid w:val="003D254D"/>
    <w:rsid w:val="003D283E"/>
    <w:rsid w:val="003D2A7C"/>
    <w:rsid w:val="003D2ABC"/>
    <w:rsid w:val="003D3101"/>
    <w:rsid w:val="003D31D2"/>
    <w:rsid w:val="003D3214"/>
    <w:rsid w:val="003D3244"/>
    <w:rsid w:val="003D37DD"/>
    <w:rsid w:val="003D3820"/>
    <w:rsid w:val="003D3908"/>
    <w:rsid w:val="003D39D7"/>
    <w:rsid w:val="003D3ACD"/>
    <w:rsid w:val="003D3B4C"/>
    <w:rsid w:val="003D3CAC"/>
    <w:rsid w:val="003D423E"/>
    <w:rsid w:val="003D433C"/>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348"/>
    <w:rsid w:val="003D53BB"/>
    <w:rsid w:val="003D53EA"/>
    <w:rsid w:val="003D5839"/>
    <w:rsid w:val="003D588F"/>
    <w:rsid w:val="003D5C40"/>
    <w:rsid w:val="003D5CEF"/>
    <w:rsid w:val="003D5D03"/>
    <w:rsid w:val="003D5EEC"/>
    <w:rsid w:val="003D5F02"/>
    <w:rsid w:val="003D5FC2"/>
    <w:rsid w:val="003D5FE0"/>
    <w:rsid w:val="003D6406"/>
    <w:rsid w:val="003D6497"/>
    <w:rsid w:val="003D66F8"/>
    <w:rsid w:val="003D6707"/>
    <w:rsid w:val="003D6925"/>
    <w:rsid w:val="003D6DD1"/>
    <w:rsid w:val="003D6E57"/>
    <w:rsid w:val="003D6EDF"/>
    <w:rsid w:val="003D70F2"/>
    <w:rsid w:val="003D71CB"/>
    <w:rsid w:val="003D7435"/>
    <w:rsid w:val="003D7495"/>
    <w:rsid w:val="003D74ED"/>
    <w:rsid w:val="003D7528"/>
    <w:rsid w:val="003D797A"/>
    <w:rsid w:val="003D7A1A"/>
    <w:rsid w:val="003D7D98"/>
    <w:rsid w:val="003D7FC0"/>
    <w:rsid w:val="003E023A"/>
    <w:rsid w:val="003E0293"/>
    <w:rsid w:val="003E0392"/>
    <w:rsid w:val="003E03FF"/>
    <w:rsid w:val="003E051A"/>
    <w:rsid w:val="003E05CB"/>
    <w:rsid w:val="003E0792"/>
    <w:rsid w:val="003E07E1"/>
    <w:rsid w:val="003E07F5"/>
    <w:rsid w:val="003E0989"/>
    <w:rsid w:val="003E1535"/>
    <w:rsid w:val="003E168F"/>
    <w:rsid w:val="003E18FF"/>
    <w:rsid w:val="003E1942"/>
    <w:rsid w:val="003E1946"/>
    <w:rsid w:val="003E1AAF"/>
    <w:rsid w:val="003E1B01"/>
    <w:rsid w:val="003E1C48"/>
    <w:rsid w:val="003E1C69"/>
    <w:rsid w:val="003E1D3C"/>
    <w:rsid w:val="003E1D83"/>
    <w:rsid w:val="003E1E2E"/>
    <w:rsid w:val="003E1E6C"/>
    <w:rsid w:val="003E1F0E"/>
    <w:rsid w:val="003E1FC6"/>
    <w:rsid w:val="003E21D6"/>
    <w:rsid w:val="003E2211"/>
    <w:rsid w:val="003E230D"/>
    <w:rsid w:val="003E2434"/>
    <w:rsid w:val="003E24C1"/>
    <w:rsid w:val="003E271F"/>
    <w:rsid w:val="003E291E"/>
    <w:rsid w:val="003E29D8"/>
    <w:rsid w:val="003E2A46"/>
    <w:rsid w:val="003E2BD9"/>
    <w:rsid w:val="003E2E0D"/>
    <w:rsid w:val="003E31B7"/>
    <w:rsid w:val="003E34EA"/>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1A4"/>
    <w:rsid w:val="003E43CC"/>
    <w:rsid w:val="003E454C"/>
    <w:rsid w:val="003E46FB"/>
    <w:rsid w:val="003E47AD"/>
    <w:rsid w:val="003E481A"/>
    <w:rsid w:val="003E48DE"/>
    <w:rsid w:val="003E4A38"/>
    <w:rsid w:val="003E4B3B"/>
    <w:rsid w:val="003E4D02"/>
    <w:rsid w:val="003E4F14"/>
    <w:rsid w:val="003E4F7A"/>
    <w:rsid w:val="003E4FDF"/>
    <w:rsid w:val="003E502A"/>
    <w:rsid w:val="003E5124"/>
    <w:rsid w:val="003E538A"/>
    <w:rsid w:val="003E55F6"/>
    <w:rsid w:val="003E563F"/>
    <w:rsid w:val="003E56D8"/>
    <w:rsid w:val="003E56E1"/>
    <w:rsid w:val="003E57FE"/>
    <w:rsid w:val="003E5848"/>
    <w:rsid w:val="003E5A12"/>
    <w:rsid w:val="003E5AC0"/>
    <w:rsid w:val="003E5DAD"/>
    <w:rsid w:val="003E5E5D"/>
    <w:rsid w:val="003E643F"/>
    <w:rsid w:val="003E6557"/>
    <w:rsid w:val="003E66BE"/>
    <w:rsid w:val="003E6C29"/>
    <w:rsid w:val="003E6F50"/>
    <w:rsid w:val="003E6FB2"/>
    <w:rsid w:val="003E710C"/>
    <w:rsid w:val="003E73D6"/>
    <w:rsid w:val="003E7663"/>
    <w:rsid w:val="003E7724"/>
    <w:rsid w:val="003E77CC"/>
    <w:rsid w:val="003E790D"/>
    <w:rsid w:val="003E7977"/>
    <w:rsid w:val="003E7AF2"/>
    <w:rsid w:val="003E7BFE"/>
    <w:rsid w:val="003E7C20"/>
    <w:rsid w:val="003F0233"/>
    <w:rsid w:val="003F049D"/>
    <w:rsid w:val="003F052F"/>
    <w:rsid w:val="003F077F"/>
    <w:rsid w:val="003F0780"/>
    <w:rsid w:val="003F0782"/>
    <w:rsid w:val="003F0935"/>
    <w:rsid w:val="003F097B"/>
    <w:rsid w:val="003F0B82"/>
    <w:rsid w:val="003F0C64"/>
    <w:rsid w:val="003F0DA0"/>
    <w:rsid w:val="003F0F06"/>
    <w:rsid w:val="003F0F44"/>
    <w:rsid w:val="003F10A5"/>
    <w:rsid w:val="003F1163"/>
    <w:rsid w:val="003F1190"/>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716"/>
    <w:rsid w:val="003F27B7"/>
    <w:rsid w:val="003F28F6"/>
    <w:rsid w:val="003F2B51"/>
    <w:rsid w:val="003F2CBD"/>
    <w:rsid w:val="003F2DCB"/>
    <w:rsid w:val="003F2FE9"/>
    <w:rsid w:val="003F336B"/>
    <w:rsid w:val="003F34C2"/>
    <w:rsid w:val="003F3531"/>
    <w:rsid w:val="003F3627"/>
    <w:rsid w:val="003F3646"/>
    <w:rsid w:val="003F3909"/>
    <w:rsid w:val="003F3A2B"/>
    <w:rsid w:val="003F3A83"/>
    <w:rsid w:val="003F3B57"/>
    <w:rsid w:val="003F3EC0"/>
    <w:rsid w:val="003F3ECA"/>
    <w:rsid w:val="003F402F"/>
    <w:rsid w:val="003F42B2"/>
    <w:rsid w:val="003F4457"/>
    <w:rsid w:val="003F45A8"/>
    <w:rsid w:val="003F45AC"/>
    <w:rsid w:val="003F4604"/>
    <w:rsid w:val="003F47EB"/>
    <w:rsid w:val="003F494C"/>
    <w:rsid w:val="003F5060"/>
    <w:rsid w:val="003F5092"/>
    <w:rsid w:val="003F5269"/>
    <w:rsid w:val="003F542E"/>
    <w:rsid w:val="003F551A"/>
    <w:rsid w:val="003F5625"/>
    <w:rsid w:val="003F5850"/>
    <w:rsid w:val="003F59AF"/>
    <w:rsid w:val="003F5B86"/>
    <w:rsid w:val="003F5E93"/>
    <w:rsid w:val="003F5E95"/>
    <w:rsid w:val="003F5E9C"/>
    <w:rsid w:val="003F5EC8"/>
    <w:rsid w:val="003F63D8"/>
    <w:rsid w:val="003F652E"/>
    <w:rsid w:val="003F661C"/>
    <w:rsid w:val="003F67E1"/>
    <w:rsid w:val="003F684B"/>
    <w:rsid w:val="003F6909"/>
    <w:rsid w:val="003F699C"/>
    <w:rsid w:val="003F6A01"/>
    <w:rsid w:val="003F6A79"/>
    <w:rsid w:val="003F6B69"/>
    <w:rsid w:val="003F6BAB"/>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F3"/>
    <w:rsid w:val="00400532"/>
    <w:rsid w:val="004006B6"/>
    <w:rsid w:val="00400854"/>
    <w:rsid w:val="00400A59"/>
    <w:rsid w:val="00400ED4"/>
    <w:rsid w:val="0040107B"/>
    <w:rsid w:val="00401081"/>
    <w:rsid w:val="00401199"/>
    <w:rsid w:val="00401242"/>
    <w:rsid w:val="00401282"/>
    <w:rsid w:val="004015B7"/>
    <w:rsid w:val="004015E7"/>
    <w:rsid w:val="00401851"/>
    <w:rsid w:val="004018AA"/>
    <w:rsid w:val="00401ABB"/>
    <w:rsid w:val="00401DFF"/>
    <w:rsid w:val="00401EC4"/>
    <w:rsid w:val="00401FC0"/>
    <w:rsid w:val="00402180"/>
    <w:rsid w:val="00402305"/>
    <w:rsid w:val="004026AB"/>
    <w:rsid w:val="004026D5"/>
    <w:rsid w:val="004026FA"/>
    <w:rsid w:val="0040283B"/>
    <w:rsid w:val="004028A8"/>
    <w:rsid w:val="004028F3"/>
    <w:rsid w:val="00402A94"/>
    <w:rsid w:val="00402C25"/>
    <w:rsid w:val="00402D6E"/>
    <w:rsid w:val="00402E0F"/>
    <w:rsid w:val="00402E39"/>
    <w:rsid w:val="00402EC3"/>
    <w:rsid w:val="0040305B"/>
    <w:rsid w:val="004030FE"/>
    <w:rsid w:val="00403198"/>
    <w:rsid w:val="00403228"/>
    <w:rsid w:val="0040341A"/>
    <w:rsid w:val="0040380C"/>
    <w:rsid w:val="00403944"/>
    <w:rsid w:val="004039FC"/>
    <w:rsid w:val="00403C5E"/>
    <w:rsid w:val="00403CDA"/>
    <w:rsid w:val="00403E69"/>
    <w:rsid w:val="00403E8D"/>
    <w:rsid w:val="00403E9A"/>
    <w:rsid w:val="00404009"/>
    <w:rsid w:val="0040402E"/>
    <w:rsid w:val="00404421"/>
    <w:rsid w:val="004046E0"/>
    <w:rsid w:val="0040477E"/>
    <w:rsid w:val="00404C43"/>
    <w:rsid w:val="00404C8B"/>
    <w:rsid w:val="00405744"/>
    <w:rsid w:val="00405802"/>
    <w:rsid w:val="0040595A"/>
    <w:rsid w:val="00405C98"/>
    <w:rsid w:val="00405E83"/>
    <w:rsid w:val="004060C7"/>
    <w:rsid w:val="00406216"/>
    <w:rsid w:val="0040632D"/>
    <w:rsid w:val="0040649C"/>
    <w:rsid w:val="00406540"/>
    <w:rsid w:val="00406661"/>
    <w:rsid w:val="004067E1"/>
    <w:rsid w:val="00406838"/>
    <w:rsid w:val="004068CB"/>
    <w:rsid w:val="004069E2"/>
    <w:rsid w:val="00406A4F"/>
    <w:rsid w:val="00406AA0"/>
    <w:rsid w:val="00406C67"/>
    <w:rsid w:val="00406D60"/>
    <w:rsid w:val="0040703B"/>
    <w:rsid w:val="004073FB"/>
    <w:rsid w:val="0040763D"/>
    <w:rsid w:val="0040766D"/>
    <w:rsid w:val="0040773A"/>
    <w:rsid w:val="004077DD"/>
    <w:rsid w:val="00407910"/>
    <w:rsid w:val="00407CF4"/>
    <w:rsid w:val="00407CFF"/>
    <w:rsid w:val="00407D6D"/>
    <w:rsid w:val="00407E66"/>
    <w:rsid w:val="00407E68"/>
    <w:rsid w:val="00407F7E"/>
    <w:rsid w:val="004102E7"/>
    <w:rsid w:val="0041038D"/>
    <w:rsid w:val="004104C5"/>
    <w:rsid w:val="004105DD"/>
    <w:rsid w:val="004109AB"/>
    <w:rsid w:val="00410A67"/>
    <w:rsid w:val="00410D92"/>
    <w:rsid w:val="00410EAD"/>
    <w:rsid w:val="00410F1C"/>
    <w:rsid w:val="00411028"/>
    <w:rsid w:val="004111DD"/>
    <w:rsid w:val="0041138A"/>
    <w:rsid w:val="0041169B"/>
    <w:rsid w:val="00411720"/>
    <w:rsid w:val="004117B3"/>
    <w:rsid w:val="0041197E"/>
    <w:rsid w:val="00411D3F"/>
    <w:rsid w:val="00411E3E"/>
    <w:rsid w:val="00411F14"/>
    <w:rsid w:val="00411F2A"/>
    <w:rsid w:val="004120FC"/>
    <w:rsid w:val="00412105"/>
    <w:rsid w:val="00412125"/>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3FFE"/>
    <w:rsid w:val="00414015"/>
    <w:rsid w:val="004141C4"/>
    <w:rsid w:val="004142B0"/>
    <w:rsid w:val="00414350"/>
    <w:rsid w:val="004145A4"/>
    <w:rsid w:val="004145F2"/>
    <w:rsid w:val="00414742"/>
    <w:rsid w:val="00414B3A"/>
    <w:rsid w:val="00414BDD"/>
    <w:rsid w:val="00414BF4"/>
    <w:rsid w:val="0041514E"/>
    <w:rsid w:val="004151AB"/>
    <w:rsid w:val="00415302"/>
    <w:rsid w:val="0041531E"/>
    <w:rsid w:val="00415345"/>
    <w:rsid w:val="004153C8"/>
    <w:rsid w:val="0041579C"/>
    <w:rsid w:val="00415A00"/>
    <w:rsid w:val="00415CE1"/>
    <w:rsid w:val="00415DE3"/>
    <w:rsid w:val="00416011"/>
    <w:rsid w:val="00416093"/>
    <w:rsid w:val="0041609A"/>
    <w:rsid w:val="0041648C"/>
    <w:rsid w:val="0041652C"/>
    <w:rsid w:val="0041662C"/>
    <w:rsid w:val="00416632"/>
    <w:rsid w:val="004166AF"/>
    <w:rsid w:val="00416A83"/>
    <w:rsid w:val="00416BAE"/>
    <w:rsid w:val="00416C72"/>
    <w:rsid w:val="00416CEB"/>
    <w:rsid w:val="00417046"/>
    <w:rsid w:val="004170E8"/>
    <w:rsid w:val="0041731E"/>
    <w:rsid w:val="0041744D"/>
    <w:rsid w:val="00417457"/>
    <w:rsid w:val="0041755F"/>
    <w:rsid w:val="00417618"/>
    <w:rsid w:val="00417865"/>
    <w:rsid w:val="00417969"/>
    <w:rsid w:val="0041796E"/>
    <w:rsid w:val="00417A4B"/>
    <w:rsid w:val="00417B73"/>
    <w:rsid w:val="00417BE5"/>
    <w:rsid w:val="00417C61"/>
    <w:rsid w:val="00417DCD"/>
    <w:rsid w:val="0042012E"/>
    <w:rsid w:val="00420706"/>
    <w:rsid w:val="00420942"/>
    <w:rsid w:val="00420A01"/>
    <w:rsid w:val="00420AA2"/>
    <w:rsid w:val="00420B1E"/>
    <w:rsid w:val="00420B62"/>
    <w:rsid w:val="004210E9"/>
    <w:rsid w:val="00421158"/>
    <w:rsid w:val="004214BF"/>
    <w:rsid w:val="00421658"/>
    <w:rsid w:val="0042183A"/>
    <w:rsid w:val="00421A27"/>
    <w:rsid w:val="00421A8E"/>
    <w:rsid w:val="00421BA6"/>
    <w:rsid w:val="00421CF0"/>
    <w:rsid w:val="00421E6A"/>
    <w:rsid w:val="0042216B"/>
    <w:rsid w:val="004221E9"/>
    <w:rsid w:val="004221ED"/>
    <w:rsid w:val="00422269"/>
    <w:rsid w:val="00422326"/>
    <w:rsid w:val="004223CD"/>
    <w:rsid w:val="00422510"/>
    <w:rsid w:val="0042276C"/>
    <w:rsid w:val="00422908"/>
    <w:rsid w:val="00422910"/>
    <w:rsid w:val="00422BA0"/>
    <w:rsid w:val="00422BF4"/>
    <w:rsid w:val="00422D5D"/>
    <w:rsid w:val="00422DC4"/>
    <w:rsid w:val="00422DE2"/>
    <w:rsid w:val="00422DF6"/>
    <w:rsid w:val="00422FB6"/>
    <w:rsid w:val="00422FFD"/>
    <w:rsid w:val="00423039"/>
    <w:rsid w:val="0042315A"/>
    <w:rsid w:val="00423251"/>
    <w:rsid w:val="004234B0"/>
    <w:rsid w:val="004235D9"/>
    <w:rsid w:val="00423639"/>
    <w:rsid w:val="0042364E"/>
    <w:rsid w:val="004236F2"/>
    <w:rsid w:val="0042372A"/>
    <w:rsid w:val="00423755"/>
    <w:rsid w:val="0042377C"/>
    <w:rsid w:val="004237BE"/>
    <w:rsid w:val="00423894"/>
    <w:rsid w:val="00423B36"/>
    <w:rsid w:val="00423EDC"/>
    <w:rsid w:val="00423F57"/>
    <w:rsid w:val="0042422F"/>
    <w:rsid w:val="004243D3"/>
    <w:rsid w:val="00424484"/>
    <w:rsid w:val="004244B5"/>
    <w:rsid w:val="004244DA"/>
    <w:rsid w:val="00424694"/>
    <w:rsid w:val="004247B8"/>
    <w:rsid w:val="00424820"/>
    <w:rsid w:val="00424DF5"/>
    <w:rsid w:val="0042500D"/>
    <w:rsid w:val="00425044"/>
    <w:rsid w:val="0042508F"/>
    <w:rsid w:val="004251E8"/>
    <w:rsid w:val="00425376"/>
    <w:rsid w:val="004253D6"/>
    <w:rsid w:val="004256D2"/>
    <w:rsid w:val="004257EC"/>
    <w:rsid w:val="00425AA6"/>
    <w:rsid w:val="00425D18"/>
    <w:rsid w:val="00425FE2"/>
    <w:rsid w:val="0042632C"/>
    <w:rsid w:val="00426351"/>
    <w:rsid w:val="00426485"/>
    <w:rsid w:val="004266BE"/>
    <w:rsid w:val="004267F0"/>
    <w:rsid w:val="00426865"/>
    <w:rsid w:val="00426A14"/>
    <w:rsid w:val="00426A39"/>
    <w:rsid w:val="00426C58"/>
    <w:rsid w:val="00426ED7"/>
    <w:rsid w:val="00426F04"/>
    <w:rsid w:val="00426F12"/>
    <w:rsid w:val="0042704F"/>
    <w:rsid w:val="0042711C"/>
    <w:rsid w:val="004271AB"/>
    <w:rsid w:val="004271D7"/>
    <w:rsid w:val="004274AF"/>
    <w:rsid w:val="004276E1"/>
    <w:rsid w:val="00427808"/>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51F"/>
    <w:rsid w:val="004305AF"/>
    <w:rsid w:val="00430676"/>
    <w:rsid w:val="004307FA"/>
    <w:rsid w:val="004308DA"/>
    <w:rsid w:val="004308E2"/>
    <w:rsid w:val="00430C19"/>
    <w:rsid w:val="00430D84"/>
    <w:rsid w:val="0043118F"/>
    <w:rsid w:val="004311A7"/>
    <w:rsid w:val="004313D9"/>
    <w:rsid w:val="00431420"/>
    <w:rsid w:val="00431538"/>
    <w:rsid w:val="00431843"/>
    <w:rsid w:val="0043196A"/>
    <w:rsid w:val="00431D34"/>
    <w:rsid w:val="00431E16"/>
    <w:rsid w:val="00431EA5"/>
    <w:rsid w:val="00431F8F"/>
    <w:rsid w:val="00431FF0"/>
    <w:rsid w:val="004321B3"/>
    <w:rsid w:val="00432267"/>
    <w:rsid w:val="004322ED"/>
    <w:rsid w:val="00432AAF"/>
    <w:rsid w:val="00432C8B"/>
    <w:rsid w:val="00432EDD"/>
    <w:rsid w:val="00432F87"/>
    <w:rsid w:val="00433104"/>
    <w:rsid w:val="004332B6"/>
    <w:rsid w:val="004333C6"/>
    <w:rsid w:val="004333F2"/>
    <w:rsid w:val="00433536"/>
    <w:rsid w:val="0043374E"/>
    <w:rsid w:val="004339DC"/>
    <w:rsid w:val="00433A5F"/>
    <w:rsid w:val="00433C43"/>
    <w:rsid w:val="00433DA6"/>
    <w:rsid w:val="00433F74"/>
    <w:rsid w:val="00433FC9"/>
    <w:rsid w:val="004340BE"/>
    <w:rsid w:val="0043450A"/>
    <w:rsid w:val="0043458D"/>
    <w:rsid w:val="00434B10"/>
    <w:rsid w:val="00434B1D"/>
    <w:rsid w:val="00434B52"/>
    <w:rsid w:val="00434BF2"/>
    <w:rsid w:val="00434C67"/>
    <w:rsid w:val="00434D7F"/>
    <w:rsid w:val="00434E08"/>
    <w:rsid w:val="00434E24"/>
    <w:rsid w:val="0043501E"/>
    <w:rsid w:val="00435289"/>
    <w:rsid w:val="004353DE"/>
    <w:rsid w:val="004355F0"/>
    <w:rsid w:val="0043568F"/>
    <w:rsid w:val="004358DA"/>
    <w:rsid w:val="00435AAD"/>
    <w:rsid w:val="00435BEA"/>
    <w:rsid w:val="00435BFB"/>
    <w:rsid w:val="00435F1F"/>
    <w:rsid w:val="00435F3B"/>
    <w:rsid w:val="00436160"/>
    <w:rsid w:val="00436478"/>
    <w:rsid w:val="00436627"/>
    <w:rsid w:val="0043667C"/>
    <w:rsid w:val="004369B6"/>
    <w:rsid w:val="00436B89"/>
    <w:rsid w:val="00436D9B"/>
    <w:rsid w:val="00436DC0"/>
    <w:rsid w:val="00436E25"/>
    <w:rsid w:val="00436FB2"/>
    <w:rsid w:val="00437419"/>
    <w:rsid w:val="00437617"/>
    <w:rsid w:val="004377F4"/>
    <w:rsid w:val="004379AB"/>
    <w:rsid w:val="004379BA"/>
    <w:rsid w:val="00437A37"/>
    <w:rsid w:val="00437CAF"/>
    <w:rsid w:val="00437E5E"/>
    <w:rsid w:val="0044009E"/>
    <w:rsid w:val="00440295"/>
    <w:rsid w:val="004403CA"/>
    <w:rsid w:val="0044041E"/>
    <w:rsid w:val="00440578"/>
    <w:rsid w:val="004406E4"/>
    <w:rsid w:val="004409C7"/>
    <w:rsid w:val="00440A94"/>
    <w:rsid w:val="00440CB7"/>
    <w:rsid w:val="00440E4C"/>
    <w:rsid w:val="00440EDE"/>
    <w:rsid w:val="004410F3"/>
    <w:rsid w:val="004414FB"/>
    <w:rsid w:val="0044167B"/>
    <w:rsid w:val="00441733"/>
    <w:rsid w:val="00441736"/>
    <w:rsid w:val="0044191D"/>
    <w:rsid w:val="00441A19"/>
    <w:rsid w:val="00441A76"/>
    <w:rsid w:val="00441A9D"/>
    <w:rsid w:val="00441BEC"/>
    <w:rsid w:val="004424F3"/>
    <w:rsid w:val="004426A0"/>
    <w:rsid w:val="004427AB"/>
    <w:rsid w:val="00442A25"/>
    <w:rsid w:val="00442ABD"/>
    <w:rsid w:val="00442FBF"/>
    <w:rsid w:val="00443123"/>
    <w:rsid w:val="00443144"/>
    <w:rsid w:val="00443438"/>
    <w:rsid w:val="00443609"/>
    <w:rsid w:val="0044366A"/>
    <w:rsid w:val="004436D3"/>
    <w:rsid w:val="004437C5"/>
    <w:rsid w:val="0044389D"/>
    <w:rsid w:val="00444286"/>
    <w:rsid w:val="004442D4"/>
    <w:rsid w:val="004442E2"/>
    <w:rsid w:val="00444548"/>
    <w:rsid w:val="004445A7"/>
    <w:rsid w:val="00444B61"/>
    <w:rsid w:val="00445479"/>
    <w:rsid w:val="0044554F"/>
    <w:rsid w:val="004455C9"/>
    <w:rsid w:val="004457E0"/>
    <w:rsid w:val="00445848"/>
    <w:rsid w:val="00445C7D"/>
    <w:rsid w:val="00445DA7"/>
    <w:rsid w:val="00445ED6"/>
    <w:rsid w:val="004460BA"/>
    <w:rsid w:val="0044643D"/>
    <w:rsid w:val="00446456"/>
    <w:rsid w:val="0044649F"/>
    <w:rsid w:val="00446550"/>
    <w:rsid w:val="00446754"/>
    <w:rsid w:val="00446914"/>
    <w:rsid w:val="00446930"/>
    <w:rsid w:val="004469BC"/>
    <w:rsid w:val="004469F7"/>
    <w:rsid w:val="00446C36"/>
    <w:rsid w:val="00446C60"/>
    <w:rsid w:val="00446D44"/>
    <w:rsid w:val="00446E9D"/>
    <w:rsid w:val="00446FAF"/>
    <w:rsid w:val="004471AC"/>
    <w:rsid w:val="004471D6"/>
    <w:rsid w:val="0044731A"/>
    <w:rsid w:val="00447435"/>
    <w:rsid w:val="00447633"/>
    <w:rsid w:val="004476E4"/>
    <w:rsid w:val="00447789"/>
    <w:rsid w:val="004478BE"/>
    <w:rsid w:val="00447989"/>
    <w:rsid w:val="00447A06"/>
    <w:rsid w:val="00447A9E"/>
    <w:rsid w:val="00447AF6"/>
    <w:rsid w:val="00447CE8"/>
    <w:rsid w:val="00447E54"/>
    <w:rsid w:val="00447FFB"/>
    <w:rsid w:val="00450118"/>
    <w:rsid w:val="0045037D"/>
    <w:rsid w:val="004503A8"/>
    <w:rsid w:val="0045040A"/>
    <w:rsid w:val="00450511"/>
    <w:rsid w:val="0045061B"/>
    <w:rsid w:val="00450869"/>
    <w:rsid w:val="0045091F"/>
    <w:rsid w:val="00450947"/>
    <w:rsid w:val="00450A6D"/>
    <w:rsid w:val="00450AFF"/>
    <w:rsid w:val="00450CC1"/>
    <w:rsid w:val="00450D8D"/>
    <w:rsid w:val="00450DBE"/>
    <w:rsid w:val="00450FB1"/>
    <w:rsid w:val="00450FB7"/>
    <w:rsid w:val="00451017"/>
    <w:rsid w:val="004510A6"/>
    <w:rsid w:val="004512BD"/>
    <w:rsid w:val="00451380"/>
    <w:rsid w:val="004515C8"/>
    <w:rsid w:val="00451687"/>
    <w:rsid w:val="0045190A"/>
    <w:rsid w:val="00451B06"/>
    <w:rsid w:val="00451BA4"/>
    <w:rsid w:val="00451CED"/>
    <w:rsid w:val="00451F50"/>
    <w:rsid w:val="00452344"/>
    <w:rsid w:val="0045234B"/>
    <w:rsid w:val="00452431"/>
    <w:rsid w:val="00452464"/>
    <w:rsid w:val="0045247A"/>
    <w:rsid w:val="00452497"/>
    <w:rsid w:val="004524FC"/>
    <w:rsid w:val="00452749"/>
    <w:rsid w:val="004527D2"/>
    <w:rsid w:val="00452988"/>
    <w:rsid w:val="004529E6"/>
    <w:rsid w:val="00452A37"/>
    <w:rsid w:val="00452BF0"/>
    <w:rsid w:val="00452EE5"/>
    <w:rsid w:val="00452F14"/>
    <w:rsid w:val="00452F1B"/>
    <w:rsid w:val="004530AD"/>
    <w:rsid w:val="004531E4"/>
    <w:rsid w:val="00453A31"/>
    <w:rsid w:val="00453BE4"/>
    <w:rsid w:val="00453BEC"/>
    <w:rsid w:val="00453C39"/>
    <w:rsid w:val="00453D96"/>
    <w:rsid w:val="00453F7D"/>
    <w:rsid w:val="00453F9F"/>
    <w:rsid w:val="00454080"/>
    <w:rsid w:val="00454096"/>
    <w:rsid w:val="00454125"/>
    <w:rsid w:val="004542C3"/>
    <w:rsid w:val="004542D8"/>
    <w:rsid w:val="00454379"/>
    <w:rsid w:val="004545A2"/>
    <w:rsid w:val="004546C6"/>
    <w:rsid w:val="0045480D"/>
    <w:rsid w:val="0045489D"/>
    <w:rsid w:val="004548F8"/>
    <w:rsid w:val="004549C7"/>
    <w:rsid w:val="00454B89"/>
    <w:rsid w:val="0045517D"/>
    <w:rsid w:val="0045518A"/>
    <w:rsid w:val="00455222"/>
    <w:rsid w:val="0045548B"/>
    <w:rsid w:val="004554DD"/>
    <w:rsid w:val="004556E1"/>
    <w:rsid w:val="004557EB"/>
    <w:rsid w:val="004559AB"/>
    <w:rsid w:val="00455B4B"/>
    <w:rsid w:val="0045637B"/>
    <w:rsid w:val="004563A0"/>
    <w:rsid w:val="004563B9"/>
    <w:rsid w:val="00456884"/>
    <w:rsid w:val="00456AC7"/>
    <w:rsid w:val="00456B1B"/>
    <w:rsid w:val="00456D12"/>
    <w:rsid w:val="00456F6F"/>
    <w:rsid w:val="00457112"/>
    <w:rsid w:val="0045711F"/>
    <w:rsid w:val="004573D3"/>
    <w:rsid w:val="004573E3"/>
    <w:rsid w:val="00457566"/>
    <w:rsid w:val="004576E8"/>
    <w:rsid w:val="00457778"/>
    <w:rsid w:val="00457800"/>
    <w:rsid w:val="00457947"/>
    <w:rsid w:val="004601AE"/>
    <w:rsid w:val="004601E0"/>
    <w:rsid w:val="00460A44"/>
    <w:rsid w:val="00460A67"/>
    <w:rsid w:val="00460B8A"/>
    <w:rsid w:val="00460CAD"/>
    <w:rsid w:val="00460E68"/>
    <w:rsid w:val="00460F00"/>
    <w:rsid w:val="00460FB2"/>
    <w:rsid w:val="00461073"/>
    <w:rsid w:val="004610F3"/>
    <w:rsid w:val="00461188"/>
    <w:rsid w:val="004612DD"/>
    <w:rsid w:val="00461848"/>
    <w:rsid w:val="004618B9"/>
    <w:rsid w:val="00461938"/>
    <w:rsid w:val="004619CC"/>
    <w:rsid w:val="00461A33"/>
    <w:rsid w:val="00461A6A"/>
    <w:rsid w:val="00462076"/>
    <w:rsid w:val="00462164"/>
    <w:rsid w:val="00462208"/>
    <w:rsid w:val="00462278"/>
    <w:rsid w:val="0046236B"/>
    <w:rsid w:val="004629C1"/>
    <w:rsid w:val="00462AFD"/>
    <w:rsid w:val="00462CA4"/>
    <w:rsid w:val="00462CCE"/>
    <w:rsid w:val="0046302C"/>
    <w:rsid w:val="0046332C"/>
    <w:rsid w:val="00463526"/>
    <w:rsid w:val="00463646"/>
    <w:rsid w:val="00463865"/>
    <w:rsid w:val="004638D9"/>
    <w:rsid w:val="004638F1"/>
    <w:rsid w:val="004639F3"/>
    <w:rsid w:val="00463D0A"/>
    <w:rsid w:val="00463DB5"/>
    <w:rsid w:val="00463EE4"/>
    <w:rsid w:val="00464279"/>
    <w:rsid w:val="00464383"/>
    <w:rsid w:val="004643DE"/>
    <w:rsid w:val="004647B8"/>
    <w:rsid w:val="00464850"/>
    <w:rsid w:val="00464B5F"/>
    <w:rsid w:val="00464C7E"/>
    <w:rsid w:val="00464D5A"/>
    <w:rsid w:val="00464DF6"/>
    <w:rsid w:val="00464E2B"/>
    <w:rsid w:val="00465073"/>
    <w:rsid w:val="0046510A"/>
    <w:rsid w:val="004654DF"/>
    <w:rsid w:val="00465591"/>
    <w:rsid w:val="00465886"/>
    <w:rsid w:val="00465B02"/>
    <w:rsid w:val="00465B70"/>
    <w:rsid w:val="00465B97"/>
    <w:rsid w:val="00465BCC"/>
    <w:rsid w:val="00465E56"/>
    <w:rsid w:val="00465F37"/>
    <w:rsid w:val="0046604A"/>
    <w:rsid w:val="004660C2"/>
    <w:rsid w:val="004667B0"/>
    <w:rsid w:val="00466CEB"/>
    <w:rsid w:val="00466D33"/>
    <w:rsid w:val="00466D62"/>
    <w:rsid w:val="00466E2A"/>
    <w:rsid w:val="00466E38"/>
    <w:rsid w:val="00466ECB"/>
    <w:rsid w:val="00466EDB"/>
    <w:rsid w:val="00466F38"/>
    <w:rsid w:val="00467054"/>
    <w:rsid w:val="0046728F"/>
    <w:rsid w:val="00467377"/>
    <w:rsid w:val="0046759C"/>
    <w:rsid w:val="004677AF"/>
    <w:rsid w:val="00467936"/>
    <w:rsid w:val="00467D66"/>
    <w:rsid w:val="00467DD3"/>
    <w:rsid w:val="00467E14"/>
    <w:rsid w:val="00467ED0"/>
    <w:rsid w:val="004701CD"/>
    <w:rsid w:val="00470265"/>
    <w:rsid w:val="0047042A"/>
    <w:rsid w:val="004704B3"/>
    <w:rsid w:val="004705B0"/>
    <w:rsid w:val="00470663"/>
    <w:rsid w:val="004706B5"/>
    <w:rsid w:val="0047072F"/>
    <w:rsid w:val="0047094D"/>
    <w:rsid w:val="004709E3"/>
    <w:rsid w:val="00470A86"/>
    <w:rsid w:val="00470B67"/>
    <w:rsid w:val="00471041"/>
    <w:rsid w:val="00471232"/>
    <w:rsid w:val="00471254"/>
    <w:rsid w:val="004712DF"/>
    <w:rsid w:val="004713F1"/>
    <w:rsid w:val="004718C1"/>
    <w:rsid w:val="00471A41"/>
    <w:rsid w:val="00471BA6"/>
    <w:rsid w:val="00471D5C"/>
    <w:rsid w:val="00471F8D"/>
    <w:rsid w:val="00472028"/>
    <w:rsid w:val="00472029"/>
    <w:rsid w:val="0047222E"/>
    <w:rsid w:val="00472309"/>
    <w:rsid w:val="004726CC"/>
    <w:rsid w:val="004726FB"/>
    <w:rsid w:val="00472ABE"/>
    <w:rsid w:val="00473082"/>
    <w:rsid w:val="00473166"/>
    <w:rsid w:val="004731A8"/>
    <w:rsid w:val="0047326E"/>
    <w:rsid w:val="0047352D"/>
    <w:rsid w:val="00473579"/>
    <w:rsid w:val="004736C0"/>
    <w:rsid w:val="004739AC"/>
    <w:rsid w:val="00473C40"/>
    <w:rsid w:val="00473DDA"/>
    <w:rsid w:val="00473FDC"/>
    <w:rsid w:val="00474082"/>
    <w:rsid w:val="004740EE"/>
    <w:rsid w:val="004743DC"/>
    <w:rsid w:val="004745B1"/>
    <w:rsid w:val="004746B2"/>
    <w:rsid w:val="004746E4"/>
    <w:rsid w:val="004749CE"/>
    <w:rsid w:val="00474A1A"/>
    <w:rsid w:val="00474B28"/>
    <w:rsid w:val="00474DB2"/>
    <w:rsid w:val="00474DE8"/>
    <w:rsid w:val="00474F4C"/>
    <w:rsid w:val="00474F50"/>
    <w:rsid w:val="00474FCD"/>
    <w:rsid w:val="00475068"/>
    <w:rsid w:val="00475297"/>
    <w:rsid w:val="0047529C"/>
    <w:rsid w:val="004752C6"/>
    <w:rsid w:val="00475311"/>
    <w:rsid w:val="00475361"/>
    <w:rsid w:val="0047543D"/>
    <w:rsid w:val="00475467"/>
    <w:rsid w:val="0047558A"/>
    <w:rsid w:val="004756A6"/>
    <w:rsid w:val="00475750"/>
    <w:rsid w:val="00475798"/>
    <w:rsid w:val="0047597A"/>
    <w:rsid w:val="00475EAA"/>
    <w:rsid w:val="00475EE5"/>
    <w:rsid w:val="00475FA0"/>
    <w:rsid w:val="0047601D"/>
    <w:rsid w:val="0047629B"/>
    <w:rsid w:val="004764E0"/>
    <w:rsid w:val="00476552"/>
    <w:rsid w:val="00477135"/>
    <w:rsid w:val="004772DA"/>
    <w:rsid w:val="004772F8"/>
    <w:rsid w:val="00477911"/>
    <w:rsid w:val="00477AD6"/>
    <w:rsid w:val="00477B2A"/>
    <w:rsid w:val="004800E2"/>
    <w:rsid w:val="00480274"/>
    <w:rsid w:val="00480362"/>
    <w:rsid w:val="004803D9"/>
    <w:rsid w:val="0048044A"/>
    <w:rsid w:val="004806C7"/>
    <w:rsid w:val="00480744"/>
    <w:rsid w:val="00480A28"/>
    <w:rsid w:val="00480C3B"/>
    <w:rsid w:val="00480E4E"/>
    <w:rsid w:val="00480FCE"/>
    <w:rsid w:val="00481034"/>
    <w:rsid w:val="004811D8"/>
    <w:rsid w:val="0048181A"/>
    <w:rsid w:val="00481855"/>
    <w:rsid w:val="00481AFB"/>
    <w:rsid w:val="00481EC9"/>
    <w:rsid w:val="004823A9"/>
    <w:rsid w:val="004825CF"/>
    <w:rsid w:val="00482A34"/>
    <w:rsid w:val="00482B27"/>
    <w:rsid w:val="00482B28"/>
    <w:rsid w:val="00482B32"/>
    <w:rsid w:val="00482C81"/>
    <w:rsid w:val="00482F76"/>
    <w:rsid w:val="004830D2"/>
    <w:rsid w:val="00483165"/>
    <w:rsid w:val="0048321A"/>
    <w:rsid w:val="0048327B"/>
    <w:rsid w:val="00483358"/>
    <w:rsid w:val="004835CB"/>
    <w:rsid w:val="0048370F"/>
    <w:rsid w:val="004837B3"/>
    <w:rsid w:val="004837DB"/>
    <w:rsid w:val="0048381E"/>
    <w:rsid w:val="00483D73"/>
    <w:rsid w:val="00483F14"/>
    <w:rsid w:val="00484025"/>
    <w:rsid w:val="0048403B"/>
    <w:rsid w:val="00484203"/>
    <w:rsid w:val="0048424F"/>
    <w:rsid w:val="0048476D"/>
    <w:rsid w:val="00484AD8"/>
    <w:rsid w:val="00484CC8"/>
    <w:rsid w:val="00484DB8"/>
    <w:rsid w:val="00484E62"/>
    <w:rsid w:val="00484E7A"/>
    <w:rsid w:val="004850C8"/>
    <w:rsid w:val="00485331"/>
    <w:rsid w:val="0048551D"/>
    <w:rsid w:val="0048566C"/>
    <w:rsid w:val="00485A93"/>
    <w:rsid w:val="00485C67"/>
    <w:rsid w:val="00485F16"/>
    <w:rsid w:val="00485F1C"/>
    <w:rsid w:val="00486061"/>
    <w:rsid w:val="004860C2"/>
    <w:rsid w:val="00486225"/>
    <w:rsid w:val="004862B0"/>
    <w:rsid w:val="0048643C"/>
    <w:rsid w:val="004869F8"/>
    <w:rsid w:val="00486A1C"/>
    <w:rsid w:val="00486A1F"/>
    <w:rsid w:val="00486C0F"/>
    <w:rsid w:val="00486E99"/>
    <w:rsid w:val="00487218"/>
    <w:rsid w:val="0048740A"/>
    <w:rsid w:val="004876B1"/>
    <w:rsid w:val="0048784C"/>
    <w:rsid w:val="004878B0"/>
    <w:rsid w:val="004879D8"/>
    <w:rsid w:val="00487BB4"/>
    <w:rsid w:val="00487CA0"/>
    <w:rsid w:val="00487E7B"/>
    <w:rsid w:val="00490247"/>
    <w:rsid w:val="0049033D"/>
    <w:rsid w:val="004908EC"/>
    <w:rsid w:val="004909A7"/>
    <w:rsid w:val="00490D01"/>
    <w:rsid w:val="00490D31"/>
    <w:rsid w:val="00490ED2"/>
    <w:rsid w:val="004912E7"/>
    <w:rsid w:val="00491364"/>
    <w:rsid w:val="00491858"/>
    <w:rsid w:val="00491937"/>
    <w:rsid w:val="00491963"/>
    <w:rsid w:val="0049199A"/>
    <w:rsid w:val="0049199E"/>
    <w:rsid w:val="00491BEF"/>
    <w:rsid w:val="00491D23"/>
    <w:rsid w:val="00492068"/>
    <w:rsid w:val="004920F5"/>
    <w:rsid w:val="00492144"/>
    <w:rsid w:val="0049232A"/>
    <w:rsid w:val="004923A7"/>
    <w:rsid w:val="0049244A"/>
    <w:rsid w:val="00492A2E"/>
    <w:rsid w:val="00492A78"/>
    <w:rsid w:val="00492BAD"/>
    <w:rsid w:val="00492D50"/>
    <w:rsid w:val="00492E66"/>
    <w:rsid w:val="00492F81"/>
    <w:rsid w:val="00492FE0"/>
    <w:rsid w:val="00492FE2"/>
    <w:rsid w:val="0049312F"/>
    <w:rsid w:val="00493251"/>
    <w:rsid w:val="00493253"/>
    <w:rsid w:val="00493256"/>
    <w:rsid w:val="0049334B"/>
    <w:rsid w:val="004935CF"/>
    <w:rsid w:val="004936B5"/>
    <w:rsid w:val="004937B2"/>
    <w:rsid w:val="00493A3A"/>
    <w:rsid w:val="00493C87"/>
    <w:rsid w:val="0049401E"/>
    <w:rsid w:val="0049404E"/>
    <w:rsid w:val="0049407C"/>
    <w:rsid w:val="004941CD"/>
    <w:rsid w:val="004942C8"/>
    <w:rsid w:val="004944AA"/>
    <w:rsid w:val="0049450C"/>
    <w:rsid w:val="00494549"/>
    <w:rsid w:val="004946B1"/>
    <w:rsid w:val="004947AC"/>
    <w:rsid w:val="004947B6"/>
    <w:rsid w:val="004948CB"/>
    <w:rsid w:val="00494947"/>
    <w:rsid w:val="00494981"/>
    <w:rsid w:val="004949A4"/>
    <w:rsid w:val="004949B9"/>
    <w:rsid w:val="00494B43"/>
    <w:rsid w:val="00494B7A"/>
    <w:rsid w:val="00494CB4"/>
    <w:rsid w:val="00495179"/>
    <w:rsid w:val="004952A0"/>
    <w:rsid w:val="004952A6"/>
    <w:rsid w:val="004952B0"/>
    <w:rsid w:val="004953A1"/>
    <w:rsid w:val="0049596F"/>
    <w:rsid w:val="00495A6A"/>
    <w:rsid w:val="00495B5F"/>
    <w:rsid w:val="00495BFC"/>
    <w:rsid w:val="00495DF0"/>
    <w:rsid w:val="00495E3F"/>
    <w:rsid w:val="00495E81"/>
    <w:rsid w:val="004961A3"/>
    <w:rsid w:val="004963BB"/>
    <w:rsid w:val="004964F7"/>
    <w:rsid w:val="004967E5"/>
    <w:rsid w:val="004968D0"/>
    <w:rsid w:val="00496985"/>
    <w:rsid w:val="00496AB9"/>
    <w:rsid w:val="00496ACA"/>
    <w:rsid w:val="00496B3E"/>
    <w:rsid w:val="00496BAD"/>
    <w:rsid w:val="00496C38"/>
    <w:rsid w:val="00496E43"/>
    <w:rsid w:val="00496F28"/>
    <w:rsid w:val="00496FA3"/>
    <w:rsid w:val="004970F9"/>
    <w:rsid w:val="004971E3"/>
    <w:rsid w:val="004975BB"/>
    <w:rsid w:val="00497608"/>
    <w:rsid w:val="00497768"/>
    <w:rsid w:val="00497840"/>
    <w:rsid w:val="0049785B"/>
    <w:rsid w:val="00497980"/>
    <w:rsid w:val="00497D83"/>
    <w:rsid w:val="00497EEB"/>
    <w:rsid w:val="004A021A"/>
    <w:rsid w:val="004A033C"/>
    <w:rsid w:val="004A0483"/>
    <w:rsid w:val="004A0793"/>
    <w:rsid w:val="004A0B48"/>
    <w:rsid w:val="004A0B7B"/>
    <w:rsid w:val="004A0DBC"/>
    <w:rsid w:val="004A0FE3"/>
    <w:rsid w:val="004A119B"/>
    <w:rsid w:val="004A12C9"/>
    <w:rsid w:val="004A13CC"/>
    <w:rsid w:val="004A13DE"/>
    <w:rsid w:val="004A15A9"/>
    <w:rsid w:val="004A1639"/>
    <w:rsid w:val="004A17F7"/>
    <w:rsid w:val="004A194C"/>
    <w:rsid w:val="004A1AFC"/>
    <w:rsid w:val="004A1C2C"/>
    <w:rsid w:val="004A1D28"/>
    <w:rsid w:val="004A1DD7"/>
    <w:rsid w:val="004A1E80"/>
    <w:rsid w:val="004A2439"/>
    <w:rsid w:val="004A2443"/>
    <w:rsid w:val="004A245F"/>
    <w:rsid w:val="004A24D0"/>
    <w:rsid w:val="004A24E1"/>
    <w:rsid w:val="004A261F"/>
    <w:rsid w:val="004A28DF"/>
    <w:rsid w:val="004A291E"/>
    <w:rsid w:val="004A2972"/>
    <w:rsid w:val="004A2D1A"/>
    <w:rsid w:val="004A2DFA"/>
    <w:rsid w:val="004A35D2"/>
    <w:rsid w:val="004A36BA"/>
    <w:rsid w:val="004A3733"/>
    <w:rsid w:val="004A37F1"/>
    <w:rsid w:val="004A38C5"/>
    <w:rsid w:val="004A3916"/>
    <w:rsid w:val="004A39C9"/>
    <w:rsid w:val="004A3ABF"/>
    <w:rsid w:val="004A3EEF"/>
    <w:rsid w:val="004A3F28"/>
    <w:rsid w:val="004A4086"/>
    <w:rsid w:val="004A4098"/>
    <w:rsid w:val="004A40C1"/>
    <w:rsid w:val="004A40D4"/>
    <w:rsid w:val="004A4259"/>
    <w:rsid w:val="004A4A66"/>
    <w:rsid w:val="004A4C66"/>
    <w:rsid w:val="004A4E1F"/>
    <w:rsid w:val="004A4FAC"/>
    <w:rsid w:val="004A4FE0"/>
    <w:rsid w:val="004A52E0"/>
    <w:rsid w:val="004A544A"/>
    <w:rsid w:val="004A593E"/>
    <w:rsid w:val="004A594C"/>
    <w:rsid w:val="004A5DDD"/>
    <w:rsid w:val="004A5DEF"/>
    <w:rsid w:val="004A5F6D"/>
    <w:rsid w:val="004A6005"/>
    <w:rsid w:val="004A6093"/>
    <w:rsid w:val="004A6383"/>
    <w:rsid w:val="004A6407"/>
    <w:rsid w:val="004A658E"/>
    <w:rsid w:val="004A692B"/>
    <w:rsid w:val="004A6AD9"/>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B015D"/>
    <w:rsid w:val="004B05E1"/>
    <w:rsid w:val="004B0A16"/>
    <w:rsid w:val="004B0F41"/>
    <w:rsid w:val="004B1019"/>
    <w:rsid w:val="004B133B"/>
    <w:rsid w:val="004B1626"/>
    <w:rsid w:val="004B18DD"/>
    <w:rsid w:val="004B19E3"/>
    <w:rsid w:val="004B1A33"/>
    <w:rsid w:val="004B1B00"/>
    <w:rsid w:val="004B1C8E"/>
    <w:rsid w:val="004B1E83"/>
    <w:rsid w:val="004B2151"/>
    <w:rsid w:val="004B217A"/>
    <w:rsid w:val="004B27C6"/>
    <w:rsid w:val="004B2825"/>
    <w:rsid w:val="004B286B"/>
    <w:rsid w:val="004B2949"/>
    <w:rsid w:val="004B2C0D"/>
    <w:rsid w:val="004B2E3D"/>
    <w:rsid w:val="004B2F7F"/>
    <w:rsid w:val="004B3098"/>
    <w:rsid w:val="004B31CA"/>
    <w:rsid w:val="004B32B6"/>
    <w:rsid w:val="004B3391"/>
    <w:rsid w:val="004B37C0"/>
    <w:rsid w:val="004B37E2"/>
    <w:rsid w:val="004B3ADC"/>
    <w:rsid w:val="004B3B84"/>
    <w:rsid w:val="004B3DDF"/>
    <w:rsid w:val="004B3F11"/>
    <w:rsid w:val="004B3F9D"/>
    <w:rsid w:val="004B40DC"/>
    <w:rsid w:val="004B4234"/>
    <w:rsid w:val="004B4399"/>
    <w:rsid w:val="004B44B5"/>
    <w:rsid w:val="004B4560"/>
    <w:rsid w:val="004B46E8"/>
    <w:rsid w:val="004B49C3"/>
    <w:rsid w:val="004B4B1C"/>
    <w:rsid w:val="004B4D9F"/>
    <w:rsid w:val="004B4DC6"/>
    <w:rsid w:val="004B4F72"/>
    <w:rsid w:val="004B4FAD"/>
    <w:rsid w:val="004B4FF5"/>
    <w:rsid w:val="004B50A9"/>
    <w:rsid w:val="004B513D"/>
    <w:rsid w:val="004B53D2"/>
    <w:rsid w:val="004B56EC"/>
    <w:rsid w:val="004B57B2"/>
    <w:rsid w:val="004B58E9"/>
    <w:rsid w:val="004B58F4"/>
    <w:rsid w:val="004B5A3E"/>
    <w:rsid w:val="004B5BA4"/>
    <w:rsid w:val="004B5C48"/>
    <w:rsid w:val="004B5C75"/>
    <w:rsid w:val="004B5FBD"/>
    <w:rsid w:val="004B6517"/>
    <w:rsid w:val="004B67A1"/>
    <w:rsid w:val="004B695A"/>
    <w:rsid w:val="004B69B7"/>
    <w:rsid w:val="004B6D4B"/>
    <w:rsid w:val="004B6DBA"/>
    <w:rsid w:val="004B6E06"/>
    <w:rsid w:val="004B6F52"/>
    <w:rsid w:val="004B701B"/>
    <w:rsid w:val="004B7302"/>
    <w:rsid w:val="004B7517"/>
    <w:rsid w:val="004B77AB"/>
    <w:rsid w:val="004B789E"/>
    <w:rsid w:val="004B78B0"/>
    <w:rsid w:val="004B799C"/>
    <w:rsid w:val="004C01C7"/>
    <w:rsid w:val="004C04F7"/>
    <w:rsid w:val="004C069F"/>
    <w:rsid w:val="004C0771"/>
    <w:rsid w:val="004C0783"/>
    <w:rsid w:val="004C085C"/>
    <w:rsid w:val="004C0B71"/>
    <w:rsid w:val="004C0BC0"/>
    <w:rsid w:val="004C0D92"/>
    <w:rsid w:val="004C0E22"/>
    <w:rsid w:val="004C142B"/>
    <w:rsid w:val="004C1794"/>
    <w:rsid w:val="004C193A"/>
    <w:rsid w:val="004C1C42"/>
    <w:rsid w:val="004C1D52"/>
    <w:rsid w:val="004C1DB1"/>
    <w:rsid w:val="004C1E54"/>
    <w:rsid w:val="004C2119"/>
    <w:rsid w:val="004C2142"/>
    <w:rsid w:val="004C25D2"/>
    <w:rsid w:val="004C263D"/>
    <w:rsid w:val="004C2924"/>
    <w:rsid w:val="004C2997"/>
    <w:rsid w:val="004C2A2C"/>
    <w:rsid w:val="004C2AE0"/>
    <w:rsid w:val="004C2C1B"/>
    <w:rsid w:val="004C2E75"/>
    <w:rsid w:val="004C3084"/>
    <w:rsid w:val="004C319A"/>
    <w:rsid w:val="004C3334"/>
    <w:rsid w:val="004C3375"/>
    <w:rsid w:val="004C3401"/>
    <w:rsid w:val="004C3501"/>
    <w:rsid w:val="004C3534"/>
    <w:rsid w:val="004C35C2"/>
    <w:rsid w:val="004C3755"/>
    <w:rsid w:val="004C390E"/>
    <w:rsid w:val="004C396A"/>
    <w:rsid w:val="004C39AE"/>
    <w:rsid w:val="004C3C20"/>
    <w:rsid w:val="004C3D16"/>
    <w:rsid w:val="004C4572"/>
    <w:rsid w:val="004C464A"/>
    <w:rsid w:val="004C474D"/>
    <w:rsid w:val="004C4751"/>
    <w:rsid w:val="004C477E"/>
    <w:rsid w:val="004C47F3"/>
    <w:rsid w:val="004C4920"/>
    <w:rsid w:val="004C4B12"/>
    <w:rsid w:val="004C4D2D"/>
    <w:rsid w:val="004C4E6A"/>
    <w:rsid w:val="004C5239"/>
    <w:rsid w:val="004C533F"/>
    <w:rsid w:val="004C59DF"/>
    <w:rsid w:val="004C5AD6"/>
    <w:rsid w:val="004C5EE8"/>
    <w:rsid w:val="004C5EEC"/>
    <w:rsid w:val="004C61E4"/>
    <w:rsid w:val="004C64A4"/>
    <w:rsid w:val="004C6505"/>
    <w:rsid w:val="004C66D1"/>
    <w:rsid w:val="004C670E"/>
    <w:rsid w:val="004C6915"/>
    <w:rsid w:val="004C6A0C"/>
    <w:rsid w:val="004C6DF2"/>
    <w:rsid w:val="004C6F0D"/>
    <w:rsid w:val="004C6F3B"/>
    <w:rsid w:val="004C70CA"/>
    <w:rsid w:val="004C7202"/>
    <w:rsid w:val="004C7306"/>
    <w:rsid w:val="004C74D7"/>
    <w:rsid w:val="004C75BF"/>
    <w:rsid w:val="004C76D9"/>
    <w:rsid w:val="004C7716"/>
    <w:rsid w:val="004C790F"/>
    <w:rsid w:val="004C795D"/>
    <w:rsid w:val="004C7DF4"/>
    <w:rsid w:val="004C7ED5"/>
    <w:rsid w:val="004D002E"/>
    <w:rsid w:val="004D0073"/>
    <w:rsid w:val="004D015E"/>
    <w:rsid w:val="004D01C5"/>
    <w:rsid w:val="004D02A2"/>
    <w:rsid w:val="004D0382"/>
    <w:rsid w:val="004D063F"/>
    <w:rsid w:val="004D06DE"/>
    <w:rsid w:val="004D0744"/>
    <w:rsid w:val="004D07B6"/>
    <w:rsid w:val="004D0892"/>
    <w:rsid w:val="004D08A9"/>
    <w:rsid w:val="004D09F8"/>
    <w:rsid w:val="004D0AD2"/>
    <w:rsid w:val="004D0B30"/>
    <w:rsid w:val="004D0D2F"/>
    <w:rsid w:val="004D0D6C"/>
    <w:rsid w:val="004D0D6E"/>
    <w:rsid w:val="004D0F38"/>
    <w:rsid w:val="004D0FED"/>
    <w:rsid w:val="004D1083"/>
    <w:rsid w:val="004D12FC"/>
    <w:rsid w:val="004D168A"/>
    <w:rsid w:val="004D1A6C"/>
    <w:rsid w:val="004D1B4B"/>
    <w:rsid w:val="004D2065"/>
    <w:rsid w:val="004D2266"/>
    <w:rsid w:val="004D2357"/>
    <w:rsid w:val="004D2367"/>
    <w:rsid w:val="004D23CF"/>
    <w:rsid w:val="004D2604"/>
    <w:rsid w:val="004D2633"/>
    <w:rsid w:val="004D27FE"/>
    <w:rsid w:val="004D2897"/>
    <w:rsid w:val="004D29A3"/>
    <w:rsid w:val="004D2BB2"/>
    <w:rsid w:val="004D2C3A"/>
    <w:rsid w:val="004D2CF2"/>
    <w:rsid w:val="004D2F81"/>
    <w:rsid w:val="004D31CD"/>
    <w:rsid w:val="004D31D2"/>
    <w:rsid w:val="004D354D"/>
    <w:rsid w:val="004D3644"/>
    <w:rsid w:val="004D36A2"/>
    <w:rsid w:val="004D36A8"/>
    <w:rsid w:val="004D37CE"/>
    <w:rsid w:val="004D3D89"/>
    <w:rsid w:val="004D3DFD"/>
    <w:rsid w:val="004D3E0D"/>
    <w:rsid w:val="004D3F11"/>
    <w:rsid w:val="004D3FB6"/>
    <w:rsid w:val="004D3FE4"/>
    <w:rsid w:val="004D4340"/>
    <w:rsid w:val="004D43E3"/>
    <w:rsid w:val="004D4644"/>
    <w:rsid w:val="004D498C"/>
    <w:rsid w:val="004D4BF8"/>
    <w:rsid w:val="004D4CB6"/>
    <w:rsid w:val="004D4D5E"/>
    <w:rsid w:val="004D4D8F"/>
    <w:rsid w:val="004D4E15"/>
    <w:rsid w:val="004D4F71"/>
    <w:rsid w:val="004D4FBB"/>
    <w:rsid w:val="004D4FD3"/>
    <w:rsid w:val="004D5270"/>
    <w:rsid w:val="004D55A3"/>
    <w:rsid w:val="004D5964"/>
    <w:rsid w:val="004D5A33"/>
    <w:rsid w:val="004D5A95"/>
    <w:rsid w:val="004D5D3B"/>
    <w:rsid w:val="004D5F0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58E"/>
    <w:rsid w:val="004D7712"/>
    <w:rsid w:val="004D7948"/>
    <w:rsid w:val="004D7990"/>
    <w:rsid w:val="004D7F41"/>
    <w:rsid w:val="004D7F72"/>
    <w:rsid w:val="004E01AD"/>
    <w:rsid w:val="004E01FB"/>
    <w:rsid w:val="004E0300"/>
    <w:rsid w:val="004E055B"/>
    <w:rsid w:val="004E07CE"/>
    <w:rsid w:val="004E0A05"/>
    <w:rsid w:val="004E0DF7"/>
    <w:rsid w:val="004E115D"/>
    <w:rsid w:val="004E12DF"/>
    <w:rsid w:val="004E1495"/>
    <w:rsid w:val="004E14FD"/>
    <w:rsid w:val="004E1625"/>
    <w:rsid w:val="004E182F"/>
    <w:rsid w:val="004E1A4A"/>
    <w:rsid w:val="004E1AAA"/>
    <w:rsid w:val="004E1AF9"/>
    <w:rsid w:val="004E1C0F"/>
    <w:rsid w:val="004E1EEB"/>
    <w:rsid w:val="004E1F5F"/>
    <w:rsid w:val="004E1F73"/>
    <w:rsid w:val="004E1F8A"/>
    <w:rsid w:val="004E1FD4"/>
    <w:rsid w:val="004E2005"/>
    <w:rsid w:val="004E213F"/>
    <w:rsid w:val="004E2378"/>
    <w:rsid w:val="004E271B"/>
    <w:rsid w:val="004E2B50"/>
    <w:rsid w:val="004E2CEF"/>
    <w:rsid w:val="004E2F17"/>
    <w:rsid w:val="004E30A0"/>
    <w:rsid w:val="004E3272"/>
    <w:rsid w:val="004E3391"/>
    <w:rsid w:val="004E34DA"/>
    <w:rsid w:val="004E3623"/>
    <w:rsid w:val="004E37EA"/>
    <w:rsid w:val="004E37FA"/>
    <w:rsid w:val="004E3851"/>
    <w:rsid w:val="004E395A"/>
    <w:rsid w:val="004E3997"/>
    <w:rsid w:val="004E3D00"/>
    <w:rsid w:val="004E3D19"/>
    <w:rsid w:val="004E3DE0"/>
    <w:rsid w:val="004E3E36"/>
    <w:rsid w:val="004E3F33"/>
    <w:rsid w:val="004E40DB"/>
    <w:rsid w:val="004E4171"/>
    <w:rsid w:val="004E443E"/>
    <w:rsid w:val="004E4452"/>
    <w:rsid w:val="004E4765"/>
    <w:rsid w:val="004E48A1"/>
    <w:rsid w:val="004E48E9"/>
    <w:rsid w:val="004E4C1F"/>
    <w:rsid w:val="004E4CF4"/>
    <w:rsid w:val="004E4D43"/>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615E"/>
    <w:rsid w:val="004E63CE"/>
    <w:rsid w:val="004E66B1"/>
    <w:rsid w:val="004E66E7"/>
    <w:rsid w:val="004E6841"/>
    <w:rsid w:val="004E6851"/>
    <w:rsid w:val="004E6A41"/>
    <w:rsid w:val="004E6A73"/>
    <w:rsid w:val="004E6B01"/>
    <w:rsid w:val="004E6C38"/>
    <w:rsid w:val="004E6F0A"/>
    <w:rsid w:val="004E7195"/>
    <w:rsid w:val="004E72A8"/>
    <w:rsid w:val="004E759C"/>
    <w:rsid w:val="004E768D"/>
    <w:rsid w:val="004E79FE"/>
    <w:rsid w:val="004E7B4C"/>
    <w:rsid w:val="004E7D8D"/>
    <w:rsid w:val="004E7E21"/>
    <w:rsid w:val="004F0072"/>
    <w:rsid w:val="004F0507"/>
    <w:rsid w:val="004F06C6"/>
    <w:rsid w:val="004F09D3"/>
    <w:rsid w:val="004F0A37"/>
    <w:rsid w:val="004F0DFB"/>
    <w:rsid w:val="004F0F20"/>
    <w:rsid w:val="004F10C5"/>
    <w:rsid w:val="004F10C9"/>
    <w:rsid w:val="004F12E3"/>
    <w:rsid w:val="004F13C7"/>
    <w:rsid w:val="004F198A"/>
    <w:rsid w:val="004F1BC3"/>
    <w:rsid w:val="004F1C18"/>
    <w:rsid w:val="004F1D78"/>
    <w:rsid w:val="004F1E4A"/>
    <w:rsid w:val="004F1F1A"/>
    <w:rsid w:val="004F1F47"/>
    <w:rsid w:val="004F1FC8"/>
    <w:rsid w:val="004F2194"/>
    <w:rsid w:val="004F21EC"/>
    <w:rsid w:val="004F24D8"/>
    <w:rsid w:val="004F25A5"/>
    <w:rsid w:val="004F25BD"/>
    <w:rsid w:val="004F2B3F"/>
    <w:rsid w:val="004F2EEC"/>
    <w:rsid w:val="004F309E"/>
    <w:rsid w:val="004F3119"/>
    <w:rsid w:val="004F3151"/>
    <w:rsid w:val="004F3461"/>
    <w:rsid w:val="004F35BF"/>
    <w:rsid w:val="004F36ED"/>
    <w:rsid w:val="004F3959"/>
    <w:rsid w:val="004F3C4E"/>
    <w:rsid w:val="004F3DD3"/>
    <w:rsid w:val="004F3ED5"/>
    <w:rsid w:val="004F4071"/>
    <w:rsid w:val="004F441C"/>
    <w:rsid w:val="004F4531"/>
    <w:rsid w:val="004F4677"/>
    <w:rsid w:val="004F4808"/>
    <w:rsid w:val="004F4ACE"/>
    <w:rsid w:val="004F4B76"/>
    <w:rsid w:val="004F4BF3"/>
    <w:rsid w:val="004F4E42"/>
    <w:rsid w:val="004F4E61"/>
    <w:rsid w:val="004F4EAE"/>
    <w:rsid w:val="004F4EC8"/>
    <w:rsid w:val="004F5048"/>
    <w:rsid w:val="004F50F9"/>
    <w:rsid w:val="004F510C"/>
    <w:rsid w:val="004F51CA"/>
    <w:rsid w:val="004F574B"/>
    <w:rsid w:val="004F579C"/>
    <w:rsid w:val="004F5807"/>
    <w:rsid w:val="004F5861"/>
    <w:rsid w:val="004F58D4"/>
    <w:rsid w:val="004F58FF"/>
    <w:rsid w:val="004F5938"/>
    <w:rsid w:val="004F5A5B"/>
    <w:rsid w:val="004F5CE7"/>
    <w:rsid w:val="004F5D73"/>
    <w:rsid w:val="004F6079"/>
    <w:rsid w:val="004F6615"/>
    <w:rsid w:val="004F68D7"/>
    <w:rsid w:val="004F6908"/>
    <w:rsid w:val="004F6933"/>
    <w:rsid w:val="004F6998"/>
    <w:rsid w:val="004F69A2"/>
    <w:rsid w:val="004F6C4C"/>
    <w:rsid w:val="004F6C71"/>
    <w:rsid w:val="004F6D84"/>
    <w:rsid w:val="004F7173"/>
    <w:rsid w:val="004F72E0"/>
    <w:rsid w:val="004F740B"/>
    <w:rsid w:val="004F7445"/>
    <w:rsid w:val="004F7518"/>
    <w:rsid w:val="004F77E8"/>
    <w:rsid w:val="004F7814"/>
    <w:rsid w:val="004F7860"/>
    <w:rsid w:val="004F7868"/>
    <w:rsid w:val="004F788B"/>
    <w:rsid w:val="004F7CBF"/>
    <w:rsid w:val="004F7D6A"/>
    <w:rsid w:val="004F7F25"/>
    <w:rsid w:val="004F7F28"/>
    <w:rsid w:val="00500051"/>
    <w:rsid w:val="0050011B"/>
    <w:rsid w:val="0050015D"/>
    <w:rsid w:val="005001D3"/>
    <w:rsid w:val="00500764"/>
    <w:rsid w:val="00500812"/>
    <w:rsid w:val="00500A31"/>
    <w:rsid w:val="00500A3E"/>
    <w:rsid w:val="00500B14"/>
    <w:rsid w:val="00500D14"/>
    <w:rsid w:val="00500E0D"/>
    <w:rsid w:val="00500E2F"/>
    <w:rsid w:val="00501109"/>
    <w:rsid w:val="00501185"/>
    <w:rsid w:val="005012D6"/>
    <w:rsid w:val="005016A4"/>
    <w:rsid w:val="00501700"/>
    <w:rsid w:val="0050170E"/>
    <w:rsid w:val="005017FF"/>
    <w:rsid w:val="005019FC"/>
    <w:rsid w:val="00501D34"/>
    <w:rsid w:val="00501F61"/>
    <w:rsid w:val="0050207F"/>
    <w:rsid w:val="005021E0"/>
    <w:rsid w:val="0050225B"/>
    <w:rsid w:val="005026D1"/>
    <w:rsid w:val="00502B30"/>
    <w:rsid w:val="00502BC7"/>
    <w:rsid w:val="00502CD9"/>
    <w:rsid w:val="00502CF5"/>
    <w:rsid w:val="00502DB6"/>
    <w:rsid w:val="00502E25"/>
    <w:rsid w:val="0050315F"/>
    <w:rsid w:val="00503293"/>
    <w:rsid w:val="005032FB"/>
    <w:rsid w:val="00503919"/>
    <w:rsid w:val="00503982"/>
    <w:rsid w:val="00503A9E"/>
    <w:rsid w:val="00503AB2"/>
    <w:rsid w:val="00503C6C"/>
    <w:rsid w:val="00503CEC"/>
    <w:rsid w:val="00503D6E"/>
    <w:rsid w:val="00503E57"/>
    <w:rsid w:val="00503EB2"/>
    <w:rsid w:val="00503F74"/>
    <w:rsid w:val="005040F6"/>
    <w:rsid w:val="00504142"/>
    <w:rsid w:val="00504240"/>
    <w:rsid w:val="005044A7"/>
    <w:rsid w:val="00504BFC"/>
    <w:rsid w:val="00504F0C"/>
    <w:rsid w:val="00504F34"/>
    <w:rsid w:val="00505449"/>
    <w:rsid w:val="00505584"/>
    <w:rsid w:val="005055DB"/>
    <w:rsid w:val="00505611"/>
    <w:rsid w:val="00505639"/>
    <w:rsid w:val="005057CF"/>
    <w:rsid w:val="005057DC"/>
    <w:rsid w:val="005059F5"/>
    <w:rsid w:val="00505A07"/>
    <w:rsid w:val="00505B44"/>
    <w:rsid w:val="00505D2F"/>
    <w:rsid w:val="00505D8E"/>
    <w:rsid w:val="00505DD7"/>
    <w:rsid w:val="00505E7A"/>
    <w:rsid w:val="00506302"/>
    <w:rsid w:val="0050635C"/>
    <w:rsid w:val="005064AB"/>
    <w:rsid w:val="00506793"/>
    <w:rsid w:val="00506827"/>
    <w:rsid w:val="00506864"/>
    <w:rsid w:val="00506884"/>
    <w:rsid w:val="005068A6"/>
    <w:rsid w:val="00506934"/>
    <w:rsid w:val="00506949"/>
    <w:rsid w:val="0050699C"/>
    <w:rsid w:val="00506AA2"/>
    <w:rsid w:val="00506E4C"/>
    <w:rsid w:val="00506EEC"/>
    <w:rsid w:val="00506F98"/>
    <w:rsid w:val="00507113"/>
    <w:rsid w:val="0050725A"/>
    <w:rsid w:val="00507285"/>
    <w:rsid w:val="00507376"/>
    <w:rsid w:val="005073E8"/>
    <w:rsid w:val="00507445"/>
    <w:rsid w:val="00507480"/>
    <w:rsid w:val="005074B8"/>
    <w:rsid w:val="00507545"/>
    <w:rsid w:val="005076B3"/>
    <w:rsid w:val="00507735"/>
    <w:rsid w:val="00507890"/>
    <w:rsid w:val="005079E3"/>
    <w:rsid w:val="005100BD"/>
    <w:rsid w:val="00510291"/>
    <w:rsid w:val="00510403"/>
    <w:rsid w:val="005107FE"/>
    <w:rsid w:val="005108AB"/>
    <w:rsid w:val="00510ADB"/>
    <w:rsid w:val="00510B7A"/>
    <w:rsid w:val="00510CC5"/>
    <w:rsid w:val="00510E77"/>
    <w:rsid w:val="00510E7A"/>
    <w:rsid w:val="00510F8A"/>
    <w:rsid w:val="005110B0"/>
    <w:rsid w:val="00511512"/>
    <w:rsid w:val="00511602"/>
    <w:rsid w:val="005118BB"/>
    <w:rsid w:val="00511941"/>
    <w:rsid w:val="00511CC2"/>
    <w:rsid w:val="00511E2D"/>
    <w:rsid w:val="00511EE7"/>
    <w:rsid w:val="00511F4C"/>
    <w:rsid w:val="0051205B"/>
    <w:rsid w:val="005121C7"/>
    <w:rsid w:val="005122AC"/>
    <w:rsid w:val="0051254E"/>
    <w:rsid w:val="00512669"/>
    <w:rsid w:val="0051274E"/>
    <w:rsid w:val="0051296F"/>
    <w:rsid w:val="00512BB5"/>
    <w:rsid w:val="00512CE9"/>
    <w:rsid w:val="00512EE9"/>
    <w:rsid w:val="00513214"/>
    <w:rsid w:val="005133A1"/>
    <w:rsid w:val="00513745"/>
    <w:rsid w:val="00513CDF"/>
    <w:rsid w:val="0051417B"/>
    <w:rsid w:val="005142BD"/>
    <w:rsid w:val="005142DB"/>
    <w:rsid w:val="005142E7"/>
    <w:rsid w:val="005146C6"/>
    <w:rsid w:val="00514829"/>
    <w:rsid w:val="00514BC1"/>
    <w:rsid w:val="00514BDA"/>
    <w:rsid w:val="00514C18"/>
    <w:rsid w:val="00514C1C"/>
    <w:rsid w:val="00514DE8"/>
    <w:rsid w:val="00515042"/>
    <w:rsid w:val="0051529B"/>
    <w:rsid w:val="00515353"/>
    <w:rsid w:val="005155D3"/>
    <w:rsid w:val="005156AC"/>
    <w:rsid w:val="00515A46"/>
    <w:rsid w:val="00515BCA"/>
    <w:rsid w:val="00515D99"/>
    <w:rsid w:val="00515FBF"/>
    <w:rsid w:val="005162C6"/>
    <w:rsid w:val="005163B4"/>
    <w:rsid w:val="005165C3"/>
    <w:rsid w:val="0051665E"/>
    <w:rsid w:val="00516686"/>
    <w:rsid w:val="00516898"/>
    <w:rsid w:val="00516905"/>
    <w:rsid w:val="00516A18"/>
    <w:rsid w:val="00516B19"/>
    <w:rsid w:val="00516BF7"/>
    <w:rsid w:val="00516C40"/>
    <w:rsid w:val="00516E22"/>
    <w:rsid w:val="005171A7"/>
    <w:rsid w:val="005172CB"/>
    <w:rsid w:val="0051741E"/>
    <w:rsid w:val="005177D4"/>
    <w:rsid w:val="00517823"/>
    <w:rsid w:val="00517B6C"/>
    <w:rsid w:val="00517C46"/>
    <w:rsid w:val="00517C6A"/>
    <w:rsid w:val="00517DD7"/>
    <w:rsid w:val="00517E74"/>
    <w:rsid w:val="00520049"/>
    <w:rsid w:val="005200DB"/>
    <w:rsid w:val="005203CF"/>
    <w:rsid w:val="005205D6"/>
    <w:rsid w:val="00520704"/>
    <w:rsid w:val="005209BA"/>
    <w:rsid w:val="00520B65"/>
    <w:rsid w:val="00520E4D"/>
    <w:rsid w:val="00520F5F"/>
    <w:rsid w:val="0052119C"/>
    <w:rsid w:val="0052125B"/>
    <w:rsid w:val="0052131D"/>
    <w:rsid w:val="0052167E"/>
    <w:rsid w:val="005217E2"/>
    <w:rsid w:val="00521840"/>
    <w:rsid w:val="00521884"/>
    <w:rsid w:val="00521924"/>
    <w:rsid w:val="00521965"/>
    <w:rsid w:val="00521A52"/>
    <w:rsid w:val="00521A57"/>
    <w:rsid w:val="00521B26"/>
    <w:rsid w:val="00521CCB"/>
    <w:rsid w:val="00522048"/>
    <w:rsid w:val="00522126"/>
    <w:rsid w:val="00522384"/>
    <w:rsid w:val="00522400"/>
    <w:rsid w:val="005227EB"/>
    <w:rsid w:val="00522855"/>
    <w:rsid w:val="0052287D"/>
    <w:rsid w:val="00522960"/>
    <w:rsid w:val="00522A81"/>
    <w:rsid w:val="00522C29"/>
    <w:rsid w:val="00522C4E"/>
    <w:rsid w:val="00522CD0"/>
    <w:rsid w:val="00522DA3"/>
    <w:rsid w:val="00522E6A"/>
    <w:rsid w:val="00522E90"/>
    <w:rsid w:val="00522F95"/>
    <w:rsid w:val="005230E4"/>
    <w:rsid w:val="00523124"/>
    <w:rsid w:val="005231B7"/>
    <w:rsid w:val="0052346F"/>
    <w:rsid w:val="005234E5"/>
    <w:rsid w:val="00523751"/>
    <w:rsid w:val="0052395A"/>
    <w:rsid w:val="00523A72"/>
    <w:rsid w:val="00523CC8"/>
    <w:rsid w:val="00523EEE"/>
    <w:rsid w:val="00523FEC"/>
    <w:rsid w:val="005240C9"/>
    <w:rsid w:val="005240D1"/>
    <w:rsid w:val="005247D6"/>
    <w:rsid w:val="0052482C"/>
    <w:rsid w:val="00524DE0"/>
    <w:rsid w:val="00524EDE"/>
    <w:rsid w:val="005250A0"/>
    <w:rsid w:val="005250AC"/>
    <w:rsid w:val="005252EE"/>
    <w:rsid w:val="00525321"/>
    <w:rsid w:val="005254AB"/>
    <w:rsid w:val="005256B7"/>
    <w:rsid w:val="005256E2"/>
    <w:rsid w:val="0052570A"/>
    <w:rsid w:val="005257CD"/>
    <w:rsid w:val="00525929"/>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DEA"/>
    <w:rsid w:val="00526E4D"/>
    <w:rsid w:val="00526FBE"/>
    <w:rsid w:val="00527264"/>
    <w:rsid w:val="00527364"/>
    <w:rsid w:val="0052740D"/>
    <w:rsid w:val="005274D2"/>
    <w:rsid w:val="005277E6"/>
    <w:rsid w:val="0052791E"/>
    <w:rsid w:val="00527A8E"/>
    <w:rsid w:val="00527ACF"/>
    <w:rsid w:val="00527DC0"/>
    <w:rsid w:val="0053019C"/>
    <w:rsid w:val="00530435"/>
    <w:rsid w:val="00530437"/>
    <w:rsid w:val="005306B7"/>
    <w:rsid w:val="005306C2"/>
    <w:rsid w:val="00530A28"/>
    <w:rsid w:val="00530B34"/>
    <w:rsid w:val="00530BCC"/>
    <w:rsid w:val="00530CD5"/>
    <w:rsid w:val="00530E2A"/>
    <w:rsid w:val="00530EB5"/>
    <w:rsid w:val="005310F5"/>
    <w:rsid w:val="00531559"/>
    <w:rsid w:val="00531615"/>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FDD"/>
    <w:rsid w:val="005330B1"/>
    <w:rsid w:val="005330EA"/>
    <w:rsid w:val="005332C4"/>
    <w:rsid w:val="00533334"/>
    <w:rsid w:val="00533D77"/>
    <w:rsid w:val="00533E18"/>
    <w:rsid w:val="00533E98"/>
    <w:rsid w:val="00533FB3"/>
    <w:rsid w:val="00534090"/>
    <w:rsid w:val="005341BB"/>
    <w:rsid w:val="00534381"/>
    <w:rsid w:val="00534599"/>
    <w:rsid w:val="005346D0"/>
    <w:rsid w:val="005347CD"/>
    <w:rsid w:val="00534A0B"/>
    <w:rsid w:val="00534A3C"/>
    <w:rsid w:val="00534B9D"/>
    <w:rsid w:val="00534C16"/>
    <w:rsid w:val="005350D5"/>
    <w:rsid w:val="00535153"/>
    <w:rsid w:val="005358DA"/>
    <w:rsid w:val="00535D9C"/>
    <w:rsid w:val="00535E0C"/>
    <w:rsid w:val="00535EA7"/>
    <w:rsid w:val="00535F25"/>
    <w:rsid w:val="00535FF0"/>
    <w:rsid w:val="0053627F"/>
    <w:rsid w:val="00536628"/>
    <w:rsid w:val="005366CA"/>
    <w:rsid w:val="005368D9"/>
    <w:rsid w:val="00536B82"/>
    <w:rsid w:val="00536CDF"/>
    <w:rsid w:val="00536E34"/>
    <w:rsid w:val="0053705E"/>
    <w:rsid w:val="005371B1"/>
    <w:rsid w:val="005371E3"/>
    <w:rsid w:val="005373EB"/>
    <w:rsid w:val="00537448"/>
    <w:rsid w:val="00537A09"/>
    <w:rsid w:val="00537AE0"/>
    <w:rsid w:val="00537D4A"/>
    <w:rsid w:val="00537D62"/>
    <w:rsid w:val="00537E89"/>
    <w:rsid w:val="005404C1"/>
    <w:rsid w:val="005407DF"/>
    <w:rsid w:val="0054094D"/>
    <w:rsid w:val="00540A10"/>
    <w:rsid w:val="00540C4C"/>
    <w:rsid w:val="00540D64"/>
    <w:rsid w:val="00540F41"/>
    <w:rsid w:val="00540FEC"/>
    <w:rsid w:val="00541302"/>
    <w:rsid w:val="00541702"/>
    <w:rsid w:val="00541B03"/>
    <w:rsid w:val="00541B66"/>
    <w:rsid w:val="00541C64"/>
    <w:rsid w:val="00541D10"/>
    <w:rsid w:val="00541DB1"/>
    <w:rsid w:val="00541E4D"/>
    <w:rsid w:val="0054200C"/>
    <w:rsid w:val="005421D9"/>
    <w:rsid w:val="005422EE"/>
    <w:rsid w:val="0054267F"/>
    <w:rsid w:val="00542780"/>
    <w:rsid w:val="00542872"/>
    <w:rsid w:val="005428CF"/>
    <w:rsid w:val="00542EFC"/>
    <w:rsid w:val="00542FF8"/>
    <w:rsid w:val="00543123"/>
    <w:rsid w:val="0054331A"/>
    <w:rsid w:val="0054333C"/>
    <w:rsid w:val="0054345C"/>
    <w:rsid w:val="0054345D"/>
    <w:rsid w:val="0054364D"/>
    <w:rsid w:val="00543807"/>
    <w:rsid w:val="00543A58"/>
    <w:rsid w:val="00543BEF"/>
    <w:rsid w:val="00543C9F"/>
    <w:rsid w:val="00543E53"/>
    <w:rsid w:val="00543E65"/>
    <w:rsid w:val="00543EFD"/>
    <w:rsid w:val="00543F93"/>
    <w:rsid w:val="00543FB0"/>
    <w:rsid w:val="0054445A"/>
    <w:rsid w:val="005444E2"/>
    <w:rsid w:val="00544720"/>
    <w:rsid w:val="0054476E"/>
    <w:rsid w:val="005447BA"/>
    <w:rsid w:val="00544ACB"/>
    <w:rsid w:val="00544AE5"/>
    <w:rsid w:val="00544C46"/>
    <w:rsid w:val="00544C68"/>
    <w:rsid w:val="005450F5"/>
    <w:rsid w:val="005451CF"/>
    <w:rsid w:val="005451D8"/>
    <w:rsid w:val="00545223"/>
    <w:rsid w:val="00545339"/>
    <w:rsid w:val="005453DF"/>
    <w:rsid w:val="0054544A"/>
    <w:rsid w:val="005454B1"/>
    <w:rsid w:val="00545542"/>
    <w:rsid w:val="0054564E"/>
    <w:rsid w:val="00545675"/>
    <w:rsid w:val="00545A33"/>
    <w:rsid w:val="00545BF6"/>
    <w:rsid w:val="00545CBF"/>
    <w:rsid w:val="00545CFB"/>
    <w:rsid w:val="00545D1C"/>
    <w:rsid w:val="00545F81"/>
    <w:rsid w:val="00545FD5"/>
    <w:rsid w:val="005460A5"/>
    <w:rsid w:val="00546254"/>
    <w:rsid w:val="0054627D"/>
    <w:rsid w:val="005467E2"/>
    <w:rsid w:val="00546809"/>
    <w:rsid w:val="00546A41"/>
    <w:rsid w:val="00546B09"/>
    <w:rsid w:val="00546B77"/>
    <w:rsid w:val="00546B81"/>
    <w:rsid w:val="00546BC7"/>
    <w:rsid w:val="00546F16"/>
    <w:rsid w:val="00546F5F"/>
    <w:rsid w:val="00546F8E"/>
    <w:rsid w:val="00546F94"/>
    <w:rsid w:val="005471CA"/>
    <w:rsid w:val="00547203"/>
    <w:rsid w:val="0054728E"/>
    <w:rsid w:val="005472A3"/>
    <w:rsid w:val="00547469"/>
    <w:rsid w:val="00547809"/>
    <w:rsid w:val="00547B9D"/>
    <w:rsid w:val="00547D59"/>
    <w:rsid w:val="00547DA0"/>
    <w:rsid w:val="00547E09"/>
    <w:rsid w:val="005502ED"/>
    <w:rsid w:val="00550459"/>
    <w:rsid w:val="005506C7"/>
    <w:rsid w:val="00550864"/>
    <w:rsid w:val="00550BC2"/>
    <w:rsid w:val="00550F05"/>
    <w:rsid w:val="0055103F"/>
    <w:rsid w:val="00551049"/>
    <w:rsid w:val="005510E7"/>
    <w:rsid w:val="005516A4"/>
    <w:rsid w:val="00551750"/>
    <w:rsid w:val="00551858"/>
    <w:rsid w:val="005518CC"/>
    <w:rsid w:val="005519D9"/>
    <w:rsid w:val="005519F4"/>
    <w:rsid w:val="00551BB9"/>
    <w:rsid w:val="00551E4D"/>
    <w:rsid w:val="005521A9"/>
    <w:rsid w:val="0055221B"/>
    <w:rsid w:val="00552233"/>
    <w:rsid w:val="005523F0"/>
    <w:rsid w:val="00552440"/>
    <w:rsid w:val="005525E1"/>
    <w:rsid w:val="0055282F"/>
    <w:rsid w:val="005528AF"/>
    <w:rsid w:val="00552A7D"/>
    <w:rsid w:val="00552C1B"/>
    <w:rsid w:val="00552E06"/>
    <w:rsid w:val="00552F6A"/>
    <w:rsid w:val="00553064"/>
    <w:rsid w:val="0055309F"/>
    <w:rsid w:val="005530AB"/>
    <w:rsid w:val="0055319E"/>
    <w:rsid w:val="00553505"/>
    <w:rsid w:val="00553992"/>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DD"/>
    <w:rsid w:val="0055470A"/>
    <w:rsid w:val="00554819"/>
    <w:rsid w:val="00554BA6"/>
    <w:rsid w:val="00554E72"/>
    <w:rsid w:val="00554F54"/>
    <w:rsid w:val="00554F80"/>
    <w:rsid w:val="00555005"/>
    <w:rsid w:val="00555009"/>
    <w:rsid w:val="00555265"/>
    <w:rsid w:val="0055526D"/>
    <w:rsid w:val="005552A6"/>
    <w:rsid w:val="005552BF"/>
    <w:rsid w:val="005553D4"/>
    <w:rsid w:val="00555512"/>
    <w:rsid w:val="00555559"/>
    <w:rsid w:val="005557A8"/>
    <w:rsid w:val="005557D0"/>
    <w:rsid w:val="005558FC"/>
    <w:rsid w:val="00555A41"/>
    <w:rsid w:val="00555ADE"/>
    <w:rsid w:val="00555AEC"/>
    <w:rsid w:val="00556066"/>
    <w:rsid w:val="005560DC"/>
    <w:rsid w:val="00556167"/>
    <w:rsid w:val="00556495"/>
    <w:rsid w:val="0055650B"/>
    <w:rsid w:val="00556662"/>
    <w:rsid w:val="005566B4"/>
    <w:rsid w:val="00556AE0"/>
    <w:rsid w:val="00556D59"/>
    <w:rsid w:val="00556E5A"/>
    <w:rsid w:val="00556F2D"/>
    <w:rsid w:val="005570BF"/>
    <w:rsid w:val="0055735D"/>
    <w:rsid w:val="0055738A"/>
    <w:rsid w:val="0055742B"/>
    <w:rsid w:val="00557724"/>
    <w:rsid w:val="0055777B"/>
    <w:rsid w:val="00557CD6"/>
    <w:rsid w:val="00557EEE"/>
    <w:rsid w:val="00557F51"/>
    <w:rsid w:val="00557FC7"/>
    <w:rsid w:val="0056011D"/>
    <w:rsid w:val="00560357"/>
    <w:rsid w:val="0056036A"/>
    <w:rsid w:val="005603EA"/>
    <w:rsid w:val="00560446"/>
    <w:rsid w:val="0056053D"/>
    <w:rsid w:val="0056057C"/>
    <w:rsid w:val="0056061A"/>
    <w:rsid w:val="005608ED"/>
    <w:rsid w:val="00560ACB"/>
    <w:rsid w:val="00560F64"/>
    <w:rsid w:val="00560FFB"/>
    <w:rsid w:val="00561074"/>
    <w:rsid w:val="005610AC"/>
    <w:rsid w:val="005611A4"/>
    <w:rsid w:val="00561375"/>
    <w:rsid w:val="0056153D"/>
    <w:rsid w:val="0056161A"/>
    <w:rsid w:val="00561842"/>
    <w:rsid w:val="005619AE"/>
    <w:rsid w:val="00561A8E"/>
    <w:rsid w:val="00561D27"/>
    <w:rsid w:val="00562027"/>
    <w:rsid w:val="00562206"/>
    <w:rsid w:val="00562471"/>
    <w:rsid w:val="005624EC"/>
    <w:rsid w:val="005624FC"/>
    <w:rsid w:val="00562628"/>
    <w:rsid w:val="005626E7"/>
    <w:rsid w:val="00562B6A"/>
    <w:rsid w:val="00562CA0"/>
    <w:rsid w:val="00562F8F"/>
    <w:rsid w:val="00563199"/>
    <w:rsid w:val="005631C6"/>
    <w:rsid w:val="0056368C"/>
    <w:rsid w:val="005638D8"/>
    <w:rsid w:val="00563916"/>
    <w:rsid w:val="0056392F"/>
    <w:rsid w:val="00563C2C"/>
    <w:rsid w:val="00563C6D"/>
    <w:rsid w:val="00563EDB"/>
    <w:rsid w:val="00563FE9"/>
    <w:rsid w:val="005640DC"/>
    <w:rsid w:val="0056426A"/>
    <w:rsid w:val="005643DD"/>
    <w:rsid w:val="005647CA"/>
    <w:rsid w:val="00564848"/>
    <w:rsid w:val="00564B10"/>
    <w:rsid w:val="00564D17"/>
    <w:rsid w:val="00564D4F"/>
    <w:rsid w:val="00564D54"/>
    <w:rsid w:val="00564EDA"/>
    <w:rsid w:val="00565132"/>
    <w:rsid w:val="00565391"/>
    <w:rsid w:val="00565406"/>
    <w:rsid w:val="00565568"/>
    <w:rsid w:val="005655E7"/>
    <w:rsid w:val="0056571F"/>
    <w:rsid w:val="00565A75"/>
    <w:rsid w:val="00565D2E"/>
    <w:rsid w:val="00565D97"/>
    <w:rsid w:val="00565F63"/>
    <w:rsid w:val="00565F9A"/>
    <w:rsid w:val="00565FFF"/>
    <w:rsid w:val="0056603C"/>
    <w:rsid w:val="00566324"/>
    <w:rsid w:val="0056644F"/>
    <w:rsid w:val="00566602"/>
    <w:rsid w:val="00566659"/>
    <w:rsid w:val="00566758"/>
    <w:rsid w:val="00566788"/>
    <w:rsid w:val="005669FE"/>
    <w:rsid w:val="00566AF5"/>
    <w:rsid w:val="00566C5F"/>
    <w:rsid w:val="00566D52"/>
    <w:rsid w:val="00566EA0"/>
    <w:rsid w:val="00567071"/>
    <w:rsid w:val="005670D9"/>
    <w:rsid w:val="005671CC"/>
    <w:rsid w:val="00567264"/>
    <w:rsid w:val="0056737E"/>
    <w:rsid w:val="005674D5"/>
    <w:rsid w:val="00567719"/>
    <w:rsid w:val="00567845"/>
    <w:rsid w:val="0056786A"/>
    <w:rsid w:val="00567B42"/>
    <w:rsid w:val="00567CE5"/>
    <w:rsid w:val="00567D12"/>
    <w:rsid w:val="00567DE2"/>
    <w:rsid w:val="00567E32"/>
    <w:rsid w:val="00567E7B"/>
    <w:rsid w:val="005700DE"/>
    <w:rsid w:val="0057012C"/>
    <w:rsid w:val="005702EE"/>
    <w:rsid w:val="005703C9"/>
    <w:rsid w:val="005704B3"/>
    <w:rsid w:val="005704BB"/>
    <w:rsid w:val="005708F7"/>
    <w:rsid w:val="00570A2A"/>
    <w:rsid w:val="00570C24"/>
    <w:rsid w:val="00570D30"/>
    <w:rsid w:val="005712DC"/>
    <w:rsid w:val="00571362"/>
    <w:rsid w:val="00571387"/>
    <w:rsid w:val="005713A5"/>
    <w:rsid w:val="0057151B"/>
    <w:rsid w:val="00571574"/>
    <w:rsid w:val="005715D1"/>
    <w:rsid w:val="00571839"/>
    <w:rsid w:val="005719CD"/>
    <w:rsid w:val="00571A54"/>
    <w:rsid w:val="00571E57"/>
    <w:rsid w:val="00572043"/>
    <w:rsid w:val="00572051"/>
    <w:rsid w:val="005720AE"/>
    <w:rsid w:val="00572C8B"/>
    <w:rsid w:val="00572D84"/>
    <w:rsid w:val="00572E5B"/>
    <w:rsid w:val="00572E85"/>
    <w:rsid w:val="00572F1D"/>
    <w:rsid w:val="00572F25"/>
    <w:rsid w:val="005730AD"/>
    <w:rsid w:val="005731BE"/>
    <w:rsid w:val="00573550"/>
    <w:rsid w:val="005735E4"/>
    <w:rsid w:val="005736A3"/>
    <w:rsid w:val="0057396A"/>
    <w:rsid w:val="00573C43"/>
    <w:rsid w:val="00573C89"/>
    <w:rsid w:val="0057418D"/>
    <w:rsid w:val="00574220"/>
    <w:rsid w:val="00574234"/>
    <w:rsid w:val="005746AB"/>
    <w:rsid w:val="005746C8"/>
    <w:rsid w:val="005747D0"/>
    <w:rsid w:val="005748B8"/>
    <w:rsid w:val="0057494E"/>
    <w:rsid w:val="005749EB"/>
    <w:rsid w:val="00574C7C"/>
    <w:rsid w:val="00574D42"/>
    <w:rsid w:val="00574F5A"/>
    <w:rsid w:val="0057507A"/>
    <w:rsid w:val="005750B9"/>
    <w:rsid w:val="00575392"/>
    <w:rsid w:val="00575A36"/>
    <w:rsid w:val="00575BB4"/>
    <w:rsid w:val="00575C15"/>
    <w:rsid w:val="00575C5B"/>
    <w:rsid w:val="00575D12"/>
    <w:rsid w:val="0057619D"/>
    <w:rsid w:val="00576519"/>
    <w:rsid w:val="005769D5"/>
    <w:rsid w:val="00576A23"/>
    <w:rsid w:val="00576B52"/>
    <w:rsid w:val="00576C27"/>
    <w:rsid w:val="00576C36"/>
    <w:rsid w:val="00576CEC"/>
    <w:rsid w:val="00576DF4"/>
    <w:rsid w:val="00576E02"/>
    <w:rsid w:val="00576EC6"/>
    <w:rsid w:val="00576ED1"/>
    <w:rsid w:val="00576FBE"/>
    <w:rsid w:val="00576FC7"/>
    <w:rsid w:val="00576FE7"/>
    <w:rsid w:val="00576FEE"/>
    <w:rsid w:val="00577029"/>
    <w:rsid w:val="0057706F"/>
    <w:rsid w:val="005771BF"/>
    <w:rsid w:val="00577282"/>
    <w:rsid w:val="00577380"/>
    <w:rsid w:val="0057739F"/>
    <w:rsid w:val="005776B9"/>
    <w:rsid w:val="00577CC9"/>
    <w:rsid w:val="00577F1C"/>
    <w:rsid w:val="00577F9B"/>
    <w:rsid w:val="0058016C"/>
    <w:rsid w:val="005805D5"/>
    <w:rsid w:val="0058098A"/>
    <w:rsid w:val="005809C2"/>
    <w:rsid w:val="00580B4C"/>
    <w:rsid w:val="00580C1C"/>
    <w:rsid w:val="00580EEC"/>
    <w:rsid w:val="00581051"/>
    <w:rsid w:val="00581268"/>
    <w:rsid w:val="005812AF"/>
    <w:rsid w:val="005813CC"/>
    <w:rsid w:val="005814EA"/>
    <w:rsid w:val="00581739"/>
    <w:rsid w:val="0058181D"/>
    <w:rsid w:val="00581836"/>
    <w:rsid w:val="005818CC"/>
    <w:rsid w:val="00581B42"/>
    <w:rsid w:val="00581C53"/>
    <w:rsid w:val="00581EF3"/>
    <w:rsid w:val="00581FBC"/>
    <w:rsid w:val="00581FDE"/>
    <w:rsid w:val="005822F8"/>
    <w:rsid w:val="005824B9"/>
    <w:rsid w:val="00582591"/>
    <w:rsid w:val="00582623"/>
    <w:rsid w:val="00582670"/>
    <w:rsid w:val="00582698"/>
    <w:rsid w:val="005826CC"/>
    <w:rsid w:val="00582785"/>
    <w:rsid w:val="00582AB2"/>
    <w:rsid w:val="00583028"/>
    <w:rsid w:val="00583112"/>
    <w:rsid w:val="0058316A"/>
    <w:rsid w:val="0058321F"/>
    <w:rsid w:val="00583310"/>
    <w:rsid w:val="005833D1"/>
    <w:rsid w:val="00583489"/>
    <w:rsid w:val="0058353D"/>
    <w:rsid w:val="005835E9"/>
    <w:rsid w:val="00583602"/>
    <w:rsid w:val="00583666"/>
    <w:rsid w:val="00583968"/>
    <w:rsid w:val="00583AC8"/>
    <w:rsid w:val="00583AEE"/>
    <w:rsid w:val="00583D7E"/>
    <w:rsid w:val="00583DFC"/>
    <w:rsid w:val="00583ED7"/>
    <w:rsid w:val="00583EF0"/>
    <w:rsid w:val="005840A3"/>
    <w:rsid w:val="0058422E"/>
    <w:rsid w:val="0058438A"/>
    <w:rsid w:val="005849DE"/>
    <w:rsid w:val="00584B91"/>
    <w:rsid w:val="00584C44"/>
    <w:rsid w:val="00584F5D"/>
    <w:rsid w:val="00584FEE"/>
    <w:rsid w:val="00585077"/>
    <w:rsid w:val="00585083"/>
    <w:rsid w:val="00585485"/>
    <w:rsid w:val="00585556"/>
    <w:rsid w:val="005855C3"/>
    <w:rsid w:val="005856F7"/>
    <w:rsid w:val="0058583C"/>
    <w:rsid w:val="005859AF"/>
    <w:rsid w:val="00585BEA"/>
    <w:rsid w:val="00585C1B"/>
    <w:rsid w:val="00585C52"/>
    <w:rsid w:val="00585DD8"/>
    <w:rsid w:val="00585EB8"/>
    <w:rsid w:val="0058603F"/>
    <w:rsid w:val="005862DE"/>
    <w:rsid w:val="0058659E"/>
    <w:rsid w:val="00586862"/>
    <w:rsid w:val="00586921"/>
    <w:rsid w:val="005869E5"/>
    <w:rsid w:val="00586C45"/>
    <w:rsid w:val="00586CD5"/>
    <w:rsid w:val="00586F40"/>
    <w:rsid w:val="00586F68"/>
    <w:rsid w:val="005870B4"/>
    <w:rsid w:val="005875AB"/>
    <w:rsid w:val="005875E2"/>
    <w:rsid w:val="0058771E"/>
    <w:rsid w:val="00587BC5"/>
    <w:rsid w:val="00587C86"/>
    <w:rsid w:val="00587D8E"/>
    <w:rsid w:val="00587DAA"/>
    <w:rsid w:val="00587EEC"/>
    <w:rsid w:val="005903E8"/>
    <w:rsid w:val="00590578"/>
    <w:rsid w:val="00590899"/>
    <w:rsid w:val="0059095A"/>
    <w:rsid w:val="00590C02"/>
    <w:rsid w:val="00590D5E"/>
    <w:rsid w:val="00590EB4"/>
    <w:rsid w:val="00590F68"/>
    <w:rsid w:val="0059111A"/>
    <w:rsid w:val="005912DC"/>
    <w:rsid w:val="00591391"/>
    <w:rsid w:val="005914E7"/>
    <w:rsid w:val="0059154E"/>
    <w:rsid w:val="005915A7"/>
    <w:rsid w:val="00591BA5"/>
    <w:rsid w:val="00591C81"/>
    <w:rsid w:val="00591D22"/>
    <w:rsid w:val="005920AA"/>
    <w:rsid w:val="005921B7"/>
    <w:rsid w:val="00592335"/>
    <w:rsid w:val="005923D0"/>
    <w:rsid w:val="0059249D"/>
    <w:rsid w:val="00592513"/>
    <w:rsid w:val="005926AB"/>
    <w:rsid w:val="005927CB"/>
    <w:rsid w:val="005927DF"/>
    <w:rsid w:val="0059289F"/>
    <w:rsid w:val="005928DA"/>
    <w:rsid w:val="00592AC7"/>
    <w:rsid w:val="00592B66"/>
    <w:rsid w:val="00592DF1"/>
    <w:rsid w:val="00592F36"/>
    <w:rsid w:val="00592F96"/>
    <w:rsid w:val="00593614"/>
    <w:rsid w:val="0059388B"/>
    <w:rsid w:val="00593DAB"/>
    <w:rsid w:val="0059412F"/>
    <w:rsid w:val="0059446D"/>
    <w:rsid w:val="0059450E"/>
    <w:rsid w:val="00594720"/>
    <w:rsid w:val="00594742"/>
    <w:rsid w:val="00594770"/>
    <w:rsid w:val="00594856"/>
    <w:rsid w:val="005948D0"/>
    <w:rsid w:val="00594921"/>
    <w:rsid w:val="00594969"/>
    <w:rsid w:val="00594EB5"/>
    <w:rsid w:val="005951B2"/>
    <w:rsid w:val="00595248"/>
    <w:rsid w:val="0059540B"/>
    <w:rsid w:val="00595A2F"/>
    <w:rsid w:val="00595AB5"/>
    <w:rsid w:val="005961B4"/>
    <w:rsid w:val="005962CA"/>
    <w:rsid w:val="005962F0"/>
    <w:rsid w:val="005965E2"/>
    <w:rsid w:val="0059678D"/>
    <w:rsid w:val="005969BA"/>
    <w:rsid w:val="00596AA6"/>
    <w:rsid w:val="00596AC2"/>
    <w:rsid w:val="00596ACD"/>
    <w:rsid w:val="00596B04"/>
    <w:rsid w:val="00596C6F"/>
    <w:rsid w:val="00596F1B"/>
    <w:rsid w:val="0059737D"/>
    <w:rsid w:val="0059749F"/>
    <w:rsid w:val="005975FB"/>
    <w:rsid w:val="00597600"/>
    <w:rsid w:val="00597681"/>
    <w:rsid w:val="00597744"/>
    <w:rsid w:val="0059781D"/>
    <w:rsid w:val="00597CEC"/>
    <w:rsid w:val="00597D43"/>
    <w:rsid w:val="00597DE9"/>
    <w:rsid w:val="00597F14"/>
    <w:rsid w:val="00597F5C"/>
    <w:rsid w:val="005A0036"/>
    <w:rsid w:val="005A0073"/>
    <w:rsid w:val="005A01A2"/>
    <w:rsid w:val="005A044B"/>
    <w:rsid w:val="005A04CD"/>
    <w:rsid w:val="005A0576"/>
    <w:rsid w:val="005A05C0"/>
    <w:rsid w:val="005A05C9"/>
    <w:rsid w:val="005A06FE"/>
    <w:rsid w:val="005A07D5"/>
    <w:rsid w:val="005A0859"/>
    <w:rsid w:val="005A086B"/>
    <w:rsid w:val="005A0AA2"/>
    <w:rsid w:val="005A0B4E"/>
    <w:rsid w:val="005A0B97"/>
    <w:rsid w:val="005A0BA7"/>
    <w:rsid w:val="005A0D22"/>
    <w:rsid w:val="005A0F0F"/>
    <w:rsid w:val="005A0F10"/>
    <w:rsid w:val="005A1052"/>
    <w:rsid w:val="005A1061"/>
    <w:rsid w:val="005A1181"/>
    <w:rsid w:val="005A1568"/>
    <w:rsid w:val="005A17E8"/>
    <w:rsid w:val="005A197D"/>
    <w:rsid w:val="005A1C05"/>
    <w:rsid w:val="005A1FDF"/>
    <w:rsid w:val="005A200E"/>
    <w:rsid w:val="005A202C"/>
    <w:rsid w:val="005A2036"/>
    <w:rsid w:val="005A2547"/>
    <w:rsid w:val="005A289B"/>
    <w:rsid w:val="005A2923"/>
    <w:rsid w:val="005A2E19"/>
    <w:rsid w:val="005A2E4F"/>
    <w:rsid w:val="005A2F0F"/>
    <w:rsid w:val="005A306A"/>
    <w:rsid w:val="005A3640"/>
    <w:rsid w:val="005A377B"/>
    <w:rsid w:val="005A383A"/>
    <w:rsid w:val="005A3B4E"/>
    <w:rsid w:val="005A3DD0"/>
    <w:rsid w:val="005A3EFF"/>
    <w:rsid w:val="005A4045"/>
    <w:rsid w:val="005A4066"/>
    <w:rsid w:val="005A41B6"/>
    <w:rsid w:val="005A446E"/>
    <w:rsid w:val="005A49AE"/>
    <w:rsid w:val="005A4D81"/>
    <w:rsid w:val="005A4E1F"/>
    <w:rsid w:val="005A4E57"/>
    <w:rsid w:val="005A4EE6"/>
    <w:rsid w:val="005A4F1D"/>
    <w:rsid w:val="005A5041"/>
    <w:rsid w:val="005A5407"/>
    <w:rsid w:val="005A54E5"/>
    <w:rsid w:val="005A5549"/>
    <w:rsid w:val="005A56B6"/>
    <w:rsid w:val="005A572B"/>
    <w:rsid w:val="005A5803"/>
    <w:rsid w:val="005A58BB"/>
    <w:rsid w:val="005A5AB3"/>
    <w:rsid w:val="005A5ADB"/>
    <w:rsid w:val="005A5BC5"/>
    <w:rsid w:val="005A5D7C"/>
    <w:rsid w:val="005A5DEA"/>
    <w:rsid w:val="005A5E00"/>
    <w:rsid w:val="005A63FE"/>
    <w:rsid w:val="005A648E"/>
    <w:rsid w:val="005A64DE"/>
    <w:rsid w:val="005A64FF"/>
    <w:rsid w:val="005A6608"/>
    <w:rsid w:val="005A66A5"/>
    <w:rsid w:val="005A6BAB"/>
    <w:rsid w:val="005A6C0A"/>
    <w:rsid w:val="005A6C11"/>
    <w:rsid w:val="005A6DAC"/>
    <w:rsid w:val="005A7069"/>
    <w:rsid w:val="005A712A"/>
    <w:rsid w:val="005A72D5"/>
    <w:rsid w:val="005A7586"/>
    <w:rsid w:val="005A7829"/>
    <w:rsid w:val="005A784F"/>
    <w:rsid w:val="005A78CF"/>
    <w:rsid w:val="005A7AAE"/>
    <w:rsid w:val="005A7B6C"/>
    <w:rsid w:val="005A7C02"/>
    <w:rsid w:val="005A7C1F"/>
    <w:rsid w:val="005B033C"/>
    <w:rsid w:val="005B07AE"/>
    <w:rsid w:val="005B08E1"/>
    <w:rsid w:val="005B0A8A"/>
    <w:rsid w:val="005B1149"/>
    <w:rsid w:val="005B1296"/>
    <w:rsid w:val="005B12E8"/>
    <w:rsid w:val="005B134C"/>
    <w:rsid w:val="005B148B"/>
    <w:rsid w:val="005B1C4A"/>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F6"/>
    <w:rsid w:val="005B2D0C"/>
    <w:rsid w:val="005B2D58"/>
    <w:rsid w:val="005B2E4E"/>
    <w:rsid w:val="005B2E69"/>
    <w:rsid w:val="005B2EE9"/>
    <w:rsid w:val="005B305E"/>
    <w:rsid w:val="005B3135"/>
    <w:rsid w:val="005B317F"/>
    <w:rsid w:val="005B3499"/>
    <w:rsid w:val="005B39E0"/>
    <w:rsid w:val="005B39EE"/>
    <w:rsid w:val="005B3BEE"/>
    <w:rsid w:val="005B3E6D"/>
    <w:rsid w:val="005B3F41"/>
    <w:rsid w:val="005B4063"/>
    <w:rsid w:val="005B423B"/>
    <w:rsid w:val="005B4471"/>
    <w:rsid w:val="005B44A6"/>
    <w:rsid w:val="005B44F5"/>
    <w:rsid w:val="005B4737"/>
    <w:rsid w:val="005B480E"/>
    <w:rsid w:val="005B48C9"/>
    <w:rsid w:val="005B497B"/>
    <w:rsid w:val="005B4A88"/>
    <w:rsid w:val="005B4B6B"/>
    <w:rsid w:val="005B4E04"/>
    <w:rsid w:val="005B4EBF"/>
    <w:rsid w:val="005B500D"/>
    <w:rsid w:val="005B5028"/>
    <w:rsid w:val="005B5313"/>
    <w:rsid w:val="005B533C"/>
    <w:rsid w:val="005B53A0"/>
    <w:rsid w:val="005B5646"/>
    <w:rsid w:val="005B5809"/>
    <w:rsid w:val="005B582C"/>
    <w:rsid w:val="005B597D"/>
    <w:rsid w:val="005B5A1B"/>
    <w:rsid w:val="005B5DA8"/>
    <w:rsid w:val="005B5E80"/>
    <w:rsid w:val="005B5EE8"/>
    <w:rsid w:val="005B5FC7"/>
    <w:rsid w:val="005B604E"/>
    <w:rsid w:val="005B62CA"/>
    <w:rsid w:val="005B636F"/>
    <w:rsid w:val="005B648B"/>
    <w:rsid w:val="005B67F0"/>
    <w:rsid w:val="005B68B1"/>
    <w:rsid w:val="005B6916"/>
    <w:rsid w:val="005B6B00"/>
    <w:rsid w:val="005B6C52"/>
    <w:rsid w:val="005B6E5E"/>
    <w:rsid w:val="005B6F9D"/>
    <w:rsid w:val="005B70AC"/>
    <w:rsid w:val="005B73E4"/>
    <w:rsid w:val="005B745C"/>
    <w:rsid w:val="005B74ED"/>
    <w:rsid w:val="005B7684"/>
    <w:rsid w:val="005B76B6"/>
    <w:rsid w:val="005B7713"/>
    <w:rsid w:val="005B7778"/>
    <w:rsid w:val="005B7950"/>
    <w:rsid w:val="005B7A03"/>
    <w:rsid w:val="005B7D07"/>
    <w:rsid w:val="005B7D1B"/>
    <w:rsid w:val="005C0032"/>
    <w:rsid w:val="005C012E"/>
    <w:rsid w:val="005C02F1"/>
    <w:rsid w:val="005C0300"/>
    <w:rsid w:val="005C06E8"/>
    <w:rsid w:val="005C0C66"/>
    <w:rsid w:val="005C0E31"/>
    <w:rsid w:val="005C1079"/>
    <w:rsid w:val="005C119B"/>
    <w:rsid w:val="005C1773"/>
    <w:rsid w:val="005C17B2"/>
    <w:rsid w:val="005C19D7"/>
    <w:rsid w:val="005C1C7F"/>
    <w:rsid w:val="005C1CC4"/>
    <w:rsid w:val="005C1CF3"/>
    <w:rsid w:val="005C1D4A"/>
    <w:rsid w:val="005C1F38"/>
    <w:rsid w:val="005C2054"/>
    <w:rsid w:val="005C22E5"/>
    <w:rsid w:val="005C2423"/>
    <w:rsid w:val="005C2583"/>
    <w:rsid w:val="005C2721"/>
    <w:rsid w:val="005C2B73"/>
    <w:rsid w:val="005C2E24"/>
    <w:rsid w:val="005C2EB6"/>
    <w:rsid w:val="005C2FDD"/>
    <w:rsid w:val="005C3101"/>
    <w:rsid w:val="005C331C"/>
    <w:rsid w:val="005C33A3"/>
    <w:rsid w:val="005C347E"/>
    <w:rsid w:val="005C35C5"/>
    <w:rsid w:val="005C3C64"/>
    <w:rsid w:val="005C3C86"/>
    <w:rsid w:val="005C3DF9"/>
    <w:rsid w:val="005C4139"/>
    <w:rsid w:val="005C4403"/>
    <w:rsid w:val="005C4582"/>
    <w:rsid w:val="005C4731"/>
    <w:rsid w:val="005C4735"/>
    <w:rsid w:val="005C492B"/>
    <w:rsid w:val="005C4992"/>
    <w:rsid w:val="005C4B56"/>
    <w:rsid w:val="005C4D76"/>
    <w:rsid w:val="005C4DDA"/>
    <w:rsid w:val="005C4F88"/>
    <w:rsid w:val="005C508B"/>
    <w:rsid w:val="005C5273"/>
    <w:rsid w:val="005C545C"/>
    <w:rsid w:val="005C5923"/>
    <w:rsid w:val="005C59AD"/>
    <w:rsid w:val="005C5A9A"/>
    <w:rsid w:val="005C5C25"/>
    <w:rsid w:val="005C5D80"/>
    <w:rsid w:val="005C6010"/>
    <w:rsid w:val="005C613F"/>
    <w:rsid w:val="005C6168"/>
    <w:rsid w:val="005C6218"/>
    <w:rsid w:val="005C63C8"/>
    <w:rsid w:val="005C647F"/>
    <w:rsid w:val="005C6630"/>
    <w:rsid w:val="005C69E0"/>
    <w:rsid w:val="005C6B55"/>
    <w:rsid w:val="005C6C9B"/>
    <w:rsid w:val="005C6DD2"/>
    <w:rsid w:val="005C719E"/>
    <w:rsid w:val="005C72AF"/>
    <w:rsid w:val="005C733B"/>
    <w:rsid w:val="005C7364"/>
    <w:rsid w:val="005C74FA"/>
    <w:rsid w:val="005C7566"/>
    <w:rsid w:val="005C7911"/>
    <w:rsid w:val="005C79B3"/>
    <w:rsid w:val="005C7A14"/>
    <w:rsid w:val="005C7A5A"/>
    <w:rsid w:val="005C7AE8"/>
    <w:rsid w:val="005C7BB0"/>
    <w:rsid w:val="005C7C71"/>
    <w:rsid w:val="005C7F55"/>
    <w:rsid w:val="005D0053"/>
    <w:rsid w:val="005D0087"/>
    <w:rsid w:val="005D03AA"/>
    <w:rsid w:val="005D05B0"/>
    <w:rsid w:val="005D0735"/>
    <w:rsid w:val="005D07AA"/>
    <w:rsid w:val="005D0855"/>
    <w:rsid w:val="005D08AA"/>
    <w:rsid w:val="005D09A5"/>
    <w:rsid w:val="005D0A0B"/>
    <w:rsid w:val="005D0C2A"/>
    <w:rsid w:val="005D0D48"/>
    <w:rsid w:val="005D0D8D"/>
    <w:rsid w:val="005D0ECE"/>
    <w:rsid w:val="005D111D"/>
    <w:rsid w:val="005D1137"/>
    <w:rsid w:val="005D1234"/>
    <w:rsid w:val="005D139F"/>
    <w:rsid w:val="005D15D2"/>
    <w:rsid w:val="005D161A"/>
    <w:rsid w:val="005D1720"/>
    <w:rsid w:val="005D1959"/>
    <w:rsid w:val="005D19D1"/>
    <w:rsid w:val="005D1A69"/>
    <w:rsid w:val="005D1C1C"/>
    <w:rsid w:val="005D1DF0"/>
    <w:rsid w:val="005D1FB6"/>
    <w:rsid w:val="005D21F6"/>
    <w:rsid w:val="005D2258"/>
    <w:rsid w:val="005D22DE"/>
    <w:rsid w:val="005D23E1"/>
    <w:rsid w:val="005D2422"/>
    <w:rsid w:val="005D25E0"/>
    <w:rsid w:val="005D2609"/>
    <w:rsid w:val="005D2708"/>
    <w:rsid w:val="005D296C"/>
    <w:rsid w:val="005D2A1F"/>
    <w:rsid w:val="005D2B6F"/>
    <w:rsid w:val="005D2D75"/>
    <w:rsid w:val="005D300A"/>
    <w:rsid w:val="005D30EF"/>
    <w:rsid w:val="005D3278"/>
    <w:rsid w:val="005D3308"/>
    <w:rsid w:val="005D334A"/>
    <w:rsid w:val="005D3566"/>
    <w:rsid w:val="005D3568"/>
    <w:rsid w:val="005D3CF8"/>
    <w:rsid w:val="005D3D9E"/>
    <w:rsid w:val="005D4062"/>
    <w:rsid w:val="005D4071"/>
    <w:rsid w:val="005D4228"/>
    <w:rsid w:val="005D44EE"/>
    <w:rsid w:val="005D45B6"/>
    <w:rsid w:val="005D45E3"/>
    <w:rsid w:val="005D4799"/>
    <w:rsid w:val="005D48FB"/>
    <w:rsid w:val="005D4AC3"/>
    <w:rsid w:val="005D4CA5"/>
    <w:rsid w:val="005D4D7D"/>
    <w:rsid w:val="005D520A"/>
    <w:rsid w:val="005D5391"/>
    <w:rsid w:val="005D5452"/>
    <w:rsid w:val="005D5474"/>
    <w:rsid w:val="005D5626"/>
    <w:rsid w:val="005D57B6"/>
    <w:rsid w:val="005D57DA"/>
    <w:rsid w:val="005D5A07"/>
    <w:rsid w:val="005D5B8F"/>
    <w:rsid w:val="005D5C92"/>
    <w:rsid w:val="005D5CA1"/>
    <w:rsid w:val="005D5CE4"/>
    <w:rsid w:val="005D5CFD"/>
    <w:rsid w:val="005D5D59"/>
    <w:rsid w:val="005D5D8E"/>
    <w:rsid w:val="005D5F1B"/>
    <w:rsid w:val="005D609A"/>
    <w:rsid w:val="005D62DE"/>
    <w:rsid w:val="005D6327"/>
    <w:rsid w:val="005D63E5"/>
    <w:rsid w:val="005D6508"/>
    <w:rsid w:val="005D66EE"/>
    <w:rsid w:val="005D68EB"/>
    <w:rsid w:val="005D6985"/>
    <w:rsid w:val="005D6AF9"/>
    <w:rsid w:val="005D6F42"/>
    <w:rsid w:val="005D7251"/>
    <w:rsid w:val="005D73D5"/>
    <w:rsid w:val="005D7471"/>
    <w:rsid w:val="005D75AD"/>
    <w:rsid w:val="005D75C4"/>
    <w:rsid w:val="005D77EA"/>
    <w:rsid w:val="005D78C2"/>
    <w:rsid w:val="005D7AC2"/>
    <w:rsid w:val="005D7AE1"/>
    <w:rsid w:val="005D7D47"/>
    <w:rsid w:val="005D7E1D"/>
    <w:rsid w:val="005D7E2D"/>
    <w:rsid w:val="005D7E52"/>
    <w:rsid w:val="005D7F07"/>
    <w:rsid w:val="005D7F34"/>
    <w:rsid w:val="005D7FBB"/>
    <w:rsid w:val="005E0310"/>
    <w:rsid w:val="005E0375"/>
    <w:rsid w:val="005E04EE"/>
    <w:rsid w:val="005E0568"/>
    <w:rsid w:val="005E0CD7"/>
    <w:rsid w:val="005E0CF1"/>
    <w:rsid w:val="005E0FC1"/>
    <w:rsid w:val="005E10CC"/>
    <w:rsid w:val="005E1302"/>
    <w:rsid w:val="005E1326"/>
    <w:rsid w:val="005E1489"/>
    <w:rsid w:val="005E1864"/>
    <w:rsid w:val="005E1CEF"/>
    <w:rsid w:val="005E1DA9"/>
    <w:rsid w:val="005E1EBD"/>
    <w:rsid w:val="005E1FBB"/>
    <w:rsid w:val="005E210B"/>
    <w:rsid w:val="005E22E0"/>
    <w:rsid w:val="005E2300"/>
    <w:rsid w:val="005E2312"/>
    <w:rsid w:val="005E2443"/>
    <w:rsid w:val="005E24B7"/>
    <w:rsid w:val="005E295D"/>
    <w:rsid w:val="005E2ABD"/>
    <w:rsid w:val="005E2B7B"/>
    <w:rsid w:val="005E2C14"/>
    <w:rsid w:val="005E2E04"/>
    <w:rsid w:val="005E2F64"/>
    <w:rsid w:val="005E2FE2"/>
    <w:rsid w:val="005E358F"/>
    <w:rsid w:val="005E3631"/>
    <w:rsid w:val="005E37C8"/>
    <w:rsid w:val="005E3906"/>
    <w:rsid w:val="005E3F15"/>
    <w:rsid w:val="005E40F7"/>
    <w:rsid w:val="005E418A"/>
    <w:rsid w:val="005E4258"/>
    <w:rsid w:val="005E43C6"/>
    <w:rsid w:val="005E44BA"/>
    <w:rsid w:val="005E460E"/>
    <w:rsid w:val="005E4709"/>
    <w:rsid w:val="005E47A7"/>
    <w:rsid w:val="005E49FD"/>
    <w:rsid w:val="005E4AF8"/>
    <w:rsid w:val="005E4C34"/>
    <w:rsid w:val="005E4D63"/>
    <w:rsid w:val="005E4D64"/>
    <w:rsid w:val="005E5118"/>
    <w:rsid w:val="005E5171"/>
    <w:rsid w:val="005E51B2"/>
    <w:rsid w:val="005E53B2"/>
    <w:rsid w:val="005E546B"/>
    <w:rsid w:val="005E54A4"/>
    <w:rsid w:val="005E55ED"/>
    <w:rsid w:val="005E58D9"/>
    <w:rsid w:val="005E590F"/>
    <w:rsid w:val="005E5B17"/>
    <w:rsid w:val="005E5B1F"/>
    <w:rsid w:val="005E5C77"/>
    <w:rsid w:val="005E5CC0"/>
    <w:rsid w:val="005E5E37"/>
    <w:rsid w:val="005E5FF2"/>
    <w:rsid w:val="005E61B6"/>
    <w:rsid w:val="005E61C1"/>
    <w:rsid w:val="005E61E5"/>
    <w:rsid w:val="005E6242"/>
    <w:rsid w:val="005E646E"/>
    <w:rsid w:val="005E6615"/>
    <w:rsid w:val="005E6696"/>
    <w:rsid w:val="005E6BF6"/>
    <w:rsid w:val="005E6C7B"/>
    <w:rsid w:val="005E6DD9"/>
    <w:rsid w:val="005E6F10"/>
    <w:rsid w:val="005E70E7"/>
    <w:rsid w:val="005E7163"/>
    <w:rsid w:val="005E7208"/>
    <w:rsid w:val="005E727F"/>
    <w:rsid w:val="005E72FE"/>
    <w:rsid w:val="005E7594"/>
    <w:rsid w:val="005E771D"/>
    <w:rsid w:val="005E7DF4"/>
    <w:rsid w:val="005E7EDD"/>
    <w:rsid w:val="005F01B1"/>
    <w:rsid w:val="005F024D"/>
    <w:rsid w:val="005F0277"/>
    <w:rsid w:val="005F08C0"/>
    <w:rsid w:val="005F09D2"/>
    <w:rsid w:val="005F0A0C"/>
    <w:rsid w:val="005F0C04"/>
    <w:rsid w:val="005F0E2C"/>
    <w:rsid w:val="005F0FB6"/>
    <w:rsid w:val="005F1245"/>
    <w:rsid w:val="005F13F9"/>
    <w:rsid w:val="005F16E3"/>
    <w:rsid w:val="005F1749"/>
    <w:rsid w:val="005F1A23"/>
    <w:rsid w:val="005F1BD9"/>
    <w:rsid w:val="005F1DBD"/>
    <w:rsid w:val="005F1FBF"/>
    <w:rsid w:val="005F26F5"/>
    <w:rsid w:val="005F27AC"/>
    <w:rsid w:val="005F27EA"/>
    <w:rsid w:val="005F2993"/>
    <w:rsid w:val="005F2AC6"/>
    <w:rsid w:val="005F2EBE"/>
    <w:rsid w:val="005F2EE4"/>
    <w:rsid w:val="005F2F83"/>
    <w:rsid w:val="005F2F9F"/>
    <w:rsid w:val="005F3150"/>
    <w:rsid w:val="005F3324"/>
    <w:rsid w:val="005F339A"/>
    <w:rsid w:val="005F341C"/>
    <w:rsid w:val="005F35E8"/>
    <w:rsid w:val="005F379D"/>
    <w:rsid w:val="005F38DD"/>
    <w:rsid w:val="005F3B16"/>
    <w:rsid w:val="005F3BEE"/>
    <w:rsid w:val="005F3D44"/>
    <w:rsid w:val="005F422B"/>
    <w:rsid w:val="005F4251"/>
    <w:rsid w:val="005F4326"/>
    <w:rsid w:val="005F44BA"/>
    <w:rsid w:val="005F4614"/>
    <w:rsid w:val="005F4737"/>
    <w:rsid w:val="005F47E7"/>
    <w:rsid w:val="005F489C"/>
    <w:rsid w:val="005F49FD"/>
    <w:rsid w:val="005F4A37"/>
    <w:rsid w:val="005F4A91"/>
    <w:rsid w:val="005F4B81"/>
    <w:rsid w:val="005F4BC7"/>
    <w:rsid w:val="005F4C68"/>
    <w:rsid w:val="005F5420"/>
    <w:rsid w:val="005F5564"/>
    <w:rsid w:val="005F56C5"/>
    <w:rsid w:val="005F5971"/>
    <w:rsid w:val="005F59A6"/>
    <w:rsid w:val="005F5A67"/>
    <w:rsid w:val="005F5DBF"/>
    <w:rsid w:val="005F5E00"/>
    <w:rsid w:val="005F5FCB"/>
    <w:rsid w:val="005F60A4"/>
    <w:rsid w:val="005F62F9"/>
    <w:rsid w:val="005F637F"/>
    <w:rsid w:val="005F6532"/>
    <w:rsid w:val="005F6794"/>
    <w:rsid w:val="005F690F"/>
    <w:rsid w:val="005F699B"/>
    <w:rsid w:val="005F6AA6"/>
    <w:rsid w:val="005F6BE6"/>
    <w:rsid w:val="005F6E36"/>
    <w:rsid w:val="005F70C9"/>
    <w:rsid w:val="005F70CC"/>
    <w:rsid w:val="005F72D1"/>
    <w:rsid w:val="005F73BF"/>
    <w:rsid w:val="005F7499"/>
    <w:rsid w:val="005F7526"/>
    <w:rsid w:val="005F7596"/>
    <w:rsid w:val="005F774B"/>
    <w:rsid w:val="005F7759"/>
    <w:rsid w:val="005F7832"/>
    <w:rsid w:val="005F783F"/>
    <w:rsid w:val="005F791C"/>
    <w:rsid w:val="005F795F"/>
    <w:rsid w:val="005F7F66"/>
    <w:rsid w:val="005F7F9E"/>
    <w:rsid w:val="0060020F"/>
    <w:rsid w:val="006002D3"/>
    <w:rsid w:val="00600459"/>
    <w:rsid w:val="00600574"/>
    <w:rsid w:val="006007CC"/>
    <w:rsid w:val="00600833"/>
    <w:rsid w:val="00600C49"/>
    <w:rsid w:val="00600D3C"/>
    <w:rsid w:val="00600DD3"/>
    <w:rsid w:val="00601069"/>
    <w:rsid w:val="00601600"/>
    <w:rsid w:val="006017C5"/>
    <w:rsid w:val="00601825"/>
    <w:rsid w:val="0060185D"/>
    <w:rsid w:val="006019B9"/>
    <w:rsid w:val="00601A82"/>
    <w:rsid w:val="00601BA3"/>
    <w:rsid w:val="00601BEA"/>
    <w:rsid w:val="00601BF1"/>
    <w:rsid w:val="00602065"/>
    <w:rsid w:val="006020D1"/>
    <w:rsid w:val="0060239F"/>
    <w:rsid w:val="006024D5"/>
    <w:rsid w:val="006027C9"/>
    <w:rsid w:val="00602803"/>
    <w:rsid w:val="0060298D"/>
    <w:rsid w:val="006029E9"/>
    <w:rsid w:val="00602C3E"/>
    <w:rsid w:val="00602E42"/>
    <w:rsid w:val="00602FC3"/>
    <w:rsid w:val="006032D0"/>
    <w:rsid w:val="00603771"/>
    <w:rsid w:val="006037BE"/>
    <w:rsid w:val="006037FF"/>
    <w:rsid w:val="0060384C"/>
    <w:rsid w:val="00603940"/>
    <w:rsid w:val="00603972"/>
    <w:rsid w:val="00603B8E"/>
    <w:rsid w:val="006043F7"/>
    <w:rsid w:val="006044D4"/>
    <w:rsid w:val="00604642"/>
    <w:rsid w:val="00604804"/>
    <w:rsid w:val="00604967"/>
    <w:rsid w:val="006049EB"/>
    <w:rsid w:val="00604CE9"/>
    <w:rsid w:val="00604DC7"/>
    <w:rsid w:val="00604E2B"/>
    <w:rsid w:val="00604E46"/>
    <w:rsid w:val="0060508F"/>
    <w:rsid w:val="00605494"/>
    <w:rsid w:val="00605563"/>
    <w:rsid w:val="0060573D"/>
    <w:rsid w:val="0060576C"/>
    <w:rsid w:val="006058BA"/>
    <w:rsid w:val="00605923"/>
    <w:rsid w:val="00605E67"/>
    <w:rsid w:val="00605E79"/>
    <w:rsid w:val="00605FCB"/>
    <w:rsid w:val="00605FF2"/>
    <w:rsid w:val="006060F1"/>
    <w:rsid w:val="0060674E"/>
    <w:rsid w:val="00606A57"/>
    <w:rsid w:val="00606BA0"/>
    <w:rsid w:val="00606D61"/>
    <w:rsid w:val="006070B2"/>
    <w:rsid w:val="006074B5"/>
    <w:rsid w:val="006074E4"/>
    <w:rsid w:val="006074F0"/>
    <w:rsid w:val="0060763B"/>
    <w:rsid w:val="006077FC"/>
    <w:rsid w:val="00607911"/>
    <w:rsid w:val="00607C07"/>
    <w:rsid w:val="00607D55"/>
    <w:rsid w:val="00607FFD"/>
    <w:rsid w:val="00610102"/>
    <w:rsid w:val="0061033C"/>
    <w:rsid w:val="00610499"/>
    <w:rsid w:val="00610544"/>
    <w:rsid w:val="00610583"/>
    <w:rsid w:val="006106B9"/>
    <w:rsid w:val="00610762"/>
    <w:rsid w:val="00610A4A"/>
    <w:rsid w:val="00610BD4"/>
    <w:rsid w:val="00610C51"/>
    <w:rsid w:val="00610DA9"/>
    <w:rsid w:val="00610DCB"/>
    <w:rsid w:val="00610F82"/>
    <w:rsid w:val="0061106A"/>
    <w:rsid w:val="0061141F"/>
    <w:rsid w:val="0061142D"/>
    <w:rsid w:val="00611439"/>
    <w:rsid w:val="00611635"/>
    <w:rsid w:val="00611726"/>
    <w:rsid w:val="006117C7"/>
    <w:rsid w:val="0061190D"/>
    <w:rsid w:val="00611951"/>
    <w:rsid w:val="00611962"/>
    <w:rsid w:val="00611AC9"/>
    <w:rsid w:val="00611AFC"/>
    <w:rsid w:val="00611B41"/>
    <w:rsid w:val="00611B50"/>
    <w:rsid w:val="00611BC4"/>
    <w:rsid w:val="00611CDC"/>
    <w:rsid w:val="00611E92"/>
    <w:rsid w:val="00611EE9"/>
    <w:rsid w:val="00611EF3"/>
    <w:rsid w:val="0061220C"/>
    <w:rsid w:val="00612395"/>
    <w:rsid w:val="00612581"/>
    <w:rsid w:val="0061268F"/>
    <w:rsid w:val="0061299C"/>
    <w:rsid w:val="00612A1C"/>
    <w:rsid w:val="00612A36"/>
    <w:rsid w:val="00612D14"/>
    <w:rsid w:val="00612E25"/>
    <w:rsid w:val="00612F1E"/>
    <w:rsid w:val="00612F7E"/>
    <w:rsid w:val="0061351D"/>
    <w:rsid w:val="0061374B"/>
    <w:rsid w:val="006137B4"/>
    <w:rsid w:val="00613937"/>
    <w:rsid w:val="00613FC3"/>
    <w:rsid w:val="0061402E"/>
    <w:rsid w:val="00614553"/>
    <w:rsid w:val="0061461D"/>
    <w:rsid w:val="006147B2"/>
    <w:rsid w:val="00614960"/>
    <w:rsid w:val="00614BA4"/>
    <w:rsid w:val="00614CE1"/>
    <w:rsid w:val="00615003"/>
    <w:rsid w:val="00615018"/>
    <w:rsid w:val="00615019"/>
    <w:rsid w:val="0061519C"/>
    <w:rsid w:val="0061525E"/>
    <w:rsid w:val="00615303"/>
    <w:rsid w:val="00615594"/>
    <w:rsid w:val="00615B44"/>
    <w:rsid w:val="00615EB3"/>
    <w:rsid w:val="00615FE4"/>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7080"/>
    <w:rsid w:val="0061716D"/>
    <w:rsid w:val="006172EA"/>
    <w:rsid w:val="00617403"/>
    <w:rsid w:val="006176CB"/>
    <w:rsid w:val="00617939"/>
    <w:rsid w:val="00617958"/>
    <w:rsid w:val="00617CCD"/>
    <w:rsid w:val="00617E4D"/>
    <w:rsid w:val="00617E5C"/>
    <w:rsid w:val="00620265"/>
    <w:rsid w:val="006204FF"/>
    <w:rsid w:val="006205CB"/>
    <w:rsid w:val="0062079F"/>
    <w:rsid w:val="00620837"/>
    <w:rsid w:val="00620907"/>
    <w:rsid w:val="00620939"/>
    <w:rsid w:val="00620ACF"/>
    <w:rsid w:val="00621070"/>
    <w:rsid w:val="0062127A"/>
    <w:rsid w:val="006212F0"/>
    <w:rsid w:val="00621402"/>
    <w:rsid w:val="0062144A"/>
    <w:rsid w:val="006214DA"/>
    <w:rsid w:val="0062174D"/>
    <w:rsid w:val="00621950"/>
    <w:rsid w:val="00621957"/>
    <w:rsid w:val="00622259"/>
    <w:rsid w:val="00622260"/>
    <w:rsid w:val="006222FA"/>
    <w:rsid w:val="00622315"/>
    <w:rsid w:val="0062243B"/>
    <w:rsid w:val="00622573"/>
    <w:rsid w:val="00622784"/>
    <w:rsid w:val="006227DD"/>
    <w:rsid w:val="00622C73"/>
    <w:rsid w:val="00623155"/>
    <w:rsid w:val="006231C9"/>
    <w:rsid w:val="006232A6"/>
    <w:rsid w:val="00623440"/>
    <w:rsid w:val="00623580"/>
    <w:rsid w:val="0062391C"/>
    <w:rsid w:val="0062398B"/>
    <w:rsid w:val="006239E5"/>
    <w:rsid w:val="00623BC3"/>
    <w:rsid w:val="00623CA8"/>
    <w:rsid w:val="00623D1A"/>
    <w:rsid w:val="00623D93"/>
    <w:rsid w:val="00623E95"/>
    <w:rsid w:val="006240A6"/>
    <w:rsid w:val="006244D9"/>
    <w:rsid w:val="00624874"/>
    <w:rsid w:val="00624A65"/>
    <w:rsid w:val="00624D18"/>
    <w:rsid w:val="00624D62"/>
    <w:rsid w:val="00624DAC"/>
    <w:rsid w:val="00624E83"/>
    <w:rsid w:val="00624F3A"/>
    <w:rsid w:val="0062519D"/>
    <w:rsid w:val="006252A5"/>
    <w:rsid w:val="006252F9"/>
    <w:rsid w:val="00625329"/>
    <w:rsid w:val="0062543F"/>
    <w:rsid w:val="006256C8"/>
    <w:rsid w:val="006256EC"/>
    <w:rsid w:val="006256F3"/>
    <w:rsid w:val="00625817"/>
    <w:rsid w:val="00625A8E"/>
    <w:rsid w:val="00625B5E"/>
    <w:rsid w:val="00625C9B"/>
    <w:rsid w:val="00625CDF"/>
    <w:rsid w:val="00625EAA"/>
    <w:rsid w:val="00625F34"/>
    <w:rsid w:val="00625F3B"/>
    <w:rsid w:val="00626208"/>
    <w:rsid w:val="00626260"/>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CB4"/>
    <w:rsid w:val="00627E00"/>
    <w:rsid w:val="00627EEC"/>
    <w:rsid w:val="00630016"/>
    <w:rsid w:val="006302A7"/>
    <w:rsid w:val="00630347"/>
    <w:rsid w:val="0063053D"/>
    <w:rsid w:val="00630592"/>
    <w:rsid w:val="00630B65"/>
    <w:rsid w:val="00630D80"/>
    <w:rsid w:val="00630DDE"/>
    <w:rsid w:val="00630E7F"/>
    <w:rsid w:val="0063138F"/>
    <w:rsid w:val="0063145E"/>
    <w:rsid w:val="006316B6"/>
    <w:rsid w:val="00631919"/>
    <w:rsid w:val="006319FA"/>
    <w:rsid w:val="00631A6C"/>
    <w:rsid w:val="00631CE8"/>
    <w:rsid w:val="00631D83"/>
    <w:rsid w:val="00631FD5"/>
    <w:rsid w:val="00632097"/>
    <w:rsid w:val="006321C2"/>
    <w:rsid w:val="006323B1"/>
    <w:rsid w:val="00632749"/>
    <w:rsid w:val="00632901"/>
    <w:rsid w:val="00632986"/>
    <w:rsid w:val="00632DDD"/>
    <w:rsid w:val="00632EB4"/>
    <w:rsid w:val="00632FE9"/>
    <w:rsid w:val="006330BB"/>
    <w:rsid w:val="00633234"/>
    <w:rsid w:val="0063362D"/>
    <w:rsid w:val="00633874"/>
    <w:rsid w:val="00633C42"/>
    <w:rsid w:val="00633C97"/>
    <w:rsid w:val="00633E5B"/>
    <w:rsid w:val="00634206"/>
    <w:rsid w:val="0063430D"/>
    <w:rsid w:val="0063456E"/>
    <w:rsid w:val="0063462F"/>
    <w:rsid w:val="00634739"/>
    <w:rsid w:val="006348F7"/>
    <w:rsid w:val="00634923"/>
    <w:rsid w:val="00634A2E"/>
    <w:rsid w:val="00634A3F"/>
    <w:rsid w:val="00634A4A"/>
    <w:rsid w:val="00634B1C"/>
    <w:rsid w:val="00634C2A"/>
    <w:rsid w:val="00634E27"/>
    <w:rsid w:val="00634F85"/>
    <w:rsid w:val="00635252"/>
    <w:rsid w:val="006352E1"/>
    <w:rsid w:val="00635319"/>
    <w:rsid w:val="00635498"/>
    <w:rsid w:val="006354BB"/>
    <w:rsid w:val="006354D1"/>
    <w:rsid w:val="00635591"/>
    <w:rsid w:val="0063569C"/>
    <w:rsid w:val="006356A6"/>
    <w:rsid w:val="006356A7"/>
    <w:rsid w:val="006357B7"/>
    <w:rsid w:val="0063594E"/>
    <w:rsid w:val="00635AC6"/>
    <w:rsid w:val="00635BDB"/>
    <w:rsid w:val="00635D69"/>
    <w:rsid w:val="00635D8B"/>
    <w:rsid w:val="00636014"/>
    <w:rsid w:val="0063625F"/>
    <w:rsid w:val="00636601"/>
    <w:rsid w:val="00636A64"/>
    <w:rsid w:val="00636B47"/>
    <w:rsid w:val="00636B4B"/>
    <w:rsid w:val="00636DA0"/>
    <w:rsid w:val="00636F07"/>
    <w:rsid w:val="00636FB4"/>
    <w:rsid w:val="0063742F"/>
    <w:rsid w:val="00637C0D"/>
    <w:rsid w:val="00640010"/>
    <w:rsid w:val="006405F0"/>
    <w:rsid w:val="0064061C"/>
    <w:rsid w:val="00640652"/>
    <w:rsid w:val="006408E0"/>
    <w:rsid w:val="00640AED"/>
    <w:rsid w:val="00640B1A"/>
    <w:rsid w:val="00640CBB"/>
    <w:rsid w:val="006413BF"/>
    <w:rsid w:val="006415FE"/>
    <w:rsid w:val="00641A90"/>
    <w:rsid w:val="00641B29"/>
    <w:rsid w:val="00641CD3"/>
    <w:rsid w:val="00641D44"/>
    <w:rsid w:val="00641D87"/>
    <w:rsid w:val="00641FB6"/>
    <w:rsid w:val="0064221C"/>
    <w:rsid w:val="006424BF"/>
    <w:rsid w:val="00642567"/>
    <w:rsid w:val="0064264C"/>
    <w:rsid w:val="0064267F"/>
    <w:rsid w:val="006426E8"/>
    <w:rsid w:val="0064283A"/>
    <w:rsid w:val="00642D22"/>
    <w:rsid w:val="00642FD9"/>
    <w:rsid w:val="00642FF1"/>
    <w:rsid w:val="00642FF7"/>
    <w:rsid w:val="00643065"/>
    <w:rsid w:val="00643320"/>
    <w:rsid w:val="00643510"/>
    <w:rsid w:val="00643517"/>
    <w:rsid w:val="006435CC"/>
    <w:rsid w:val="00643602"/>
    <w:rsid w:val="0064382D"/>
    <w:rsid w:val="00643C2B"/>
    <w:rsid w:val="00643C39"/>
    <w:rsid w:val="00643EDE"/>
    <w:rsid w:val="00643EE6"/>
    <w:rsid w:val="00643F0D"/>
    <w:rsid w:val="00644075"/>
    <w:rsid w:val="00644294"/>
    <w:rsid w:val="0064474F"/>
    <w:rsid w:val="00644E6F"/>
    <w:rsid w:val="00644F65"/>
    <w:rsid w:val="00644F7A"/>
    <w:rsid w:val="006451A6"/>
    <w:rsid w:val="006452AD"/>
    <w:rsid w:val="00645451"/>
    <w:rsid w:val="00645709"/>
    <w:rsid w:val="006457EB"/>
    <w:rsid w:val="00645A25"/>
    <w:rsid w:val="00645BFF"/>
    <w:rsid w:val="00645D26"/>
    <w:rsid w:val="00645D2C"/>
    <w:rsid w:val="00645D59"/>
    <w:rsid w:val="00646290"/>
    <w:rsid w:val="006462C8"/>
    <w:rsid w:val="00646739"/>
    <w:rsid w:val="006467BD"/>
    <w:rsid w:val="0064680F"/>
    <w:rsid w:val="006469E8"/>
    <w:rsid w:val="00646A47"/>
    <w:rsid w:val="00646A48"/>
    <w:rsid w:val="00646AD1"/>
    <w:rsid w:val="00646D7E"/>
    <w:rsid w:val="006472D3"/>
    <w:rsid w:val="006473C4"/>
    <w:rsid w:val="00647478"/>
    <w:rsid w:val="00647899"/>
    <w:rsid w:val="00647BB1"/>
    <w:rsid w:val="00647C27"/>
    <w:rsid w:val="00647E98"/>
    <w:rsid w:val="00650042"/>
    <w:rsid w:val="006500A0"/>
    <w:rsid w:val="006501A6"/>
    <w:rsid w:val="0065036B"/>
    <w:rsid w:val="0065036E"/>
    <w:rsid w:val="00650402"/>
    <w:rsid w:val="00650ADA"/>
    <w:rsid w:val="00650AEA"/>
    <w:rsid w:val="00650DB6"/>
    <w:rsid w:val="00650ECE"/>
    <w:rsid w:val="00650FEB"/>
    <w:rsid w:val="00651388"/>
    <w:rsid w:val="00651493"/>
    <w:rsid w:val="006514F2"/>
    <w:rsid w:val="00651772"/>
    <w:rsid w:val="006517AA"/>
    <w:rsid w:val="00651919"/>
    <w:rsid w:val="00651A72"/>
    <w:rsid w:val="00651A7E"/>
    <w:rsid w:val="00651B4B"/>
    <w:rsid w:val="00651B70"/>
    <w:rsid w:val="00651C1D"/>
    <w:rsid w:val="00651C71"/>
    <w:rsid w:val="006521B9"/>
    <w:rsid w:val="006521EB"/>
    <w:rsid w:val="006522D1"/>
    <w:rsid w:val="0065241F"/>
    <w:rsid w:val="00652468"/>
    <w:rsid w:val="006527DD"/>
    <w:rsid w:val="006528F2"/>
    <w:rsid w:val="00652DDA"/>
    <w:rsid w:val="00652F2E"/>
    <w:rsid w:val="00653026"/>
    <w:rsid w:val="006530BD"/>
    <w:rsid w:val="00653374"/>
    <w:rsid w:val="0065337B"/>
    <w:rsid w:val="0065353E"/>
    <w:rsid w:val="00653633"/>
    <w:rsid w:val="00653A66"/>
    <w:rsid w:val="00653C53"/>
    <w:rsid w:val="00653E7C"/>
    <w:rsid w:val="00654411"/>
    <w:rsid w:val="00654614"/>
    <w:rsid w:val="00654696"/>
    <w:rsid w:val="006546EF"/>
    <w:rsid w:val="00654802"/>
    <w:rsid w:val="00654857"/>
    <w:rsid w:val="0065495B"/>
    <w:rsid w:val="00654AA2"/>
    <w:rsid w:val="00654BF2"/>
    <w:rsid w:val="00654CDA"/>
    <w:rsid w:val="0065533E"/>
    <w:rsid w:val="0065534C"/>
    <w:rsid w:val="0065538E"/>
    <w:rsid w:val="006553C5"/>
    <w:rsid w:val="006554B0"/>
    <w:rsid w:val="00655555"/>
    <w:rsid w:val="006555F4"/>
    <w:rsid w:val="006555FF"/>
    <w:rsid w:val="00655947"/>
    <w:rsid w:val="006559F5"/>
    <w:rsid w:val="00655A7C"/>
    <w:rsid w:val="00655D1E"/>
    <w:rsid w:val="00655D8D"/>
    <w:rsid w:val="00655D96"/>
    <w:rsid w:val="00655DEE"/>
    <w:rsid w:val="00655EC7"/>
    <w:rsid w:val="00655FF8"/>
    <w:rsid w:val="00656067"/>
    <w:rsid w:val="00656155"/>
    <w:rsid w:val="006561BE"/>
    <w:rsid w:val="00656508"/>
    <w:rsid w:val="00656849"/>
    <w:rsid w:val="00656898"/>
    <w:rsid w:val="0065696F"/>
    <w:rsid w:val="006569B8"/>
    <w:rsid w:val="00656A2D"/>
    <w:rsid w:val="00656A31"/>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FB4"/>
    <w:rsid w:val="00660272"/>
    <w:rsid w:val="006602FD"/>
    <w:rsid w:val="0066042E"/>
    <w:rsid w:val="00660625"/>
    <w:rsid w:val="006606A3"/>
    <w:rsid w:val="006607BF"/>
    <w:rsid w:val="0066084A"/>
    <w:rsid w:val="006608D8"/>
    <w:rsid w:val="006608E0"/>
    <w:rsid w:val="00660991"/>
    <w:rsid w:val="00660A10"/>
    <w:rsid w:val="00660CFD"/>
    <w:rsid w:val="00660F40"/>
    <w:rsid w:val="00660F94"/>
    <w:rsid w:val="006610EF"/>
    <w:rsid w:val="00661152"/>
    <w:rsid w:val="006611B3"/>
    <w:rsid w:val="00661311"/>
    <w:rsid w:val="006613B9"/>
    <w:rsid w:val="006614B2"/>
    <w:rsid w:val="006614C1"/>
    <w:rsid w:val="0066194C"/>
    <w:rsid w:val="00661A5F"/>
    <w:rsid w:val="00661A99"/>
    <w:rsid w:val="00661C1D"/>
    <w:rsid w:val="006623F3"/>
    <w:rsid w:val="006625BA"/>
    <w:rsid w:val="0066294C"/>
    <w:rsid w:val="00662C3F"/>
    <w:rsid w:val="00662DB8"/>
    <w:rsid w:val="00662F93"/>
    <w:rsid w:val="006630D4"/>
    <w:rsid w:val="006632DB"/>
    <w:rsid w:val="00663839"/>
    <w:rsid w:val="0066386D"/>
    <w:rsid w:val="006639F0"/>
    <w:rsid w:val="00663A14"/>
    <w:rsid w:val="00663A25"/>
    <w:rsid w:val="00663C44"/>
    <w:rsid w:val="00663EF9"/>
    <w:rsid w:val="00663F54"/>
    <w:rsid w:val="00663F6E"/>
    <w:rsid w:val="00664068"/>
    <w:rsid w:val="006640E7"/>
    <w:rsid w:val="0066412E"/>
    <w:rsid w:val="006642C5"/>
    <w:rsid w:val="006643A3"/>
    <w:rsid w:val="006644F0"/>
    <w:rsid w:val="006645C0"/>
    <w:rsid w:val="006645D0"/>
    <w:rsid w:val="006645DE"/>
    <w:rsid w:val="00664C79"/>
    <w:rsid w:val="00664CFA"/>
    <w:rsid w:val="00664DDC"/>
    <w:rsid w:val="00664F66"/>
    <w:rsid w:val="00665102"/>
    <w:rsid w:val="0066524D"/>
    <w:rsid w:val="00665311"/>
    <w:rsid w:val="00665336"/>
    <w:rsid w:val="00665571"/>
    <w:rsid w:val="0066562E"/>
    <w:rsid w:val="00665729"/>
    <w:rsid w:val="00665BA5"/>
    <w:rsid w:val="00665C44"/>
    <w:rsid w:val="00665C8D"/>
    <w:rsid w:val="00665CA1"/>
    <w:rsid w:val="00665D0A"/>
    <w:rsid w:val="00665E84"/>
    <w:rsid w:val="00665EF3"/>
    <w:rsid w:val="0066617D"/>
    <w:rsid w:val="006663EA"/>
    <w:rsid w:val="00666598"/>
    <w:rsid w:val="006666D6"/>
    <w:rsid w:val="0066686E"/>
    <w:rsid w:val="00666A0A"/>
    <w:rsid w:val="00666A26"/>
    <w:rsid w:val="00666CF9"/>
    <w:rsid w:val="00666D9B"/>
    <w:rsid w:val="00666F84"/>
    <w:rsid w:val="006672E0"/>
    <w:rsid w:val="006674E9"/>
    <w:rsid w:val="006674F5"/>
    <w:rsid w:val="00667565"/>
    <w:rsid w:val="0066761F"/>
    <w:rsid w:val="006677EC"/>
    <w:rsid w:val="00667821"/>
    <w:rsid w:val="00667A39"/>
    <w:rsid w:val="00667B97"/>
    <w:rsid w:val="00667CCF"/>
    <w:rsid w:val="00667E88"/>
    <w:rsid w:val="00667E97"/>
    <w:rsid w:val="00667F48"/>
    <w:rsid w:val="006701BF"/>
    <w:rsid w:val="00670668"/>
    <w:rsid w:val="00670ADF"/>
    <w:rsid w:val="00670AE9"/>
    <w:rsid w:val="00670CF9"/>
    <w:rsid w:val="00670D4D"/>
    <w:rsid w:val="00670DE6"/>
    <w:rsid w:val="00670DE9"/>
    <w:rsid w:val="00670E53"/>
    <w:rsid w:val="0067104D"/>
    <w:rsid w:val="0067157C"/>
    <w:rsid w:val="00671680"/>
    <w:rsid w:val="00671780"/>
    <w:rsid w:val="00671A04"/>
    <w:rsid w:val="00671B7D"/>
    <w:rsid w:val="00671BB3"/>
    <w:rsid w:val="00671DBF"/>
    <w:rsid w:val="00671E40"/>
    <w:rsid w:val="0067217C"/>
    <w:rsid w:val="00672224"/>
    <w:rsid w:val="006722A8"/>
    <w:rsid w:val="006724E4"/>
    <w:rsid w:val="0067250F"/>
    <w:rsid w:val="00672591"/>
    <w:rsid w:val="00672B01"/>
    <w:rsid w:val="00672DEB"/>
    <w:rsid w:val="00672F4D"/>
    <w:rsid w:val="00672F5F"/>
    <w:rsid w:val="0067331C"/>
    <w:rsid w:val="00673459"/>
    <w:rsid w:val="00673529"/>
    <w:rsid w:val="00673D9B"/>
    <w:rsid w:val="00673F08"/>
    <w:rsid w:val="00673F90"/>
    <w:rsid w:val="006741BA"/>
    <w:rsid w:val="006744A2"/>
    <w:rsid w:val="00674613"/>
    <w:rsid w:val="0067489A"/>
    <w:rsid w:val="006748C1"/>
    <w:rsid w:val="00674C42"/>
    <w:rsid w:val="00674D3A"/>
    <w:rsid w:val="00674E7E"/>
    <w:rsid w:val="00675279"/>
    <w:rsid w:val="0067537E"/>
    <w:rsid w:val="0067543A"/>
    <w:rsid w:val="0067543F"/>
    <w:rsid w:val="006755F7"/>
    <w:rsid w:val="006758BA"/>
    <w:rsid w:val="00675BF6"/>
    <w:rsid w:val="00675EEE"/>
    <w:rsid w:val="0067606B"/>
    <w:rsid w:val="0067610D"/>
    <w:rsid w:val="006761AB"/>
    <w:rsid w:val="0067629F"/>
    <w:rsid w:val="0067670D"/>
    <w:rsid w:val="006767FB"/>
    <w:rsid w:val="00676851"/>
    <w:rsid w:val="006770A2"/>
    <w:rsid w:val="0067712A"/>
    <w:rsid w:val="00677198"/>
    <w:rsid w:val="0067726D"/>
    <w:rsid w:val="00677290"/>
    <w:rsid w:val="006773AE"/>
    <w:rsid w:val="00677952"/>
    <w:rsid w:val="00677A25"/>
    <w:rsid w:val="00677A6B"/>
    <w:rsid w:val="00677AB9"/>
    <w:rsid w:val="00677C5D"/>
    <w:rsid w:val="00677ECB"/>
    <w:rsid w:val="00680326"/>
    <w:rsid w:val="00680331"/>
    <w:rsid w:val="00680666"/>
    <w:rsid w:val="00680724"/>
    <w:rsid w:val="0068096F"/>
    <w:rsid w:val="006809A2"/>
    <w:rsid w:val="00680CFF"/>
    <w:rsid w:val="0068135C"/>
    <w:rsid w:val="006816DB"/>
    <w:rsid w:val="0068183F"/>
    <w:rsid w:val="00681AE6"/>
    <w:rsid w:val="00681BEB"/>
    <w:rsid w:val="00681D2F"/>
    <w:rsid w:val="006821A3"/>
    <w:rsid w:val="006826C4"/>
    <w:rsid w:val="006829DD"/>
    <w:rsid w:val="00682A23"/>
    <w:rsid w:val="00682B9D"/>
    <w:rsid w:val="00682C82"/>
    <w:rsid w:val="00682C95"/>
    <w:rsid w:val="00682E15"/>
    <w:rsid w:val="00682EC9"/>
    <w:rsid w:val="0068302D"/>
    <w:rsid w:val="00683068"/>
    <w:rsid w:val="00683656"/>
    <w:rsid w:val="0068374E"/>
    <w:rsid w:val="00683AA7"/>
    <w:rsid w:val="00683AAB"/>
    <w:rsid w:val="00683C59"/>
    <w:rsid w:val="00683C5F"/>
    <w:rsid w:val="00683CE4"/>
    <w:rsid w:val="00683D10"/>
    <w:rsid w:val="00684311"/>
    <w:rsid w:val="006844F8"/>
    <w:rsid w:val="00684690"/>
    <w:rsid w:val="00684782"/>
    <w:rsid w:val="00684871"/>
    <w:rsid w:val="00684946"/>
    <w:rsid w:val="00684B44"/>
    <w:rsid w:val="00684CDE"/>
    <w:rsid w:val="006850EA"/>
    <w:rsid w:val="0068512C"/>
    <w:rsid w:val="00685150"/>
    <w:rsid w:val="0068521F"/>
    <w:rsid w:val="0068530E"/>
    <w:rsid w:val="00685464"/>
    <w:rsid w:val="006854B7"/>
    <w:rsid w:val="00685539"/>
    <w:rsid w:val="006855E4"/>
    <w:rsid w:val="00685614"/>
    <w:rsid w:val="00685782"/>
    <w:rsid w:val="0068584B"/>
    <w:rsid w:val="00685937"/>
    <w:rsid w:val="00685BB5"/>
    <w:rsid w:val="00685E9B"/>
    <w:rsid w:val="00686069"/>
    <w:rsid w:val="00686165"/>
    <w:rsid w:val="0068617A"/>
    <w:rsid w:val="00686550"/>
    <w:rsid w:val="00686554"/>
    <w:rsid w:val="006865E9"/>
    <w:rsid w:val="0068663F"/>
    <w:rsid w:val="006866DC"/>
    <w:rsid w:val="00686B17"/>
    <w:rsid w:val="00686D46"/>
    <w:rsid w:val="00686E21"/>
    <w:rsid w:val="0068714D"/>
    <w:rsid w:val="00687228"/>
    <w:rsid w:val="006872EE"/>
    <w:rsid w:val="00687495"/>
    <w:rsid w:val="00687893"/>
    <w:rsid w:val="00687B99"/>
    <w:rsid w:val="00687BF6"/>
    <w:rsid w:val="00687C27"/>
    <w:rsid w:val="00687DDB"/>
    <w:rsid w:val="00687E61"/>
    <w:rsid w:val="00687EE4"/>
    <w:rsid w:val="00690217"/>
    <w:rsid w:val="006902C8"/>
    <w:rsid w:val="0069076C"/>
    <w:rsid w:val="006908A7"/>
    <w:rsid w:val="006908D0"/>
    <w:rsid w:val="00690927"/>
    <w:rsid w:val="00690AF4"/>
    <w:rsid w:val="0069159C"/>
    <w:rsid w:val="00691638"/>
    <w:rsid w:val="0069172A"/>
    <w:rsid w:val="0069175B"/>
    <w:rsid w:val="0069180F"/>
    <w:rsid w:val="0069198E"/>
    <w:rsid w:val="00691AEA"/>
    <w:rsid w:val="00691CE9"/>
    <w:rsid w:val="00691DED"/>
    <w:rsid w:val="006921D3"/>
    <w:rsid w:val="0069225D"/>
    <w:rsid w:val="006928CC"/>
    <w:rsid w:val="00692AE0"/>
    <w:rsid w:val="00692B1F"/>
    <w:rsid w:val="00692BDB"/>
    <w:rsid w:val="00692C6F"/>
    <w:rsid w:val="00693144"/>
    <w:rsid w:val="00693176"/>
    <w:rsid w:val="006931C0"/>
    <w:rsid w:val="00693398"/>
    <w:rsid w:val="006933BD"/>
    <w:rsid w:val="00693438"/>
    <w:rsid w:val="006935BD"/>
    <w:rsid w:val="006935CD"/>
    <w:rsid w:val="0069361F"/>
    <w:rsid w:val="0069374C"/>
    <w:rsid w:val="00693B58"/>
    <w:rsid w:val="00693CAB"/>
    <w:rsid w:val="00693CDB"/>
    <w:rsid w:val="00693CE8"/>
    <w:rsid w:val="00693D88"/>
    <w:rsid w:val="00693F3E"/>
    <w:rsid w:val="0069419B"/>
    <w:rsid w:val="006944C7"/>
    <w:rsid w:val="006946BD"/>
    <w:rsid w:val="00694742"/>
    <w:rsid w:val="00694CC6"/>
    <w:rsid w:val="00694DD4"/>
    <w:rsid w:val="00694F0A"/>
    <w:rsid w:val="006951C3"/>
    <w:rsid w:val="00695462"/>
    <w:rsid w:val="006954EB"/>
    <w:rsid w:val="00695778"/>
    <w:rsid w:val="006959E6"/>
    <w:rsid w:val="00695A01"/>
    <w:rsid w:val="00695A73"/>
    <w:rsid w:val="00695AFE"/>
    <w:rsid w:val="00695FB0"/>
    <w:rsid w:val="006960E7"/>
    <w:rsid w:val="006962BE"/>
    <w:rsid w:val="00696397"/>
    <w:rsid w:val="006968C1"/>
    <w:rsid w:val="006969A2"/>
    <w:rsid w:val="00696A70"/>
    <w:rsid w:val="00696C83"/>
    <w:rsid w:val="00696C99"/>
    <w:rsid w:val="00696CCB"/>
    <w:rsid w:val="00696D9C"/>
    <w:rsid w:val="00696E79"/>
    <w:rsid w:val="00696FA2"/>
    <w:rsid w:val="00696FEA"/>
    <w:rsid w:val="00697126"/>
    <w:rsid w:val="00697129"/>
    <w:rsid w:val="00697273"/>
    <w:rsid w:val="006974C4"/>
    <w:rsid w:val="00697795"/>
    <w:rsid w:val="00697816"/>
    <w:rsid w:val="00697BE3"/>
    <w:rsid w:val="00697BEC"/>
    <w:rsid w:val="00697C1D"/>
    <w:rsid w:val="00697CDF"/>
    <w:rsid w:val="00697D5E"/>
    <w:rsid w:val="00697F63"/>
    <w:rsid w:val="006A0002"/>
    <w:rsid w:val="006A00E2"/>
    <w:rsid w:val="006A0367"/>
    <w:rsid w:val="006A03EB"/>
    <w:rsid w:val="006A0425"/>
    <w:rsid w:val="006A044D"/>
    <w:rsid w:val="006A04D7"/>
    <w:rsid w:val="006A04E9"/>
    <w:rsid w:val="006A0828"/>
    <w:rsid w:val="006A09AD"/>
    <w:rsid w:val="006A09B4"/>
    <w:rsid w:val="006A09F0"/>
    <w:rsid w:val="006A0AD0"/>
    <w:rsid w:val="006A0B23"/>
    <w:rsid w:val="006A0B65"/>
    <w:rsid w:val="006A0C3D"/>
    <w:rsid w:val="006A0C6B"/>
    <w:rsid w:val="006A0C77"/>
    <w:rsid w:val="006A0DCB"/>
    <w:rsid w:val="006A0E90"/>
    <w:rsid w:val="006A0F43"/>
    <w:rsid w:val="006A10FD"/>
    <w:rsid w:val="006A11F9"/>
    <w:rsid w:val="006A1884"/>
    <w:rsid w:val="006A189C"/>
    <w:rsid w:val="006A18CC"/>
    <w:rsid w:val="006A1DE2"/>
    <w:rsid w:val="006A1F14"/>
    <w:rsid w:val="006A1F5D"/>
    <w:rsid w:val="006A23D3"/>
    <w:rsid w:val="006A2457"/>
    <w:rsid w:val="006A2B3B"/>
    <w:rsid w:val="006A2D4D"/>
    <w:rsid w:val="006A2E86"/>
    <w:rsid w:val="006A31CA"/>
    <w:rsid w:val="006A3267"/>
    <w:rsid w:val="006A32AB"/>
    <w:rsid w:val="006A32FB"/>
    <w:rsid w:val="006A3325"/>
    <w:rsid w:val="006A340F"/>
    <w:rsid w:val="006A36A1"/>
    <w:rsid w:val="006A38BB"/>
    <w:rsid w:val="006A38CD"/>
    <w:rsid w:val="006A3A33"/>
    <w:rsid w:val="006A3AF9"/>
    <w:rsid w:val="006A3B27"/>
    <w:rsid w:val="006A3C2F"/>
    <w:rsid w:val="006A3CE2"/>
    <w:rsid w:val="006A3E97"/>
    <w:rsid w:val="006A3FB2"/>
    <w:rsid w:val="006A424B"/>
    <w:rsid w:val="006A4756"/>
    <w:rsid w:val="006A4771"/>
    <w:rsid w:val="006A4809"/>
    <w:rsid w:val="006A4C06"/>
    <w:rsid w:val="006A4CCF"/>
    <w:rsid w:val="006A5099"/>
    <w:rsid w:val="006A5161"/>
    <w:rsid w:val="006A5270"/>
    <w:rsid w:val="006A52EE"/>
    <w:rsid w:val="006A532B"/>
    <w:rsid w:val="006A5571"/>
    <w:rsid w:val="006A577B"/>
    <w:rsid w:val="006A5884"/>
    <w:rsid w:val="006A5892"/>
    <w:rsid w:val="006A59AA"/>
    <w:rsid w:val="006A5A46"/>
    <w:rsid w:val="006A5AB7"/>
    <w:rsid w:val="006A5D8C"/>
    <w:rsid w:val="006A5DA0"/>
    <w:rsid w:val="006A5F5D"/>
    <w:rsid w:val="006A6115"/>
    <w:rsid w:val="006A612D"/>
    <w:rsid w:val="006A63EC"/>
    <w:rsid w:val="006A681A"/>
    <w:rsid w:val="006A6945"/>
    <w:rsid w:val="006A69BE"/>
    <w:rsid w:val="006A6C13"/>
    <w:rsid w:val="006A6CB6"/>
    <w:rsid w:val="006A6E89"/>
    <w:rsid w:val="006A7194"/>
    <w:rsid w:val="006A74B3"/>
    <w:rsid w:val="006A7576"/>
    <w:rsid w:val="006A7579"/>
    <w:rsid w:val="006A766E"/>
    <w:rsid w:val="006A7846"/>
    <w:rsid w:val="006A79AE"/>
    <w:rsid w:val="006A7AA3"/>
    <w:rsid w:val="006A7ACC"/>
    <w:rsid w:val="006A7B34"/>
    <w:rsid w:val="006A7C03"/>
    <w:rsid w:val="006A7D69"/>
    <w:rsid w:val="006A7EC6"/>
    <w:rsid w:val="006A7ECF"/>
    <w:rsid w:val="006A7F15"/>
    <w:rsid w:val="006B00FD"/>
    <w:rsid w:val="006B014E"/>
    <w:rsid w:val="006B05AD"/>
    <w:rsid w:val="006B07C2"/>
    <w:rsid w:val="006B091E"/>
    <w:rsid w:val="006B0995"/>
    <w:rsid w:val="006B0A2B"/>
    <w:rsid w:val="006B0A6B"/>
    <w:rsid w:val="006B0BC4"/>
    <w:rsid w:val="006B0BF3"/>
    <w:rsid w:val="006B0C0C"/>
    <w:rsid w:val="006B0D0C"/>
    <w:rsid w:val="006B0D11"/>
    <w:rsid w:val="006B0DE8"/>
    <w:rsid w:val="006B1008"/>
    <w:rsid w:val="006B10C7"/>
    <w:rsid w:val="006B1207"/>
    <w:rsid w:val="006B125A"/>
    <w:rsid w:val="006B127C"/>
    <w:rsid w:val="006B12E0"/>
    <w:rsid w:val="006B1313"/>
    <w:rsid w:val="006B15C0"/>
    <w:rsid w:val="006B15DE"/>
    <w:rsid w:val="006B161C"/>
    <w:rsid w:val="006B161F"/>
    <w:rsid w:val="006B183B"/>
    <w:rsid w:val="006B1C35"/>
    <w:rsid w:val="006B1CFE"/>
    <w:rsid w:val="006B20CA"/>
    <w:rsid w:val="006B20E9"/>
    <w:rsid w:val="006B2349"/>
    <w:rsid w:val="006B245B"/>
    <w:rsid w:val="006B24CC"/>
    <w:rsid w:val="006B25D6"/>
    <w:rsid w:val="006B2753"/>
    <w:rsid w:val="006B2952"/>
    <w:rsid w:val="006B2A96"/>
    <w:rsid w:val="006B2B91"/>
    <w:rsid w:val="006B2B92"/>
    <w:rsid w:val="006B2DDF"/>
    <w:rsid w:val="006B2F59"/>
    <w:rsid w:val="006B30D2"/>
    <w:rsid w:val="006B30E3"/>
    <w:rsid w:val="006B312A"/>
    <w:rsid w:val="006B319D"/>
    <w:rsid w:val="006B3420"/>
    <w:rsid w:val="006B3617"/>
    <w:rsid w:val="006B36FE"/>
    <w:rsid w:val="006B3714"/>
    <w:rsid w:val="006B3959"/>
    <w:rsid w:val="006B3AA3"/>
    <w:rsid w:val="006B3C19"/>
    <w:rsid w:val="006B3FC0"/>
    <w:rsid w:val="006B3FFC"/>
    <w:rsid w:val="006B4120"/>
    <w:rsid w:val="006B4455"/>
    <w:rsid w:val="006B44E2"/>
    <w:rsid w:val="006B458D"/>
    <w:rsid w:val="006B4648"/>
    <w:rsid w:val="006B474D"/>
    <w:rsid w:val="006B4758"/>
    <w:rsid w:val="006B4829"/>
    <w:rsid w:val="006B484B"/>
    <w:rsid w:val="006B49A2"/>
    <w:rsid w:val="006B50D1"/>
    <w:rsid w:val="006B51F6"/>
    <w:rsid w:val="006B520F"/>
    <w:rsid w:val="006B5343"/>
    <w:rsid w:val="006B5396"/>
    <w:rsid w:val="006B5570"/>
    <w:rsid w:val="006B5664"/>
    <w:rsid w:val="006B57C3"/>
    <w:rsid w:val="006B57D1"/>
    <w:rsid w:val="006B5ADE"/>
    <w:rsid w:val="006B6000"/>
    <w:rsid w:val="006B6094"/>
    <w:rsid w:val="006B60E5"/>
    <w:rsid w:val="006B6198"/>
    <w:rsid w:val="006B61A0"/>
    <w:rsid w:val="006B6219"/>
    <w:rsid w:val="006B65AF"/>
    <w:rsid w:val="006B6700"/>
    <w:rsid w:val="006B67C2"/>
    <w:rsid w:val="006B6861"/>
    <w:rsid w:val="006B6A91"/>
    <w:rsid w:val="006B6A9E"/>
    <w:rsid w:val="006B6CF4"/>
    <w:rsid w:val="006B6E8F"/>
    <w:rsid w:val="006B6FF4"/>
    <w:rsid w:val="006B7178"/>
    <w:rsid w:val="006B757E"/>
    <w:rsid w:val="006B76ED"/>
    <w:rsid w:val="006B77BD"/>
    <w:rsid w:val="006B79B9"/>
    <w:rsid w:val="006B7A49"/>
    <w:rsid w:val="006B7AAF"/>
    <w:rsid w:val="006B7D26"/>
    <w:rsid w:val="006B7E08"/>
    <w:rsid w:val="006C017D"/>
    <w:rsid w:val="006C0377"/>
    <w:rsid w:val="006C0636"/>
    <w:rsid w:val="006C070F"/>
    <w:rsid w:val="006C091E"/>
    <w:rsid w:val="006C0921"/>
    <w:rsid w:val="006C0B95"/>
    <w:rsid w:val="006C0F38"/>
    <w:rsid w:val="006C0F9C"/>
    <w:rsid w:val="006C0FE5"/>
    <w:rsid w:val="006C1107"/>
    <w:rsid w:val="006C12A1"/>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108"/>
    <w:rsid w:val="006C31AB"/>
    <w:rsid w:val="006C31FE"/>
    <w:rsid w:val="006C32CA"/>
    <w:rsid w:val="006C350F"/>
    <w:rsid w:val="006C3548"/>
    <w:rsid w:val="006C3560"/>
    <w:rsid w:val="006C36D5"/>
    <w:rsid w:val="006C3909"/>
    <w:rsid w:val="006C3A2F"/>
    <w:rsid w:val="006C3AB4"/>
    <w:rsid w:val="006C3DAA"/>
    <w:rsid w:val="006C3EA7"/>
    <w:rsid w:val="006C402D"/>
    <w:rsid w:val="006C4241"/>
    <w:rsid w:val="006C43F2"/>
    <w:rsid w:val="006C4446"/>
    <w:rsid w:val="006C4746"/>
    <w:rsid w:val="006C478C"/>
    <w:rsid w:val="006C478E"/>
    <w:rsid w:val="006C4797"/>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78"/>
    <w:rsid w:val="006C5E48"/>
    <w:rsid w:val="006C5EB2"/>
    <w:rsid w:val="006C5FA7"/>
    <w:rsid w:val="006C638A"/>
    <w:rsid w:val="006C639E"/>
    <w:rsid w:val="006C6741"/>
    <w:rsid w:val="006C681B"/>
    <w:rsid w:val="006C68D2"/>
    <w:rsid w:val="006C6B1E"/>
    <w:rsid w:val="006C6D75"/>
    <w:rsid w:val="006C6DC8"/>
    <w:rsid w:val="006C6E7C"/>
    <w:rsid w:val="006C6F5B"/>
    <w:rsid w:val="006C6F6F"/>
    <w:rsid w:val="006C700E"/>
    <w:rsid w:val="006C719D"/>
    <w:rsid w:val="006C72DC"/>
    <w:rsid w:val="006C743E"/>
    <w:rsid w:val="006C74D3"/>
    <w:rsid w:val="006C750C"/>
    <w:rsid w:val="006C7568"/>
    <w:rsid w:val="006C7AC7"/>
    <w:rsid w:val="006C7B9B"/>
    <w:rsid w:val="006C7C2D"/>
    <w:rsid w:val="006C7DC1"/>
    <w:rsid w:val="006C7F47"/>
    <w:rsid w:val="006D0395"/>
    <w:rsid w:val="006D06FD"/>
    <w:rsid w:val="006D08E7"/>
    <w:rsid w:val="006D0EC7"/>
    <w:rsid w:val="006D0F04"/>
    <w:rsid w:val="006D117B"/>
    <w:rsid w:val="006D1205"/>
    <w:rsid w:val="006D13E4"/>
    <w:rsid w:val="006D1485"/>
    <w:rsid w:val="006D18C1"/>
    <w:rsid w:val="006D194D"/>
    <w:rsid w:val="006D219B"/>
    <w:rsid w:val="006D28D9"/>
    <w:rsid w:val="006D297C"/>
    <w:rsid w:val="006D2BFA"/>
    <w:rsid w:val="006D2DFC"/>
    <w:rsid w:val="006D2F26"/>
    <w:rsid w:val="006D2FC5"/>
    <w:rsid w:val="006D3211"/>
    <w:rsid w:val="006D32D0"/>
    <w:rsid w:val="006D35BB"/>
    <w:rsid w:val="006D381A"/>
    <w:rsid w:val="006D391E"/>
    <w:rsid w:val="006D3920"/>
    <w:rsid w:val="006D3BE2"/>
    <w:rsid w:val="006D3C4E"/>
    <w:rsid w:val="006D3C50"/>
    <w:rsid w:val="006D3D6C"/>
    <w:rsid w:val="006D4089"/>
    <w:rsid w:val="006D40C5"/>
    <w:rsid w:val="006D448A"/>
    <w:rsid w:val="006D4506"/>
    <w:rsid w:val="006D4557"/>
    <w:rsid w:val="006D4892"/>
    <w:rsid w:val="006D4A79"/>
    <w:rsid w:val="006D4B01"/>
    <w:rsid w:val="006D4C27"/>
    <w:rsid w:val="006D4C75"/>
    <w:rsid w:val="006D4CC8"/>
    <w:rsid w:val="006D4DD4"/>
    <w:rsid w:val="006D4E00"/>
    <w:rsid w:val="006D4F17"/>
    <w:rsid w:val="006D5021"/>
    <w:rsid w:val="006D50C4"/>
    <w:rsid w:val="006D52E7"/>
    <w:rsid w:val="006D5393"/>
    <w:rsid w:val="006D54E6"/>
    <w:rsid w:val="006D54FF"/>
    <w:rsid w:val="006D565D"/>
    <w:rsid w:val="006D56F7"/>
    <w:rsid w:val="006D57B1"/>
    <w:rsid w:val="006D5901"/>
    <w:rsid w:val="006D59F0"/>
    <w:rsid w:val="006D5C40"/>
    <w:rsid w:val="006D5D5B"/>
    <w:rsid w:val="006D5D63"/>
    <w:rsid w:val="006D5E9E"/>
    <w:rsid w:val="006D5EE3"/>
    <w:rsid w:val="006D5FC6"/>
    <w:rsid w:val="006D6410"/>
    <w:rsid w:val="006D65A8"/>
    <w:rsid w:val="006D660F"/>
    <w:rsid w:val="006D66FB"/>
    <w:rsid w:val="006D6820"/>
    <w:rsid w:val="006D6892"/>
    <w:rsid w:val="006D68E2"/>
    <w:rsid w:val="006D6908"/>
    <w:rsid w:val="006D6BC9"/>
    <w:rsid w:val="006D6BFC"/>
    <w:rsid w:val="006D6E61"/>
    <w:rsid w:val="006D70B5"/>
    <w:rsid w:val="006D7174"/>
    <w:rsid w:val="006D7334"/>
    <w:rsid w:val="006D7374"/>
    <w:rsid w:val="006D7384"/>
    <w:rsid w:val="006D7567"/>
    <w:rsid w:val="006D75D3"/>
    <w:rsid w:val="006D760A"/>
    <w:rsid w:val="006D770C"/>
    <w:rsid w:val="006D77D8"/>
    <w:rsid w:val="006D782D"/>
    <w:rsid w:val="006D790A"/>
    <w:rsid w:val="006D7A1D"/>
    <w:rsid w:val="006D7A44"/>
    <w:rsid w:val="006D7AB3"/>
    <w:rsid w:val="006D7D0E"/>
    <w:rsid w:val="006D7FCF"/>
    <w:rsid w:val="006E0134"/>
    <w:rsid w:val="006E021B"/>
    <w:rsid w:val="006E0275"/>
    <w:rsid w:val="006E0337"/>
    <w:rsid w:val="006E042A"/>
    <w:rsid w:val="006E0514"/>
    <w:rsid w:val="006E0BE8"/>
    <w:rsid w:val="006E0C14"/>
    <w:rsid w:val="006E1112"/>
    <w:rsid w:val="006E1116"/>
    <w:rsid w:val="006E123A"/>
    <w:rsid w:val="006E1285"/>
    <w:rsid w:val="006E1296"/>
    <w:rsid w:val="006E12A8"/>
    <w:rsid w:val="006E12B2"/>
    <w:rsid w:val="006E12E2"/>
    <w:rsid w:val="006E143A"/>
    <w:rsid w:val="006E159D"/>
    <w:rsid w:val="006E1981"/>
    <w:rsid w:val="006E1B1E"/>
    <w:rsid w:val="006E21BD"/>
    <w:rsid w:val="006E22CA"/>
    <w:rsid w:val="006E22E4"/>
    <w:rsid w:val="006E23E7"/>
    <w:rsid w:val="006E2457"/>
    <w:rsid w:val="006E24AF"/>
    <w:rsid w:val="006E2758"/>
    <w:rsid w:val="006E2A96"/>
    <w:rsid w:val="006E2D98"/>
    <w:rsid w:val="006E31EA"/>
    <w:rsid w:val="006E33D8"/>
    <w:rsid w:val="006E3875"/>
    <w:rsid w:val="006E3ACF"/>
    <w:rsid w:val="006E3D4E"/>
    <w:rsid w:val="006E3D5C"/>
    <w:rsid w:val="006E3F3C"/>
    <w:rsid w:val="006E3FB4"/>
    <w:rsid w:val="006E4240"/>
    <w:rsid w:val="006E42C4"/>
    <w:rsid w:val="006E438A"/>
    <w:rsid w:val="006E4529"/>
    <w:rsid w:val="006E46DF"/>
    <w:rsid w:val="006E4740"/>
    <w:rsid w:val="006E48E8"/>
    <w:rsid w:val="006E4938"/>
    <w:rsid w:val="006E4CCD"/>
    <w:rsid w:val="006E4D66"/>
    <w:rsid w:val="006E4E20"/>
    <w:rsid w:val="006E4F66"/>
    <w:rsid w:val="006E53B8"/>
    <w:rsid w:val="006E5458"/>
    <w:rsid w:val="006E54A1"/>
    <w:rsid w:val="006E5722"/>
    <w:rsid w:val="006E5929"/>
    <w:rsid w:val="006E5A6E"/>
    <w:rsid w:val="006E5B01"/>
    <w:rsid w:val="006E5B18"/>
    <w:rsid w:val="006E5CF2"/>
    <w:rsid w:val="006E5E85"/>
    <w:rsid w:val="006E5F44"/>
    <w:rsid w:val="006E6003"/>
    <w:rsid w:val="006E60C8"/>
    <w:rsid w:val="006E6361"/>
    <w:rsid w:val="006E6397"/>
    <w:rsid w:val="006E6633"/>
    <w:rsid w:val="006E681E"/>
    <w:rsid w:val="006E691B"/>
    <w:rsid w:val="006E6974"/>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681"/>
    <w:rsid w:val="006E78EF"/>
    <w:rsid w:val="006E7E59"/>
    <w:rsid w:val="006E7EBF"/>
    <w:rsid w:val="006F00D1"/>
    <w:rsid w:val="006F00DB"/>
    <w:rsid w:val="006F0384"/>
    <w:rsid w:val="006F050A"/>
    <w:rsid w:val="006F055A"/>
    <w:rsid w:val="006F0745"/>
    <w:rsid w:val="006F0886"/>
    <w:rsid w:val="006F09CF"/>
    <w:rsid w:val="006F0AD4"/>
    <w:rsid w:val="006F0B7C"/>
    <w:rsid w:val="006F0CFC"/>
    <w:rsid w:val="006F0F35"/>
    <w:rsid w:val="006F10E0"/>
    <w:rsid w:val="006F111F"/>
    <w:rsid w:val="006F1433"/>
    <w:rsid w:val="006F1667"/>
    <w:rsid w:val="006F172B"/>
    <w:rsid w:val="006F192B"/>
    <w:rsid w:val="006F1962"/>
    <w:rsid w:val="006F1983"/>
    <w:rsid w:val="006F1B70"/>
    <w:rsid w:val="006F1BAF"/>
    <w:rsid w:val="006F1EEB"/>
    <w:rsid w:val="006F218A"/>
    <w:rsid w:val="006F23EE"/>
    <w:rsid w:val="006F240F"/>
    <w:rsid w:val="006F258B"/>
    <w:rsid w:val="006F2642"/>
    <w:rsid w:val="006F2847"/>
    <w:rsid w:val="006F286E"/>
    <w:rsid w:val="006F2EB2"/>
    <w:rsid w:val="006F2F6D"/>
    <w:rsid w:val="006F3213"/>
    <w:rsid w:val="006F3399"/>
    <w:rsid w:val="006F347B"/>
    <w:rsid w:val="006F3489"/>
    <w:rsid w:val="006F367D"/>
    <w:rsid w:val="006F38E8"/>
    <w:rsid w:val="006F398F"/>
    <w:rsid w:val="006F3A20"/>
    <w:rsid w:val="006F3D30"/>
    <w:rsid w:val="006F3EEC"/>
    <w:rsid w:val="006F3F42"/>
    <w:rsid w:val="006F41E4"/>
    <w:rsid w:val="006F42A0"/>
    <w:rsid w:val="006F4615"/>
    <w:rsid w:val="006F4880"/>
    <w:rsid w:val="006F48D6"/>
    <w:rsid w:val="006F48EE"/>
    <w:rsid w:val="006F4B71"/>
    <w:rsid w:val="006F4CAD"/>
    <w:rsid w:val="006F4ED3"/>
    <w:rsid w:val="006F51DE"/>
    <w:rsid w:val="006F528D"/>
    <w:rsid w:val="006F5444"/>
    <w:rsid w:val="006F54EF"/>
    <w:rsid w:val="006F54F9"/>
    <w:rsid w:val="006F5759"/>
    <w:rsid w:val="006F5ADD"/>
    <w:rsid w:val="006F5CAD"/>
    <w:rsid w:val="006F5F78"/>
    <w:rsid w:val="006F5F9D"/>
    <w:rsid w:val="006F6170"/>
    <w:rsid w:val="006F6188"/>
    <w:rsid w:val="006F61D3"/>
    <w:rsid w:val="006F61D6"/>
    <w:rsid w:val="006F64AE"/>
    <w:rsid w:val="006F64CB"/>
    <w:rsid w:val="006F6518"/>
    <w:rsid w:val="006F65B6"/>
    <w:rsid w:val="006F6833"/>
    <w:rsid w:val="006F69F4"/>
    <w:rsid w:val="006F6A0C"/>
    <w:rsid w:val="006F6AC2"/>
    <w:rsid w:val="006F6C66"/>
    <w:rsid w:val="006F7423"/>
    <w:rsid w:val="006F748E"/>
    <w:rsid w:val="006F75EE"/>
    <w:rsid w:val="006F7AD4"/>
    <w:rsid w:val="006F7B0E"/>
    <w:rsid w:val="006F7D93"/>
    <w:rsid w:val="00700147"/>
    <w:rsid w:val="007003FD"/>
    <w:rsid w:val="00700742"/>
    <w:rsid w:val="00700999"/>
    <w:rsid w:val="00700A21"/>
    <w:rsid w:val="00700C60"/>
    <w:rsid w:val="00700EF6"/>
    <w:rsid w:val="00700F08"/>
    <w:rsid w:val="00700F2A"/>
    <w:rsid w:val="00700FA5"/>
    <w:rsid w:val="0070105E"/>
    <w:rsid w:val="007010A4"/>
    <w:rsid w:val="00701279"/>
    <w:rsid w:val="0070137C"/>
    <w:rsid w:val="00701781"/>
    <w:rsid w:val="007017EB"/>
    <w:rsid w:val="007019E5"/>
    <w:rsid w:val="00701AF1"/>
    <w:rsid w:val="00701AF9"/>
    <w:rsid w:val="00701D41"/>
    <w:rsid w:val="00701EBB"/>
    <w:rsid w:val="00701ED4"/>
    <w:rsid w:val="00701EFF"/>
    <w:rsid w:val="00702119"/>
    <w:rsid w:val="0070212B"/>
    <w:rsid w:val="007021B7"/>
    <w:rsid w:val="00702356"/>
    <w:rsid w:val="00702415"/>
    <w:rsid w:val="007024B9"/>
    <w:rsid w:val="007024D9"/>
    <w:rsid w:val="00702710"/>
    <w:rsid w:val="007027FA"/>
    <w:rsid w:val="007028B9"/>
    <w:rsid w:val="00702A46"/>
    <w:rsid w:val="00702CA2"/>
    <w:rsid w:val="00702E1B"/>
    <w:rsid w:val="00703064"/>
    <w:rsid w:val="007033F2"/>
    <w:rsid w:val="007034B1"/>
    <w:rsid w:val="0070351E"/>
    <w:rsid w:val="00703964"/>
    <w:rsid w:val="00703982"/>
    <w:rsid w:val="0070399C"/>
    <w:rsid w:val="00703C09"/>
    <w:rsid w:val="00703D06"/>
    <w:rsid w:val="00703D17"/>
    <w:rsid w:val="00703D69"/>
    <w:rsid w:val="00703E1E"/>
    <w:rsid w:val="00703E20"/>
    <w:rsid w:val="00703E56"/>
    <w:rsid w:val="00703EA6"/>
    <w:rsid w:val="00703EE7"/>
    <w:rsid w:val="00704046"/>
    <w:rsid w:val="007040C2"/>
    <w:rsid w:val="0070422C"/>
    <w:rsid w:val="007044AF"/>
    <w:rsid w:val="007046A7"/>
    <w:rsid w:val="007046F9"/>
    <w:rsid w:val="00704851"/>
    <w:rsid w:val="00704A69"/>
    <w:rsid w:val="00704A87"/>
    <w:rsid w:val="00704B96"/>
    <w:rsid w:val="00704BD3"/>
    <w:rsid w:val="00704C72"/>
    <w:rsid w:val="00704D2B"/>
    <w:rsid w:val="00704E2D"/>
    <w:rsid w:val="00704EB0"/>
    <w:rsid w:val="00704F18"/>
    <w:rsid w:val="00704FA6"/>
    <w:rsid w:val="00704FE0"/>
    <w:rsid w:val="00704FE1"/>
    <w:rsid w:val="0070520F"/>
    <w:rsid w:val="00705860"/>
    <w:rsid w:val="0070591B"/>
    <w:rsid w:val="00705A02"/>
    <w:rsid w:val="00705A0A"/>
    <w:rsid w:val="00705A38"/>
    <w:rsid w:val="00705EBA"/>
    <w:rsid w:val="0070605A"/>
    <w:rsid w:val="007061FE"/>
    <w:rsid w:val="00706320"/>
    <w:rsid w:val="00706545"/>
    <w:rsid w:val="0070655C"/>
    <w:rsid w:val="007065B1"/>
    <w:rsid w:val="0070673C"/>
    <w:rsid w:val="00706902"/>
    <w:rsid w:val="00706A42"/>
    <w:rsid w:val="00706A52"/>
    <w:rsid w:val="00706AF1"/>
    <w:rsid w:val="00706E6B"/>
    <w:rsid w:val="00706F80"/>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F59"/>
    <w:rsid w:val="00710FA4"/>
    <w:rsid w:val="0071165A"/>
    <w:rsid w:val="00711753"/>
    <w:rsid w:val="007117D1"/>
    <w:rsid w:val="00711815"/>
    <w:rsid w:val="007118CD"/>
    <w:rsid w:val="00711A20"/>
    <w:rsid w:val="00711AF1"/>
    <w:rsid w:val="00711C1E"/>
    <w:rsid w:val="00711C39"/>
    <w:rsid w:val="00712150"/>
    <w:rsid w:val="00712409"/>
    <w:rsid w:val="007125D3"/>
    <w:rsid w:val="00712979"/>
    <w:rsid w:val="007129BC"/>
    <w:rsid w:val="00712B60"/>
    <w:rsid w:val="00712C9D"/>
    <w:rsid w:val="00712DBE"/>
    <w:rsid w:val="00712DEE"/>
    <w:rsid w:val="00713087"/>
    <w:rsid w:val="00713268"/>
    <w:rsid w:val="007136D8"/>
    <w:rsid w:val="0071393D"/>
    <w:rsid w:val="00713999"/>
    <w:rsid w:val="007140FE"/>
    <w:rsid w:val="007144E6"/>
    <w:rsid w:val="00714600"/>
    <w:rsid w:val="00714715"/>
    <w:rsid w:val="0071474A"/>
    <w:rsid w:val="00714875"/>
    <w:rsid w:val="00714883"/>
    <w:rsid w:val="00714899"/>
    <w:rsid w:val="00714E12"/>
    <w:rsid w:val="0071540E"/>
    <w:rsid w:val="00715523"/>
    <w:rsid w:val="00715564"/>
    <w:rsid w:val="007155B9"/>
    <w:rsid w:val="00715643"/>
    <w:rsid w:val="007156EB"/>
    <w:rsid w:val="00715706"/>
    <w:rsid w:val="00715733"/>
    <w:rsid w:val="007157F7"/>
    <w:rsid w:val="00715859"/>
    <w:rsid w:val="00715987"/>
    <w:rsid w:val="00715BF3"/>
    <w:rsid w:val="00715D87"/>
    <w:rsid w:val="007160B1"/>
    <w:rsid w:val="0071613D"/>
    <w:rsid w:val="00716309"/>
    <w:rsid w:val="0071638E"/>
    <w:rsid w:val="0071651A"/>
    <w:rsid w:val="007165B7"/>
    <w:rsid w:val="007165C3"/>
    <w:rsid w:val="0071666B"/>
    <w:rsid w:val="00716D44"/>
    <w:rsid w:val="00716D46"/>
    <w:rsid w:val="00716F84"/>
    <w:rsid w:val="00717022"/>
    <w:rsid w:val="0071741D"/>
    <w:rsid w:val="00717535"/>
    <w:rsid w:val="0071755B"/>
    <w:rsid w:val="00717612"/>
    <w:rsid w:val="00717848"/>
    <w:rsid w:val="007179CD"/>
    <w:rsid w:val="00717B1D"/>
    <w:rsid w:val="00717BC9"/>
    <w:rsid w:val="007200DD"/>
    <w:rsid w:val="0072049A"/>
    <w:rsid w:val="0072064E"/>
    <w:rsid w:val="0072087D"/>
    <w:rsid w:val="007208AC"/>
    <w:rsid w:val="007209AE"/>
    <w:rsid w:val="00720A25"/>
    <w:rsid w:val="00720E4F"/>
    <w:rsid w:val="00720E50"/>
    <w:rsid w:val="0072109C"/>
    <w:rsid w:val="0072115A"/>
    <w:rsid w:val="0072149F"/>
    <w:rsid w:val="00721520"/>
    <w:rsid w:val="007215C4"/>
    <w:rsid w:val="00721916"/>
    <w:rsid w:val="00721990"/>
    <w:rsid w:val="00721B83"/>
    <w:rsid w:val="00721B97"/>
    <w:rsid w:val="00721BA0"/>
    <w:rsid w:val="00721C5B"/>
    <w:rsid w:val="00721E66"/>
    <w:rsid w:val="00721FD7"/>
    <w:rsid w:val="00722017"/>
    <w:rsid w:val="0072220A"/>
    <w:rsid w:val="0072234A"/>
    <w:rsid w:val="0072235E"/>
    <w:rsid w:val="00722654"/>
    <w:rsid w:val="00722794"/>
    <w:rsid w:val="007227A5"/>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1DB"/>
    <w:rsid w:val="00724374"/>
    <w:rsid w:val="007246B9"/>
    <w:rsid w:val="0072477F"/>
    <w:rsid w:val="007248ED"/>
    <w:rsid w:val="00724A00"/>
    <w:rsid w:val="00724B1A"/>
    <w:rsid w:val="00724BBC"/>
    <w:rsid w:val="00724D73"/>
    <w:rsid w:val="00725248"/>
    <w:rsid w:val="007252EA"/>
    <w:rsid w:val="0072544D"/>
    <w:rsid w:val="007254F3"/>
    <w:rsid w:val="00725550"/>
    <w:rsid w:val="00725643"/>
    <w:rsid w:val="0072569B"/>
    <w:rsid w:val="007256D4"/>
    <w:rsid w:val="00725824"/>
    <w:rsid w:val="007259B9"/>
    <w:rsid w:val="00725ADF"/>
    <w:rsid w:val="00725C30"/>
    <w:rsid w:val="00725C84"/>
    <w:rsid w:val="007260C6"/>
    <w:rsid w:val="007262B3"/>
    <w:rsid w:val="007262DB"/>
    <w:rsid w:val="00726745"/>
    <w:rsid w:val="007268CB"/>
    <w:rsid w:val="007269C3"/>
    <w:rsid w:val="00726CC2"/>
    <w:rsid w:val="00726D54"/>
    <w:rsid w:val="00726D60"/>
    <w:rsid w:val="00726D9D"/>
    <w:rsid w:val="00726E72"/>
    <w:rsid w:val="00726E7A"/>
    <w:rsid w:val="00726FFC"/>
    <w:rsid w:val="007271FE"/>
    <w:rsid w:val="00727702"/>
    <w:rsid w:val="007277ED"/>
    <w:rsid w:val="00727861"/>
    <w:rsid w:val="0072793F"/>
    <w:rsid w:val="00727A03"/>
    <w:rsid w:val="00727A57"/>
    <w:rsid w:val="00727B3F"/>
    <w:rsid w:val="00727E35"/>
    <w:rsid w:val="00727E9D"/>
    <w:rsid w:val="00727F0B"/>
    <w:rsid w:val="00730186"/>
    <w:rsid w:val="00730292"/>
    <w:rsid w:val="007303D3"/>
    <w:rsid w:val="007308E0"/>
    <w:rsid w:val="007308FE"/>
    <w:rsid w:val="007309A1"/>
    <w:rsid w:val="007309E6"/>
    <w:rsid w:val="00730B57"/>
    <w:rsid w:val="00730FAD"/>
    <w:rsid w:val="00731040"/>
    <w:rsid w:val="00731184"/>
    <w:rsid w:val="0073118D"/>
    <w:rsid w:val="007312D8"/>
    <w:rsid w:val="00731413"/>
    <w:rsid w:val="0073158A"/>
    <w:rsid w:val="00731616"/>
    <w:rsid w:val="00731884"/>
    <w:rsid w:val="00731A20"/>
    <w:rsid w:val="00731A85"/>
    <w:rsid w:val="00731A8D"/>
    <w:rsid w:val="00731BF6"/>
    <w:rsid w:val="00731D90"/>
    <w:rsid w:val="00731D96"/>
    <w:rsid w:val="00731DE8"/>
    <w:rsid w:val="007320F6"/>
    <w:rsid w:val="0073216A"/>
    <w:rsid w:val="007321BC"/>
    <w:rsid w:val="00732211"/>
    <w:rsid w:val="00732469"/>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E0"/>
    <w:rsid w:val="00733B15"/>
    <w:rsid w:val="00733D51"/>
    <w:rsid w:val="00733F4B"/>
    <w:rsid w:val="00734067"/>
    <w:rsid w:val="00734454"/>
    <w:rsid w:val="00734573"/>
    <w:rsid w:val="007346CF"/>
    <w:rsid w:val="007348A7"/>
    <w:rsid w:val="00734A3F"/>
    <w:rsid w:val="00734A9E"/>
    <w:rsid w:val="00734BC3"/>
    <w:rsid w:val="00734F3E"/>
    <w:rsid w:val="00734FD3"/>
    <w:rsid w:val="00735112"/>
    <w:rsid w:val="00735198"/>
    <w:rsid w:val="007353D8"/>
    <w:rsid w:val="00735A09"/>
    <w:rsid w:val="00735A69"/>
    <w:rsid w:val="00735C3A"/>
    <w:rsid w:val="00735CFA"/>
    <w:rsid w:val="00735F68"/>
    <w:rsid w:val="00736108"/>
    <w:rsid w:val="007361C4"/>
    <w:rsid w:val="0073626D"/>
    <w:rsid w:val="00736437"/>
    <w:rsid w:val="00736475"/>
    <w:rsid w:val="00736513"/>
    <w:rsid w:val="007366EA"/>
    <w:rsid w:val="00736A3A"/>
    <w:rsid w:val="00736AC6"/>
    <w:rsid w:val="00736C1C"/>
    <w:rsid w:val="00736C27"/>
    <w:rsid w:val="00737235"/>
    <w:rsid w:val="00737262"/>
    <w:rsid w:val="007372A7"/>
    <w:rsid w:val="007372EA"/>
    <w:rsid w:val="0073783E"/>
    <w:rsid w:val="00737927"/>
    <w:rsid w:val="00737A65"/>
    <w:rsid w:val="00737B38"/>
    <w:rsid w:val="00737BDD"/>
    <w:rsid w:val="00737C3D"/>
    <w:rsid w:val="00737DCD"/>
    <w:rsid w:val="007401E1"/>
    <w:rsid w:val="0074032B"/>
    <w:rsid w:val="007404A9"/>
    <w:rsid w:val="0074087B"/>
    <w:rsid w:val="00740AB8"/>
    <w:rsid w:val="00740D84"/>
    <w:rsid w:val="00740F16"/>
    <w:rsid w:val="007410C6"/>
    <w:rsid w:val="00741162"/>
    <w:rsid w:val="00741269"/>
    <w:rsid w:val="007414E3"/>
    <w:rsid w:val="00741771"/>
    <w:rsid w:val="0074177B"/>
    <w:rsid w:val="0074179E"/>
    <w:rsid w:val="00741C49"/>
    <w:rsid w:val="00741E1E"/>
    <w:rsid w:val="007426EA"/>
    <w:rsid w:val="0074293A"/>
    <w:rsid w:val="007429C4"/>
    <w:rsid w:val="00742B0C"/>
    <w:rsid w:val="00742D7D"/>
    <w:rsid w:val="00742DAD"/>
    <w:rsid w:val="007432E6"/>
    <w:rsid w:val="0074338E"/>
    <w:rsid w:val="007437D3"/>
    <w:rsid w:val="00743966"/>
    <w:rsid w:val="00743AD4"/>
    <w:rsid w:val="00743BB8"/>
    <w:rsid w:val="00743BE2"/>
    <w:rsid w:val="00743D70"/>
    <w:rsid w:val="007440E2"/>
    <w:rsid w:val="007441A1"/>
    <w:rsid w:val="0074438E"/>
    <w:rsid w:val="007446BC"/>
    <w:rsid w:val="007448F1"/>
    <w:rsid w:val="00744A04"/>
    <w:rsid w:val="00744C32"/>
    <w:rsid w:val="00744C92"/>
    <w:rsid w:val="00744E30"/>
    <w:rsid w:val="00744E80"/>
    <w:rsid w:val="00744FB5"/>
    <w:rsid w:val="00745094"/>
    <w:rsid w:val="007452C1"/>
    <w:rsid w:val="00745537"/>
    <w:rsid w:val="00745637"/>
    <w:rsid w:val="0074572E"/>
    <w:rsid w:val="00745812"/>
    <w:rsid w:val="00745922"/>
    <w:rsid w:val="00745A6A"/>
    <w:rsid w:val="00745F62"/>
    <w:rsid w:val="007461C6"/>
    <w:rsid w:val="007461D9"/>
    <w:rsid w:val="007461F0"/>
    <w:rsid w:val="007463DF"/>
    <w:rsid w:val="00746400"/>
    <w:rsid w:val="007465AC"/>
    <w:rsid w:val="0074697B"/>
    <w:rsid w:val="00746A08"/>
    <w:rsid w:val="00746BCB"/>
    <w:rsid w:val="00746C29"/>
    <w:rsid w:val="00746F21"/>
    <w:rsid w:val="00747095"/>
    <w:rsid w:val="00747106"/>
    <w:rsid w:val="00747620"/>
    <w:rsid w:val="00747646"/>
    <w:rsid w:val="0074776D"/>
    <w:rsid w:val="0074780F"/>
    <w:rsid w:val="00747927"/>
    <w:rsid w:val="007479B4"/>
    <w:rsid w:val="00747A88"/>
    <w:rsid w:val="00747CB5"/>
    <w:rsid w:val="00747F19"/>
    <w:rsid w:val="00747F8F"/>
    <w:rsid w:val="0075014C"/>
    <w:rsid w:val="0075017A"/>
    <w:rsid w:val="0075032F"/>
    <w:rsid w:val="0075043A"/>
    <w:rsid w:val="007506C3"/>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237D"/>
    <w:rsid w:val="0075240A"/>
    <w:rsid w:val="00752C67"/>
    <w:rsid w:val="00752EF4"/>
    <w:rsid w:val="00752FB1"/>
    <w:rsid w:val="00752FD8"/>
    <w:rsid w:val="00753064"/>
    <w:rsid w:val="00753065"/>
    <w:rsid w:val="007530C8"/>
    <w:rsid w:val="0075316B"/>
    <w:rsid w:val="0075324D"/>
    <w:rsid w:val="007534C0"/>
    <w:rsid w:val="0075357C"/>
    <w:rsid w:val="00753817"/>
    <w:rsid w:val="007538F2"/>
    <w:rsid w:val="0075409B"/>
    <w:rsid w:val="007540FA"/>
    <w:rsid w:val="0075434C"/>
    <w:rsid w:val="007543B8"/>
    <w:rsid w:val="00754623"/>
    <w:rsid w:val="00754624"/>
    <w:rsid w:val="0075471D"/>
    <w:rsid w:val="0075484A"/>
    <w:rsid w:val="00754867"/>
    <w:rsid w:val="00754B11"/>
    <w:rsid w:val="00754B27"/>
    <w:rsid w:val="00754E4F"/>
    <w:rsid w:val="00754E7D"/>
    <w:rsid w:val="00754EA2"/>
    <w:rsid w:val="007550A7"/>
    <w:rsid w:val="007551C3"/>
    <w:rsid w:val="0075562D"/>
    <w:rsid w:val="0075578F"/>
    <w:rsid w:val="0075586A"/>
    <w:rsid w:val="00755886"/>
    <w:rsid w:val="007558A1"/>
    <w:rsid w:val="00755948"/>
    <w:rsid w:val="00755E8D"/>
    <w:rsid w:val="00755FA6"/>
    <w:rsid w:val="00756307"/>
    <w:rsid w:val="00756671"/>
    <w:rsid w:val="00756843"/>
    <w:rsid w:val="0075686D"/>
    <w:rsid w:val="007569CB"/>
    <w:rsid w:val="00756AE3"/>
    <w:rsid w:val="00756E48"/>
    <w:rsid w:val="00756EF8"/>
    <w:rsid w:val="00756F16"/>
    <w:rsid w:val="00756F1B"/>
    <w:rsid w:val="00757272"/>
    <w:rsid w:val="0075731B"/>
    <w:rsid w:val="00757569"/>
    <w:rsid w:val="00757582"/>
    <w:rsid w:val="00757678"/>
    <w:rsid w:val="007577A9"/>
    <w:rsid w:val="00757813"/>
    <w:rsid w:val="00757823"/>
    <w:rsid w:val="007578E0"/>
    <w:rsid w:val="00757AFF"/>
    <w:rsid w:val="00757B62"/>
    <w:rsid w:val="00757C89"/>
    <w:rsid w:val="00760093"/>
    <w:rsid w:val="00760464"/>
    <w:rsid w:val="0076060A"/>
    <w:rsid w:val="00760973"/>
    <w:rsid w:val="00760ADF"/>
    <w:rsid w:val="00760FC1"/>
    <w:rsid w:val="007611AC"/>
    <w:rsid w:val="0076128E"/>
    <w:rsid w:val="0076144A"/>
    <w:rsid w:val="007615FB"/>
    <w:rsid w:val="007619E5"/>
    <w:rsid w:val="00761D98"/>
    <w:rsid w:val="00761EA1"/>
    <w:rsid w:val="00761F83"/>
    <w:rsid w:val="00762052"/>
    <w:rsid w:val="00762297"/>
    <w:rsid w:val="007623FB"/>
    <w:rsid w:val="00762454"/>
    <w:rsid w:val="0076247C"/>
    <w:rsid w:val="007624A6"/>
    <w:rsid w:val="00762501"/>
    <w:rsid w:val="00762784"/>
    <w:rsid w:val="0076288B"/>
    <w:rsid w:val="00762AB9"/>
    <w:rsid w:val="00762BCE"/>
    <w:rsid w:val="00762EE2"/>
    <w:rsid w:val="007631ED"/>
    <w:rsid w:val="00763256"/>
    <w:rsid w:val="007632E8"/>
    <w:rsid w:val="007635B9"/>
    <w:rsid w:val="00763735"/>
    <w:rsid w:val="00763949"/>
    <w:rsid w:val="00763AC6"/>
    <w:rsid w:val="00763CCA"/>
    <w:rsid w:val="00763D14"/>
    <w:rsid w:val="00763D72"/>
    <w:rsid w:val="00763DB9"/>
    <w:rsid w:val="00764535"/>
    <w:rsid w:val="007645D8"/>
    <w:rsid w:val="007646E3"/>
    <w:rsid w:val="00764717"/>
    <w:rsid w:val="0076475A"/>
    <w:rsid w:val="00764808"/>
    <w:rsid w:val="007649B5"/>
    <w:rsid w:val="007649E0"/>
    <w:rsid w:val="00764A3B"/>
    <w:rsid w:val="00764AAD"/>
    <w:rsid w:val="00764ADB"/>
    <w:rsid w:val="00764B3A"/>
    <w:rsid w:val="00764B72"/>
    <w:rsid w:val="00764C09"/>
    <w:rsid w:val="00764D01"/>
    <w:rsid w:val="00764E38"/>
    <w:rsid w:val="00764F71"/>
    <w:rsid w:val="007653AE"/>
    <w:rsid w:val="00765419"/>
    <w:rsid w:val="00765559"/>
    <w:rsid w:val="00765711"/>
    <w:rsid w:val="0076599B"/>
    <w:rsid w:val="00765C9D"/>
    <w:rsid w:val="00765F77"/>
    <w:rsid w:val="00765FEC"/>
    <w:rsid w:val="00766295"/>
    <w:rsid w:val="007662D7"/>
    <w:rsid w:val="007663E7"/>
    <w:rsid w:val="007666BD"/>
    <w:rsid w:val="007666C6"/>
    <w:rsid w:val="00766758"/>
    <w:rsid w:val="00766863"/>
    <w:rsid w:val="0076692C"/>
    <w:rsid w:val="00766962"/>
    <w:rsid w:val="0076696C"/>
    <w:rsid w:val="00766C62"/>
    <w:rsid w:val="00766FF0"/>
    <w:rsid w:val="00767030"/>
    <w:rsid w:val="00767105"/>
    <w:rsid w:val="0076711F"/>
    <w:rsid w:val="0076719E"/>
    <w:rsid w:val="007672BF"/>
    <w:rsid w:val="00767302"/>
    <w:rsid w:val="007674D7"/>
    <w:rsid w:val="0076795E"/>
    <w:rsid w:val="00767A5D"/>
    <w:rsid w:val="00767BEB"/>
    <w:rsid w:val="00767CB4"/>
    <w:rsid w:val="00767D47"/>
    <w:rsid w:val="00767D69"/>
    <w:rsid w:val="00767E0B"/>
    <w:rsid w:val="00767E62"/>
    <w:rsid w:val="00767FED"/>
    <w:rsid w:val="007701B3"/>
    <w:rsid w:val="0077020B"/>
    <w:rsid w:val="00770212"/>
    <w:rsid w:val="0077021D"/>
    <w:rsid w:val="00770332"/>
    <w:rsid w:val="007706B1"/>
    <w:rsid w:val="00770879"/>
    <w:rsid w:val="007709C3"/>
    <w:rsid w:val="00770A18"/>
    <w:rsid w:val="00770FF1"/>
    <w:rsid w:val="00771141"/>
    <w:rsid w:val="00771190"/>
    <w:rsid w:val="00771268"/>
    <w:rsid w:val="007712A0"/>
    <w:rsid w:val="0077152A"/>
    <w:rsid w:val="0077158F"/>
    <w:rsid w:val="007715A8"/>
    <w:rsid w:val="0077187C"/>
    <w:rsid w:val="00771A5F"/>
    <w:rsid w:val="00771DAD"/>
    <w:rsid w:val="00771DE8"/>
    <w:rsid w:val="00771E52"/>
    <w:rsid w:val="00772075"/>
    <w:rsid w:val="00772116"/>
    <w:rsid w:val="0077212A"/>
    <w:rsid w:val="0077217B"/>
    <w:rsid w:val="0077226B"/>
    <w:rsid w:val="007722CC"/>
    <w:rsid w:val="0077233A"/>
    <w:rsid w:val="00772344"/>
    <w:rsid w:val="0077257E"/>
    <w:rsid w:val="007725C6"/>
    <w:rsid w:val="00772605"/>
    <w:rsid w:val="0077269D"/>
    <w:rsid w:val="0077271B"/>
    <w:rsid w:val="007727D6"/>
    <w:rsid w:val="007729BC"/>
    <w:rsid w:val="00772A14"/>
    <w:rsid w:val="00772AFD"/>
    <w:rsid w:val="00772D10"/>
    <w:rsid w:val="00772D6E"/>
    <w:rsid w:val="00773191"/>
    <w:rsid w:val="00773195"/>
    <w:rsid w:val="0077346A"/>
    <w:rsid w:val="0077354F"/>
    <w:rsid w:val="007739DB"/>
    <w:rsid w:val="00773AE3"/>
    <w:rsid w:val="00773CD7"/>
    <w:rsid w:val="007741F6"/>
    <w:rsid w:val="00774677"/>
    <w:rsid w:val="007749CF"/>
    <w:rsid w:val="007749DA"/>
    <w:rsid w:val="007749DF"/>
    <w:rsid w:val="00774A16"/>
    <w:rsid w:val="00774B38"/>
    <w:rsid w:val="00774B73"/>
    <w:rsid w:val="00774BC8"/>
    <w:rsid w:val="00774CD6"/>
    <w:rsid w:val="00774D63"/>
    <w:rsid w:val="00774D6B"/>
    <w:rsid w:val="00774DC5"/>
    <w:rsid w:val="00775457"/>
    <w:rsid w:val="007755E4"/>
    <w:rsid w:val="00775965"/>
    <w:rsid w:val="00775F0E"/>
    <w:rsid w:val="00776077"/>
    <w:rsid w:val="00776136"/>
    <w:rsid w:val="0077647E"/>
    <w:rsid w:val="00776559"/>
    <w:rsid w:val="0077678A"/>
    <w:rsid w:val="007767EC"/>
    <w:rsid w:val="00776838"/>
    <w:rsid w:val="00776D1A"/>
    <w:rsid w:val="00776E39"/>
    <w:rsid w:val="0077753C"/>
    <w:rsid w:val="00777770"/>
    <w:rsid w:val="007777FE"/>
    <w:rsid w:val="00777857"/>
    <w:rsid w:val="00777D53"/>
    <w:rsid w:val="00780176"/>
    <w:rsid w:val="0078039E"/>
    <w:rsid w:val="00780444"/>
    <w:rsid w:val="007804DD"/>
    <w:rsid w:val="007805AD"/>
    <w:rsid w:val="007806A5"/>
    <w:rsid w:val="007807C0"/>
    <w:rsid w:val="00780B4A"/>
    <w:rsid w:val="00780D4A"/>
    <w:rsid w:val="00780DCC"/>
    <w:rsid w:val="00781147"/>
    <w:rsid w:val="007811A6"/>
    <w:rsid w:val="0078132E"/>
    <w:rsid w:val="007813B6"/>
    <w:rsid w:val="007815E7"/>
    <w:rsid w:val="007817A7"/>
    <w:rsid w:val="00781889"/>
    <w:rsid w:val="00781B4E"/>
    <w:rsid w:val="00781C40"/>
    <w:rsid w:val="00781C45"/>
    <w:rsid w:val="00781D41"/>
    <w:rsid w:val="007820EA"/>
    <w:rsid w:val="0078219D"/>
    <w:rsid w:val="007823E2"/>
    <w:rsid w:val="00782605"/>
    <w:rsid w:val="0078286E"/>
    <w:rsid w:val="00782BE2"/>
    <w:rsid w:val="00782C18"/>
    <w:rsid w:val="00782C5C"/>
    <w:rsid w:val="00782C69"/>
    <w:rsid w:val="00782C70"/>
    <w:rsid w:val="00782CAD"/>
    <w:rsid w:val="00782D70"/>
    <w:rsid w:val="0078300B"/>
    <w:rsid w:val="007830BF"/>
    <w:rsid w:val="0078336F"/>
    <w:rsid w:val="007833F2"/>
    <w:rsid w:val="00783653"/>
    <w:rsid w:val="00783A79"/>
    <w:rsid w:val="00783C34"/>
    <w:rsid w:val="00783E79"/>
    <w:rsid w:val="00783EC1"/>
    <w:rsid w:val="00783F23"/>
    <w:rsid w:val="00784263"/>
    <w:rsid w:val="0078427F"/>
    <w:rsid w:val="007843FE"/>
    <w:rsid w:val="0078490D"/>
    <w:rsid w:val="00784B8D"/>
    <w:rsid w:val="00784C8D"/>
    <w:rsid w:val="00784D16"/>
    <w:rsid w:val="00784ED3"/>
    <w:rsid w:val="00785030"/>
    <w:rsid w:val="0078570A"/>
    <w:rsid w:val="0078570F"/>
    <w:rsid w:val="00785970"/>
    <w:rsid w:val="00785B17"/>
    <w:rsid w:val="00785B1A"/>
    <w:rsid w:val="00785BED"/>
    <w:rsid w:val="00785E06"/>
    <w:rsid w:val="00785EB6"/>
    <w:rsid w:val="00785F91"/>
    <w:rsid w:val="0078623D"/>
    <w:rsid w:val="0078636A"/>
    <w:rsid w:val="00786566"/>
    <w:rsid w:val="00786714"/>
    <w:rsid w:val="00786786"/>
    <w:rsid w:val="007867D1"/>
    <w:rsid w:val="00786B5D"/>
    <w:rsid w:val="00786BDC"/>
    <w:rsid w:val="00786EDB"/>
    <w:rsid w:val="00787074"/>
    <w:rsid w:val="00787303"/>
    <w:rsid w:val="0078743C"/>
    <w:rsid w:val="00787474"/>
    <w:rsid w:val="0078754B"/>
    <w:rsid w:val="00787632"/>
    <w:rsid w:val="00787658"/>
    <w:rsid w:val="00787735"/>
    <w:rsid w:val="00787802"/>
    <w:rsid w:val="00787898"/>
    <w:rsid w:val="00787C8B"/>
    <w:rsid w:val="00790028"/>
    <w:rsid w:val="007901DD"/>
    <w:rsid w:val="00790241"/>
    <w:rsid w:val="007902BA"/>
    <w:rsid w:val="0079057B"/>
    <w:rsid w:val="00790823"/>
    <w:rsid w:val="00790850"/>
    <w:rsid w:val="007908A2"/>
    <w:rsid w:val="00790925"/>
    <w:rsid w:val="007909CE"/>
    <w:rsid w:val="007909D7"/>
    <w:rsid w:val="00790B2B"/>
    <w:rsid w:val="00790BB8"/>
    <w:rsid w:val="00790C0A"/>
    <w:rsid w:val="00790CAC"/>
    <w:rsid w:val="0079103A"/>
    <w:rsid w:val="00791359"/>
    <w:rsid w:val="00791373"/>
    <w:rsid w:val="007917CC"/>
    <w:rsid w:val="00791877"/>
    <w:rsid w:val="00791903"/>
    <w:rsid w:val="0079199D"/>
    <w:rsid w:val="007920FC"/>
    <w:rsid w:val="00792238"/>
    <w:rsid w:val="0079254C"/>
    <w:rsid w:val="00792765"/>
    <w:rsid w:val="00792837"/>
    <w:rsid w:val="00792A3F"/>
    <w:rsid w:val="00792D52"/>
    <w:rsid w:val="0079338A"/>
    <w:rsid w:val="0079344F"/>
    <w:rsid w:val="00793519"/>
    <w:rsid w:val="00793581"/>
    <w:rsid w:val="00793676"/>
    <w:rsid w:val="00793874"/>
    <w:rsid w:val="00793C9B"/>
    <w:rsid w:val="00793E5D"/>
    <w:rsid w:val="00793EF1"/>
    <w:rsid w:val="00794351"/>
    <w:rsid w:val="007944F7"/>
    <w:rsid w:val="0079457F"/>
    <w:rsid w:val="007946CF"/>
    <w:rsid w:val="00794D61"/>
    <w:rsid w:val="00794D83"/>
    <w:rsid w:val="00794E0F"/>
    <w:rsid w:val="007954FC"/>
    <w:rsid w:val="007955E4"/>
    <w:rsid w:val="0079569E"/>
    <w:rsid w:val="007956E2"/>
    <w:rsid w:val="0079571D"/>
    <w:rsid w:val="007959A0"/>
    <w:rsid w:val="00795A10"/>
    <w:rsid w:val="00795A32"/>
    <w:rsid w:val="00795A5A"/>
    <w:rsid w:val="007960FC"/>
    <w:rsid w:val="0079616E"/>
    <w:rsid w:val="00796200"/>
    <w:rsid w:val="00796324"/>
    <w:rsid w:val="007969F4"/>
    <w:rsid w:val="00796A99"/>
    <w:rsid w:val="00796ADF"/>
    <w:rsid w:val="00796DF8"/>
    <w:rsid w:val="00797012"/>
    <w:rsid w:val="007970B3"/>
    <w:rsid w:val="0079719B"/>
    <w:rsid w:val="00797462"/>
    <w:rsid w:val="00797525"/>
    <w:rsid w:val="00797559"/>
    <w:rsid w:val="00797569"/>
    <w:rsid w:val="007975B4"/>
    <w:rsid w:val="00797737"/>
    <w:rsid w:val="00797814"/>
    <w:rsid w:val="00797864"/>
    <w:rsid w:val="0079797B"/>
    <w:rsid w:val="007979DF"/>
    <w:rsid w:val="00797A14"/>
    <w:rsid w:val="00797BCA"/>
    <w:rsid w:val="00797CAF"/>
    <w:rsid w:val="00797EBE"/>
    <w:rsid w:val="00797F25"/>
    <w:rsid w:val="00797F49"/>
    <w:rsid w:val="007A0344"/>
    <w:rsid w:val="007A03A1"/>
    <w:rsid w:val="007A0431"/>
    <w:rsid w:val="007A0461"/>
    <w:rsid w:val="007A0515"/>
    <w:rsid w:val="007A0842"/>
    <w:rsid w:val="007A0A69"/>
    <w:rsid w:val="007A0ACC"/>
    <w:rsid w:val="007A0F27"/>
    <w:rsid w:val="007A1094"/>
    <w:rsid w:val="007A14E2"/>
    <w:rsid w:val="007A1547"/>
    <w:rsid w:val="007A1B29"/>
    <w:rsid w:val="007A1C50"/>
    <w:rsid w:val="007A220C"/>
    <w:rsid w:val="007A2332"/>
    <w:rsid w:val="007A266E"/>
    <w:rsid w:val="007A2711"/>
    <w:rsid w:val="007A2854"/>
    <w:rsid w:val="007A287C"/>
    <w:rsid w:val="007A28F5"/>
    <w:rsid w:val="007A2AA9"/>
    <w:rsid w:val="007A2B69"/>
    <w:rsid w:val="007A3078"/>
    <w:rsid w:val="007A314A"/>
    <w:rsid w:val="007A326B"/>
    <w:rsid w:val="007A32BC"/>
    <w:rsid w:val="007A32EA"/>
    <w:rsid w:val="007A34F7"/>
    <w:rsid w:val="007A375A"/>
    <w:rsid w:val="007A37A7"/>
    <w:rsid w:val="007A37C9"/>
    <w:rsid w:val="007A386D"/>
    <w:rsid w:val="007A38AD"/>
    <w:rsid w:val="007A3DC8"/>
    <w:rsid w:val="007A40CE"/>
    <w:rsid w:val="007A4211"/>
    <w:rsid w:val="007A4280"/>
    <w:rsid w:val="007A4505"/>
    <w:rsid w:val="007A4680"/>
    <w:rsid w:val="007A4747"/>
    <w:rsid w:val="007A4821"/>
    <w:rsid w:val="007A4ABC"/>
    <w:rsid w:val="007A4DEE"/>
    <w:rsid w:val="007A4F31"/>
    <w:rsid w:val="007A51B8"/>
    <w:rsid w:val="007A57BE"/>
    <w:rsid w:val="007A57E8"/>
    <w:rsid w:val="007A5972"/>
    <w:rsid w:val="007A5A8B"/>
    <w:rsid w:val="007A5C04"/>
    <w:rsid w:val="007A5D3A"/>
    <w:rsid w:val="007A5F7E"/>
    <w:rsid w:val="007A6192"/>
    <w:rsid w:val="007A642B"/>
    <w:rsid w:val="007A6513"/>
    <w:rsid w:val="007A65F2"/>
    <w:rsid w:val="007A66DA"/>
    <w:rsid w:val="007A67E9"/>
    <w:rsid w:val="007A691F"/>
    <w:rsid w:val="007A69EF"/>
    <w:rsid w:val="007A6A0A"/>
    <w:rsid w:val="007A6AEA"/>
    <w:rsid w:val="007A6BA7"/>
    <w:rsid w:val="007A6C49"/>
    <w:rsid w:val="007A6C90"/>
    <w:rsid w:val="007A6D7F"/>
    <w:rsid w:val="007A6DA1"/>
    <w:rsid w:val="007A6DFC"/>
    <w:rsid w:val="007A76F2"/>
    <w:rsid w:val="007A7B1B"/>
    <w:rsid w:val="007A7BE5"/>
    <w:rsid w:val="007A7CC8"/>
    <w:rsid w:val="007A7E08"/>
    <w:rsid w:val="007A7F65"/>
    <w:rsid w:val="007B0023"/>
    <w:rsid w:val="007B05F6"/>
    <w:rsid w:val="007B0767"/>
    <w:rsid w:val="007B0A21"/>
    <w:rsid w:val="007B0C14"/>
    <w:rsid w:val="007B0C40"/>
    <w:rsid w:val="007B0FE3"/>
    <w:rsid w:val="007B11A7"/>
    <w:rsid w:val="007B12E8"/>
    <w:rsid w:val="007B1300"/>
    <w:rsid w:val="007B13B7"/>
    <w:rsid w:val="007B1460"/>
    <w:rsid w:val="007B14CA"/>
    <w:rsid w:val="007B1651"/>
    <w:rsid w:val="007B17C7"/>
    <w:rsid w:val="007B18C7"/>
    <w:rsid w:val="007B1B92"/>
    <w:rsid w:val="007B1E8F"/>
    <w:rsid w:val="007B26A0"/>
    <w:rsid w:val="007B2A66"/>
    <w:rsid w:val="007B2AF3"/>
    <w:rsid w:val="007B2C33"/>
    <w:rsid w:val="007B2CB0"/>
    <w:rsid w:val="007B2E76"/>
    <w:rsid w:val="007B2EDE"/>
    <w:rsid w:val="007B3237"/>
    <w:rsid w:val="007B33C4"/>
    <w:rsid w:val="007B34AF"/>
    <w:rsid w:val="007B34E6"/>
    <w:rsid w:val="007B34EB"/>
    <w:rsid w:val="007B3504"/>
    <w:rsid w:val="007B35A4"/>
    <w:rsid w:val="007B35B2"/>
    <w:rsid w:val="007B3958"/>
    <w:rsid w:val="007B3B5D"/>
    <w:rsid w:val="007B415E"/>
    <w:rsid w:val="007B43BA"/>
    <w:rsid w:val="007B43CF"/>
    <w:rsid w:val="007B44E5"/>
    <w:rsid w:val="007B452D"/>
    <w:rsid w:val="007B45AC"/>
    <w:rsid w:val="007B46B6"/>
    <w:rsid w:val="007B46C1"/>
    <w:rsid w:val="007B4844"/>
    <w:rsid w:val="007B4BAB"/>
    <w:rsid w:val="007B4E5B"/>
    <w:rsid w:val="007B4F5A"/>
    <w:rsid w:val="007B4FB5"/>
    <w:rsid w:val="007B51E0"/>
    <w:rsid w:val="007B525B"/>
    <w:rsid w:val="007B5365"/>
    <w:rsid w:val="007B592F"/>
    <w:rsid w:val="007B5990"/>
    <w:rsid w:val="007B5BF8"/>
    <w:rsid w:val="007B5C62"/>
    <w:rsid w:val="007B5F0F"/>
    <w:rsid w:val="007B5FC7"/>
    <w:rsid w:val="007B61E8"/>
    <w:rsid w:val="007B6661"/>
    <w:rsid w:val="007B670F"/>
    <w:rsid w:val="007B678E"/>
    <w:rsid w:val="007B6893"/>
    <w:rsid w:val="007B6AC5"/>
    <w:rsid w:val="007B6B49"/>
    <w:rsid w:val="007B6D94"/>
    <w:rsid w:val="007B6F3E"/>
    <w:rsid w:val="007B6FC3"/>
    <w:rsid w:val="007B6FFC"/>
    <w:rsid w:val="007B73D2"/>
    <w:rsid w:val="007B748F"/>
    <w:rsid w:val="007B76B7"/>
    <w:rsid w:val="007B7852"/>
    <w:rsid w:val="007B7AAD"/>
    <w:rsid w:val="007B7C79"/>
    <w:rsid w:val="007B7C7F"/>
    <w:rsid w:val="007B7D40"/>
    <w:rsid w:val="007B7E53"/>
    <w:rsid w:val="007B7E60"/>
    <w:rsid w:val="007B7EEF"/>
    <w:rsid w:val="007C01F5"/>
    <w:rsid w:val="007C0248"/>
    <w:rsid w:val="007C02DD"/>
    <w:rsid w:val="007C0356"/>
    <w:rsid w:val="007C03FB"/>
    <w:rsid w:val="007C07A0"/>
    <w:rsid w:val="007C07B1"/>
    <w:rsid w:val="007C0E47"/>
    <w:rsid w:val="007C103A"/>
    <w:rsid w:val="007C1101"/>
    <w:rsid w:val="007C119C"/>
    <w:rsid w:val="007C11CD"/>
    <w:rsid w:val="007C1298"/>
    <w:rsid w:val="007C12C1"/>
    <w:rsid w:val="007C1524"/>
    <w:rsid w:val="007C16EE"/>
    <w:rsid w:val="007C17F6"/>
    <w:rsid w:val="007C1843"/>
    <w:rsid w:val="007C1858"/>
    <w:rsid w:val="007C19AB"/>
    <w:rsid w:val="007C1A98"/>
    <w:rsid w:val="007C1B29"/>
    <w:rsid w:val="007C1D2E"/>
    <w:rsid w:val="007C1F43"/>
    <w:rsid w:val="007C2563"/>
    <w:rsid w:val="007C26B9"/>
    <w:rsid w:val="007C293F"/>
    <w:rsid w:val="007C2993"/>
    <w:rsid w:val="007C2B3C"/>
    <w:rsid w:val="007C2CB5"/>
    <w:rsid w:val="007C2D93"/>
    <w:rsid w:val="007C2ED0"/>
    <w:rsid w:val="007C2ED3"/>
    <w:rsid w:val="007C3082"/>
    <w:rsid w:val="007C3167"/>
    <w:rsid w:val="007C31F4"/>
    <w:rsid w:val="007C33E5"/>
    <w:rsid w:val="007C33FD"/>
    <w:rsid w:val="007C37EF"/>
    <w:rsid w:val="007C3809"/>
    <w:rsid w:val="007C3950"/>
    <w:rsid w:val="007C3A27"/>
    <w:rsid w:val="007C3B28"/>
    <w:rsid w:val="007C3DD8"/>
    <w:rsid w:val="007C3E00"/>
    <w:rsid w:val="007C3E10"/>
    <w:rsid w:val="007C3EFD"/>
    <w:rsid w:val="007C3FC7"/>
    <w:rsid w:val="007C41B7"/>
    <w:rsid w:val="007C431D"/>
    <w:rsid w:val="007C46AD"/>
    <w:rsid w:val="007C4717"/>
    <w:rsid w:val="007C48A1"/>
    <w:rsid w:val="007C4964"/>
    <w:rsid w:val="007C49F1"/>
    <w:rsid w:val="007C4B68"/>
    <w:rsid w:val="007C4BD5"/>
    <w:rsid w:val="007C500E"/>
    <w:rsid w:val="007C51DF"/>
    <w:rsid w:val="007C5427"/>
    <w:rsid w:val="007C55FB"/>
    <w:rsid w:val="007C5643"/>
    <w:rsid w:val="007C57D9"/>
    <w:rsid w:val="007C5E61"/>
    <w:rsid w:val="007C5ED0"/>
    <w:rsid w:val="007C5FA1"/>
    <w:rsid w:val="007C615E"/>
    <w:rsid w:val="007C6646"/>
    <w:rsid w:val="007C6669"/>
    <w:rsid w:val="007C67FA"/>
    <w:rsid w:val="007C6B97"/>
    <w:rsid w:val="007C6E26"/>
    <w:rsid w:val="007C6EF8"/>
    <w:rsid w:val="007C7622"/>
    <w:rsid w:val="007C76A5"/>
    <w:rsid w:val="007C7730"/>
    <w:rsid w:val="007C7770"/>
    <w:rsid w:val="007C77DD"/>
    <w:rsid w:val="007C78F5"/>
    <w:rsid w:val="007C7B1D"/>
    <w:rsid w:val="007C7C70"/>
    <w:rsid w:val="007C7C99"/>
    <w:rsid w:val="007C7CAF"/>
    <w:rsid w:val="007C7EE2"/>
    <w:rsid w:val="007C7EF0"/>
    <w:rsid w:val="007C7FAE"/>
    <w:rsid w:val="007D01EB"/>
    <w:rsid w:val="007D02EB"/>
    <w:rsid w:val="007D030E"/>
    <w:rsid w:val="007D062D"/>
    <w:rsid w:val="007D0B5F"/>
    <w:rsid w:val="007D0E53"/>
    <w:rsid w:val="007D0EA0"/>
    <w:rsid w:val="007D0F22"/>
    <w:rsid w:val="007D1010"/>
    <w:rsid w:val="007D16CB"/>
    <w:rsid w:val="007D16D4"/>
    <w:rsid w:val="007D197F"/>
    <w:rsid w:val="007D1A5C"/>
    <w:rsid w:val="007D1C9B"/>
    <w:rsid w:val="007D1CE4"/>
    <w:rsid w:val="007D1D73"/>
    <w:rsid w:val="007D20AB"/>
    <w:rsid w:val="007D2355"/>
    <w:rsid w:val="007D23C5"/>
    <w:rsid w:val="007D25D8"/>
    <w:rsid w:val="007D25EA"/>
    <w:rsid w:val="007D2828"/>
    <w:rsid w:val="007D29FB"/>
    <w:rsid w:val="007D2C6E"/>
    <w:rsid w:val="007D2DEF"/>
    <w:rsid w:val="007D2E42"/>
    <w:rsid w:val="007D2F35"/>
    <w:rsid w:val="007D2FB7"/>
    <w:rsid w:val="007D32B5"/>
    <w:rsid w:val="007D33D6"/>
    <w:rsid w:val="007D371C"/>
    <w:rsid w:val="007D37B9"/>
    <w:rsid w:val="007D3D56"/>
    <w:rsid w:val="007D3D79"/>
    <w:rsid w:val="007D3FB3"/>
    <w:rsid w:val="007D438A"/>
    <w:rsid w:val="007D4398"/>
    <w:rsid w:val="007D45AA"/>
    <w:rsid w:val="007D4609"/>
    <w:rsid w:val="007D46E8"/>
    <w:rsid w:val="007D47A2"/>
    <w:rsid w:val="007D4BA9"/>
    <w:rsid w:val="007D4DF1"/>
    <w:rsid w:val="007D4E69"/>
    <w:rsid w:val="007D506C"/>
    <w:rsid w:val="007D5228"/>
    <w:rsid w:val="007D523C"/>
    <w:rsid w:val="007D5276"/>
    <w:rsid w:val="007D552D"/>
    <w:rsid w:val="007D5884"/>
    <w:rsid w:val="007D596E"/>
    <w:rsid w:val="007D59CA"/>
    <w:rsid w:val="007D59D7"/>
    <w:rsid w:val="007D5A22"/>
    <w:rsid w:val="007D5A32"/>
    <w:rsid w:val="007D5C05"/>
    <w:rsid w:val="007D5C8D"/>
    <w:rsid w:val="007D5CB9"/>
    <w:rsid w:val="007D5D26"/>
    <w:rsid w:val="007D5ECF"/>
    <w:rsid w:val="007D6106"/>
    <w:rsid w:val="007D613A"/>
    <w:rsid w:val="007D625E"/>
    <w:rsid w:val="007D656A"/>
    <w:rsid w:val="007D65C9"/>
    <w:rsid w:val="007D6873"/>
    <w:rsid w:val="007D6993"/>
    <w:rsid w:val="007D69CD"/>
    <w:rsid w:val="007D6A0E"/>
    <w:rsid w:val="007D6ABE"/>
    <w:rsid w:val="007D6C84"/>
    <w:rsid w:val="007D6CEA"/>
    <w:rsid w:val="007D6DA3"/>
    <w:rsid w:val="007D6DB6"/>
    <w:rsid w:val="007D6E36"/>
    <w:rsid w:val="007D714E"/>
    <w:rsid w:val="007D7236"/>
    <w:rsid w:val="007D77A7"/>
    <w:rsid w:val="007D7B2B"/>
    <w:rsid w:val="007D7B68"/>
    <w:rsid w:val="007E01A7"/>
    <w:rsid w:val="007E026F"/>
    <w:rsid w:val="007E0668"/>
    <w:rsid w:val="007E0763"/>
    <w:rsid w:val="007E08AD"/>
    <w:rsid w:val="007E0A56"/>
    <w:rsid w:val="007E0B22"/>
    <w:rsid w:val="007E0F75"/>
    <w:rsid w:val="007E0FD2"/>
    <w:rsid w:val="007E1214"/>
    <w:rsid w:val="007E1359"/>
    <w:rsid w:val="007E13E6"/>
    <w:rsid w:val="007E1485"/>
    <w:rsid w:val="007E14C3"/>
    <w:rsid w:val="007E16D4"/>
    <w:rsid w:val="007E19D2"/>
    <w:rsid w:val="007E1B62"/>
    <w:rsid w:val="007E1E35"/>
    <w:rsid w:val="007E2102"/>
    <w:rsid w:val="007E2615"/>
    <w:rsid w:val="007E2924"/>
    <w:rsid w:val="007E2A9F"/>
    <w:rsid w:val="007E2B23"/>
    <w:rsid w:val="007E2EAC"/>
    <w:rsid w:val="007E2FB1"/>
    <w:rsid w:val="007E30BB"/>
    <w:rsid w:val="007E3276"/>
    <w:rsid w:val="007E332D"/>
    <w:rsid w:val="007E3520"/>
    <w:rsid w:val="007E36DE"/>
    <w:rsid w:val="007E3705"/>
    <w:rsid w:val="007E3B60"/>
    <w:rsid w:val="007E3B66"/>
    <w:rsid w:val="007E3DD0"/>
    <w:rsid w:val="007E3E1B"/>
    <w:rsid w:val="007E3FF8"/>
    <w:rsid w:val="007E4202"/>
    <w:rsid w:val="007E44D0"/>
    <w:rsid w:val="007E478E"/>
    <w:rsid w:val="007E4B58"/>
    <w:rsid w:val="007E4D6A"/>
    <w:rsid w:val="007E4DDF"/>
    <w:rsid w:val="007E526A"/>
    <w:rsid w:val="007E5454"/>
    <w:rsid w:val="007E59A4"/>
    <w:rsid w:val="007E5ABB"/>
    <w:rsid w:val="007E5B5F"/>
    <w:rsid w:val="007E5D32"/>
    <w:rsid w:val="007E5E5C"/>
    <w:rsid w:val="007E5F0E"/>
    <w:rsid w:val="007E6117"/>
    <w:rsid w:val="007E62E8"/>
    <w:rsid w:val="007E6453"/>
    <w:rsid w:val="007E6A60"/>
    <w:rsid w:val="007E6ABC"/>
    <w:rsid w:val="007E6D9A"/>
    <w:rsid w:val="007E70A7"/>
    <w:rsid w:val="007E716D"/>
    <w:rsid w:val="007E724E"/>
    <w:rsid w:val="007E73E9"/>
    <w:rsid w:val="007E7486"/>
    <w:rsid w:val="007E7594"/>
    <w:rsid w:val="007E779B"/>
    <w:rsid w:val="007E783B"/>
    <w:rsid w:val="007E7A19"/>
    <w:rsid w:val="007E7F29"/>
    <w:rsid w:val="007F002F"/>
    <w:rsid w:val="007F0108"/>
    <w:rsid w:val="007F02CF"/>
    <w:rsid w:val="007F056C"/>
    <w:rsid w:val="007F0580"/>
    <w:rsid w:val="007F06CC"/>
    <w:rsid w:val="007F0BD7"/>
    <w:rsid w:val="007F0C90"/>
    <w:rsid w:val="007F0CD3"/>
    <w:rsid w:val="007F0DDB"/>
    <w:rsid w:val="007F1319"/>
    <w:rsid w:val="007F14C1"/>
    <w:rsid w:val="007F14E6"/>
    <w:rsid w:val="007F1565"/>
    <w:rsid w:val="007F163A"/>
    <w:rsid w:val="007F16FF"/>
    <w:rsid w:val="007F172F"/>
    <w:rsid w:val="007F18EB"/>
    <w:rsid w:val="007F1A12"/>
    <w:rsid w:val="007F1EDA"/>
    <w:rsid w:val="007F23B8"/>
    <w:rsid w:val="007F2430"/>
    <w:rsid w:val="007F2547"/>
    <w:rsid w:val="007F25BA"/>
    <w:rsid w:val="007F26B0"/>
    <w:rsid w:val="007F276D"/>
    <w:rsid w:val="007F294D"/>
    <w:rsid w:val="007F2981"/>
    <w:rsid w:val="007F2DA9"/>
    <w:rsid w:val="007F2E8E"/>
    <w:rsid w:val="007F3053"/>
    <w:rsid w:val="007F3136"/>
    <w:rsid w:val="007F317F"/>
    <w:rsid w:val="007F32C0"/>
    <w:rsid w:val="007F32D2"/>
    <w:rsid w:val="007F3371"/>
    <w:rsid w:val="007F3394"/>
    <w:rsid w:val="007F3426"/>
    <w:rsid w:val="007F349C"/>
    <w:rsid w:val="007F382F"/>
    <w:rsid w:val="007F3855"/>
    <w:rsid w:val="007F38FA"/>
    <w:rsid w:val="007F3956"/>
    <w:rsid w:val="007F3B85"/>
    <w:rsid w:val="007F3BA7"/>
    <w:rsid w:val="007F3C2D"/>
    <w:rsid w:val="007F411F"/>
    <w:rsid w:val="007F4238"/>
    <w:rsid w:val="007F436D"/>
    <w:rsid w:val="007F4393"/>
    <w:rsid w:val="007F43A7"/>
    <w:rsid w:val="007F447D"/>
    <w:rsid w:val="007F44A3"/>
    <w:rsid w:val="007F44B9"/>
    <w:rsid w:val="007F4520"/>
    <w:rsid w:val="007F45BA"/>
    <w:rsid w:val="007F4964"/>
    <w:rsid w:val="007F4ADB"/>
    <w:rsid w:val="007F4B5E"/>
    <w:rsid w:val="007F4CBB"/>
    <w:rsid w:val="007F4EAF"/>
    <w:rsid w:val="007F4FC9"/>
    <w:rsid w:val="007F5026"/>
    <w:rsid w:val="007F5059"/>
    <w:rsid w:val="007F5067"/>
    <w:rsid w:val="007F5197"/>
    <w:rsid w:val="007F53E5"/>
    <w:rsid w:val="007F54CE"/>
    <w:rsid w:val="007F5553"/>
    <w:rsid w:val="007F556E"/>
    <w:rsid w:val="007F5B44"/>
    <w:rsid w:val="007F5B6D"/>
    <w:rsid w:val="007F5BD3"/>
    <w:rsid w:val="007F5DA3"/>
    <w:rsid w:val="007F5E00"/>
    <w:rsid w:val="007F6245"/>
    <w:rsid w:val="007F625F"/>
    <w:rsid w:val="007F633E"/>
    <w:rsid w:val="007F63F8"/>
    <w:rsid w:val="007F646E"/>
    <w:rsid w:val="007F64AD"/>
    <w:rsid w:val="007F67C3"/>
    <w:rsid w:val="007F6995"/>
    <w:rsid w:val="007F6AE1"/>
    <w:rsid w:val="007F6AE2"/>
    <w:rsid w:val="007F6B10"/>
    <w:rsid w:val="007F6BE4"/>
    <w:rsid w:val="007F6CAA"/>
    <w:rsid w:val="007F6E1E"/>
    <w:rsid w:val="007F6E6F"/>
    <w:rsid w:val="007F6EC6"/>
    <w:rsid w:val="007F706E"/>
    <w:rsid w:val="007F725B"/>
    <w:rsid w:val="007F73D0"/>
    <w:rsid w:val="007F73D7"/>
    <w:rsid w:val="007F756F"/>
    <w:rsid w:val="007F75A6"/>
    <w:rsid w:val="007F75EF"/>
    <w:rsid w:val="007F7711"/>
    <w:rsid w:val="007F77C4"/>
    <w:rsid w:val="007F7837"/>
    <w:rsid w:val="007F79FB"/>
    <w:rsid w:val="007F7AB1"/>
    <w:rsid w:val="007F7C71"/>
    <w:rsid w:val="007F7CEE"/>
    <w:rsid w:val="00800171"/>
    <w:rsid w:val="008003F1"/>
    <w:rsid w:val="0080046B"/>
    <w:rsid w:val="00800485"/>
    <w:rsid w:val="008004CD"/>
    <w:rsid w:val="00800680"/>
    <w:rsid w:val="00800B37"/>
    <w:rsid w:val="00800B63"/>
    <w:rsid w:val="00800B86"/>
    <w:rsid w:val="00800EFB"/>
    <w:rsid w:val="00801208"/>
    <w:rsid w:val="00801220"/>
    <w:rsid w:val="008016A6"/>
    <w:rsid w:val="008017EC"/>
    <w:rsid w:val="00801801"/>
    <w:rsid w:val="00801852"/>
    <w:rsid w:val="00801859"/>
    <w:rsid w:val="008019E0"/>
    <w:rsid w:val="00801A09"/>
    <w:rsid w:val="00801B38"/>
    <w:rsid w:val="00801C5B"/>
    <w:rsid w:val="00801D4F"/>
    <w:rsid w:val="00802040"/>
    <w:rsid w:val="008020BE"/>
    <w:rsid w:val="0080215B"/>
    <w:rsid w:val="00802574"/>
    <w:rsid w:val="00802585"/>
    <w:rsid w:val="00802989"/>
    <w:rsid w:val="008029AA"/>
    <w:rsid w:val="00802D49"/>
    <w:rsid w:val="00802EE7"/>
    <w:rsid w:val="00802F9A"/>
    <w:rsid w:val="008030CB"/>
    <w:rsid w:val="00803110"/>
    <w:rsid w:val="008033EC"/>
    <w:rsid w:val="00803458"/>
    <w:rsid w:val="008034AE"/>
    <w:rsid w:val="008035BC"/>
    <w:rsid w:val="0080374D"/>
    <w:rsid w:val="008039C6"/>
    <w:rsid w:val="00803B1E"/>
    <w:rsid w:val="00803CC5"/>
    <w:rsid w:val="00803EE3"/>
    <w:rsid w:val="00803FEB"/>
    <w:rsid w:val="00804013"/>
    <w:rsid w:val="0080419F"/>
    <w:rsid w:val="00804517"/>
    <w:rsid w:val="00804801"/>
    <w:rsid w:val="00804E0E"/>
    <w:rsid w:val="00804EB3"/>
    <w:rsid w:val="00805062"/>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AF9"/>
    <w:rsid w:val="00806CE7"/>
    <w:rsid w:val="00806DA8"/>
    <w:rsid w:val="00806EC9"/>
    <w:rsid w:val="00806EF1"/>
    <w:rsid w:val="008070A6"/>
    <w:rsid w:val="0080722C"/>
    <w:rsid w:val="0080753A"/>
    <w:rsid w:val="008075A2"/>
    <w:rsid w:val="0080765E"/>
    <w:rsid w:val="008076F9"/>
    <w:rsid w:val="00807725"/>
    <w:rsid w:val="0080776F"/>
    <w:rsid w:val="00807902"/>
    <w:rsid w:val="008079CE"/>
    <w:rsid w:val="00807A8B"/>
    <w:rsid w:val="00807E16"/>
    <w:rsid w:val="00807EEC"/>
    <w:rsid w:val="00807FA9"/>
    <w:rsid w:val="0081014A"/>
    <w:rsid w:val="00810399"/>
    <w:rsid w:val="008103A1"/>
    <w:rsid w:val="008108F9"/>
    <w:rsid w:val="00810C3A"/>
    <w:rsid w:val="00810C47"/>
    <w:rsid w:val="00810D5C"/>
    <w:rsid w:val="00810D5D"/>
    <w:rsid w:val="008111C6"/>
    <w:rsid w:val="008112D0"/>
    <w:rsid w:val="008115D6"/>
    <w:rsid w:val="008116B6"/>
    <w:rsid w:val="00811757"/>
    <w:rsid w:val="0081178E"/>
    <w:rsid w:val="00811975"/>
    <w:rsid w:val="00811ACC"/>
    <w:rsid w:val="00811D1C"/>
    <w:rsid w:val="00811D36"/>
    <w:rsid w:val="00811D64"/>
    <w:rsid w:val="00811E75"/>
    <w:rsid w:val="00811F86"/>
    <w:rsid w:val="00812337"/>
    <w:rsid w:val="00812436"/>
    <w:rsid w:val="008125EA"/>
    <w:rsid w:val="00812662"/>
    <w:rsid w:val="008127F6"/>
    <w:rsid w:val="00812A8A"/>
    <w:rsid w:val="00812C3A"/>
    <w:rsid w:val="00812C46"/>
    <w:rsid w:val="00812ED6"/>
    <w:rsid w:val="00812F29"/>
    <w:rsid w:val="00812FC0"/>
    <w:rsid w:val="008130D1"/>
    <w:rsid w:val="00813283"/>
    <w:rsid w:val="00813378"/>
    <w:rsid w:val="00813392"/>
    <w:rsid w:val="008133C7"/>
    <w:rsid w:val="00813431"/>
    <w:rsid w:val="00813790"/>
    <w:rsid w:val="0081381A"/>
    <w:rsid w:val="0081384F"/>
    <w:rsid w:val="00813851"/>
    <w:rsid w:val="008138CC"/>
    <w:rsid w:val="00813C53"/>
    <w:rsid w:val="00813D3E"/>
    <w:rsid w:val="008140A5"/>
    <w:rsid w:val="008142AF"/>
    <w:rsid w:val="008143A1"/>
    <w:rsid w:val="00814473"/>
    <w:rsid w:val="00814B70"/>
    <w:rsid w:val="00814BEB"/>
    <w:rsid w:val="00814D39"/>
    <w:rsid w:val="00814E7E"/>
    <w:rsid w:val="00814E9A"/>
    <w:rsid w:val="00815088"/>
    <w:rsid w:val="008151AD"/>
    <w:rsid w:val="0081521A"/>
    <w:rsid w:val="00815223"/>
    <w:rsid w:val="008152E6"/>
    <w:rsid w:val="0081535A"/>
    <w:rsid w:val="00815455"/>
    <w:rsid w:val="00815581"/>
    <w:rsid w:val="00815626"/>
    <w:rsid w:val="0081569F"/>
    <w:rsid w:val="008157EC"/>
    <w:rsid w:val="00815A21"/>
    <w:rsid w:val="00815B1E"/>
    <w:rsid w:val="00815B9C"/>
    <w:rsid w:val="00815CEA"/>
    <w:rsid w:val="00815D19"/>
    <w:rsid w:val="00815DF7"/>
    <w:rsid w:val="00816024"/>
    <w:rsid w:val="00816200"/>
    <w:rsid w:val="0081621F"/>
    <w:rsid w:val="00816272"/>
    <w:rsid w:val="00816276"/>
    <w:rsid w:val="0081657B"/>
    <w:rsid w:val="0081683F"/>
    <w:rsid w:val="00816862"/>
    <w:rsid w:val="008168F6"/>
    <w:rsid w:val="0081697F"/>
    <w:rsid w:val="00816D88"/>
    <w:rsid w:val="00816DCD"/>
    <w:rsid w:val="00817188"/>
    <w:rsid w:val="008173CB"/>
    <w:rsid w:val="00817431"/>
    <w:rsid w:val="008174DF"/>
    <w:rsid w:val="0081776A"/>
    <w:rsid w:val="0081782F"/>
    <w:rsid w:val="00817912"/>
    <w:rsid w:val="00817950"/>
    <w:rsid w:val="00817A6F"/>
    <w:rsid w:val="00817CF9"/>
    <w:rsid w:val="00817F23"/>
    <w:rsid w:val="008201EE"/>
    <w:rsid w:val="008203D7"/>
    <w:rsid w:val="00820562"/>
    <w:rsid w:val="00820651"/>
    <w:rsid w:val="00820667"/>
    <w:rsid w:val="008206A0"/>
    <w:rsid w:val="00820839"/>
    <w:rsid w:val="0082084D"/>
    <w:rsid w:val="0082099C"/>
    <w:rsid w:val="00820A9A"/>
    <w:rsid w:val="00820BCA"/>
    <w:rsid w:val="00820C1B"/>
    <w:rsid w:val="00820C7D"/>
    <w:rsid w:val="00820CB4"/>
    <w:rsid w:val="00820CDA"/>
    <w:rsid w:val="00820F3E"/>
    <w:rsid w:val="008210C3"/>
    <w:rsid w:val="008214C7"/>
    <w:rsid w:val="00821642"/>
    <w:rsid w:val="00821741"/>
    <w:rsid w:val="00821942"/>
    <w:rsid w:val="00821955"/>
    <w:rsid w:val="00821A47"/>
    <w:rsid w:val="00821B5D"/>
    <w:rsid w:val="00821C1D"/>
    <w:rsid w:val="00821DE6"/>
    <w:rsid w:val="00821E95"/>
    <w:rsid w:val="00821ECF"/>
    <w:rsid w:val="00822031"/>
    <w:rsid w:val="00822259"/>
    <w:rsid w:val="0082258C"/>
    <w:rsid w:val="00822715"/>
    <w:rsid w:val="008227C4"/>
    <w:rsid w:val="008227D6"/>
    <w:rsid w:val="008228E0"/>
    <w:rsid w:val="0082294B"/>
    <w:rsid w:val="00822A5A"/>
    <w:rsid w:val="00822BFC"/>
    <w:rsid w:val="00822D6B"/>
    <w:rsid w:val="00822DC0"/>
    <w:rsid w:val="00822E49"/>
    <w:rsid w:val="00822E5B"/>
    <w:rsid w:val="00822F3F"/>
    <w:rsid w:val="0082321E"/>
    <w:rsid w:val="00823227"/>
    <w:rsid w:val="00823355"/>
    <w:rsid w:val="00823561"/>
    <w:rsid w:val="00823642"/>
    <w:rsid w:val="00823B37"/>
    <w:rsid w:val="00823B9D"/>
    <w:rsid w:val="00824262"/>
    <w:rsid w:val="00824321"/>
    <w:rsid w:val="008248D9"/>
    <w:rsid w:val="008248E3"/>
    <w:rsid w:val="00824AE8"/>
    <w:rsid w:val="00824B11"/>
    <w:rsid w:val="00824D99"/>
    <w:rsid w:val="00824F26"/>
    <w:rsid w:val="00825126"/>
    <w:rsid w:val="008253FD"/>
    <w:rsid w:val="00825430"/>
    <w:rsid w:val="00825465"/>
    <w:rsid w:val="00825581"/>
    <w:rsid w:val="008255C5"/>
    <w:rsid w:val="0082570B"/>
    <w:rsid w:val="00825B87"/>
    <w:rsid w:val="00825BC9"/>
    <w:rsid w:val="00825C43"/>
    <w:rsid w:val="00825C79"/>
    <w:rsid w:val="00825CB8"/>
    <w:rsid w:val="00825DD2"/>
    <w:rsid w:val="00825F81"/>
    <w:rsid w:val="008260AF"/>
    <w:rsid w:val="008261A2"/>
    <w:rsid w:val="008261E3"/>
    <w:rsid w:val="00826278"/>
    <w:rsid w:val="008263D8"/>
    <w:rsid w:val="00826744"/>
    <w:rsid w:val="00826767"/>
    <w:rsid w:val="00826A8E"/>
    <w:rsid w:val="00826BA6"/>
    <w:rsid w:val="008270F0"/>
    <w:rsid w:val="00827115"/>
    <w:rsid w:val="008271AC"/>
    <w:rsid w:val="008271F0"/>
    <w:rsid w:val="00827474"/>
    <w:rsid w:val="008277B5"/>
    <w:rsid w:val="008279C2"/>
    <w:rsid w:val="00827A8B"/>
    <w:rsid w:val="00827D1B"/>
    <w:rsid w:val="00827DE2"/>
    <w:rsid w:val="008300E1"/>
    <w:rsid w:val="008300F3"/>
    <w:rsid w:val="008301D3"/>
    <w:rsid w:val="00830295"/>
    <w:rsid w:val="008302BF"/>
    <w:rsid w:val="008302D6"/>
    <w:rsid w:val="008302DA"/>
    <w:rsid w:val="008302FB"/>
    <w:rsid w:val="00830340"/>
    <w:rsid w:val="0083044C"/>
    <w:rsid w:val="00830770"/>
    <w:rsid w:val="008307E9"/>
    <w:rsid w:val="008308A0"/>
    <w:rsid w:val="00830A6A"/>
    <w:rsid w:val="00830AA0"/>
    <w:rsid w:val="00830DC8"/>
    <w:rsid w:val="00830DE3"/>
    <w:rsid w:val="00830F45"/>
    <w:rsid w:val="00830F8C"/>
    <w:rsid w:val="00831003"/>
    <w:rsid w:val="00831242"/>
    <w:rsid w:val="00831259"/>
    <w:rsid w:val="0083145A"/>
    <w:rsid w:val="0083150F"/>
    <w:rsid w:val="0083192C"/>
    <w:rsid w:val="00831A4A"/>
    <w:rsid w:val="00831B13"/>
    <w:rsid w:val="00831CC5"/>
    <w:rsid w:val="00831CF9"/>
    <w:rsid w:val="00831E97"/>
    <w:rsid w:val="0083217E"/>
    <w:rsid w:val="008323C5"/>
    <w:rsid w:val="008323E6"/>
    <w:rsid w:val="00832712"/>
    <w:rsid w:val="00832857"/>
    <w:rsid w:val="0083297C"/>
    <w:rsid w:val="0083303D"/>
    <w:rsid w:val="00833041"/>
    <w:rsid w:val="0083306A"/>
    <w:rsid w:val="008333F1"/>
    <w:rsid w:val="00833445"/>
    <w:rsid w:val="008334C3"/>
    <w:rsid w:val="00833592"/>
    <w:rsid w:val="008335BB"/>
    <w:rsid w:val="00833670"/>
    <w:rsid w:val="0083374F"/>
    <w:rsid w:val="00833830"/>
    <w:rsid w:val="0083394A"/>
    <w:rsid w:val="00833C74"/>
    <w:rsid w:val="00833D74"/>
    <w:rsid w:val="00833DE2"/>
    <w:rsid w:val="00834002"/>
    <w:rsid w:val="008343A0"/>
    <w:rsid w:val="008344AF"/>
    <w:rsid w:val="0083466A"/>
    <w:rsid w:val="00834687"/>
    <w:rsid w:val="00834704"/>
    <w:rsid w:val="008348D4"/>
    <w:rsid w:val="00834977"/>
    <w:rsid w:val="00834AE3"/>
    <w:rsid w:val="00834D3C"/>
    <w:rsid w:val="00834E02"/>
    <w:rsid w:val="00834F83"/>
    <w:rsid w:val="00834FDE"/>
    <w:rsid w:val="0083503E"/>
    <w:rsid w:val="008352DD"/>
    <w:rsid w:val="0083541B"/>
    <w:rsid w:val="008356FB"/>
    <w:rsid w:val="008357F1"/>
    <w:rsid w:val="008357F2"/>
    <w:rsid w:val="008358EA"/>
    <w:rsid w:val="008359C3"/>
    <w:rsid w:val="00835AE9"/>
    <w:rsid w:val="00835D0D"/>
    <w:rsid w:val="00835E36"/>
    <w:rsid w:val="00835F4E"/>
    <w:rsid w:val="00836011"/>
    <w:rsid w:val="008362C3"/>
    <w:rsid w:val="0083633F"/>
    <w:rsid w:val="00836701"/>
    <w:rsid w:val="008368BC"/>
    <w:rsid w:val="00836A08"/>
    <w:rsid w:val="00836CB6"/>
    <w:rsid w:val="00836DFD"/>
    <w:rsid w:val="00837288"/>
    <w:rsid w:val="008373DA"/>
    <w:rsid w:val="008373DB"/>
    <w:rsid w:val="008375BB"/>
    <w:rsid w:val="00837738"/>
    <w:rsid w:val="0083780E"/>
    <w:rsid w:val="00837867"/>
    <w:rsid w:val="008379F5"/>
    <w:rsid w:val="00837DED"/>
    <w:rsid w:val="00837EEC"/>
    <w:rsid w:val="00840165"/>
    <w:rsid w:val="008403EC"/>
    <w:rsid w:val="0084045D"/>
    <w:rsid w:val="00840582"/>
    <w:rsid w:val="00840BD0"/>
    <w:rsid w:val="00840DEF"/>
    <w:rsid w:val="00840E49"/>
    <w:rsid w:val="00840E9D"/>
    <w:rsid w:val="00840F52"/>
    <w:rsid w:val="008414B0"/>
    <w:rsid w:val="00841ADF"/>
    <w:rsid w:val="00841B8A"/>
    <w:rsid w:val="00841D36"/>
    <w:rsid w:val="00841DF0"/>
    <w:rsid w:val="00841E96"/>
    <w:rsid w:val="00841F2A"/>
    <w:rsid w:val="0084209E"/>
    <w:rsid w:val="008421F3"/>
    <w:rsid w:val="00842378"/>
    <w:rsid w:val="00842421"/>
    <w:rsid w:val="0084258A"/>
    <w:rsid w:val="00842A21"/>
    <w:rsid w:val="00842C76"/>
    <w:rsid w:val="00842D2B"/>
    <w:rsid w:val="00842D43"/>
    <w:rsid w:val="00842FE8"/>
    <w:rsid w:val="0084322E"/>
    <w:rsid w:val="00843537"/>
    <w:rsid w:val="00843632"/>
    <w:rsid w:val="008437D5"/>
    <w:rsid w:val="008439A6"/>
    <w:rsid w:val="00843A0C"/>
    <w:rsid w:val="00843B5D"/>
    <w:rsid w:val="00843C51"/>
    <w:rsid w:val="00843C97"/>
    <w:rsid w:val="00843DE7"/>
    <w:rsid w:val="00843E2D"/>
    <w:rsid w:val="00844052"/>
    <w:rsid w:val="00844182"/>
    <w:rsid w:val="008441F3"/>
    <w:rsid w:val="008442F8"/>
    <w:rsid w:val="0084432D"/>
    <w:rsid w:val="00844433"/>
    <w:rsid w:val="008446E1"/>
    <w:rsid w:val="00844700"/>
    <w:rsid w:val="008447C8"/>
    <w:rsid w:val="00844854"/>
    <w:rsid w:val="00844C1D"/>
    <w:rsid w:val="00844C9F"/>
    <w:rsid w:val="00844FCB"/>
    <w:rsid w:val="00845221"/>
    <w:rsid w:val="008452F4"/>
    <w:rsid w:val="00845441"/>
    <w:rsid w:val="0084545E"/>
    <w:rsid w:val="0084564C"/>
    <w:rsid w:val="008457A3"/>
    <w:rsid w:val="00845917"/>
    <w:rsid w:val="008459BC"/>
    <w:rsid w:val="00845AC4"/>
    <w:rsid w:val="00845C15"/>
    <w:rsid w:val="00845D0D"/>
    <w:rsid w:val="00845D82"/>
    <w:rsid w:val="0084608F"/>
    <w:rsid w:val="00846576"/>
    <w:rsid w:val="00846612"/>
    <w:rsid w:val="008466F4"/>
    <w:rsid w:val="00846BF3"/>
    <w:rsid w:val="00847199"/>
    <w:rsid w:val="0084734F"/>
    <w:rsid w:val="0084735C"/>
    <w:rsid w:val="00847441"/>
    <w:rsid w:val="008479CD"/>
    <w:rsid w:val="00847B9A"/>
    <w:rsid w:val="00847BA4"/>
    <w:rsid w:val="00847C32"/>
    <w:rsid w:val="00847D04"/>
    <w:rsid w:val="00847E89"/>
    <w:rsid w:val="00850071"/>
    <w:rsid w:val="00850166"/>
    <w:rsid w:val="008501E9"/>
    <w:rsid w:val="008502FB"/>
    <w:rsid w:val="0085033A"/>
    <w:rsid w:val="008503A7"/>
    <w:rsid w:val="00850513"/>
    <w:rsid w:val="008505DE"/>
    <w:rsid w:val="00850701"/>
    <w:rsid w:val="00850921"/>
    <w:rsid w:val="00850932"/>
    <w:rsid w:val="00850953"/>
    <w:rsid w:val="00850C78"/>
    <w:rsid w:val="00851065"/>
    <w:rsid w:val="008511BC"/>
    <w:rsid w:val="0085138A"/>
    <w:rsid w:val="0085147E"/>
    <w:rsid w:val="0085150C"/>
    <w:rsid w:val="00851918"/>
    <w:rsid w:val="0085194B"/>
    <w:rsid w:val="00851ABD"/>
    <w:rsid w:val="00851C59"/>
    <w:rsid w:val="00851C92"/>
    <w:rsid w:val="00851EFC"/>
    <w:rsid w:val="008520FC"/>
    <w:rsid w:val="00852133"/>
    <w:rsid w:val="008526BC"/>
    <w:rsid w:val="00852700"/>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993"/>
    <w:rsid w:val="00854BEF"/>
    <w:rsid w:val="00854C69"/>
    <w:rsid w:val="00854CC4"/>
    <w:rsid w:val="008550A0"/>
    <w:rsid w:val="00855157"/>
    <w:rsid w:val="0085526E"/>
    <w:rsid w:val="008552D2"/>
    <w:rsid w:val="008554D6"/>
    <w:rsid w:val="00855585"/>
    <w:rsid w:val="0085564E"/>
    <w:rsid w:val="0085577F"/>
    <w:rsid w:val="008558DC"/>
    <w:rsid w:val="00855A70"/>
    <w:rsid w:val="00855AA2"/>
    <w:rsid w:val="00855CC6"/>
    <w:rsid w:val="00855D74"/>
    <w:rsid w:val="00855DBF"/>
    <w:rsid w:val="00856065"/>
    <w:rsid w:val="0085614A"/>
    <w:rsid w:val="0085632A"/>
    <w:rsid w:val="0085632D"/>
    <w:rsid w:val="00856625"/>
    <w:rsid w:val="008567DD"/>
    <w:rsid w:val="008567DF"/>
    <w:rsid w:val="008567FC"/>
    <w:rsid w:val="008568F7"/>
    <w:rsid w:val="008569FB"/>
    <w:rsid w:val="00856B7B"/>
    <w:rsid w:val="00856C08"/>
    <w:rsid w:val="00856C7B"/>
    <w:rsid w:val="00856E53"/>
    <w:rsid w:val="00856F13"/>
    <w:rsid w:val="00857019"/>
    <w:rsid w:val="0085736D"/>
    <w:rsid w:val="008576CA"/>
    <w:rsid w:val="00857962"/>
    <w:rsid w:val="00857A03"/>
    <w:rsid w:val="00857C9E"/>
    <w:rsid w:val="00857CA6"/>
    <w:rsid w:val="00857CC6"/>
    <w:rsid w:val="00857DCF"/>
    <w:rsid w:val="00857E6A"/>
    <w:rsid w:val="00857ED0"/>
    <w:rsid w:val="00857EE6"/>
    <w:rsid w:val="00857F4D"/>
    <w:rsid w:val="00857F79"/>
    <w:rsid w:val="00857FBB"/>
    <w:rsid w:val="00860173"/>
    <w:rsid w:val="0086024B"/>
    <w:rsid w:val="00860266"/>
    <w:rsid w:val="008602C8"/>
    <w:rsid w:val="00860609"/>
    <w:rsid w:val="008606AD"/>
    <w:rsid w:val="008608FA"/>
    <w:rsid w:val="00860A70"/>
    <w:rsid w:val="00860B34"/>
    <w:rsid w:val="00861171"/>
    <w:rsid w:val="00861237"/>
    <w:rsid w:val="008612F3"/>
    <w:rsid w:val="008613EA"/>
    <w:rsid w:val="00861407"/>
    <w:rsid w:val="0086140F"/>
    <w:rsid w:val="00861879"/>
    <w:rsid w:val="00861904"/>
    <w:rsid w:val="00861A02"/>
    <w:rsid w:val="00861AB7"/>
    <w:rsid w:val="00861D4F"/>
    <w:rsid w:val="00861D99"/>
    <w:rsid w:val="00861ECB"/>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5F6"/>
    <w:rsid w:val="00863737"/>
    <w:rsid w:val="00863815"/>
    <w:rsid w:val="00863A50"/>
    <w:rsid w:val="00863B67"/>
    <w:rsid w:val="00863B6E"/>
    <w:rsid w:val="00863EDC"/>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53EF"/>
    <w:rsid w:val="00865650"/>
    <w:rsid w:val="00865823"/>
    <w:rsid w:val="00865992"/>
    <w:rsid w:val="008659EF"/>
    <w:rsid w:val="00865AC1"/>
    <w:rsid w:val="00865B21"/>
    <w:rsid w:val="00865BC6"/>
    <w:rsid w:val="00866437"/>
    <w:rsid w:val="0086669E"/>
    <w:rsid w:val="0086669F"/>
    <w:rsid w:val="008667BF"/>
    <w:rsid w:val="00866852"/>
    <w:rsid w:val="0086690F"/>
    <w:rsid w:val="0086693A"/>
    <w:rsid w:val="008669A6"/>
    <w:rsid w:val="008669E3"/>
    <w:rsid w:val="008670D8"/>
    <w:rsid w:val="008672EB"/>
    <w:rsid w:val="008673A0"/>
    <w:rsid w:val="008673B4"/>
    <w:rsid w:val="008673DE"/>
    <w:rsid w:val="0086751F"/>
    <w:rsid w:val="0086758A"/>
    <w:rsid w:val="008677BC"/>
    <w:rsid w:val="00867967"/>
    <w:rsid w:val="00867A24"/>
    <w:rsid w:val="00867B2B"/>
    <w:rsid w:val="00867B59"/>
    <w:rsid w:val="00867B72"/>
    <w:rsid w:val="00867D11"/>
    <w:rsid w:val="00867D33"/>
    <w:rsid w:val="00870053"/>
    <w:rsid w:val="00870137"/>
    <w:rsid w:val="00870339"/>
    <w:rsid w:val="008705F7"/>
    <w:rsid w:val="00870764"/>
    <w:rsid w:val="00870769"/>
    <w:rsid w:val="008707D7"/>
    <w:rsid w:val="00870846"/>
    <w:rsid w:val="008709FA"/>
    <w:rsid w:val="008713B3"/>
    <w:rsid w:val="00871501"/>
    <w:rsid w:val="00871A14"/>
    <w:rsid w:val="00871C53"/>
    <w:rsid w:val="00871C61"/>
    <w:rsid w:val="00871C7C"/>
    <w:rsid w:val="0087204D"/>
    <w:rsid w:val="0087210D"/>
    <w:rsid w:val="00872159"/>
    <w:rsid w:val="00872427"/>
    <w:rsid w:val="0087275A"/>
    <w:rsid w:val="00872945"/>
    <w:rsid w:val="008729C8"/>
    <w:rsid w:val="00872B91"/>
    <w:rsid w:val="00872CFF"/>
    <w:rsid w:val="00872E3D"/>
    <w:rsid w:val="0087321F"/>
    <w:rsid w:val="00873745"/>
    <w:rsid w:val="00873857"/>
    <w:rsid w:val="00873AAD"/>
    <w:rsid w:val="00873B54"/>
    <w:rsid w:val="00873E07"/>
    <w:rsid w:val="0087434A"/>
    <w:rsid w:val="008743A8"/>
    <w:rsid w:val="0087449A"/>
    <w:rsid w:val="00874552"/>
    <w:rsid w:val="00874620"/>
    <w:rsid w:val="00874643"/>
    <w:rsid w:val="00874A0C"/>
    <w:rsid w:val="00874A0E"/>
    <w:rsid w:val="00874A6B"/>
    <w:rsid w:val="00874BE1"/>
    <w:rsid w:val="00874CD2"/>
    <w:rsid w:val="00874CFC"/>
    <w:rsid w:val="00874D0F"/>
    <w:rsid w:val="00874E37"/>
    <w:rsid w:val="00874E41"/>
    <w:rsid w:val="00874E6B"/>
    <w:rsid w:val="00874F07"/>
    <w:rsid w:val="008753B2"/>
    <w:rsid w:val="00875480"/>
    <w:rsid w:val="00875588"/>
    <w:rsid w:val="00875714"/>
    <w:rsid w:val="008757E2"/>
    <w:rsid w:val="00875AD2"/>
    <w:rsid w:val="00875B3E"/>
    <w:rsid w:val="0087603B"/>
    <w:rsid w:val="00876347"/>
    <w:rsid w:val="0087635E"/>
    <w:rsid w:val="00876A1E"/>
    <w:rsid w:val="00876A58"/>
    <w:rsid w:val="00876A5F"/>
    <w:rsid w:val="00876AA5"/>
    <w:rsid w:val="008770F9"/>
    <w:rsid w:val="00877152"/>
    <w:rsid w:val="00877168"/>
    <w:rsid w:val="00877297"/>
    <w:rsid w:val="008773A5"/>
    <w:rsid w:val="008773C4"/>
    <w:rsid w:val="00877476"/>
    <w:rsid w:val="0087748C"/>
    <w:rsid w:val="0087751B"/>
    <w:rsid w:val="00877780"/>
    <w:rsid w:val="008777A7"/>
    <w:rsid w:val="00877CBA"/>
    <w:rsid w:val="00877D8C"/>
    <w:rsid w:val="00877ECB"/>
    <w:rsid w:val="00880631"/>
    <w:rsid w:val="008806AD"/>
    <w:rsid w:val="00880972"/>
    <w:rsid w:val="008809D8"/>
    <w:rsid w:val="008809FB"/>
    <w:rsid w:val="00880BEB"/>
    <w:rsid w:val="00880D69"/>
    <w:rsid w:val="00880F78"/>
    <w:rsid w:val="0088129F"/>
    <w:rsid w:val="008814C3"/>
    <w:rsid w:val="00881544"/>
    <w:rsid w:val="0088163D"/>
    <w:rsid w:val="00881643"/>
    <w:rsid w:val="0088174F"/>
    <w:rsid w:val="0088176E"/>
    <w:rsid w:val="0088178A"/>
    <w:rsid w:val="00881795"/>
    <w:rsid w:val="00881858"/>
    <w:rsid w:val="00881D8E"/>
    <w:rsid w:val="00881F3A"/>
    <w:rsid w:val="008823C1"/>
    <w:rsid w:val="00882569"/>
    <w:rsid w:val="008826AF"/>
    <w:rsid w:val="00882722"/>
    <w:rsid w:val="00882726"/>
    <w:rsid w:val="00882813"/>
    <w:rsid w:val="00882880"/>
    <w:rsid w:val="008828DE"/>
    <w:rsid w:val="008828F8"/>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DA0"/>
    <w:rsid w:val="00884DD0"/>
    <w:rsid w:val="00884FE1"/>
    <w:rsid w:val="008857CA"/>
    <w:rsid w:val="008857F2"/>
    <w:rsid w:val="008858CE"/>
    <w:rsid w:val="00885A9A"/>
    <w:rsid w:val="00885B69"/>
    <w:rsid w:val="00885C07"/>
    <w:rsid w:val="00885F10"/>
    <w:rsid w:val="008860B5"/>
    <w:rsid w:val="0088660B"/>
    <w:rsid w:val="008867E5"/>
    <w:rsid w:val="00886804"/>
    <w:rsid w:val="0088685D"/>
    <w:rsid w:val="0088686E"/>
    <w:rsid w:val="008869A1"/>
    <w:rsid w:val="008869C9"/>
    <w:rsid w:val="00886A41"/>
    <w:rsid w:val="00886B92"/>
    <w:rsid w:val="00886E1D"/>
    <w:rsid w:val="00886E8B"/>
    <w:rsid w:val="0088705B"/>
    <w:rsid w:val="00887110"/>
    <w:rsid w:val="008872E0"/>
    <w:rsid w:val="00887379"/>
    <w:rsid w:val="0088746E"/>
    <w:rsid w:val="0088746F"/>
    <w:rsid w:val="0088755A"/>
    <w:rsid w:val="0088756F"/>
    <w:rsid w:val="0088779C"/>
    <w:rsid w:val="0088787F"/>
    <w:rsid w:val="008879FF"/>
    <w:rsid w:val="00887AE5"/>
    <w:rsid w:val="00887B51"/>
    <w:rsid w:val="00887CA6"/>
    <w:rsid w:val="00887CD6"/>
    <w:rsid w:val="00887DD7"/>
    <w:rsid w:val="00887FA4"/>
    <w:rsid w:val="00887FCD"/>
    <w:rsid w:val="0089012E"/>
    <w:rsid w:val="008901C9"/>
    <w:rsid w:val="008901D2"/>
    <w:rsid w:val="008902B4"/>
    <w:rsid w:val="00890482"/>
    <w:rsid w:val="00890773"/>
    <w:rsid w:val="00890821"/>
    <w:rsid w:val="008908E4"/>
    <w:rsid w:val="00890974"/>
    <w:rsid w:val="00890A1D"/>
    <w:rsid w:val="00890B38"/>
    <w:rsid w:val="00890CDD"/>
    <w:rsid w:val="00890F8D"/>
    <w:rsid w:val="00891071"/>
    <w:rsid w:val="0089153E"/>
    <w:rsid w:val="0089170E"/>
    <w:rsid w:val="008919C8"/>
    <w:rsid w:val="008919E8"/>
    <w:rsid w:val="0089229E"/>
    <w:rsid w:val="00892325"/>
    <w:rsid w:val="008923BE"/>
    <w:rsid w:val="00892414"/>
    <w:rsid w:val="00892676"/>
    <w:rsid w:val="00892774"/>
    <w:rsid w:val="00892874"/>
    <w:rsid w:val="0089289C"/>
    <w:rsid w:val="00892B93"/>
    <w:rsid w:val="00892D33"/>
    <w:rsid w:val="0089300F"/>
    <w:rsid w:val="00893195"/>
    <w:rsid w:val="008933A3"/>
    <w:rsid w:val="008934CA"/>
    <w:rsid w:val="008934FA"/>
    <w:rsid w:val="00893993"/>
    <w:rsid w:val="008939F9"/>
    <w:rsid w:val="00893A51"/>
    <w:rsid w:val="00893A84"/>
    <w:rsid w:val="00893AFC"/>
    <w:rsid w:val="00893B2C"/>
    <w:rsid w:val="0089401D"/>
    <w:rsid w:val="00894382"/>
    <w:rsid w:val="008943B4"/>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3C2"/>
    <w:rsid w:val="0089649F"/>
    <w:rsid w:val="00896731"/>
    <w:rsid w:val="00896C7A"/>
    <w:rsid w:val="00897027"/>
    <w:rsid w:val="008974BF"/>
    <w:rsid w:val="0089752C"/>
    <w:rsid w:val="00897616"/>
    <w:rsid w:val="00897623"/>
    <w:rsid w:val="00897709"/>
    <w:rsid w:val="00897EC7"/>
    <w:rsid w:val="008A012F"/>
    <w:rsid w:val="008A01B4"/>
    <w:rsid w:val="008A04A3"/>
    <w:rsid w:val="008A064D"/>
    <w:rsid w:val="008A067F"/>
    <w:rsid w:val="008A0724"/>
    <w:rsid w:val="008A0825"/>
    <w:rsid w:val="008A0966"/>
    <w:rsid w:val="008A0D95"/>
    <w:rsid w:val="008A0F40"/>
    <w:rsid w:val="008A102A"/>
    <w:rsid w:val="008A10DC"/>
    <w:rsid w:val="008A1100"/>
    <w:rsid w:val="008A1124"/>
    <w:rsid w:val="008A1169"/>
    <w:rsid w:val="008A1312"/>
    <w:rsid w:val="008A13AB"/>
    <w:rsid w:val="008A14AE"/>
    <w:rsid w:val="008A150C"/>
    <w:rsid w:val="008A1633"/>
    <w:rsid w:val="008A1993"/>
    <w:rsid w:val="008A1AA4"/>
    <w:rsid w:val="008A1B3B"/>
    <w:rsid w:val="008A1CB6"/>
    <w:rsid w:val="008A242B"/>
    <w:rsid w:val="008A24E0"/>
    <w:rsid w:val="008A268B"/>
    <w:rsid w:val="008A269C"/>
    <w:rsid w:val="008A26F5"/>
    <w:rsid w:val="008A27EE"/>
    <w:rsid w:val="008A2906"/>
    <w:rsid w:val="008A2959"/>
    <w:rsid w:val="008A2AAE"/>
    <w:rsid w:val="008A2AAF"/>
    <w:rsid w:val="008A2DCE"/>
    <w:rsid w:val="008A2EE2"/>
    <w:rsid w:val="008A2EEE"/>
    <w:rsid w:val="008A3011"/>
    <w:rsid w:val="008A303D"/>
    <w:rsid w:val="008A31DD"/>
    <w:rsid w:val="008A3278"/>
    <w:rsid w:val="008A34A5"/>
    <w:rsid w:val="008A35E4"/>
    <w:rsid w:val="008A3649"/>
    <w:rsid w:val="008A36CB"/>
    <w:rsid w:val="008A3835"/>
    <w:rsid w:val="008A3987"/>
    <w:rsid w:val="008A3CA5"/>
    <w:rsid w:val="008A3D05"/>
    <w:rsid w:val="008A40C1"/>
    <w:rsid w:val="008A412F"/>
    <w:rsid w:val="008A420B"/>
    <w:rsid w:val="008A4224"/>
    <w:rsid w:val="008A423E"/>
    <w:rsid w:val="008A4256"/>
    <w:rsid w:val="008A454B"/>
    <w:rsid w:val="008A457E"/>
    <w:rsid w:val="008A469C"/>
    <w:rsid w:val="008A46E3"/>
    <w:rsid w:val="008A475D"/>
    <w:rsid w:val="008A49E2"/>
    <w:rsid w:val="008A4AD4"/>
    <w:rsid w:val="008A4CEB"/>
    <w:rsid w:val="008A4CFF"/>
    <w:rsid w:val="008A4D04"/>
    <w:rsid w:val="008A4FBD"/>
    <w:rsid w:val="008A5010"/>
    <w:rsid w:val="008A506C"/>
    <w:rsid w:val="008A50D9"/>
    <w:rsid w:val="008A51EF"/>
    <w:rsid w:val="008A525A"/>
    <w:rsid w:val="008A533A"/>
    <w:rsid w:val="008A53E1"/>
    <w:rsid w:val="008A569C"/>
    <w:rsid w:val="008A59B5"/>
    <w:rsid w:val="008A59E0"/>
    <w:rsid w:val="008A5A21"/>
    <w:rsid w:val="008A5A3E"/>
    <w:rsid w:val="008A5A40"/>
    <w:rsid w:val="008A5B5A"/>
    <w:rsid w:val="008A5BB3"/>
    <w:rsid w:val="008A5EC6"/>
    <w:rsid w:val="008A5FDF"/>
    <w:rsid w:val="008A60A4"/>
    <w:rsid w:val="008A665E"/>
    <w:rsid w:val="008A6710"/>
    <w:rsid w:val="008A681C"/>
    <w:rsid w:val="008A6893"/>
    <w:rsid w:val="008A6948"/>
    <w:rsid w:val="008A697E"/>
    <w:rsid w:val="008A698E"/>
    <w:rsid w:val="008A69AD"/>
    <w:rsid w:val="008A6AFA"/>
    <w:rsid w:val="008A6C74"/>
    <w:rsid w:val="008A711E"/>
    <w:rsid w:val="008A715D"/>
    <w:rsid w:val="008A725E"/>
    <w:rsid w:val="008A73A0"/>
    <w:rsid w:val="008A74E0"/>
    <w:rsid w:val="008A7AA9"/>
    <w:rsid w:val="008A7B52"/>
    <w:rsid w:val="008A7B89"/>
    <w:rsid w:val="008A7D03"/>
    <w:rsid w:val="008A7E05"/>
    <w:rsid w:val="008A7FA2"/>
    <w:rsid w:val="008B0079"/>
    <w:rsid w:val="008B0279"/>
    <w:rsid w:val="008B03A7"/>
    <w:rsid w:val="008B047E"/>
    <w:rsid w:val="008B057E"/>
    <w:rsid w:val="008B06AD"/>
    <w:rsid w:val="008B076C"/>
    <w:rsid w:val="008B079F"/>
    <w:rsid w:val="008B07AB"/>
    <w:rsid w:val="008B0834"/>
    <w:rsid w:val="008B0A0B"/>
    <w:rsid w:val="008B0A17"/>
    <w:rsid w:val="008B0D6E"/>
    <w:rsid w:val="008B0EEB"/>
    <w:rsid w:val="008B0F9E"/>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A6A"/>
    <w:rsid w:val="008B1AD6"/>
    <w:rsid w:val="008B1E96"/>
    <w:rsid w:val="008B1ED8"/>
    <w:rsid w:val="008B1F51"/>
    <w:rsid w:val="008B20CF"/>
    <w:rsid w:val="008B21CF"/>
    <w:rsid w:val="008B21D5"/>
    <w:rsid w:val="008B2267"/>
    <w:rsid w:val="008B23FB"/>
    <w:rsid w:val="008B270F"/>
    <w:rsid w:val="008B2FA8"/>
    <w:rsid w:val="008B3043"/>
    <w:rsid w:val="008B34B5"/>
    <w:rsid w:val="008B34EE"/>
    <w:rsid w:val="008B373C"/>
    <w:rsid w:val="008B391B"/>
    <w:rsid w:val="008B3B8B"/>
    <w:rsid w:val="008B3D5F"/>
    <w:rsid w:val="008B3DC0"/>
    <w:rsid w:val="008B3DFF"/>
    <w:rsid w:val="008B4195"/>
    <w:rsid w:val="008B41BF"/>
    <w:rsid w:val="008B42EE"/>
    <w:rsid w:val="008B46C1"/>
    <w:rsid w:val="008B4821"/>
    <w:rsid w:val="008B4985"/>
    <w:rsid w:val="008B4BE8"/>
    <w:rsid w:val="008B4C48"/>
    <w:rsid w:val="008B4E9F"/>
    <w:rsid w:val="008B51D9"/>
    <w:rsid w:val="008B58DA"/>
    <w:rsid w:val="008B5A3A"/>
    <w:rsid w:val="008B5AF4"/>
    <w:rsid w:val="008B5D07"/>
    <w:rsid w:val="008B5DB0"/>
    <w:rsid w:val="008B6509"/>
    <w:rsid w:val="008B6592"/>
    <w:rsid w:val="008B6641"/>
    <w:rsid w:val="008B66E4"/>
    <w:rsid w:val="008B6F74"/>
    <w:rsid w:val="008B6FAD"/>
    <w:rsid w:val="008B7150"/>
    <w:rsid w:val="008B72A4"/>
    <w:rsid w:val="008B740C"/>
    <w:rsid w:val="008B753B"/>
    <w:rsid w:val="008B7558"/>
    <w:rsid w:val="008B7731"/>
    <w:rsid w:val="008B7975"/>
    <w:rsid w:val="008B7A08"/>
    <w:rsid w:val="008B7AC9"/>
    <w:rsid w:val="008B7CE2"/>
    <w:rsid w:val="008B7D52"/>
    <w:rsid w:val="008B7D5A"/>
    <w:rsid w:val="008B7EEA"/>
    <w:rsid w:val="008C0073"/>
    <w:rsid w:val="008C0479"/>
    <w:rsid w:val="008C04B9"/>
    <w:rsid w:val="008C059B"/>
    <w:rsid w:val="008C06D4"/>
    <w:rsid w:val="008C0756"/>
    <w:rsid w:val="008C0844"/>
    <w:rsid w:val="008C0A02"/>
    <w:rsid w:val="008C0A40"/>
    <w:rsid w:val="008C0B9E"/>
    <w:rsid w:val="008C0C0B"/>
    <w:rsid w:val="008C0D93"/>
    <w:rsid w:val="008C0F1A"/>
    <w:rsid w:val="008C0F6D"/>
    <w:rsid w:val="008C111E"/>
    <w:rsid w:val="008C12BE"/>
    <w:rsid w:val="008C1614"/>
    <w:rsid w:val="008C1940"/>
    <w:rsid w:val="008C19CB"/>
    <w:rsid w:val="008C1AD0"/>
    <w:rsid w:val="008C1B81"/>
    <w:rsid w:val="008C1C12"/>
    <w:rsid w:val="008C1FA1"/>
    <w:rsid w:val="008C22FA"/>
    <w:rsid w:val="008C23B3"/>
    <w:rsid w:val="008C2452"/>
    <w:rsid w:val="008C28A5"/>
    <w:rsid w:val="008C28DF"/>
    <w:rsid w:val="008C2990"/>
    <w:rsid w:val="008C2D07"/>
    <w:rsid w:val="008C2E63"/>
    <w:rsid w:val="008C2EB3"/>
    <w:rsid w:val="008C2F2B"/>
    <w:rsid w:val="008C3110"/>
    <w:rsid w:val="008C32F4"/>
    <w:rsid w:val="008C335E"/>
    <w:rsid w:val="008C3676"/>
    <w:rsid w:val="008C3A6F"/>
    <w:rsid w:val="008C3B4A"/>
    <w:rsid w:val="008C3C13"/>
    <w:rsid w:val="008C3CA1"/>
    <w:rsid w:val="008C3D76"/>
    <w:rsid w:val="008C3EF1"/>
    <w:rsid w:val="008C3F51"/>
    <w:rsid w:val="008C3F9C"/>
    <w:rsid w:val="008C4039"/>
    <w:rsid w:val="008C420C"/>
    <w:rsid w:val="008C4379"/>
    <w:rsid w:val="008C43F3"/>
    <w:rsid w:val="008C44DA"/>
    <w:rsid w:val="008C464D"/>
    <w:rsid w:val="008C4708"/>
    <w:rsid w:val="008C49CD"/>
    <w:rsid w:val="008C4AF2"/>
    <w:rsid w:val="008C4B3D"/>
    <w:rsid w:val="008C4D2B"/>
    <w:rsid w:val="008C4E3F"/>
    <w:rsid w:val="008C53DA"/>
    <w:rsid w:val="008C547F"/>
    <w:rsid w:val="008C552C"/>
    <w:rsid w:val="008C557E"/>
    <w:rsid w:val="008C57BF"/>
    <w:rsid w:val="008C5B84"/>
    <w:rsid w:val="008C5BBD"/>
    <w:rsid w:val="008C5D18"/>
    <w:rsid w:val="008C5D3F"/>
    <w:rsid w:val="008C5ECA"/>
    <w:rsid w:val="008C5EE4"/>
    <w:rsid w:val="008C5F93"/>
    <w:rsid w:val="008C639E"/>
    <w:rsid w:val="008C65CE"/>
    <w:rsid w:val="008C6854"/>
    <w:rsid w:val="008C6AC4"/>
    <w:rsid w:val="008C6ACA"/>
    <w:rsid w:val="008C6B9C"/>
    <w:rsid w:val="008C6BED"/>
    <w:rsid w:val="008C6D4D"/>
    <w:rsid w:val="008C6DAE"/>
    <w:rsid w:val="008C7106"/>
    <w:rsid w:val="008C7271"/>
    <w:rsid w:val="008C746F"/>
    <w:rsid w:val="008C7682"/>
    <w:rsid w:val="008C7822"/>
    <w:rsid w:val="008C7975"/>
    <w:rsid w:val="008C7A03"/>
    <w:rsid w:val="008C7BBC"/>
    <w:rsid w:val="008C7E13"/>
    <w:rsid w:val="008D00E1"/>
    <w:rsid w:val="008D01A7"/>
    <w:rsid w:val="008D0829"/>
    <w:rsid w:val="008D093B"/>
    <w:rsid w:val="008D0C4A"/>
    <w:rsid w:val="008D0C9D"/>
    <w:rsid w:val="008D0D79"/>
    <w:rsid w:val="008D105A"/>
    <w:rsid w:val="008D191C"/>
    <w:rsid w:val="008D197A"/>
    <w:rsid w:val="008D1B3F"/>
    <w:rsid w:val="008D1BDB"/>
    <w:rsid w:val="008D1C83"/>
    <w:rsid w:val="008D1EDD"/>
    <w:rsid w:val="008D21B7"/>
    <w:rsid w:val="008D21B8"/>
    <w:rsid w:val="008D227B"/>
    <w:rsid w:val="008D23F4"/>
    <w:rsid w:val="008D251E"/>
    <w:rsid w:val="008D2A3A"/>
    <w:rsid w:val="008D2B6A"/>
    <w:rsid w:val="008D2C11"/>
    <w:rsid w:val="008D2E7B"/>
    <w:rsid w:val="008D3187"/>
    <w:rsid w:val="008D31BB"/>
    <w:rsid w:val="008D33B2"/>
    <w:rsid w:val="008D33FD"/>
    <w:rsid w:val="008D340B"/>
    <w:rsid w:val="008D3426"/>
    <w:rsid w:val="008D353D"/>
    <w:rsid w:val="008D3540"/>
    <w:rsid w:val="008D358D"/>
    <w:rsid w:val="008D35E4"/>
    <w:rsid w:val="008D3660"/>
    <w:rsid w:val="008D37F7"/>
    <w:rsid w:val="008D388A"/>
    <w:rsid w:val="008D38B7"/>
    <w:rsid w:val="008D3C36"/>
    <w:rsid w:val="008D3CDC"/>
    <w:rsid w:val="008D3D1E"/>
    <w:rsid w:val="008D3DC5"/>
    <w:rsid w:val="008D41D9"/>
    <w:rsid w:val="008D422C"/>
    <w:rsid w:val="008D4391"/>
    <w:rsid w:val="008D44CD"/>
    <w:rsid w:val="008D44F7"/>
    <w:rsid w:val="008D45AA"/>
    <w:rsid w:val="008D47C0"/>
    <w:rsid w:val="008D48D6"/>
    <w:rsid w:val="008D4B0B"/>
    <w:rsid w:val="008D4CFF"/>
    <w:rsid w:val="008D4D8C"/>
    <w:rsid w:val="008D4DD6"/>
    <w:rsid w:val="008D4E05"/>
    <w:rsid w:val="008D4E06"/>
    <w:rsid w:val="008D4EAE"/>
    <w:rsid w:val="008D4F36"/>
    <w:rsid w:val="008D51CA"/>
    <w:rsid w:val="008D51CE"/>
    <w:rsid w:val="008D565A"/>
    <w:rsid w:val="008D5847"/>
    <w:rsid w:val="008D5A77"/>
    <w:rsid w:val="008D5A7B"/>
    <w:rsid w:val="008D5C1C"/>
    <w:rsid w:val="008D5C61"/>
    <w:rsid w:val="008D60B3"/>
    <w:rsid w:val="008D60EF"/>
    <w:rsid w:val="008D60F0"/>
    <w:rsid w:val="008D62A4"/>
    <w:rsid w:val="008D62C8"/>
    <w:rsid w:val="008D62D2"/>
    <w:rsid w:val="008D62ED"/>
    <w:rsid w:val="008D65E0"/>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873"/>
    <w:rsid w:val="008D78D2"/>
    <w:rsid w:val="008D7AA6"/>
    <w:rsid w:val="008D7B2B"/>
    <w:rsid w:val="008D7CE1"/>
    <w:rsid w:val="008D7F58"/>
    <w:rsid w:val="008E01EC"/>
    <w:rsid w:val="008E0266"/>
    <w:rsid w:val="008E07C0"/>
    <w:rsid w:val="008E0A6F"/>
    <w:rsid w:val="008E0B98"/>
    <w:rsid w:val="008E0D35"/>
    <w:rsid w:val="008E0F74"/>
    <w:rsid w:val="008E127B"/>
    <w:rsid w:val="008E1299"/>
    <w:rsid w:val="008E1353"/>
    <w:rsid w:val="008E13D3"/>
    <w:rsid w:val="008E1411"/>
    <w:rsid w:val="008E150B"/>
    <w:rsid w:val="008E150F"/>
    <w:rsid w:val="008E1543"/>
    <w:rsid w:val="008E165C"/>
    <w:rsid w:val="008E1856"/>
    <w:rsid w:val="008E1A88"/>
    <w:rsid w:val="008E1BE6"/>
    <w:rsid w:val="008E1C76"/>
    <w:rsid w:val="008E1EDC"/>
    <w:rsid w:val="008E22A5"/>
    <w:rsid w:val="008E236D"/>
    <w:rsid w:val="008E2392"/>
    <w:rsid w:val="008E2453"/>
    <w:rsid w:val="008E256D"/>
    <w:rsid w:val="008E266C"/>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245"/>
    <w:rsid w:val="008E43CE"/>
    <w:rsid w:val="008E45FE"/>
    <w:rsid w:val="008E463E"/>
    <w:rsid w:val="008E464B"/>
    <w:rsid w:val="008E47AB"/>
    <w:rsid w:val="008E499C"/>
    <w:rsid w:val="008E4C18"/>
    <w:rsid w:val="008E4E9E"/>
    <w:rsid w:val="008E5141"/>
    <w:rsid w:val="008E52BD"/>
    <w:rsid w:val="008E52F1"/>
    <w:rsid w:val="008E5372"/>
    <w:rsid w:val="008E53EC"/>
    <w:rsid w:val="008E5415"/>
    <w:rsid w:val="008E55CB"/>
    <w:rsid w:val="008E5682"/>
    <w:rsid w:val="008E5727"/>
    <w:rsid w:val="008E5809"/>
    <w:rsid w:val="008E5922"/>
    <w:rsid w:val="008E5A5A"/>
    <w:rsid w:val="008E5A5E"/>
    <w:rsid w:val="008E5A99"/>
    <w:rsid w:val="008E5C7E"/>
    <w:rsid w:val="008E5CFF"/>
    <w:rsid w:val="008E6129"/>
    <w:rsid w:val="008E6247"/>
    <w:rsid w:val="008E62A7"/>
    <w:rsid w:val="008E6356"/>
    <w:rsid w:val="008E63A8"/>
    <w:rsid w:val="008E650E"/>
    <w:rsid w:val="008E6571"/>
    <w:rsid w:val="008E65E6"/>
    <w:rsid w:val="008E669D"/>
    <w:rsid w:val="008E66C1"/>
    <w:rsid w:val="008E693C"/>
    <w:rsid w:val="008E70D4"/>
    <w:rsid w:val="008E7278"/>
    <w:rsid w:val="008E72A0"/>
    <w:rsid w:val="008E7368"/>
    <w:rsid w:val="008E76C7"/>
    <w:rsid w:val="008E77FD"/>
    <w:rsid w:val="008E78C5"/>
    <w:rsid w:val="008E78EB"/>
    <w:rsid w:val="008E790B"/>
    <w:rsid w:val="008E7982"/>
    <w:rsid w:val="008E79B9"/>
    <w:rsid w:val="008E79F0"/>
    <w:rsid w:val="008E7A66"/>
    <w:rsid w:val="008E7B23"/>
    <w:rsid w:val="008E7C74"/>
    <w:rsid w:val="008E7D1B"/>
    <w:rsid w:val="008E7D8D"/>
    <w:rsid w:val="008E7FB9"/>
    <w:rsid w:val="008F0056"/>
    <w:rsid w:val="008F01AF"/>
    <w:rsid w:val="008F020E"/>
    <w:rsid w:val="008F0250"/>
    <w:rsid w:val="008F0312"/>
    <w:rsid w:val="008F045F"/>
    <w:rsid w:val="008F0546"/>
    <w:rsid w:val="008F062D"/>
    <w:rsid w:val="008F065A"/>
    <w:rsid w:val="008F078F"/>
    <w:rsid w:val="008F0AC2"/>
    <w:rsid w:val="008F0C12"/>
    <w:rsid w:val="008F0C59"/>
    <w:rsid w:val="008F0DAF"/>
    <w:rsid w:val="008F0EE0"/>
    <w:rsid w:val="008F0F74"/>
    <w:rsid w:val="008F0FE1"/>
    <w:rsid w:val="008F10F6"/>
    <w:rsid w:val="008F120A"/>
    <w:rsid w:val="008F1318"/>
    <w:rsid w:val="008F145F"/>
    <w:rsid w:val="008F1468"/>
    <w:rsid w:val="008F16E8"/>
    <w:rsid w:val="008F1927"/>
    <w:rsid w:val="008F19E8"/>
    <w:rsid w:val="008F1D78"/>
    <w:rsid w:val="008F1E0E"/>
    <w:rsid w:val="008F1E5F"/>
    <w:rsid w:val="008F1F01"/>
    <w:rsid w:val="008F2368"/>
    <w:rsid w:val="008F2458"/>
    <w:rsid w:val="008F2625"/>
    <w:rsid w:val="008F28B7"/>
    <w:rsid w:val="008F2C31"/>
    <w:rsid w:val="008F2C95"/>
    <w:rsid w:val="008F2D77"/>
    <w:rsid w:val="008F2EE2"/>
    <w:rsid w:val="008F2F6C"/>
    <w:rsid w:val="008F2F98"/>
    <w:rsid w:val="008F302B"/>
    <w:rsid w:val="008F3307"/>
    <w:rsid w:val="008F361A"/>
    <w:rsid w:val="008F379B"/>
    <w:rsid w:val="008F3C92"/>
    <w:rsid w:val="008F3CA4"/>
    <w:rsid w:val="008F3EDB"/>
    <w:rsid w:val="008F3F1F"/>
    <w:rsid w:val="008F4108"/>
    <w:rsid w:val="008F4161"/>
    <w:rsid w:val="008F4221"/>
    <w:rsid w:val="008F42FA"/>
    <w:rsid w:val="008F431F"/>
    <w:rsid w:val="008F4387"/>
    <w:rsid w:val="008F4488"/>
    <w:rsid w:val="008F459D"/>
    <w:rsid w:val="008F45EC"/>
    <w:rsid w:val="008F4711"/>
    <w:rsid w:val="008F47AD"/>
    <w:rsid w:val="008F48FF"/>
    <w:rsid w:val="008F4B1D"/>
    <w:rsid w:val="008F4EA7"/>
    <w:rsid w:val="008F51FA"/>
    <w:rsid w:val="008F5236"/>
    <w:rsid w:val="008F5252"/>
    <w:rsid w:val="008F5274"/>
    <w:rsid w:val="008F590D"/>
    <w:rsid w:val="008F5916"/>
    <w:rsid w:val="008F5F2E"/>
    <w:rsid w:val="008F62AE"/>
    <w:rsid w:val="008F651F"/>
    <w:rsid w:val="008F6535"/>
    <w:rsid w:val="008F6689"/>
    <w:rsid w:val="008F6730"/>
    <w:rsid w:val="008F6823"/>
    <w:rsid w:val="008F688E"/>
    <w:rsid w:val="008F6BDD"/>
    <w:rsid w:val="008F6E3F"/>
    <w:rsid w:val="008F71CB"/>
    <w:rsid w:val="008F76D4"/>
    <w:rsid w:val="008F7B36"/>
    <w:rsid w:val="008F7CC3"/>
    <w:rsid w:val="008F7E59"/>
    <w:rsid w:val="008F7E81"/>
    <w:rsid w:val="00900088"/>
    <w:rsid w:val="009001A1"/>
    <w:rsid w:val="0090032C"/>
    <w:rsid w:val="009004F6"/>
    <w:rsid w:val="00900563"/>
    <w:rsid w:val="009005AF"/>
    <w:rsid w:val="009009EE"/>
    <w:rsid w:val="00900C0F"/>
    <w:rsid w:val="00900CBA"/>
    <w:rsid w:val="0090109C"/>
    <w:rsid w:val="009011E8"/>
    <w:rsid w:val="009011E9"/>
    <w:rsid w:val="00901241"/>
    <w:rsid w:val="0090125E"/>
    <w:rsid w:val="009012FB"/>
    <w:rsid w:val="00901375"/>
    <w:rsid w:val="009015B3"/>
    <w:rsid w:val="009018AB"/>
    <w:rsid w:val="00901912"/>
    <w:rsid w:val="0090194B"/>
    <w:rsid w:val="00901990"/>
    <w:rsid w:val="009019A4"/>
    <w:rsid w:val="00901A21"/>
    <w:rsid w:val="00901C44"/>
    <w:rsid w:val="00901D60"/>
    <w:rsid w:val="00901DA5"/>
    <w:rsid w:val="00901EB3"/>
    <w:rsid w:val="00901F4B"/>
    <w:rsid w:val="0090240A"/>
    <w:rsid w:val="0090246D"/>
    <w:rsid w:val="00902597"/>
    <w:rsid w:val="00902654"/>
    <w:rsid w:val="009027AC"/>
    <w:rsid w:val="009027BC"/>
    <w:rsid w:val="009027F8"/>
    <w:rsid w:val="00902840"/>
    <w:rsid w:val="0090295B"/>
    <w:rsid w:val="00902F73"/>
    <w:rsid w:val="00903201"/>
    <w:rsid w:val="00903228"/>
    <w:rsid w:val="00903521"/>
    <w:rsid w:val="00903597"/>
    <w:rsid w:val="009036DF"/>
    <w:rsid w:val="00903834"/>
    <w:rsid w:val="009039E5"/>
    <w:rsid w:val="00903A31"/>
    <w:rsid w:val="00903A5B"/>
    <w:rsid w:val="00903D50"/>
    <w:rsid w:val="00904176"/>
    <w:rsid w:val="0090425F"/>
    <w:rsid w:val="009042DF"/>
    <w:rsid w:val="0090459E"/>
    <w:rsid w:val="0090468C"/>
    <w:rsid w:val="00904756"/>
    <w:rsid w:val="00904AE5"/>
    <w:rsid w:val="00904B91"/>
    <w:rsid w:val="00904C32"/>
    <w:rsid w:val="009051DE"/>
    <w:rsid w:val="009051ED"/>
    <w:rsid w:val="009053E5"/>
    <w:rsid w:val="009054CB"/>
    <w:rsid w:val="009054E8"/>
    <w:rsid w:val="00905637"/>
    <w:rsid w:val="00905B6F"/>
    <w:rsid w:val="00906047"/>
    <w:rsid w:val="009063DA"/>
    <w:rsid w:val="009064C4"/>
    <w:rsid w:val="0090651F"/>
    <w:rsid w:val="00906764"/>
    <w:rsid w:val="00906945"/>
    <w:rsid w:val="00906A75"/>
    <w:rsid w:val="00906B9A"/>
    <w:rsid w:val="00906C4B"/>
    <w:rsid w:val="00906C4D"/>
    <w:rsid w:val="00906CF8"/>
    <w:rsid w:val="00906DBF"/>
    <w:rsid w:val="009070CD"/>
    <w:rsid w:val="009071CF"/>
    <w:rsid w:val="0090720B"/>
    <w:rsid w:val="0090775B"/>
    <w:rsid w:val="009078FE"/>
    <w:rsid w:val="00907932"/>
    <w:rsid w:val="00907962"/>
    <w:rsid w:val="00907EDB"/>
    <w:rsid w:val="00910015"/>
    <w:rsid w:val="00910083"/>
    <w:rsid w:val="00910084"/>
    <w:rsid w:val="00910114"/>
    <w:rsid w:val="00910145"/>
    <w:rsid w:val="00910326"/>
    <w:rsid w:val="009103C1"/>
    <w:rsid w:val="009106A7"/>
    <w:rsid w:val="00910739"/>
    <w:rsid w:val="00910797"/>
    <w:rsid w:val="00910B19"/>
    <w:rsid w:val="00910B3A"/>
    <w:rsid w:val="00910F9C"/>
    <w:rsid w:val="009110E2"/>
    <w:rsid w:val="00911104"/>
    <w:rsid w:val="0091122E"/>
    <w:rsid w:val="00911416"/>
    <w:rsid w:val="009114A7"/>
    <w:rsid w:val="00911523"/>
    <w:rsid w:val="00911819"/>
    <w:rsid w:val="009118FC"/>
    <w:rsid w:val="00911E69"/>
    <w:rsid w:val="00911E7E"/>
    <w:rsid w:val="00911F45"/>
    <w:rsid w:val="00911FB4"/>
    <w:rsid w:val="009120CE"/>
    <w:rsid w:val="00912247"/>
    <w:rsid w:val="00912281"/>
    <w:rsid w:val="009123F6"/>
    <w:rsid w:val="00912441"/>
    <w:rsid w:val="00912569"/>
    <w:rsid w:val="00912694"/>
    <w:rsid w:val="00912AF1"/>
    <w:rsid w:val="00912BA4"/>
    <w:rsid w:val="00912CF7"/>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8CE"/>
    <w:rsid w:val="00913B4F"/>
    <w:rsid w:val="00913E7E"/>
    <w:rsid w:val="00913F02"/>
    <w:rsid w:val="00914079"/>
    <w:rsid w:val="009140A9"/>
    <w:rsid w:val="009141BF"/>
    <w:rsid w:val="009146DF"/>
    <w:rsid w:val="009146F3"/>
    <w:rsid w:val="009147C0"/>
    <w:rsid w:val="00914872"/>
    <w:rsid w:val="00914896"/>
    <w:rsid w:val="00914A84"/>
    <w:rsid w:val="00914ACC"/>
    <w:rsid w:val="00914CFA"/>
    <w:rsid w:val="00914D49"/>
    <w:rsid w:val="00914E65"/>
    <w:rsid w:val="00914FDD"/>
    <w:rsid w:val="00915144"/>
    <w:rsid w:val="009151F3"/>
    <w:rsid w:val="0091534A"/>
    <w:rsid w:val="0091538B"/>
    <w:rsid w:val="00915396"/>
    <w:rsid w:val="00915453"/>
    <w:rsid w:val="009155D4"/>
    <w:rsid w:val="00915762"/>
    <w:rsid w:val="009159BE"/>
    <w:rsid w:val="00915A40"/>
    <w:rsid w:val="00915A97"/>
    <w:rsid w:val="00915DEE"/>
    <w:rsid w:val="00916088"/>
    <w:rsid w:val="009162D4"/>
    <w:rsid w:val="0091687C"/>
    <w:rsid w:val="00916B0D"/>
    <w:rsid w:val="00916CF9"/>
    <w:rsid w:val="00916EF4"/>
    <w:rsid w:val="009171A5"/>
    <w:rsid w:val="009171FE"/>
    <w:rsid w:val="0091746E"/>
    <w:rsid w:val="009176F6"/>
    <w:rsid w:val="009177AA"/>
    <w:rsid w:val="0091782F"/>
    <w:rsid w:val="009178FC"/>
    <w:rsid w:val="00917A46"/>
    <w:rsid w:val="00917BD3"/>
    <w:rsid w:val="00917C5D"/>
    <w:rsid w:val="00917CCD"/>
    <w:rsid w:val="00917EE1"/>
    <w:rsid w:val="00917FEF"/>
    <w:rsid w:val="0092004D"/>
    <w:rsid w:val="0092023A"/>
    <w:rsid w:val="009203D4"/>
    <w:rsid w:val="00920B7F"/>
    <w:rsid w:val="00920C00"/>
    <w:rsid w:val="00920C2B"/>
    <w:rsid w:val="00920CCA"/>
    <w:rsid w:val="00920F20"/>
    <w:rsid w:val="009211F8"/>
    <w:rsid w:val="009212ED"/>
    <w:rsid w:val="00921375"/>
    <w:rsid w:val="00921545"/>
    <w:rsid w:val="00921550"/>
    <w:rsid w:val="009215FB"/>
    <w:rsid w:val="00921616"/>
    <w:rsid w:val="0092168F"/>
    <w:rsid w:val="0092173C"/>
    <w:rsid w:val="0092178B"/>
    <w:rsid w:val="00921870"/>
    <w:rsid w:val="009218A5"/>
    <w:rsid w:val="00921952"/>
    <w:rsid w:val="00921B83"/>
    <w:rsid w:val="00921BE6"/>
    <w:rsid w:val="00921C60"/>
    <w:rsid w:val="00921D0A"/>
    <w:rsid w:val="00921D94"/>
    <w:rsid w:val="00921E81"/>
    <w:rsid w:val="00921E9A"/>
    <w:rsid w:val="00921EE8"/>
    <w:rsid w:val="00921FE4"/>
    <w:rsid w:val="00922000"/>
    <w:rsid w:val="00922029"/>
    <w:rsid w:val="0092205B"/>
    <w:rsid w:val="00922073"/>
    <w:rsid w:val="00922139"/>
    <w:rsid w:val="009222AD"/>
    <w:rsid w:val="009225AE"/>
    <w:rsid w:val="009225B3"/>
    <w:rsid w:val="00922760"/>
    <w:rsid w:val="00922964"/>
    <w:rsid w:val="00922ABC"/>
    <w:rsid w:val="00922C1B"/>
    <w:rsid w:val="00923638"/>
    <w:rsid w:val="00923742"/>
    <w:rsid w:val="00923865"/>
    <w:rsid w:val="00923BFD"/>
    <w:rsid w:val="00923FA6"/>
    <w:rsid w:val="00924016"/>
    <w:rsid w:val="0092439A"/>
    <w:rsid w:val="009243D3"/>
    <w:rsid w:val="009245BA"/>
    <w:rsid w:val="00924695"/>
    <w:rsid w:val="009246AC"/>
    <w:rsid w:val="009247C3"/>
    <w:rsid w:val="00924AD1"/>
    <w:rsid w:val="00924D8F"/>
    <w:rsid w:val="00924E80"/>
    <w:rsid w:val="00924EEB"/>
    <w:rsid w:val="00925286"/>
    <w:rsid w:val="0092542B"/>
    <w:rsid w:val="00925626"/>
    <w:rsid w:val="00925811"/>
    <w:rsid w:val="00925905"/>
    <w:rsid w:val="0092597D"/>
    <w:rsid w:val="0092599C"/>
    <w:rsid w:val="00925AB9"/>
    <w:rsid w:val="00925B40"/>
    <w:rsid w:val="00925C03"/>
    <w:rsid w:val="00925CBA"/>
    <w:rsid w:val="00925D62"/>
    <w:rsid w:val="00925DAA"/>
    <w:rsid w:val="00925F66"/>
    <w:rsid w:val="00925F81"/>
    <w:rsid w:val="00926383"/>
    <w:rsid w:val="009264E9"/>
    <w:rsid w:val="0092651E"/>
    <w:rsid w:val="00926623"/>
    <w:rsid w:val="00926AC1"/>
    <w:rsid w:val="00926AEB"/>
    <w:rsid w:val="00926BEF"/>
    <w:rsid w:val="00926CEE"/>
    <w:rsid w:val="00926ED5"/>
    <w:rsid w:val="00927047"/>
    <w:rsid w:val="0092706B"/>
    <w:rsid w:val="0092715E"/>
    <w:rsid w:val="009272D4"/>
    <w:rsid w:val="00927AB6"/>
    <w:rsid w:val="00927C15"/>
    <w:rsid w:val="0093025F"/>
    <w:rsid w:val="00930286"/>
    <w:rsid w:val="009302C4"/>
    <w:rsid w:val="009308CE"/>
    <w:rsid w:val="00930A20"/>
    <w:rsid w:val="00930A7E"/>
    <w:rsid w:val="00930AE1"/>
    <w:rsid w:val="00930CFC"/>
    <w:rsid w:val="00931059"/>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F1D"/>
    <w:rsid w:val="0093310E"/>
    <w:rsid w:val="00933245"/>
    <w:rsid w:val="00933263"/>
    <w:rsid w:val="0093335D"/>
    <w:rsid w:val="009334B6"/>
    <w:rsid w:val="0093355A"/>
    <w:rsid w:val="0093377D"/>
    <w:rsid w:val="00933B83"/>
    <w:rsid w:val="00933D5A"/>
    <w:rsid w:val="00933F35"/>
    <w:rsid w:val="009340E6"/>
    <w:rsid w:val="00934374"/>
    <w:rsid w:val="009346AE"/>
    <w:rsid w:val="00934732"/>
    <w:rsid w:val="00934B48"/>
    <w:rsid w:val="00934B5A"/>
    <w:rsid w:val="00934D40"/>
    <w:rsid w:val="00934EE3"/>
    <w:rsid w:val="00935004"/>
    <w:rsid w:val="00935113"/>
    <w:rsid w:val="009351C0"/>
    <w:rsid w:val="00935429"/>
    <w:rsid w:val="00935527"/>
    <w:rsid w:val="0093555E"/>
    <w:rsid w:val="0093575F"/>
    <w:rsid w:val="0093580C"/>
    <w:rsid w:val="00935BA4"/>
    <w:rsid w:val="00936127"/>
    <w:rsid w:val="0093642C"/>
    <w:rsid w:val="0093657F"/>
    <w:rsid w:val="00936851"/>
    <w:rsid w:val="00936979"/>
    <w:rsid w:val="00936A8A"/>
    <w:rsid w:val="00936B05"/>
    <w:rsid w:val="00936C8A"/>
    <w:rsid w:val="00936D94"/>
    <w:rsid w:val="00936E43"/>
    <w:rsid w:val="00936EEB"/>
    <w:rsid w:val="0093701E"/>
    <w:rsid w:val="0093707F"/>
    <w:rsid w:val="00937487"/>
    <w:rsid w:val="009374A6"/>
    <w:rsid w:val="009375A4"/>
    <w:rsid w:val="009376A1"/>
    <w:rsid w:val="00937769"/>
    <w:rsid w:val="0093777E"/>
    <w:rsid w:val="00937783"/>
    <w:rsid w:val="009377C1"/>
    <w:rsid w:val="00937910"/>
    <w:rsid w:val="00937EA7"/>
    <w:rsid w:val="009401A1"/>
    <w:rsid w:val="0094036B"/>
    <w:rsid w:val="00940446"/>
    <w:rsid w:val="00940491"/>
    <w:rsid w:val="009406DF"/>
    <w:rsid w:val="00940747"/>
    <w:rsid w:val="0094091B"/>
    <w:rsid w:val="009409FA"/>
    <w:rsid w:val="00940A56"/>
    <w:rsid w:val="00940BC4"/>
    <w:rsid w:val="00940C8F"/>
    <w:rsid w:val="00940DAD"/>
    <w:rsid w:val="00940E00"/>
    <w:rsid w:val="00941034"/>
    <w:rsid w:val="00941053"/>
    <w:rsid w:val="00941246"/>
    <w:rsid w:val="009412B9"/>
    <w:rsid w:val="00941463"/>
    <w:rsid w:val="00941737"/>
    <w:rsid w:val="00941783"/>
    <w:rsid w:val="00941911"/>
    <w:rsid w:val="00941C24"/>
    <w:rsid w:val="00941D54"/>
    <w:rsid w:val="00941EF1"/>
    <w:rsid w:val="00941EFB"/>
    <w:rsid w:val="00941FCF"/>
    <w:rsid w:val="00942005"/>
    <w:rsid w:val="009422DC"/>
    <w:rsid w:val="00942694"/>
    <w:rsid w:val="0094273A"/>
    <w:rsid w:val="00942A43"/>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CA"/>
    <w:rsid w:val="00943B59"/>
    <w:rsid w:val="00943DFD"/>
    <w:rsid w:val="00943F09"/>
    <w:rsid w:val="00943FFD"/>
    <w:rsid w:val="00944149"/>
    <w:rsid w:val="009441E2"/>
    <w:rsid w:val="0094470F"/>
    <w:rsid w:val="00944891"/>
    <w:rsid w:val="009449DD"/>
    <w:rsid w:val="00944BC8"/>
    <w:rsid w:val="00944EA1"/>
    <w:rsid w:val="00944EFA"/>
    <w:rsid w:val="009454C9"/>
    <w:rsid w:val="009454E1"/>
    <w:rsid w:val="009455D2"/>
    <w:rsid w:val="00945977"/>
    <w:rsid w:val="009459FE"/>
    <w:rsid w:val="00945B29"/>
    <w:rsid w:val="00945C47"/>
    <w:rsid w:val="00945DBF"/>
    <w:rsid w:val="0094611B"/>
    <w:rsid w:val="0094618C"/>
    <w:rsid w:val="00946498"/>
    <w:rsid w:val="0094658F"/>
    <w:rsid w:val="0094678F"/>
    <w:rsid w:val="00946838"/>
    <w:rsid w:val="0094685B"/>
    <w:rsid w:val="009468DD"/>
    <w:rsid w:val="009468E7"/>
    <w:rsid w:val="009469D1"/>
    <w:rsid w:val="00946AFC"/>
    <w:rsid w:val="00946B12"/>
    <w:rsid w:val="00946B29"/>
    <w:rsid w:val="00946B3E"/>
    <w:rsid w:val="009470CC"/>
    <w:rsid w:val="009471AD"/>
    <w:rsid w:val="009471BA"/>
    <w:rsid w:val="0094742F"/>
    <w:rsid w:val="00947653"/>
    <w:rsid w:val="00947752"/>
    <w:rsid w:val="00947DC4"/>
    <w:rsid w:val="00950054"/>
    <w:rsid w:val="009502CF"/>
    <w:rsid w:val="0095040A"/>
    <w:rsid w:val="009504F6"/>
    <w:rsid w:val="009505A9"/>
    <w:rsid w:val="00950610"/>
    <w:rsid w:val="009506B5"/>
    <w:rsid w:val="00950CDD"/>
    <w:rsid w:val="00950D74"/>
    <w:rsid w:val="00950DDA"/>
    <w:rsid w:val="00950E61"/>
    <w:rsid w:val="00950FB7"/>
    <w:rsid w:val="009515B8"/>
    <w:rsid w:val="0095179D"/>
    <w:rsid w:val="009518F4"/>
    <w:rsid w:val="00951912"/>
    <w:rsid w:val="00951997"/>
    <w:rsid w:val="00951CA7"/>
    <w:rsid w:val="009522AF"/>
    <w:rsid w:val="00952473"/>
    <w:rsid w:val="009527C4"/>
    <w:rsid w:val="0095284F"/>
    <w:rsid w:val="009528F9"/>
    <w:rsid w:val="00952C27"/>
    <w:rsid w:val="00952C58"/>
    <w:rsid w:val="00952D25"/>
    <w:rsid w:val="00952DF1"/>
    <w:rsid w:val="00952ED8"/>
    <w:rsid w:val="00952F2A"/>
    <w:rsid w:val="00953012"/>
    <w:rsid w:val="0095341A"/>
    <w:rsid w:val="00953424"/>
    <w:rsid w:val="00953575"/>
    <w:rsid w:val="009539AF"/>
    <w:rsid w:val="00953A26"/>
    <w:rsid w:val="00953B79"/>
    <w:rsid w:val="00953D1B"/>
    <w:rsid w:val="00953E5F"/>
    <w:rsid w:val="00953EED"/>
    <w:rsid w:val="00953F02"/>
    <w:rsid w:val="00953F17"/>
    <w:rsid w:val="00953FAC"/>
    <w:rsid w:val="0095401C"/>
    <w:rsid w:val="009543A3"/>
    <w:rsid w:val="00954416"/>
    <w:rsid w:val="00954460"/>
    <w:rsid w:val="009544CC"/>
    <w:rsid w:val="0095450D"/>
    <w:rsid w:val="0095470E"/>
    <w:rsid w:val="00954727"/>
    <w:rsid w:val="00954907"/>
    <w:rsid w:val="00954941"/>
    <w:rsid w:val="00954B2C"/>
    <w:rsid w:val="00954C39"/>
    <w:rsid w:val="00954D76"/>
    <w:rsid w:val="00954EB5"/>
    <w:rsid w:val="00954FC7"/>
    <w:rsid w:val="009553B2"/>
    <w:rsid w:val="009556DE"/>
    <w:rsid w:val="00955944"/>
    <w:rsid w:val="00955A00"/>
    <w:rsid w:val="00955AC3"/>
    <w:rsid w:val="00955B8D"/>
    <w:rsid w:val="00955C07"/>
    <w:rsid w:val="00955D0B"/>
    <w:rsid w:val="00955D1B"/>
    <w:rsid w:val="00955FFF"/>
    <w:rsid w:val="00956405"/>
    <w:rsid w:val="0095641B"/>
    <w:rsid w:val="009566B4"/>
    <w:rsid w:val="009567B6"/>
    <w:rsid w:val="009567BD"/>
    <w:rsid w:val="009568A2"/>
    <w:rsid w:val="009568EA"/>
    <w:rsid w:val="00956A4C"/>
    <w:rsid w:val="00956D43"/>
    <w:rsid w:val="00956E92"/>
    <w:rsid w:val="00957264"/>
    <w:rsid w:val="00957267"/>
    <w:rsid w:val="00957278"/>
    <w:rsid w:val="0095734C"/>
    <w:rsid w:val="0095746C"/>
    <w:rsid w:val="00957534"/>
    <w:rsid w:val="00957570"/>
    <w:rsid w:val="0095758E"/>
    <w:rsid w:val="009575CD"/>
    <w:rsid w:val="0095780D"/>
    <w:rsid w:val="0095799B"/>
    <w:rsid w:val="00957BF9"/>
    <w:rsid w:val="00957EE1"/>
    <w:rsid w:val="00957F25"/>
    <w:rsid w:val="00957F9A"/>
    <w:rsid w:val="00957FCD"/>
    <w:rsid w:val="009600DB"/>
    <w:rsid w:val="00960121"/>
    <w:rsid w:val="00960278"/>
    <w:rsid w:val="009607D1"/>
    <w:rsid w:val="009608F4"/>
    <w:rsid w:val="0096096B"/>
    <w:rsid w:val="00960A3F"/>
    <w:rsid w:val="00960A75"/>
    <w:rsid w:val="00960E33"/>
    <w:rsid w:val="00960E8B"/>
    <w:rsid w:val="00960F01"/>
    <w:rsid w:val="0096106F"/>
    <w:rsid w:val="00961459"/>
    <w:rsid w:val="00961675"/>
    <w:rsid w:val="00961722"/>
    <w:rsid w:val="0096178F"/>
    <w:rsid w:val="00961909"/>
    <w:rsid w:val="0096190A"/>
    <w:rsid w:val="00961B40"/>
    <w:rsid w:val="00961FAB"/>
    <w:rsid w:val="009624EF"/>
    <w:rsid w:val="00962835"/>
    <w:rsid w:val="00962853"/>
    <w:rsid w:val="0096298A"/>
    <w:rsid w:val="00962AFE"/>
    <w:rsid w:val="00962DCD"/>
    <w:rsid w:val="00962F23"/>
    <w:rsid w:val="009630D2"/>
    <w:rsid w:val="00963179"/>
    <w:rsid w:val="009635D6"/>
    <w:rsid w:val="0096362D"/>
    <w:rsid w:val="00963B1D"/>
    <w:rsid w:val="00963D77"/>
    <w:rsid w:val="009645B6"/>
    <w:rsid w:val="009645C9"/>
    <w:rsid w:val="00964672"/>
    <w:rsid w:val="00964A14"/>
    <w:rsid w:val="00964BBA"/>
    <w:rsid w:val="00965099"/>
    <w:rsid w:val="0096522C"/>
    <w:rsid w:val="00965265"/>
    <w:rsid w:val="009652AE"/>
    <w:rsid w:val="00965385"/>
    <w:rsid w:val="009653CD"/>
    <w:rsid w:val="009653F9"/>
    <w:rsid w:val="00965406"/>
    <w:rsid w:val="00965CA4"/>
    <w:rsid w:val="00965CE9"/>
    <w:rsid w:val="00965D3A"/>
    <w:rsid w:val="00965F2C"/>
    <w:rsid w:val="00966011"/>
    <w:rsid w:val="00966038"/>
    <w:rsid w:val="00966199"/>
    <w:rsid w:val="0096623F"/>
    <w:rsid w:val="00966623"/>
    <w:rsid w:val="00966667"/>
    <w:rsid w:val="0096684A"/>
    <w:rsid w:val="00966D21"/>
    <w:rsid w:val="009671BC"/>
    <w:rsid w:val="009672EF"/>
    <w:rsid w:val="009673CD"/>
    <w:rsid w:val="009673FD"/>
    <w:rsid w:val="00967674"/>
    <w:rsid w:val="00967754"/>
    <w:rsid w:val="009677B5"/>
    <w:rsid w:val="009678FF"/>
    <w:rsid w:val="00967927"/>
    <w:rsid w:val="00967BF0"/>
    <w:rsid w:val="0097011B"/>
    <w:rsid w:val="00970446"/>
    <w:rsid w:val="009704FC"/>
    <w:rsid w:val="0097063F"/>
    <w:rsid w:val="0097098F"/>
    <w:rsid w:val="00970C7E"/>
    <w:rsid w:val="00970C80"/>
    <w:rsid w:val="00970CE1"/>
    <w:rsid w:val="00970F09"/>
    <w:rsid w:val="009710A1"/>
    <w:rsid w:val="009711B1"/>
    <w:rsid w:val="0097135F"/>
    <w:rsid w:val="0097148A"/>
    <w:rsid w:val="0097161C"/>
    <w:rsid w:val="00971913"/>
    <w:rsid w:val="009719E5"/>
    <w:rsid w:val="00971A29"/>
    <w:rsid w:val="00971B14"/>
    <w:rsid w:val="00971D2C"/>
    <w:rsid w:val="00971D51"/>
    <w:rsid w:val="00971EB8"/>
    <w:rsid w:val="009720AB"/>
    <w:rsid w:val="009720EB"/>
    <w:rsid w:val="0097214F"/>
    <w:rsid w:val="0097226F"/>
    <w:rsid w:val="00972605"/>
    <w:rsid w:val="00972A66"/>
    <w:rsid w:val="00972B3A"/>
    <w:rsid w:val="00972C60"/>
    <w:rsid w:val="00972CC3"/>
    <w:rsid w:val="00972E39"/>
    <w:rsid w:val="00972FAD"/>
    <w:rsid w:val="00973015"/>
    <w:rsid w:val="00973084"/>
    <w:rsid w:val="009730B5"/>
    <w:rsid w:val="009732B1"/>
    <w:rsid w:val="009732F9"/>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A8D"/>
    <w:rsid w:val="00975C5A"/>
    <w:rsid w:val="00975DA3"/>
    <w:rsid w:val="00975E15"/>
    <w:rsid w:val="00975E78"/>
    <w:rsid w:val="00976127"/>
    <w:rsid w:val="009762BC"/>
    <w:rsid w:val="009762D0"/>
    <w:rsid w:val="0097634C"/>
    <w:rsid w:val="009763AF"/>
    <w:rsid w:val="009763C9"/>
    <w:rsid w:val="009765BE"/>
    <w:rsid w:val="009766AE"/>
    <w:rsid w:val="009767AD"/>
    <w:rsid w:val="00976879"/>
    <w:rsid w:val="00976A25"/>
    <w:rsid w:val="00976C54"/>
    <w:rsid w:val="00976CD4"/>
    <w:rsid w:val="00976DA6"/>
    <w:rsid w:val="00977011"/>
    <w:rsid w:val="00977250"/>
    <w:rsid w:val="009772FA"/>
    <w:rsid w:val="00977503"/>
    <w:rsid w:val="009776D9"/>
    <w:rsid w:val="00977707"/>
    <w:rsid w:val="009777B4"/>
    <w:rsid w:val="00977A86"/>
    <w:rsid w:val="00977BAF"/>
    <w:rsid w:val="00977D46"/>
    <w:rsid w:val="009802B3"/>
    <w:rsid w:val="009802FA"/>
    <w:rsid w:val="009803B4"/>
    <w:rsid w:val="009803BF"/>
    <w:rsid w:val="00980496"/>
    <w:rsid w:val="00980526"/>
    <w:rsid w:val="00980701"/>
    <w:rsid w:val="009807B1"/>
    <w:rsid w:val="00980AB2"/>
    <w:rsid w:val="00980BE4"/>
    <w:rsid w:val="00980E8A"/>
    <w:rsid w:val="00980F59"/>
    <w:rsid w:val="0098108A"/>
    <w:rsid w:val="0098149F"/>
    <w:rsid w:val="00981682"/>
    <w:rsid w:val="00981865"/>
    <w:rsid w:val="00981908"/>
    <w:rsid w:val="00981C48"/>
    <w:rsid w:val="00981D19"/>
    <w:rsid w:val="00981DE8"/>
    <w:rsid w:val="00981E6D"/>
    <w:rsid w:val="00981F63"/>
    <w:rsid w:val="00981F6F"/>
    <w:rsid w:val="00982027"/>
    <w:rsid w:val="00982455"/>
    <w:rsid w:val="0098247B"/>
    <w:rsid w:val="009826D5"/>
    <w:rsid w:val="00982738"/>
    <w:rsid w:val="00982A20"/>
    <w:rsid w:val="00982C5E"/>
    <w:rsid w:val="00982D44"/>
    <w:rsid w:val="00982EF8"/>
    <w:rsid w:val="009834A0"/>
    <w:rsid w:val="009834EC"/>
    <w:rsid w:val="00983647"/>
    <w:rsid w:val="00983874"/>
    <w:rsid w:val="009838F2"/>
    <w:rsid w:val="00983A58"/>
    <w:rsid w:val="00983BC9"/>
    <w:rsid w:val="00983D19"/>
    <w:rsid w:val="00984079"/>
    <w:rsid w:val="0098429C"/>
    <w:rsid w:val="0098438A"/>
    <w:rsid w:val="0098446C"/>
    <w:rsid w:val="009844EA"/>
    <w:rsid w:val="009847E9"/>
    <w:rsid w:val="0098485A"/>
    <w:rsid w:val="009849BF"/>
    <w:rsid w:val="00984CB5"/>
    <w:rsid w:val="00984DAB"/>
    <w:rsid w:val="00984E01"/>
    <w:rsid w:val="00984FE6"/>
    <w:rsid w:val="0098514C"/>
    <w:rsid w:val="009851B2"/>
    <w:rsid w:val="009852FA"/>
    <w:rsid w:val="009853C4"/>
    <w:rsid w:val="0098554E"/>
    <w:rsid w:val="0098570F"/>
    <w:rsid w:val="00985960"/>
    <w:rsid w:val="009859C4"/>
    <w:rsid w:val="009859DF"/>
    <w:rsid w:val="009859E6"/>
    <w:rsid w:val="00985A45"/>
    <w:rsid w:val="00985AAA"/>
    <w:rsid w:val="00985BDC"/>
    <w:rsid w:val="00985DF7"/>
    <w:rsid w:val="00985E59"/>
    <w:rsid w:val="009860B7"/>
    <w:rsid w:val="00986125"/>
    <w:rsid w:val="009861B6"/>
    <w:rsid w:val="009862F0"/>
    <w:rsid w:val="009864BF"/>
    <w:rsid w:val="00986554"/>
    <w:rsid w:val="009866BE"/>
    <w:rsid w:val="00986B4B"/>
    <w:rsid w:val="00986BC8"/>
    <w:rsid w:val="00986C27"/>
    <w:rsid w:val="00986C42"/>
    <w:rsid w:val="00986CFC"/>
    <w:rsid w:val="00986E55"/>
    <w:rsid w:val="00986F39"/>
    <w:rsid w:val="00986F53"/>
    <w:rsid w:val="009873CF"/>
    <w:rsid w:val="00987473"/>
    <w:rsid w:val="00987744"/>
    <w:rsid w:val="0098774F"/>
    <w:rsid w:val="0098787E"/>
    <w:rsid w:val="00987948"/>
    <w:rsid w:val="009879F8"/>
    <w:rsid w:val="00987A00"/>
    <w:rsid w:val="00987A16"/>
    <w:rsid w:val="00987AF9"/>
    <w:rsid w:val="00987B09"/>
    <w:rsid w:val="00987B8A"/>
    <w:rsid w:val="00987B9F"/>
    <w:rsid w:val="00987CAD"/>
    <w:rsid w:val="00987D22"/>
    <w:rsid w:val="00987F7C"/>
    <w:rsid w:val="00987FD5"/>
    <w:rsid w:val="0099000F"/>
    <w:rsid w:val="00990028"/>
    <w:rsid w:val="00990067"/>
    <w:rsid w:val="00990271"/>
    <w:rsid w:val="009902AD"/>
    <w:rsid w:val="009903FD"/>
    <w:rsid w:val="009907E9"/>
    <w:rsid w:val="009909B1"/>
    <w:rsid w:val="009909D9"/>
    <w:rsid w:val="00990F92"/>
    <w:rsid w:val="00991238"/>
    <w:rsid w:val="009913B0"/>
    <w:rsid w:val="00991459"/>
    <w:rsid w:val="009917B6"/>
    <w:rsid w:val="009917EE"/>
    <w:rsid w:val="009919B6"/>
    <w:rsid w:val="00991AD3"/>
    <w:rsid w:val="00991B34"/>
    <w:rsid w:val="00991C7C"/>
    <w:rsid w:val="00991ED1"/>
    <w:rsid w:val="00992016"/>
    <w:rsid w:val="00992064"/>
    <w:rsid w:val="009927F7"/>
    <w:rsid w:val="00992828"/>
    <w:rsid w:val="009928DD"/>
    <w:rsid w:val="0099290A"/>
    <w:rsid w:val="009929BB"/>
    <w:rsid w:val="00992A24"/>
    <w:rsid w:val="00992BF6"/>
    <w:rsid w:val="00992C5F"/>
    <w:rsid w:val="00992C7C"/>
    <w:rsid w:val="00992CF5"/>
    <w:rsid w:val="00992D5E"/>
    <w:rsid w:val="00992E11"/>
    <w:rsid w:val="0099305D"/>
    <w:rsid w:val="00993396"/>
    <w:rsid w:val="0099346C"/>
    <w:rsid w:val="00993C67"/>
    <w:rsid w:val="00993D89"/>
    <w:rsid w:val="00993E6D"/>
    <w:rsid w:val="00993EFD"/>
    <w:rsid w:val="0099410D"/>
    <w:rsid w:val="0099430B"/>
    <w:rsid w:val="00994486"/>
    <w:rsid w:val="00994523"/>
    <w:rsid w:val="00994646"/>
    <w:rsid w:val="00994956"/>
    <w:rsid w:val="00994C0F"/>
    <w:rsid w:val="00994DD6"/>
    <w:rsid w:val="00994E8B"/>
    <w:rsid w:val="00994E8D"/>
    <w:rsid w:val="00995043"/>
    <w:rsid w:val="009952DD"/>
    <w:rsid w:val="009954FE"/>
    <w:rsid w:val="00995656"/>
    <w:rsid w:val="009956C5"/>
    <w:rsid w:val="00995915"/>
    <w:rsid w:val="0099596C"/>
    <w:rsid w:val="009959E7"/>
    <w:rsid w:val="00995CCD"/>
    <w:rsid w:val="00995D09"/>
    <w:rsid w:val="00995EA0"/>
    <w:rsid w:val="00995F1A"/>
    <w:rsid w:val="00996484"/>
    <w:rsid w:val="009965CA"/>
    <w:rsid w:val="0099677C"/>
    <w:rsid w:val="009967F6"/>
    <w:rsid w:val="00996998"/>
    <w:rsid w:val="00996A43"/>
    <w:rsid w:val="00996B23"/>
    <w:rsid w:val="00996E06"/>
    <w:rsid w:val="009970C8"/>
    <w:rsid w:val="009970EF"/>
    <w:rsid w:val="009972D0"/>
    <w:rsid w:val="009972D6"/>
    <w:rsid w:val="009973BE"/>
    <w:rsid w:val="00997585"/>
    <w:rsid w:val="009977F0"/>
    <w:rsid w:val="00997946"/>
    <w:rsid w:val="009979AC"/>
    <w:rsid w:val="00997AD5"/>
    <w:rsid w:val="00997B03"/>
    <w:rsid w:val="00997D0A"/>
    <w:rsid w:val="00997D95"/>
    <w:rsid w:val="00997F47"/>
    <w:rsid w:val="00997F80"/>
    <w:rsid w:val="009A00FA"/>
    <w:rsid w:val="009A0291"/>
    <w:rsid w:val="009A0307"/>
    <w:rsid w:val="009A039F"/>
    <w:rsid w:val="009A04A4"/>
    <w:rsid w:val="009A05A7"/>
    <w:rsid w:val="009A07F7"/>
    <w:rsid w:val="009A093E"/>
    <w:rsid w:val="009A0A66"/>
    <w:rsid w:val="009A0B39"/>
    <w:rsid w:val="009A0C3F"/>
    <w:rsid w:val="009A1028"/>
    <w:rsid w:val="009A13F4"/>
    <w:rsid w:val="009A154A"/>
    <w:rsid w:val="009A1577"/>
    <w:rsid w:val="009A168C"/>
    <w:rsid w:val="009A16B9"/>
    <w:rsid w:val="009A1735"/>
    <w:rsid w:val="009A17AF"/>
    <w:rsid w:val="009A18A6"/>
    <w:rsid w:val="009A1918"/>
    <w:rsid w:val="009A1BC4"/>
    <w:rsid w:val="009A1C5D"/>
    <w:rsid w:val="009A1C8B"/>
    <w:rsid w:val="009A1D2E"/>
    <w:rsid w:val="009A1DB7"/>
    <w:rsid w:val="009A2086"/>
    <w:rsid w:val="009A215B"/>
    <w:rsid w:val="009A22A8"/>
    <w:rsid w:val="009A2623"/>
    <w:rsid w:val="009A2968"/>
    <w:rsid w:val="009A2C28"/>
    <w:rsid w:val="009A2DC3"/>
    <w:rsid w:val="009A30FA"/>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FE"/>
    <w:rsid w:val="009A515D"/>
    <w:rsid w:val="009A5165"/>
    <w:rsid w:val="009A5218"/>
    <w:rsid w:val="009A5413"/>
    <w:rsid w:val="009A5478"/>
    <w:rsid w:val="009A54BC"/>
    <w:rsid w:val="009A5E5F"/>
    <w:rsid w:val="009A5F9B"/>
    <w:rsid w:val="009A60A5"/>
    <w:rsid w:val="009A623F"/>
    <w:rsid w:val="009A66DC"/>
    <w:rsid w:val="009A6725"/>
    <w:rsid w:val="009A6B55"/>
    <w:rsid w:val="009A6C73"/>
    <w:rsid w:val="009A6D67"/>
    <w:rsid w:val="009A6E79"/>
    <w:rsid w:val="009A75CD"/>
    <w:rsid w:val="009A75FA"/>
    <w:rsid w:val="009A7721"/>
    <w:rsid w:val="009A773F"/>
    <w:rsid w:val="009A79B7"/>
    <w:rsid w:val="009A7CBD"/>
    <w:rsid w:val="009A7CFC"/>
    <w:rsid w:val="009B0047"/>
    <w:rsid w:val="009B040D"/>
    <w:rsid w:val="009B054F"/>
    <w:rsid w:val="009B05D2"/>
    <w:rsid w:val="009B070F"/>
    <w:rsid w:val="009B0800"/>
    <w:rsid w:val="009B09A7"/>
    <w:rsid w:val="009B0B93"/>
    <w:rsid w:val="009B0FA7"/>
    <w:rsid w:val="009B0FDF"/>
    <w:rsid w:val="009B1146"/>
    <w:rsid w:val="009B1309"/>
    <w:rsid w:val="009B1314"/>
    <w:rsid w:val="009B1459"/>
    <w:rsid w:val="009B171F"/>
    <w:rsid w:val="009B1829"/>
    <w:rsid w:val="009B1A4E"/>
    <w:rsid w:val="009B1D8D"/>
    <w:rsid w:val="009B1E1F"/>
    <w:rsid w:val="009B1FC2"/>
    <w:rsid w:val="009B203D"/>
    <w:rsid w:val="009B2042"/>
    <w:rsid w:val="009B22FA"/>
    <w:rsid w:val="009B2346"/>
    <w:rsid w:val="009B278C"/>
    <w:rsid w:val="009B2845"/>
    <w:rsid w:val="009B2A0B"/>
    <w:rsid w:val="009B2B17"/>
    <w:rsid w:val="009B2C10"/>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DF"/>
    <w:rsid w:val="009B3F54"/>
    <w:rsid w:val="009B40C9"/>
    <w:rsid w:val="009B4736"/>
    <w:rsid w:val="009B4766"/>
    <w:rsid w:val="009B49D7"/>
    <w:rsid w:val="009B4C6B"/>
    <w:rsid w:val="009B4D62"/>
    <w:rsid w:val="009B4D92"/>
    <w:rsid w:val="009B4EC1"/>
    <w:rsid w:val="009B508F"/>
    <w:rsid w:val="009B50FF"/>
    <w:rsid w:val="009B51E2"/>
    <w:rsid w:val="009B546C"/>
    <w:rsid w:val="009B5645"/>
    <w:rsid w:val="009B57DA"/>
    <w:rsid w:val="009B583B"/>
    <w:rsid w:val="009B586A"/>
    <w:rsid w:val="009B5C32"/>
    <w:rsid w:val="009B5D9F"/>
    <w:rsid w:val="009B5E3C"/>
    <w:rsid w:val="009B5E53"/>
    <w:rsid w:val="009B5E62"/>
    <w:rsid w:val="009B5F02"/>
    <w:rsid w:val="009B60D8"/>
    <w:rsid w:val="009B6345"/>
    <w:rsid w:val="009B63F2"/>
    <w:rsid w:val="009B640B"/>
    <w:rsid w:val="009B6415"/>
    <w:rsid w:val="009B641B"/>
    <w:rsid w:val="009B64BF"/>
    <w:rsid w:val="009B67B1"/>
    <w:rsid w:val="009B67CA"/>
    <w:rsid w:val="009B6862"/>
    <w:rsid w:val="009B6876"/>
    <w:rsid w:val="009B692D"/>
    <w:rsid w:val="009B6E85"/>
    <w:rsid w:val="009B703B"/>
    <w:rsid w:val="009B71EE"/>
    <w:rsid w:val="009B7370"/>
    <w:rsid w:val="009B7399"/>
    <w:rsid w:val="009B73B0"/>
    <w:rsid w:val="009B7456"/>
    <w:rsid w:val="009B7476"/>
    <w:rsid w:val="009B7593"/>
    <w:rsid w:val="009B764F"/>
    <w:rsid w:val="009B7999"/>
    <w:rsid w:val="009B7A81"/>
    <w:rsid w:val="009B7B57"/>
    <w:rsid w:val="009B7CCF"/>
    <w:rsid w:val="009B7D89"/>
    <w:rsid w:val="009B7F1A"/>
    <w:rsid w:val="009C03CD"/>
    <w:rsid w:val="009C0416"/>
    <w:rsid w:val="009C06F3"/>
    <w:rsid w:val="009C0798"/>
    <w:rsid w:val="009C090A"/>
    <w:rsid w:val="009C0A29"/>
    <w:rsid w:val="009C0A38"/>
    <w:rsid w:val="009C0AC1"/>
    <w:rsid w:val="009C0C41"/>
    <w:rsid w:val="009C0CE9"/>
    <w:rsid w:val="009C0D5F"/>
    <w:rsid w:val="009C1129"/>
    <w:rsid w:val="009C1554"/>
    <w:rsid w:val="009C161C"/>
    <w:rsid w:val="009C180D"/>
    <w:rsid w:val="009C1837"/>
    <w:rsid w:val="009C1912"/>
    <w:rsid w:val="009C1A8D"/>
    <w:rsid w:val="009C1AB0"/>
    <w:rsid w:val="009C1D50"/>
    <w:rsid w:val="009C1E7C"/>
    <w:rsid w:val="009C1EA5"/>
    <w:rsid w:val="009C20E7"/>
    <w:rsid w:val="009C2109"/>
    <w:rsid w:val="009C23FA"/>
    <w:rsid w:val="009C24ED"/>
    <w:rsid w:val="009C2573"/>
    <w:rsid w:val="009C25F8"/>
    <w:rsid w:val="009C2692"/>
    <w:rsid w:val="009C26C1"/>
    <w:rsid w:val="009C2788"/>
    <w:rsid w:val="009C2B4F"/>
    <w:rsid w:val="009C2B7D"/>
    <w:rsid w:val="009C2C00"/>
    <w:rsid w:val="009C2DAB"/>
    <w:rsid w:val="009C2E42"/>
    <w:rsid w:val="009C3377"/>
    <w:rsid w:val="009C37C8"/>
    <w:rsid w:val="009C3C52"/>
    <w:rsid w:val="009C3D0A"/>
    <w:rsid w:val="009C3ECC"/>
    <w:rsid w:val="009C3FBE"/>
    <w:rsid w:val="009C418E"/>
    <w:rsid w:val="009C468A"/>
    <w:rsid w:val="009C47B6"/>
    <w:rsid w:val="009C47F9"/>
    <w:rsid w:val="009C48D8"/>
    <w:rsid w:val="009C49B3"/>
    <w:rsid w:val="009C4A5F"/>
    <w:rsid w:val="009C4ADB"/>
    <w:rsid w:val="009C4B24"/>
    <w:rsid w:val="009C4C0D"/>
    <w:rsid w:val="009C4FC8"/>
    <w:rsid w:val="009C525B"/>
    <w:rsid w:val="009C5337"/>
    <w:rsid w:val="009C53C7"/>
    <w:rsid w:val="009C541E"/>
    <w:rsid w:val="009C54EA"/>
    <w:rsid w:val="009C5688"/>
    <w:rsid w:val="009C56A3"/>
    <w:rsid w:val="009C57AF"/>
    <w:rsid w:val="009C589F"/>
    <w:rsid w:val="009C5A6E"/>
    <w:rsid w:val="009C5BE7"/>
    <w:rsid w:val="009C5E55"/>
    <w:rsid w:val="009C5FC0"/>
    <w:rsid w:val="009C607F"/>
    <w:rsid w:val="009C624A"/>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DE"/>
    <w:rsid w:val="009C738D"/>
    <w:rsid w:val="009C7410"/>
    <w:rsid w:val="009C7538"/>
    <w:rsid w:val="009C7711"/>
    <w:rsid w:val="009C77D8"/>
    <w:rsid w:val="009C7A0A"/>
    <w:rsid w:val="009C7C4D"/>
    <w:rsid w:val="009C7D06"/>
    <w:rsid w:val="009C7DA7"/>
    <w:rsid w:val="009C7EA4"/>
    <w:rsid w:val="009C7FD6"/>
    <w:rsid w:val="009D03D7"/>
    <w:rsid w:val="009D0763"/>
    <w:rsid w:val="009D0D99"/>
    <w:rsid w:val="009D0E28"/>
    <w:rsid w:val="009D0FC6"/>
    <w:rsid w:val="009D1120"/>
    <w:rsid w:val="009D1409"/>
    <w:rsid w:val="009D1478"/>
    <w:rsid w:val="009D1518"/>
    <w:rsid w:val="009D15BA"/>
    <w:rsid w:val="009D1640"/>
    <w:rsid w:val="009D16B7"/>
    <w:rsid w:val="009D19C6"/>
    <w:rsid w:val="009D19CD"/>
    <w:rsid w:val="009D19EE"/>
    <w:rsid w:val="009D1AD3"/>
    <w:rsid w:val="009D1B0D"/>
    <w:rsid w:val="009D1C76"/>
    <w:rsid w:val="009D1ECD"/>
    <w:rsid w:val="009D2023"/>
    <w:rsid w:val="009D2070"/>
    <w:rsid w:val="009D2663"/>
    <w:rsid w:val="009D26E2"/>
    <w:rsid w:val="009D29C7"/>
    <w:rsid w:val="009D2B32"/>
    <w:rsid w:val="009D2C2A"/>
    <w:rsid w:val="009D2D00"/>
    <w:rsid w:val="009D2E3B"/>
    <w:rsid w:val="009D2EDA"/>
    <w:rsid w:val="009D3313"/>
    <w:rsid w:val="009D39A8"/>
    <w:rsid w:val="009D3BD0"/>
    <w:rsid w:val="009D3BD2"/>
    <w:rsid w:val="009D3F01"/>
    <w:rsid w:val="009D3FAE"/>
    <w:rsid w:val="009D40DC"/>
    <w:rsid w:val="009D41CD"/>
    <w:rsid w:val="009D42D8"/>
    <w:rsid w:val="009D4588"/>
    <w:rsid w:val="009D459E"/>
    <w:rsid w:val="009D48EE"/>
    <w:rsid w:val="009D4946"/>
    <w:rsid w:val="009D4A1F"/>
    <w:rsid w:val="009D4C7E"/>
    <w:rsid w:val="009D4D90"/>
    <w:rsid w:val="009D4E76"/>
    <w:rsid w:val="009D5042"/>
    <w:rsid w:val="009D50B0"/>
    <w:rsid w:val="009D50BE"/>
    <w:rsid w:val="009D517F"/>
    <w:rsid w:val="009D523E"/>
    <w:rsid w:val="009D539D"/>
    <w:rsid w:val="009D5525"/>
    <w:rsid w:val="009D557F"/>
    <w:rsid w:val="009D5C08"/>
    <w:rsid w:val="009D5EFA"/>
    <w:rsid w:val="009D5F8A"/>
    <w:rsid w:val="009D60B9"/>
    <w:rsid w:val="009D61A2"/>
    <w:rsid w:val="009D61DB"/>
    <w:rsid w:val="009D626F"/>
    <w:rsid w:val="009D6278"/>
    <w:rsid w:val="009D62D8"/>
    <w:rsid w:val="009D6357"/>
    <w:rsid w:val="009D6420"/>
    <w:rsid w:val="009D658F"/>
    <w:rsid w:val="009D68AF"/>
    <w:rsid w:val="009D6A24"/>
    <w:rsid w:val="009D6C30"/>
    <w:rsid w:val="009D6C48"/>
    <w:rsid w:val="009D6D16"/>
    <w:rsid w:val="009D6E52"/>
    <w:rsid w:val="009D70CD"/>
    <w:rsid w:val="009D7397"/>
    <w:rsid w:val="009D75BA"/>
    <w:rsid w:val="009D7632"/>
    <w:rsid w:val="009D765E"/>
    <w:rsid w:val="009D76F6"/>
    <w:rsid w:val="009D77AE"/>
    <w:rsid w:val="009D789F"/>
    <w:rsid w:val="009D78C3"/>
    <w:rsid w:val="009D7901"/>
    <w:rsid w:val="009D7AA3"/>
    <w:rsid w:val="009D7B9F"/>
    <w:rsid w:val="009D7C84"/>
    <w:rsid w:val="009D7F3A"/>
    <w:rsid w:val="009D7F7E"/>
    <w:rsid w:val="009E035B"/>
    <w:rsid w:val="009E03E4"/>
    <w:rsid w:val="009E04D1"/>
    <w:rsid w:val="009E052B"/>
    <w:rsid w:val="009E0570"/>
    <w:rsid w:val="009E0A72"/>
    <w:rsid w:val="009E0BFB"/>
    <w:rsid w:val="009E0C4D"/>
    <w:rsid w:val="009E0CAA"/>
    <w:rsid w:val="009E0D6A"/>
    <w:rsid w:val="009E0D76"/>
    <w:rsid w:val="009E0D79"/>
    <w:rsid w:val="009E0EEA"/>
    <w:rsid w:val="009E1070"/>
    <w:rsid w:val="009E107B"/>
    <w:rsid w:val="009E1146"/>
    <w:rsid w:val="009E1AD4"/>
    <w:rsid w:val="009E1B9B"/>
    <w:rsid w:val="009E1C43"/>
    <w:rsid w:val="009E1FF2"/>
    <w:rsid w:val="009E2161"/>
    <w:rsid w:val="009E217D"/>
    <w:rsid w:val="009E22C1"/>
    <w:rsid w:val="009E23ED"/>
    <w:rsid w:val="009E2535"/>
    <w:rsid w:val="009E2741"/>
    <w:rsid w:val="009E2818"/>
    <w:rsid w:val="009E28B5"/>
    <w:rsid w:val="009E29B1"/>
    <w:rsid w:val="009E2A96"/>
    <w:rsid w:val="009E2AC4"/>
    <w:rsid w:val="009E2B4B"/>
    <w:rsid w:val="009E2B55"/>
    <w:rsid w:val="009E2C23"/>
    <w:rsid w:val="009E2C67"/>
    <w:rsid w:val="009E2CE1"/>
    <w:rsid w:val="009E2D37"/>
    <w:rsid w:val="009E2D60"/>
    <w:rsid w:val="009E2D8E"/>
    <w:rsid w:val="009E2DE9"/>
    <w:rsid w:val="009E2F01"/>
    <w:rsid w:val="009E3169"/>
    <w:rsid w:val="009E322D"/>
    <w:rsid w:val="009E339C"/>
    <w:rsid w:val="009E353D"/>
    <w:rsid w:val="009E39F2"/>
    <w:rsid w:val="009E3C97"/>
    <w:rsid w:val="009E3D25"/>
    <w:rsid w:val="009E3E48"/>
    <w:rsid w:val="009E3E77"/>
    <w:rsid w:val="009E3EFD"/>
    <w:rsid w:val="009E408B"/>
    <w:rsid w:val="009E40D7"/>
    <w:rsid w:val="009E421D"/>
    <w:rsid w:val="009E4345"/>
    <w:rsid w:val="009E494E"/>
    <w:rsid w:val="009E4D22"/>
    <w:rsid w:val="009E4E29"/>
    <w:rsid w:val="009E51E3"/>
    <w:rsid w:val="009E54B9"/>
    <w:rsid w:val="009E54F8"/>
    <w:rsid w:val="009E557C"/>
    <w:rsid w:val="009E571E"/>
    <w:rsid w:val="009E5844"/>
    <w:rsid w:val="009E589E"/>
    <w:rsid w:val="009E597D"/>
    <w:rsid w:val="009E5DE0"/>
    <w:rsid w:val="009E5E28"/>
    <w:rsid w:val="009E5E95"/>
    <w:rsid w:val="009E5F11"/>
    <w:rsid w:val="009E5FE5"/>
    <w:rsid w:val="009E6043"/>
    <w:rsid w:val="009E626F"/>
    <w:rsid w:val="009E62C1"/>
    <w:rsid w:val="009E65FE"/>
    <w:rsid w:val="009E66CE"/>
    <w:rsid w:val="009E67C3"/>
    <w:rsid w:val="009E6952"/>
    <w:rsid w:val="009E6A8B"/>
    <w:rsid w:val="009E6B8A"/>
    <w:rsid w:val="009E6DB8"/>
    <w:rsid w:val="009E6DBA"/>
    <w:rsid w:val="009E6E0F"/>
    <w:rsid w:val="009E6ED5"/>
    <w:rsid w:val="009E6F6C"/>
    <w:rsid w:val="009E7137"/>
    <w:rsid w:val="009E717B"/>
    <w:rsid w:val="009E7353"/>
    <w:rsid w:val="009E74D1"/>
    <w:rsid w:val="009E7534"/>
    <w:rsid w:val="009E75CC"/>
    <w:rsid w:val="009E768B"/>
    <w:rsid w:val="009E795D"/>
    <w:rsid w:val="009E7B21"/>
    <w:rsid w:val="009E7C3D"/>
    <w:rsid w:val="009E7E15"/>
    <w:rsid w:val="009E7F55"/>
    <w:rsid w:val="009F0037"/>
    <w:rsid w:val="009F03FA"/>
    <w:rsid w:val="009F052A"/>
    <w:rsid w:val="009F0727"/>
    <w:rsid w:val="009F079F"/>
    <w:rsid w:val="009F08A5"/>
    <w:rsid w:val="009F08E3"/>
    <w:rsid w:val="009F0B3E"/>
    <w:rsid w:val="009F0D18"/>
    <w:rsid w:val="009F0E6F"/>
    <w:rsid w:val="009F0FD2"/>
    <w:rsid w:val="009F1161"/>
    <w:rsid w:val="009F126F"/>
    <w:rsid w:val="009F185E"/>
    <w:rsid w:val="009F1A34"/>
    <w:rsid w:val="009F1B12"/>
    <w:rsid w:val="009F1B5E"/>
    <w:rsid w:val="009F1DE6"/>
    <w:rsid w:val="009F2765"/>
    <w:rsid w:val="009F2C1B"/>
    <w:rsid w:val="009F2C7B"/>
    <w:rsid w:val="009F2CE7"/>
    <w:rsid w:val="009F2D1C"/>
    <w:rsid w:val="009F2EDA"/>
    <w:rsid w:val="009F2F2D"/>
    <w:rsid w:val="009F3080"/>
    <w:rsid w:val="009F3312"/>
    <w:rsid w:val="009F36B0"/>
    <w:rsid w:val="009F383E"/>
    <w:rsid w:val="009F38BA"/>
    <w:rsid w:val="009F3915"/>
    <w:rsid w:val="009F3938"/>
    <w:rsid w:val="009F3B43"/>
    <w:rsid w:val="009F3CC2"/>
    <w:rsid w:val="009F3CFC"/>
    <w:rsid w:val="009F3E21"/>
    <w:rsid w:val="009F40CD"/>
    <w:rsid w:val="009F40E1"/>
    <w:rsid w:val="009F4258"/>
    <w:rsid w:val="009F44A4"/>
    <w:rsid w:val="009F44A9"/>
    <w:rsid w:val="009F45CA"/>
    <w:rsid w:val="009F45E8"/>
    <w:rsid w:val="009F468B"/>
    <w:rsid w:val="009F4800"/>
    <w:rsid w:val="009F48B6"/>
    <w:rsid w:val="009F498E"/>
    <w:rsid w:val="009F4B09"/>
    <w:rsid w:val="009F4C3E"/>
    <w:rsid w:val="009F4F9D"/>
    <w:rsid w:val="009F4FB5"/>
    <w:rsid w:val="009F5186"/>
    <w:rsid w:val="009F51DC"/>
    <w:rsid w:val="009F545F"/>
    <w:rsid w:val="009F5506"/>
    <w:rsid w:val="009F5551"/>
    <w:rsid w:val="009F59D4"/>
    <w:rsid w:val="009F5ACD"/>
    <w:rsid w:val="009F5BF9"/>
    <w:rsid w:val="009F5DE4"/>
    <w:rsid w:val="009F5E68"/>
    <w:rsid w:val="009F60E3"/>
    <w:rsid w:val="009F62A4"/>
    <w:rsid w:val="009F62CE"/>
    <w:rsid w:val="009F6699"/>
    <w:rsid w:val="009F66AD"/>
    <w:rsid w:val="009F67C1"/>
    <w:rsid w:val="009F6895"/>
    <w:rsid w:val="009F6A0A"/>
    <w:rsid w:val="009F6C74"/>
    <w:rsid w:val="009F6C9F"/>
    <w:rsid w:val="009F6E87"/>
    <w:rsid w:val="009F6F9A"/>
    <w:rsid w:val="009F70D3"/>
    <w:rsid w:val="009F7199"/>
    <w:rsid w:val="009F74D1"/>
    <w:rsid w:val="009F764C"/>
    <w:rsid w:val="009F76BC"/>
    <w:rsid w:val="009F7728"/>
    <w:rsid w:val="009F78A2"/>
    <w:rsid w:val="009F78E9"/>
    <w:rsid w:val="009F7988"/>
    <w:rsid w:val="009F7BAA"/>
    <w:rsid w:val="009F7D54"/>
    <w:rsid w:val="009F7F95"/>
    <w:rsid w:val="009F7FBF"/>
    <w:rsid w:val="00A00223"/>
    <w:rsid w:val="00A003AD"/>
    <w:rsid w:val="00A004BC"/>
    <w:rsid w:val="00A004D9"/>
    <w:rsid w:val="00A00532"/>
    <w:rsid w:val="00A00B09"/>
    <w:rsid w:val="00A00C4B"/>
    <w:rsid w:val="00A00D31"/>
    <w:rsid w:val="00A00E2D"/>
    <w:rsid w:val="00A0121E"/>
    <w:rsid w:val="00A01593"/>
    <w:rsid w:val="00A01DB0"/>
    <w:rsid w:val="00A020CB"/>
    <w:rsid w:val="00A020EB"/>
    <w:rsid w:val="00A021BD"/>
    <w:rsid w:val="00A02268"/>
    <w:rsid w:val="00A0244A"/>
    <w:rsid w:val="00A02699"/>
    <w:rsid w:val="00A02A68"/>
    <w:rsid w:val="00A02C27"/>
    <w:rsid w:val="00A02C59"/>
    <w:rsid w:val="00A02D3D"/>
    <w:rsid w:val="00A02D3E"/>
    <w:rsid w:val="00A03003"/>
    <w:rsid w:val="00A030B1"/>
    <w:rsid w:val="00A03151"/>
    <w:rsid w:val="00A031AC"/>
    <w:rsid w:val="00A0334D"/>
    <w:rsid w:val="00A03363"/>
    <w:rsid w:val="00A0370E"/>
    <w:rsid w:val="00A0379B"/>
    <w:rsid w:val="00A038C4"/>
    <w:rsid w:val="00A0393C"/>
    <w:rsid w:val="00A03AE3"/>
    <w:rsid w:val="00A03AE9"/>
    <w:rsid w:val="00A03C1C"/>
    <w:rsid w:val="00A03DB5"/>
    <w:rsid w:val="00A03F76"/>
    <w:rsid w:val="00A03FA3"/>
    <w:rsid w:val="00A04147"/>
    <w:rsid w:val="00A04188"/>
    <w:rsid w:val="00A04386"/>
    <w:rsid w:val="00A047C1"/>
    <w:rsid w:val="00A048D6"/>
    <w:rsid w:val="00A048D7"/>
    <w:rsid w:val="00A04AAD"/>
    <w:rsid w:val="00A04D5B"/>
    <w:rsid w:val="00A04E77"/>
    <w:rsid w:val="00A04F3A"/>
    <w:rsid w:val="00A05095"/>
    <w:rsid w:val="00A050B1"/>
    <w:rsid w:val="00A05193"/>
    <w:rsid w:val="00A053A8"/>
    <w:rsid w:val="00A05602"/>
    <w:rsid w:val="00A0572B"/>
    <w:rsid w:val="00A057A5"/>
    <w:rsid w:val="00A05802"/>
    <w:rsid w:val="00A05896"/>
    <w:rsid w:val="00A058A9"/>
    <w:rsid w:val="00A05E68"/>
    <w:rsid w:val="00A05ECC"/>
    <w:rsid w:val="00A05EE4"/>
    <w:rsid w:val="00A05FC0"/>
    <w:rsid w:val="00A06019"/>
    <w:rsid w:val="00A06540"/>
    <w:rsid w:val="00A06740"/>
    <w:rsid w:val="00A068DB"/>
    <w:rsid w:val="00A06BEA"/>
    <w:rsid w:val="00A06C1F"/>
    <w:rsid w:val="00A06C6C"/>
    <w:rsid w:val="00A06CD8"/>
    <w:rsid w:val="00A06E3D"/>
    <w:rsid w:val="00A06FFA"/>
    <w:rsid w:val="00A0708D"/>
    <w:rsid w:val="00A070FA"/>
    <w:rsid w:val="00A075BA"/>
    <w:rsid w:val="00A076E3"/>
    <w:rsid w:val="00A07889"/>
    <w:rsid w:val="00A0793C"/>
    <w:rsid w:val="00A0795F"/>
    <w:rsid w:val="00A07965"/>
    <w:rsid w:val="00A07B17"/>
    <w:rsid w:val="00A07B2D"/>
    <w:rsid w:val="00A07D19"/>
    <w:rsid w:val="00A07DDA"/>
    <w:rsid w:val="00A07F5E"/>
    <w:rsid w:val="00A1020E"/>
    <w:rsid w:val="00A1057B"/>
    <w:rsid w:val="00A105CE"/>
    <w:rsid w:val="00A1061E"/>
    <w:rsid w:val="00A10769"/>
    <w:rsid w:val="00A108FF"/>
    <w:rsid w:val="00A1098A"/>
    <w:rsid w:val="00A10AAE"/>
    <w:rsid w:val="00A10B54"/>
    <w:rsid w:val="00A10BDA"/>
    <w:rsid w:val="00A10C1C"/>
    <w:rsid w:val="00A11340"/>
    <w:rsid w:val="00A113E4"/>
    <w:rsid w:val="00A11411"/>
    <w:rsid w:val="00A1169B"/>
    <w:rsid w:val="00A116F3"/>
    <w:rsid w:val="00A117BB"/>
    <w:rsid w:val="00A11826"/>
    <w:rsid w:val="00A1185B"/>
    <w:rsid w:val="00A1190B"/>
    <w:rsid w:val="00A1192D"/>
    <w:rsid w:val="00A11AA8"/>
    <w:rsid w:val="00A11B22"/>
    <w:rsid w:val="00A11B5A"/>
    <w:rsid w:val="00A11C55"/>
    <w:rsid w:val="00A11D14"/>
    <w:rsid w:val="00A11D2E"/>
    <w:rsid w:val="00A11F9F"/>
    <w:rsid w:val="00A1217A"/>
    <w:rsid w:val="00A1219F"/>
    <w:rsid w:val="00A121DE"/>
    <w:rsid w:val="00A12217"/>
    <w:rsid w:val="00A122B6"/>
    <w:rsid w:val="00A1288A"/>
    <w:rsid w:val="00A12AF6"/>
    <w:rsid w:val="00A12B18"/>
    <w:rsid w:val="00A12B7C"/>
    <w:rsid w:val="00A12BD9"/>
    <w:rsid w:val="00A12C18"/>
    <w:rsid w:val="00A12CC7"/>
    <w:rsid w:val="00A12E5B"/>
    <w:rsid w:val="00A1330F"/>
    <w:rsid w:val="00A13370"/>
    <w:rsid w:val="00A133FE"/>
    <w:rsid w:val="00A13493"/>
    <w:rsid w:val="00A134E7"/>
    <w:rsid w:val="00A135C6"/>
    <w:rsid w:val="00A1363C"/>
    <w:rsid w:val="00A13688"/>
    <w:rsid w:val="00A136A9"/>
    <w:rsid w:val="00A13A9F"/>
    <w:rsid w:val="00A13DF5"/>
    <w:rsid w:val="00A13E14"/>
    <w:rsid w:val="00A13EDA"/>
    <w:rsid w:val="00A14153"/>
    <w:rsid w:val="00A14709"/>
    <w:rsid w:val="00A14889"/>
    <w:rsid w:val="00A149B1"/>
    <w:rsid w:val="00A14EE5"/>
    <w:rsid w:val="00A14F18"/>
    <w:rsid w:val="00A14F28"/>
    <w:rsid w:val="00A1526A"/>
    <w:rsid w:val="00A1526E"/>
    <w:rsid w:val="00A15570"/>
    <w:rsid w:val="00A157A7"/>
    <w:rsid w:val="00A15922"/>
    <w:rsid w:val="00A15A5F"/>
    <w:rsid w:val="00A15BB3"/>
    <w:rsid w:val="00A15BE9"/>
    <w:rsid w:val="00A15CD0"/>
    <w:rsid w:val="00A15D89"/>
    <w:rsid w:val="00A162D7"/>
    <w:rsid w:val="00A16304"/>
    <w:rsid w:val="00A1639F"/>
    <w:rsid w:val="00A164C4"/>
    <w:rsid w:val="00A16DA6"/>
    <w:rsid w:val="00A16E10"/>
    <w:rsid w:val="00A16E24"/>
    <w:rsid w:val="00A170C1"/>
    <w:rsid w:val="00A17210"/>
    <w:rsid w:val="00A17236"/>
    <w:rsid w:val="00A174C2"/>
    <w:rsid w:val="00A176C7"/>
    <w:rsid w:val="00A178EF"/>
    <w:rsid w:val="00A17970"/>
    <w:rsid w:val="00A179FB"/>
    <w:rsid w:val="00A17AE1"/>
    <w:rsid w:val="00A17C52"/>
    <w:rsid w:val="00A17E15"/>
    <w:rsid w:val="00A2002C"/>
    <w:rsid w:val="00A200BA"/>
    <w:rsid w:val="00A201A5"/>
    <w:rsid w:val="00A203AE"/>
    <w:rsid w:val="00A2041D"/>
    <w:rsid w:val="00A204CD"/>
    <w:rsid w:val="00A204EC"/>
    <w:rsid w:val="00A20591"/>
    <w:rsid w:val="00A20627"/>
    <w:rsid w:val="00A20683"/>
    <w:rsid w:val="00A206C0"/>
    <w:rsid w:val="00A20736"/>
    <w:rsid w:val="00A2078B"/>
    <w:rsid w:val="00A20D58"/>
    <w:rsid w:val="00A20F1F"/>
    <w:rsid w:val="00A20FD7"/>
    <w:rsid w:val="00A214EB"/>
    <w:rsid w:val="00A21644"/>
    <w:rsid w:val="00A2177A"/>
    <w:rsid w:val="00A217A5"/>
    <w:rsid w:val="00A21CD8"/>
    <w:rsid w:val="00A21E33"/>
    <w:rsid w:val="00A21F3E"/>
    <w:rsid w:val="00A22092"/>
    <w:rsid w:val="00A220CD"/>
    <w:rsid w:val="00A223A4"/>
    <w:rsid w:val="00A2269C"/>
    <w:rsid w:val="00A226DA"/>
    <w:rsid w:val="00A227D9"/>
    <w:rsid w:val="00A22AA6"/>
    <w:rsid w:val="00A22AD7"/>
    <w:rsid w:val="00A22BB5"/>
    <w:rsid w:val="00A22BBD"/>
    <w:rsid w:val="00A22C27"/>
    <w:rsid w:val="00A22E1B"/>
    <w:rsid w:val="00A22F89"/>
    <w:rsid w:val="00A22F90"/>
    <w:rsid w:val="00A231D3"/>
    <w:rsid w:val="00A23365"/>
    <w:rsid w:val="00A23416"/>
    <w:rsid w:val="00A23557"/>
    <w:rsid w:val="00A23680"/>
    <w:rsid w:val="00A2368D"/>
    <w:rsid w:val="00A239D3"/>
    <w:rsid w:val="00A23DBA"/>
    <w:rsid w:val="00A23F3B"/>
    <w:rsid w:val="00A23FAF"/>
    <w:rsid w:val="00A24276"/>
    <w:rsid w:val="00A2431C"/>
    <w:rsid w:val="00A24369"/>
    <w:rsid w:val="00A24394"/>
    <w:rsid w:val="00A24475"/>
    <w:rsid w:val="00A24518"/>
    <w:rsid w:val="00A24890"/>
    <w:rsid w:val="00A248E9"/>
    <w:rsid w:val="00A24A41"/>
    <w:rsid w:val="00A24AD4"/>
    <w:rsid w:val="00A24D1F"/>
    <w:rsid w:val="00A24ECA"/>
    <w:rsid w:val="00A2507D"/>
    <w:rsid w:val="00A250C7"/>
    <w:rsid w:val="00A251C4"/>
    <w:rsid w:val="00A25600"/>
    <w:rsid w:val="00A25686"/>
    <w:rsid w:val="00A2573A"/>
    <w:rsid w:val="00A2582E"/>
    <w:rsid w:val="00A258B3"/>
    <w:rsid w:val="00A25B1C"/>
    <w:rsid w:val="00A25D61"/>
    <w:rsid w:val="00A25F06"/>
    <w:rsid w:val="00A25FDD"/>
    <w:rsid w:val="00A25FF1"/>
    <w:rsid w:val="00A2604E"/>
    <w:rsid w:val="00A26252"/>
    <w:rsid w:val="00A26296"/>
    <w:rsid w:val="00A263AA"/>
    <w:rsid w:val="00A267B2"/>
    <w:rsid w:val="00A269C0"/>
    <w:rsid w:val="00A26AB8"/>
    <w:rsid w:val="00A26E8C"/>
    <w:rsid w:val="00A27327"/>
    <w:rsid w:val="00A275C8"/>
    <w:rsid w:val="00A2769E"/>
    <w:rsid w:val="00A27753"/>
    <w:rsid w:val="00A277B3"/>
    <w:rsid w:val="00A279C8"/>
    <w:rsid w:val="00A27AF9"/>
    <w:rsid w:val="00A27DBA"/>
    <w:rsid w:val="00A301B3"/>
    <w:rsid w:val="00A30270"/>
    <w:rsid w:val="00A302E7"/>
    <w:rsid w:val="00A30391"/>
    <w:rsid w:val="00A3079F"/>
    <w:rsid w:val="00A30BB9"/>
    <w:rsid w:val="00A30DC5"/>
    <w:rsid w:val="00A3112B"/>
    <w:rsid w:val="00A312D3"/>
    <w:rsid w:val="00A3132D"/>
    <w:rsid w:val="00A31376"/>
    <w:rsid w:val="00A3150F"/>
    <w:rsid w:val="00A31902"/>
    <w:rsid w:val="00A3192E"/>
    <w:rsid w:val="00A3198D"/>
    <w:rsid w:val="00A319C6"/>
    <w:rsid w:val="00A31A4D"/>
    <w:rsid w:val="00A31CD2"/>
    <w:rsid w:val="00A31D85"/>
    <w:rsid w:val="00A31E15"/>
    <w:rsid w:val="00A31ED7"/>
    <w:rsid w:val="00A32207"/>
    <w:rsid w:val="00A32357"/>
    <w:rsid w:val="00A32416"/>
    <w:rsid w:val="00A324AB"/>
    <w:rsid w:val="00A327BB"/>
    <w:rsid w:val="00A32860"/>
    <w:rsid w:val="00A328AA"/>
    <w:rsid w:val="00A328B9"/>
    <w:rsid w:val="00A32AD9"/>
    <w:rsid w:val="00A32B4D"/>
    <w:rsid w:val="00A32BD8"/>
    <w:rsid w:val="00A32C38"/>
    <w:rsid w:val="00A32CF5"/>
    <w:rsid w:val="00A32D55"/>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E6F"/>
    <w:rsid w:val="00A36072"/>
    <w:rsid w:val="00A3640D"/>
    <w:rsid w:val="00A365B7"/>
    <w:rsid w:val="00A365FB"/>
    <w:rsid w:val="00A366A9"/>
    <w:rsid w:val="00A36940"/>
    <w:rsid w:val="00A36C71"/>
    <w:rsid w:val="00A36C74"/>
    <w:rsid w:val="00A36D8E"/>
    <w:rsid w:val="00A36E0C"/>
    <w:rsid w:val="00A36FCA"/>
    <w:rsid w:val="00A37085"/>
    <w:rsid w:val="00A376F0"/>
    <w:rsid w:val="00A37771"/>
    <w:rsid w:val="00A3786F"/>
    <w:rsid w:val="00A37CC4"/>
    <w:rsid w:val="00A37E00"/>
    <w:rsid w:val="00A37E28"/>
    <w:rsid w:val="00A400E7"/>
    <w:rsid w:val="00A403D5"/>
    <w:rsid w:val="00A4042C"/>
    <w:rsid w:val="00A40434"/>
    <w:rsid w:val="00A4048D"/>
    <w:rsid w:val="00A40703"/>
    <w:rsid w:val="00A40838"/>
    <w:rsid w:val="00A40904"/>
    <w:rsid w:val="00A40C57"/>
    <w:rsid w:val="00A40D2B"/>
    <w:rsid w:val="00A40F41"/>
    <w:rsid w:val="00A410CB"/>
    <w:rsid w:val="00A41114"/>
    <w:rsid w:val="00A412DF"/>
    <w:rsid w:val="00A41551"/>
    <w:rsid w:val="00A415F0"/>
    <w:rsid w:val="00A419EF"/>
    <w:rsid w:val="00A41DAC"/>
    <w:rsid w:val="00A41FE5"/>
    <w:rsid w:val="00A41FF2"/>
    <w:rsid w:val="00A42094"/>
    <w:rsid w:val="00A421CF"/>
    <w:rsid w:val="00A42293"/>
    <w:rsid w:val="00A423CF"/>
    <w:rsid w:val="00A4271E"/>
    <w:rsid w:val="00A4294B"/>
    <w:rsid w:val="00A42A2D"/>
    <w:rsid w:val="00A42B69"/>
    <w:rsid w:val="00A42ED6"/>
    <w:rsid w:val="00A42EE6"/>
    <w:rsid w:val="00A4320F"/>
    <w:rsid w:val="00A4323C"/>
    <w:rsid w:val="00A4324B"/>
    <w:rsid w:val="00A433D8"/>
    <w:rsid w:val="00A433F1"/>
    <w:rsid w:val="00A433FA"/>
    <w:rsid w:val="00A43671"/>
    <w:rsid w:val="00A436CC"/>
    <w:rsid w:val="00A43910"/>
    <w:rsid w:val="00A43C60"/>
    <w:rsid w:val="00A43DF1"/>
    <w:rsid w:val="00A43EE3"/>
    <w:rsid w:val="00A43F83"/>
    <w:rsid w:val="00A44145"/>
    <w:rsid w:val="00A4414E"/>
    <w:rsid w:val="00A446B2"/>
    <w:rsid w:val="00A44ABE"/>
    <w:rsid w:val="00A44B0D"/>
    <w:rsid w:val="00A44EEF"/>
    <w:rsid w:val="00A44F84"/>
    <w:rsid w:val="00A45087"/>
    <w:rsid w:val="00A450F9"/>
    <w:rsid w:val="00A45191"/>
    <w:rsid w:val="00A451F7"/>
    <w:rsid w:val="00A4520F"/>
    <w:rsid w:val="00A45248"/>
    <w:rsid w:val="00A4535D"/>
    <w:rsid w:val="00A4546E"/>
    <w:rsid w:val="00A456A7"/>
    <w:rsid w:val="00A456BA"/>
    <w:rsid w:val="00A45818"/>
    <w:rsid w:val="00A45C0A"/>
    <w:rsid w:val="00A45DF2"/>
    <w:rsid w:val="00A45E04"/>
    <w:rsid w:val="00A45E4A"/>
    <w:rsid w:val="00A4626E"/>
    <w:rsid w:val="00A46293"/>
    <w:rsid w:val="00A462BB"/>
    <w:rsid w:val="00A4655E"/>
    <w:rsid w:val="00A46830"/>
    <w:rsid w:val="00A468F2"/>
    <w:rsid w:val="00A46D2F"/>
    <w:rsid w:val="00A46DE9"/>
    <w:rsid w:val="00A46E52"/>
    <w:rsid w:val="00A470E1"/>
    <w:rsid w:val="00A470EE"/>
    <w:rsid w:val="00A4717F"/>
    <w:rsid w:val="00A472E5"/>
    <w:rsid w:val="00A4734C"/>
    <w:rsid w:val="00A47842"/>
    <w:rsid w:val="00A47AFA"/>
    <w:rsid w:val="00A47B47"/>
    <w:rsid w:val="00A47CAB"/>
    <w:rsid w:val="00A47F5B"/>
    <w:rsid w:val="00A500CE"/>
    <w:rsid w:val="00A50228"/>
    <w:rsid w:val="00A5030F"/>
    <w:rsid w:val="00A50569"/>
    <w:rsid w:val="00A50860"/>
    <w:rsid w:val="00A50D49"/>
    <w:rsid w:val="00A50DA6"/>
    <w:rsid w:val="00A50DC7"/>
    <w:rsid w:val="00A50FC5"/>
    <w:rsid w:val="00A510D2"/>
    <w:rsid w:val="00A510DB"/>
    <w:rsid w:val="00A510F9"/>
    <w:rsid w:val="00A51233"/>
    <w:rsid w:val="00A51273"/>
    <w:rsid w:val="00A512C8"/>
    <w:rsid w:val="00A513D9"/>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FC"/>
    <w:rsid w:val="00A52BD7"/>
    <w:rsid w:val="00A52C5D"/>
    <w:rsid w:val="00A52D29"/>
    <w:rsid w:val="00A52D95"/>
    <w:rsid w:val="00A530B9"/>
    <w:rsid w:val="00A53322"/>
    <w:rsid w:val="00A53533"/>
    <w:rsid w:val="00A5353A"/>
    <w:rsid w:val="00A53635"/>
    <w:rsid w:val="00A53669"/>
    <w:rsid w:val="00A5371C"/>
    <w:rsid w:val="00A53A6F"/>
    <w:rsid w:val="00A53B0E"/>
    <w:rsid w:val="00A53B22"/>
    <w:rsid w:val="00A53D6B"/>
    <w:rsid w:val="00A53DB6"/>
    <w:rsid w:val="00A53EBC"/>
    <w:rsid w:val="00A543C6"/>
    <w:rsid w:val="00A5452B"/>
    <w:rsid w:val="00A54872"/>
    <w:rsid w:val="00A5487D"/>
    <w:rsid w:val="00A54B02"/>
    <w:rsid w:val="00A54B8E"/>
    <w:rsid w:val="00A54DB3"/>
    <w:rsid w:val="00A54EAE"/>
    <w:rsid w:val="00A54EEB"/>
    <w:rsid w:val="00A54FB3"/>
    <w:rsid w:val="00A5561F"/>
    <w:rsid w:val="00A5584F"/>
    <w:rsid w:val="00A55909"/>
    <w:rsid w:val="00A55B3D"/>
    <w:rsid w:val="00A55C85"/>
    <w:rsid w:val="00A55DE3"/>
    <w:rsid w:val="00A55F51"/>
    <w:rsid w:val="00A56034"/>
    <w:rsid w:val="00A5660D"/>
    <w:rsid w:val="00A56747"/>
    <w:rsid w:val="00A5678B"/>
    <w:rsid w:val="00A56AEC"/>
    <w:rsid w:val="00A56B9A"/>
    <w:rsid w:val="00A56BCD"/>
    <w:rsid w:val="00A56CB0"/>
    <w:rsid w:val="00A57100"/>
    <w:rsid w:val="00A572A5"/>
    <w:rsid w:val="00A57370"/>
    <w:rsid w:val="00A5752A"/>
    <w:rsid w:val="00A5766C"/>
    <w:rsid w:val="00A576A8"/>
    <w:rsid w:val="00A57759"/>
    <w:rsid w:val="00A57811"/>
    <w:rsid w:val="00A57817"/>
    <w:rsid w:val="00A57BE3"/>
    <w:rsid w:val="00A57FC8"/>
    <w:rsid w:val="00A57FE1"/>
    <w:rsid w:val="00A57FE9"/>
    <w:rsid w:val="00A600C5"/>
    <w:rsid w:val="00A6014C"/>
    <w:rsid w:val="00A603E1"/>
    <w:rsid w:val="00A603F4"/>
    <w:rsid w:val="00A60454"/>
    <w:rsid w:val="00A604DD"/>
    <w:rsid w:val="00A605A9"/>
    <w:rsid w:val="00A60680"/>
    <w:rsid w:val="00A606CA"/>
    <w:rsid w:val="00A606E5"/>
    <w:rsid w:val="00A60771"/>
    <w:rsid w:val="00A6077F"/>
    <w:rsid w:val="00A607B4"/>
    <w:rsid w:val="00A60993"/>
    <w:rsid w:val="00A60A5D"/>
    <w:rsid w:val="00A60F56"/>
    <w:rsid w:val="00A610D9"/>
    <w:rsid w:val="00A610DE"/>
    <w:rsid w:val="00A616B6"/>
    <w:rsid w:val="00A617B0"/>
    <w:rsid w:val="00A61910"/>
    <w:rsid w:val="00A61C0D"/>
    <w:rsid w:val="00A61CFC"/>
    <w:rsid w:val="00A61DFA"/>
    <w:rsid w:val="00A61F33"/>
    <w:rsid w:val="00A62049"/>
    <w:rsid w:val="00A62266"/>
    <w:rsid w:val="00A62335"/>
    <w:rsid w:val="00A62470"/>
    <w:rsid w:val="00A62494"/>
    <w:rsid w:val="00A6254A"/>
    <w:rsid w:val="00A629A7"/>
    <w:rsid w:val="00A62C46"/>
    <w:rsid w:val="00A62CB9"/>
    <w:rsid w:val="00A62E1D"/>
    <w:rsid w:val="00A62F32"/>
    <w:rsid w:val="00A62FAE"/>
    <w:rsid w:val="00A6312E"/>
    <w:rsid w:val="00A63380"/>
    <w:rsid w:val="00A63470"/>
    <w:rsid w:val="00A63664"/>
    <w:rsid w:val="00A63841"/>
    <w:rsid w:val="00A63A46"/>
    <w:rsid w:val="00A63B44"/>
    <w:rsid w:val="00A63DF5"/>
    <w:rsid w:val="00A640F9"/>
    <w:rsid w:val="00A64150"/>
    <w:rsid w:val="00A644A9"/>
    <w:rsid w:val="00A645A2"/>
    <w:rsid w:val="00A645E3"/>
    <w:rsid w:val="00A64617"/>
    <w:rsid w:val="00A648B3"/>
    <w:rsid w:val="00A6494A"/>
    <w:rsid w:val="00A64AD8"/>
    <w:rsid w:val="00A64AEC"/>
    <w:rsid w:val="00A64B3F"/>
    <w:rsid w:val="00A64B60"/>
    <w:rsid w:val="00A64B8B"/>
    <w:rsid w:val="00A64C4C"/>
    <w:rsid w:val="00A651B0"/>
    <w:rsid w:val="00A65384"/>
    <w:rsid w:val="00A6552E"/>
    <w:rsid w:val="00A656D0"/>
    <w:rsid w:val="00A658C9"/>
    <w:rsid w:val="00A65918"/>
    <w:rsid w:val="00A65ED1"/>
    <w:rsid w:val="00A65F59"/>
    <w:rsid w:val="00A66046"/>
    <w:rsid w:val="00A660FF"/>
    <w:rsid w:val="00A66350"/>
    <w:rsid w:val="00A66691"/>
    <w:rsid w:val="00A66864"/>
    <w:rsid w:val="00A669D9"/>
    <w:rsid w:val="00A66ACB"/>
    <w:rsid w:val="00A66CD0"/>
    <w:rsid w:val="00A66EDD"/>
    <w:rsid w:val="00A66F4D"/>
    <w:rsid w:val="00A66FA4"/>
    <w:rsid w:val="00A670BB"/>
    <w:rsid w:val="00A67428"/>
    <w:rsid w:val="00A67A2A"/>
    <w:rsid w:val="00A67A2D"/>
    <w:rsid w:val="00A67C70"/>
    <w:rsid w:val="00A67DC6"/>
    <w:rsid w:val="00A67E6C"/>
    <w:rsid w:val="00A67ECA"/>
    <w:rsid w:val="00A67F33"/>
    <w:rsid w:val="00A67F56"/>
    <w:rsid w:val="00A702C7"/>
    <w:rsid w:val="00A70478"/>
    <w:rsid w:val="00A7060A"/>
    <w:rsid w:val="00A708EE"/>
    <w:rsid w:val="00A70FEC"/>
    <w:rsid w:val="00A7107C"/>
    <w:rsid w:val="00A71115"/>
    <w:rsid w:val="00A7114A"/>
    <w:rsid w:val="00A71286"/>
    <w:rsid w:val="00A712E9"/>
    <w:rsid w:val="00A71523"/>
    <w:rsid w:val="00A71578"/>
    <w:rsid w:val="00A716FB"/>
    <w:rsid w:val="00A7175E"/>
    <w:rsid w:val="00A71896"/>
    <w:rsid w:val="00A71DFA"/>
    <w:rsid w:val="00A72073"/>
    <w:rsid w:val="00A72940"/>
    <w:rsid w:val="00A72B53"/>
    <w:rsid w:val="00A72B9D"/>
    <w:rsid w:val="00A72BAD"/>
    <w:rsid w:val="00A72F4A"/>
    <w:rsid w:val="00A72FBB"/>
    <w:rsid w:val="00A7318F"/>
    <w:rsid w:val="00A7321C"/>
    <w:rsid w:val="00A732C0"/>
    <w:rsid w:val="00A736C0"/>
    <w:rsid w:val="00A738C0"/>
    <w:rsid w:val="00A738C6"/>
    <w:rsid w:val="00A73D15"/>
    <w:rsid w:val="00A73D18"/>
    <w:rsid w:val="00A73D1A"/>
    <w:rsid w:val="00A73D2A"/>
    <w:rsid w:val="00A73D76"/>
    <w:rsid w:val="00A74028"/>
    <w:rsid w:val="00A74152"/>
    <w:rsid w:val="00A74240"/>
    <w:rsid w:val="00A744D3"/>
    <w:rsid w:val="00A7457A"/>
    <w:rsid w:val="00A74689"/>
    <w:rsid w:val="00A74693"/>
    <w:rsid w:val="00A7474E"/>
    <w:rsid w:val="00A748D7"/>
    <w:rsid w:val="00A74B6B"/>
    <w:rsid w:val="00A74CD5"/>
    <w:rsid w:val="00A74E39"/>
    <w:rsid w:val="00A74E82"/>
    <w:rsid w:val="00A74F75"/>
    <w:rsid w:val="00A75221"/>
    <w:rsid w:val="00A75383"/>
    <w:rsid w:val="00A756D3"/>
    <w:rsid w:val="00A75776"/>
    <w:rsid w:val="00A75A70"/>
    <w:rsid w:val="00A75AD3"/>
    <w:rsid w:val="00A75DB8"/>
    <w:rsid w:val="00A75DD1"/>
    <w:rsid w:val="00A75E4C"/>
    <w:rsid w:val="00A76299"/>
    <w:rsid w:val="00A7638F"/>
    <w:rsid w:val="00A765AF"/>
    <w:rsid w:val="00A7662C"/>
    <w:rsid w:val="00A7671A"/>
    <w:rsid w:val="00A76904"/>
    <w:rsid w:val="00A76AA9"/>
    <w:rsid w:val="00A76D88"/>
    <w:rsid w:val="00A76E35"/>
    <w:rsid w:val="00A76ED9"/>
    <w:rsid w:val="00A76FE5"/>
    <w:rsid w:val="00A76FF0"/>
    <w:rsid w:val="00A77854"/>
    <w:rsid w:val="00A778CB"/>
    <w:rsid w:val="00A77AEF"/>
    <w:rsid w:val="00A77AF9"/>
    <w:rsid w:val="00A77E52"/>
    <w:rsid w:val="00A8013E"/>
    <w:rsid w:val="00A80145"/>
    <w:rsid w:val="00A8048A"/>
    <w:rsid w:val="00A804E1"/>
    <w:rsid w:val="00A80665"/>
    <w:rsid w:val="00A8074D"/>
    <w:rsid w:val="00A808CC"/>
    <w:rsid w:val="00A80A39"/>
    <w:rsid w:val="00A80B4C"/>
    <w:rsid w:val="00A80D05"/>
    <w:rsid w:val="00A80D7D"/>
    <w:rsid w:val="00A80E77"/>
    <w:rsid w:val="00A80FE4"/>
    <w:rsid w:val="00A81003"/>
    <w:rsid w:val="00A8115B"/>
    <w:rsid w:val="00A81413"/>
    <w:rsid w:val="00A81461"/>
    <w:rsid w:val="00A81476"/>
    <w:rsid w:val="00A814FF"/>
    <w:rsid w:val="00A81659"/>
    <w:rsid w:val="00A81800"/>
    <w:rsid w:val="00A818E4"/>
    <w:rsid w:val="00A8192B"/>
    <w:rsid w:val="00A81CBD"/>
    <w:rsid w:val="00A81D15"/>
    <w:rsid w:val="00A81EEF"/>
    <w:rsid w:val="00A81F2C"/>
    <w:rsid w:val="00A8210B"/>
    <w:rsid w:val="00A82133"/>
    <w:rsid w:val="00A82272"/>
    <w:rsid w:val="00A8266E"/>
    <w:rsid w:val="00A8276D"/>
    <w:rsid w:val="00A82C55"/>
    <w:rsid w:val="00A82C8B"/>
    <w:rsid w:val="00A82FF5"/>
    <w:rsid w:val="00A82FFF"/>
    <w:rsid w:val="00A83176"/>
    <w:rsid w:val="00A831C4"/>
    <w:rsid w:val="00A83336"/>
    <w:rsid w:val="00A837EF"/>
    <w:rsid w:val="00A839F0"/>
    <w:rsid w:val="00A83BD8"/>
    <w:rsid w:val="00A83C78"/>
    <w:rsid w:val="00A83F23"/>
    <w:rsid w:val="00A83F2F"/>
    <w:rsid w:val="00A83FD2"/>
    <w:rsid w:val="00A84085"/>
    <w:rsid w:val="00A8444C"/>
    <w:rsid w:val="00A84467"/>
    <w:rsid w:val="00A84676"/>
    <w:rsid w:val="00A8472A"/>
    <w:rsid w:val="00A8472F"/>
    <w:rsid w:val="00A84878"/>
    <w:rsid w:val="00A8494F"/>
    <w:rsid w:val="00A84A20"/>
    <w:rsid w:val="00A84DFB"/>
    <w:rsid w:val="00A84FA5"/>
    <w:rsid w:val="00A85104"/>
    <w:rsid w:val="00A85147"/>
    <w:rsid w:val="00A85216"/>
    <w:rsid w:val="00A85250"/>
    <w:rsid w:val="00A855EF"/>
    <w:rsid w:val="00A85717"/>
    <w:rsid w:val="00A857EC"/>
    <w:rsid w:val="00A85BFB"/>
    <w:rsid w:val="00A85CAB"/>
    <w:rsid w:val="00A85CE8"/>
    <w:rsid w:val="00A8606B"/>
    <w:rsid w:val="00A86123"/>
    <w:rsid w:val="00A863AB"/>
    <w:rsid w:val="00A86463"/>
    <w:rsid w:val="00A8646F"/>
    <w:rsid w:val="00A865C2"/>
    <w:rsid w:val="00A868B6"/>
    <w:rsid w:val="00A86A5E"/>
    <w:rsid w:val="00A86B5F"/>
    <w:rsid w:val="00A86C88"/>
    <w:rsid w:val="00A86F56"/>
    <w:rsid w:val="00A8710F"/>
    <w:rsid w:val="00A8719D"/>
    <w:rsid w:val="00A871B8"/>
    <w:rsid w:val="00A8736B"/>
    <w:rsid w:val="00A8768A"/>
    <w:rsid w:val="00A87707"/>
    <w:rsid w:val="00A8781A"/>
    <w:rsid w:val="00A8781F"/>
    <w:rsid w:val="00A87A08"/>
    <w:rsid w:val="00A87AA2"/>
    <w:rsid w:val="00A87B64"/>
    <w:rsid w:val="00A90043"/>
    <w:rsid w:val="00A900F1"/>
    <w:rsid w:val="00A904F0"/>
    <w:rsid w:val="00A906B0"/>
    <w:rsid w:val="00A9079D"/>
    <w:rsid w:val="00A90875"/>
    <w:rsid w:val="00A9089A"/>
    <w:rsid w:val="00A90C9A"/>
    <w:rsid w:val="00A90CDC"/>
    <w:rsid w:val="00A90D39"/>
    <w:rsid w:val="00A90E6F"/>
    <w:rsid w:val="00A91184"/>
    <w:rsid w:val="00A911F6"/>
    <w:rsid w:val="00A9138E"/>
    <w:rsid w:val="00A917E3"/>
    <w:rsid w:val="00A91B3D"/>
    <w:rsid w:val="00A91BA3"/>
    <w:rsid w:val="00A91C63"/>
    <w:rsid w:val="00A91CBA"/>
    <w:rsid w:val="00A91CF4"/>
    <w:rsid w:val="00A91EEA"/>
    <w:rsid w:val="00A92198"/>
    <w:rsid w:val="00A92320"/>
    <w:rsid w:val="00A9241A"/>
    <w:rsid w:val="00A92448"/>
    <w:rsid w:val="00A92580"/>
    <w:rsid w:val="00A9269C"/>
    <w:rsid w:val="00A92729"/>
    <w:rsid w:val="00A927C2"/>
    <w:rsid w:val="00A9287A"/>
    <w:rsid w:val="00A92D89"/>
    <w:rsid w:val="00A92E5E"/>
    <w:rsid w:val="00A93278"/>
    <w:rsid w:val="00A934A7"/>
    <w:rsid w:val="00A93504"/>
    <w:rsid w:val="00A936F5"/>
    <w:rsid w:val="00A93A26"/>
    <w:rsid w:val="00A93A4D"/>
    <w:rsid w:val="00A93B30"/>
    <w:rsid w:val="00A93D42"/>
    <w:rsid w:val="00A93E05"/>
    <w:rsid w:val="00A93F11"/>
    <w:rsid w:val="00A940D8"/>
    <w:rsid w:val="00A945DD"/>
    <w:rsid w:val="00A947A9"/>
    <w:rsid w:val="00A94A7C"/>
    <w:rsid w:val="00A94E38"/>
    <w:rsid w:val="00A94EF5"/>
    <w:rsid w:val="00A94F81"/>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F0"/>
    <w:rsid w:val="00A96093"/>
    <w:rsid w:val="00A961B2"/>
    <w:rsid w:val="00A96245"/>
    <w:rsid w:val="00A962D7"/>
    <w:rsid w:val="00A9631D"/>
    <w:rsid w:val="00A964CF"/>
    <w:rsid w:val="00A96940"/>
    <w:rsid w:val="00A96B32"/>
    <w:rsid w:val="00A96E52"/>
    <w:rsid w:val="00A96EFA"/>
    <w:rsid w:val="00A96F7D"/>
    <w:rsid w:val="00A9714A"/>
    <w:rsid w:val="00A974AC"/>
    <w:rsid w:val="00A974C6"/>
    <w:rsid w:val="00A975BD"/>
    <w:rsid w:val="00A97836"/>
    <w:rsid w:val="00A9797D"/>
    <w:rsid w:val="00A97AD2"/>
    <w:rsid w:val="00A97B24"/>
    <w:rsid w:val="00A97E29"/>
    <w:rsid w:val="00A97FAD"/>
    <w:rsid w:val="00AA0015"/>
    <w:rsid w:val="00AA020D"/>
    <w:rsid w:val="00AA0304"/>
    <w:rsid w:val="00AA056E"/>
    <w:rsid w:val="00AA06BF"/>
    <w:rsid w:val="00AA06DD"/>
    <w:rsid w:val="00AA07BB"/>
    <w:rsid w:val="00AA087D"/>
    <w:rsid w:val="00AA0BDD"/>
    <w:rsid w:val="00AA0CF3"/>
    <w:rsid w:val="00AA0E86"/>
    <w:rsid w:val="00AA0F4A"/>
    <w:rsid w:val="00AA1039"/>
    <w:rsid w:val="00AA108A"/>
    <w:rsid w:val="00AA10BF"/>
    <w:rsid w:val="00AA112C"/>
    <w:rsid w:val="00AA12DB"/>
    <w:rsid w:val="00AA12DC"/>
    <w:rsid w:val="00AA15E8"/>
    <w:rsid w:val="00AA17BC"/>
    <w:rsid w:val="00AA17C5"/>
    <w:rsid w:val="00AA184D"/>
    <w:rsid w:val="00AA1BDA"/>
    <w:rsid w:val="00AA1CCF"/>
    <w:rsid w:val="00AA1F4F"/>
    <w:rsid w:val="00AA2157"/>
    <w:rsid w:val="00AA2301"/>
    <w:rsid w:val="00AA231F"/>
    <w:rsid w:val="00AA237A"/>
    <w:rsid w:val="00AA2383"/>
    <w:rsid w:val="00AA2727"/>
    <w:rsid w:val="00AA2770"/>
    <w:rsid w:val="00AA27A0"/>
    <w:rsid w:val="00AA2867"/>
    <w:rsid w:val="00AA28F6"/>
    <w:rsid w:val="00AA2BA6"/>
    <w:rsid w:val="00AA2D69"/>
    <w:rsid w:val="00AA2DAD"/>
    <w:rsid w:val="00AA2F8E"/>
    <w:rsid w:val="00AA2FE4"/>
    <w:rsid w:val="00AA2FF1"/>
    <w:rsid w:val="00AA320A"/>
    <w:rsid w:val="00AA3229"/>
    <w:rsid w:val="00AA323B"/>
    <w:rsid w:val="00AA3271"/>
    <w:rsid w:val="00AA3529"/>
    <w:rsid w:val="00AA3570"/>
    <w:rsid w:val="00AA35D7"/>
    <w:rsid w:val="00AA376A"/>
    <w:rsid w:val="00AA37EF"/>
    <w:rsid w:val="00AA3802"/>
    <w:rsid w:val="00AA3847"/>
    <w:rsid w:val="00AA3A7A"/>
    <w:rsid w:val="00AA3B3F"/>
    <w:rsid w:val="00AA3C25"/>
    <w:rsid w:val="00AA3C75"/>
    <w:rsid w:val="00AA412D"/>
    <w:rsid w:val="00AA4160"/>
    <w:rsid w:val="00AA449D"/>
    <w:rsid w:val="00AA4659"/>
    <w:rsid w:val="00AA491D"/>
    <w:rsid w:val="00AA495E"/>
    <w:rsid w:val="00AA4AE2"/>
    <w:rsid w:val="00AA4C31"/>
    <w:rsid w:val="00AA4D49"/>
    <w:rsid w:val="00AA4DB4"/>
    <w:rsid w:val="00AA4F3E"/>
    <w:rsid w:val="00AA53C3"/>
    <w:rsid w:val="00AA5407"/>
    <w:rsid w:val="00AA565B"/>
    <w:rsid w:val="00AA56E1"/>
    <w:rsid w:val="00AA5719"/>
    <w:rsid w:val="00AA57BB"/>
    <w:rsid w:val="00AA57DE"/>
    <w:rsid w:val="00AA5854"/>
    <w:rsid w:val="00AA59F1"/>
    <w:rsid w:val="00AA5BAD"/>
    <w:rsid w:val="00AA5EC5"/>
    <w:rsid w:val="00AA5F28"/>
    <w:rsid w:val="00AA5F6E"/>
    <w:rsid w:val="00AA6269"/>
    <w:rsid w:val="00AA63AB"/>
    <w:rsid w:val="00AA63FE"/>
    <w:rsid w:val="00AA669E"/>
    <w:rsid w:val="00AA6705"/>
    <w:rsid w:val="00AA67D3"/>
    <w:rsid w:val="00AA680B"/>
    <w:rsid w:val="00AA690B"/>
    <w:rsid w:val="00AA6A08"/>
    <w:rsid w:val="00AA6A66"/>
    <w:rsid w:val="00AA6D56"/>
    <w:rsid w:val="00AA6E76"/>
    <w:rsid w:val="00AA732F"/>
    <w:rsid w:val="00AA7554"/>
    <w:rsid w:val="00AA75EA"/>
    <w:rsid w:val="00AA7663"/>
    <w:rsid w:val="00AA7962"/>
    <w:rsid w:val="00AA797A"/>
    <w:rsid w:val="00AA7BCA"/>
    <w:rsid w:val="00AA7E3F"/>
    <w:rsid w:val="00AA7F79"/>
    <w:rsid w:val="00AA7FA9"/>
    <w:rsid w:val="00AB0062"/>
    <w:rsid w:val="00AB00AE"/>
    <w:rsid w:val="00AB022A"/>
    <w:rsid w:val="00AB04C2"/>
    <w:rsid w:val="00AB04EB"/>
    <w:rsid w:val="00AB055F"/>
    <w:rsid w:val="00AB07D1"/>
    <w:rsid w:val="00AB087B"/>
    <w:rsid w:val="00AB0A88"/>
    <w:rsid w:val="00AB0C93"/>
    <w:rsid w:val="00AB0E6B"/>
    <w:rsid w:val="00AB1139"/>
    <w:rsid w:val="00AB11B7"/>
    <w:rsid w:val="00AB11CF"/>
    <w:rsid w:val="00AB131F"/>
    <w:rsid w:val="00AB14AF"/>
    <w:rsid w:val="00AB150A"/>
    <w:rsid w:val="00AB173C"/>
    <w:rsid w:val="00AB1784"/>
    <w:rsid w:val="00AB18C4"/>
    <w:rsid w:val="00AB18D8"/>
    <w:rsid w:val="00AB1904"/>
    <w:rsid w:val="00AB1A07"/>
    <w:rsid w:val="00AB1FC8"/>
    <w:rsid w:val="00AB2054"/>
    <w:rsid w:val="00AB207B"/>
    <w:rsid w:val="00AB221C"/>
    <w:rsid w:val="00AB248C"/>
    <w:rsid w:val="00AB250D"/>
    <w:rsid w:val="00AB2522"/>
    <w:rsid w:val="00AB2887"/>
    <w:rsid w:val="00AB2893"/>
    <w:rsid w:val="00AB2AD1"/>
    <w:rsid w:val="00AB2AED"/>
    <w:rsid w:val="00AB2DDE"/>
    <w:rsid w:val="00AB2F45"/>
    <w:rsid w:val="00AB2F8A"/>
    <w:rsid w:val="00AB304A"/>
    <w:rsid w:val="00AB31AE"/>
    <w:rsid w:val="00AB3487"/>
    <w:rsid w:val="00AB353B"/>
    <w:rsid w:val="00AB359C"/>
    <w:rsid w:val="00AB35D6"/>
    <w:rsid w:val="00AB3601"/>
    <w:rsid w:val="00AB361B"/>
    <w:rsid w:val="00AB36C4"/>
    <w:rsid w:val="00AB3844"/>
    <w:rsid w:val="00AB3EAC"/>
    <w:rsid w:val="00AB3FD4"/>
    <w:rsid w:val="00AB3FEC"/>
    <w:rsid w:val="00AB407E"/>
    <w:rsid w:val="00AB4123"/>
    <w:rsid w:val="00AB4144"/>
    <w:rsid w:val="00AB4176"/>
    <w:rsid w:val="00AB41EE"/>
    <w:rsid w:val="00AB4287"/>
    <w:rsid w:val="00AB4780"/>
    <w:rsid w:val="00AB4A8B"/>
    <w:rsid w:val="00AB4B52"/>
    <w:rsid w:val="00AB50C6"/>
    <w:rsid w:val="00AB5210"/>
    <w:rsid w:val="00AB5428"/>
    <w:rsid w:val="00AB557E"/>
    <w:rsid w:val="00AB559B"/>
    <w:rsid w:val="00AB56AD"/>
    <w:rsid w:val="00AB5843"/>
    <w:rsid w:val="00AB5A37"/>
    <w:rsid w:val="00AB5A63"/>
    <w:rsid w:val="00AB5D37"/>
    <w:rsid w:val="00AB5EA1"/>
    <w:rsid w:val="00AB5ECC"/>
    <w:rsid w:val="00AB5F9A"/>
    <w:rsid w:val="00AB60C5"/>
    <w:rsid w:val="00AB621B"/>
    <w:rsid w:val="00AB6356"/>
    <w:rsid w:val="00AB6458"/>
    <w:rsid w:val="00AB65AE"/>
    <w:rsid w:val="00AB6800"/>
    <w:rsid w:val="00AB6835"/>
    <w:rsid w:val="00AB6983"/>
    <w:rsid w:val="00AB6D51"/>
    <w:rsid w:val="00AB6F00"/>
    <w:rsid w:val="00AB745E"/>
    <w:rsid w:val="00AB74AE"/>
    <w:rsid w:val="00AB75CF"/>
    <w:rsid w:val="00AB7619"/>
    <w:rsid w:val="00AB782F"/>
    <w:rsid w:val="00AB797D"/>
    <w:rsid w:val="00AB7A8C"/>
    <w:rsid w:val="00AB7AB6"/>
    <w:rsid w:val="00AB7E7B"/>
    <w:rsid w:val="00AC005D"/>
    <w:rsid w:val="00AC0144"/>
    <w:rsid w:val="00AC028F"/>
    <w:rsid w:val="00AC051F"/>
    <w:rsid w:val="00AC076D"/>
    <w:rsid w:val="00AC0EAD"/>
    <w:rsid w:val="00AC0F48"/>
    <w:rsid w:val="00AC1421"/>
    <w:rsid w:val="00AC169B"/>
    <w:rsid w:val="00AC17D1"/>
    <w:rsid w:val="00AC1886"/>
    <w:rsid w:val="00AC19DF"/>
    <w:rsid w:val="00AC19FB"/>
    <w:rsid w:val="00AC1E85"/>
    <w:rsid w:val="00AC1FB9"/>
    <w:rsid w:val="00AC203C"/>
    <w:rsid w:val="00AC2156"/>
    <w:rsid w:val="00AC2222"/>
    <w:rsid w:val="00AC226D"/>
    <w:rsid w:val="00AC2619"/>
    <w:rsid w:val="00AC271A"/>
    <w:rsid w:val="00AC289A"/>
    <w:rsid w:val="00AC2D89"/>
    <w:rsid w:val="00AC2EC1"/>
    <w:rsid w:val="00AC2EFC"/>
    <w:rsid w:val="00AC2F36"/>
    <w:rsid w:val="00AC2F91"/>
    <w:rsid w:val="00AC30D0"/>
    <w:rsid w:val="00AC3459"/>
    <w:rsid w:val="00AC3473"/>
    <w:rsid w:val="00AC34B9"/>
    <w:rsid w:val="00AC3B6D"/>
    <w:rsid w:val="00AC3BF3"/>
    <w:rsid w:val="00AC3C20"/>
    <w:rsid w:val="00AC3C77"/>
    <w:rsid w:val="00AC3EF9"/>
    <w:rsid w:val="00AC40AA"/>
    <w:rsid w:val="00AC4230"/>
    <w:rsid w:val="00AC4519"/>
    <w:rsid w:val="00AC4522"/>
    <w:rsid w:val="00AC459B"/>
    <w:rsid w:val="00AC45CE"/>
    <w:rsid w:val="00AC4834"/>
    <w:rsid w:val="00AC4A18"/>
    <w:rsid w:val="00AC4A50"/>
    <w:rsid w:val="00AC4E88"/>
    <w:rsid w:val="00AC4EDA"/>
    <w:rsid w:val="00AC4FD5"/>
    <w:rsid w:val="00AC5260"/>
    <w:rsid w:val="00AC55EB"/>
    <w:rsid w:val="00AC56F9"/>
    <w:rsid w:val="00AC572C"/>
    <w:rsid w:val="00AC58D7"/>
    <w:rsid w:val="00AC599D"/>
    <w:rsid w:val="00AC5D55"/>
    <w:rsid w:val="00AC5EBF"/>
    <w:rsid w:val="00AC62CE"/>
    <w:rsid w:val="00AC636B"/>
    <w:rsid w:val="00AC63DF"/>
    <w:rsid w:val="00AC640F"/>
    <w:rsid w:val="00AC6732"/>
    <w:rsid w:val="00AC6749"/>
    <w:rsid w:val="00AC6772"/>
    <w:rsid w:val="00AC67F3"/>
    <w:rsid w:val="00AC6863"/>
    <w:rsid w:val="00AC6A6C"/>
    <w:rsid w:val="00AC6C10"/>
    <w:rsid w:val="00AC6EC0"/>
    <w:rsid w:val="00AC709C"/>
    <w:rsid w:val="00AC721E"/>
    <w:rsid w:val="00AC74EF"/>
    <w:rsid w:val="00AC74FA"/>
    <w:rsid w:val="00AC76D5"/>
    <w:rsid w:val="00AC7747"/>
    <w:rsid w:val="00AC7A5C"/>
    <w:rsid w:val="00AC7B7D"/>
    <w:rsid w:val="00AC7D4B"/>
    <w:rsid w:val="00AD0246"/>
    <w:rsid w:val="00AD03F5"/>
    <w:rsid w:val="00AD04E9"/>
    <w:rsid w:val="00AD051F"/>
    <w:rsid w:val="00AD0652"/>
    <w:rsid w:val="00AD090D"/>
    <w:rsid w:val="00AD098D"/>
    <w:rsid w:val="00AD09F0"/>
    <w:rsid w:val="00AD0AFF"/>
    <w:rsid w:val="00AD0C3D"/>
    <w:rsid w:val="00AD0F3C"/>
    <w:rsid w:val="00AD10EC"/>
    <w:rsid w:val="00AD10F5"/>
    <w:rsid w:val="00AD1217"/>
    <w:rsid w:val="00AD1472"/>
    <w:rsid w:val="00AD14D7"/>
    <w:rsid w:val="00AD15E0"/>
    <w:rsid w:val="00AD168C"/>
    <w:rsid w:val="00AD1794"/>
    <w:rsid w:val="00AD18B2"/>
    <w:rsid w:val="00AD1BF8"/>
    <w:rsid w:val="00AD1D6A"/>
    <w:rsid w:val="00AD206A"/>
    <w:rsid w:val="00AD221A"/>
    <w:rsid w:val="00AD2406"/>
    <w:rsid w:val="00AD27CC"/>
    <w:rsid w:val="00AD27F3"/>
    <w:rsid w:val="00AD2D3E"/>
    <w:rsid w:val="00AD2ECE"/>
    <w:rsid w:val="00AD313E"/>
    <w:rsid w:val="00AD3142"/>
    <w:rsid w:val="00AD3184"/>
    <w:rsid w:val="00AD3387"/>
    <w:rsid w:val="00AD3823"/>
    <w:rsid w:val="00AD3AF9"/>
    <w:rsid w:val="00AD3B74"/>
    <w:rsid w:val="00AD3CAB"/>
    <w:rsid w:val="00AD42FC"/>
    <w:rsid w:val="00AD4775"/>
    <w:rsid w:val="00AD48CF"/>
    <w:rsid w:val="00AD4A97"/>
    <w:rsid w:val="00AD4B22"/>
    <w:rsid w:val="00AD4B64"/>
    <w:rsid w:val="00AD4EB8"/>
    <w:rsid w:val="00AD4EC0"/>
    <w:rsid w:val="00AD4FAA"/>
    <w:rsid w:val="00AD518E"/>
    <w:rsid w:val="00AD51AF"/>
    <w:rsid w:val="00AD52C7"/>
    <w:rsid w:val="00AD5507"/>
    <w:rsid w:val="00AD552D"/>
    <w:rsid w:val="00AD56C3"/>
    <w:rsid w:val="00AD5D41"/>
    <w:rsid w:val="00AD5DDF"/>
    <w:rsid w:val="00AD5ECC"/>
    <w:rsid w:val="00AD6000"/>
    <w:rsid w:val="00AD613A"/>
    <w:rsid w:val="00AD61B4"/>
    <w:rsid w:val="00AD63D4"/>
    <w:rsid w:val="00AD6745"/>
    <w:rsid w:val="00AD68E7"/>
    <w:rsid w:val="00AD6A23"/>
    <w:rsid w:val="00AD6E61"/>
    <w:rsid w:val="00AD6FE7"/>
    <w:rsid w:val="00AD7159"/>
    <w:rsid w:val="00AD72C5"/>
    <w:rsid w:val="00AD7361"/>
    <w:rsid w:val="00AD7528"/>
    <w:rsid w:val="00AD768C"/>
    <w:rsid w:val="00AD770D"/>
    <w:rsid w:val="00AD77C8"/>
    <w:rsid w:val="00AD7853"/>
    <w:rsid w:val="00AD7A8F"/>
    <w:rsid w:val="00AD7AA5"/>
    <w:rsid w:val="00AD7E78"/>
    <w:rsid w:val="00AE0194"/>
    <w:rsid w:val="00AE0397"/>
    <w:rsid w:val="00AE06EA"/>
    <w:rsid w:val="00AE07B9"/>
    <w:rsid w:val="00AE0851"/>
    <w:rsid w:val="00AE08FB"/>
    <w:rsid w:val="00AE0A71"/>
    <w:rsid w:val="00AE0BA3"/>
    <w:rsid w:val="00AE0CAB"/>
    <w:rsid w:val="00AE0F24"/>
    <w:rsid w:val="00AE1356"/>
    <w:rsid w:val="00AE15EF"/>
    <w:rsid w:val="00AE18F5"/>
    <w:rsid w:val="00AE19EE"/>
    <w:rsid w:val="00AE1B84"/>
    <w:rsid w:val="00AE1C22"/>
    <w:rsid w:val="00AE1C6A"/>
    <w:rsid w:val="00AE1CC9"/>
    <w:rsid w:val="00AE1DB5"/>
    <w:rsid w:val="00AE1E3E"/>
    <w:rsid w:val="00AE1EB2"/>
    <w:rsid w:val="00AE1F9F"/>
    <w:rsid w:val="00AE2008"/>
    <w:rsid w:val="00AE2274"/>
    <w:rsid w:val="00AE24AB"/>
    <w:rsid w:val="00AE254F"/>
    <w:rsid w:val="00AE279D"/>
    <w:rsid w:val="00AE27D7"/>
    <w:rsid w:val="00AE2B06"/>
    <w:rsid w:val="00AE2DC9"/>
    <w:rsid w:val="00AE2F5E"/>
    <w:rsid w:val="00AE30F7"/>
    <w:rsid w:val="00AE3262"/>
    <w:rsid w:val="00AE33AE"/>
    <w:rsid w:val="00AE360F"/>
    <w:rsid w:val="00AE3678"/>
    <w:rsid w:val="00AE37B1"/>
    <w:rsid w:val="00AE3914"/>
    <w:rsid w:val="00AE3948"/>
    <w:rsid w:val="00AE39B0"/>
    <w:rsid w:val="00AE3A8C"/>
    <w:rsid w:val="00AE3CC7"/>
    <w:rsid w:val="00AE3FDA"/>
    <w:rsid w:val="00AE408F"/>
    <w:rsid w:val="00AE4104"/>
    <w:rsid w:val="00AE4125"/>
    <w:rsid w:val="00AE4666"/>
    <w:rsid w:val="00AE4762"/>
    <w:rsid w:val="00AE4934"/>
    <w:rsid w:val="00AE49B9"/>
    <w:rsid w:val="00AE4A75"/>
    <w:rsid w:val="00AE4BE5"/>
    <w:rsid w:val="00AE4D08"/>
    <w:rsid w:val="00AE4D30"/>
    <w:rsid w:val="00AE52B5"/>
    <w:rsid w:val="00AE541D"/>
    <w:rsid w:val="00AE5542"/>
    <w:rsid w:val="00AE563E"/>
    <w:rsid w:val="00AE5673"/>
    <w:rsid w:val="00AE5753"/>
    <w:rsid w:val="00AE5915"/>
    <w:rsid w:val="00AE5A15"/>
    <w:rsid w:val="00AE5AD6"/>
    <w:rsid w:val="00AE5B5C"/>
    <w:rsid w:val="00AE5F62"/>
    <w:rsid w:val="00AE60ED"/>
    <w:rsid w:val="00AE6253"/>
    <w:rsid w:val="00AE6553"/>
    <w:rsid w:val="00AE6623"/>
    <w:rsid w:val="00AE6C48"/>
    <w:rsid w:val="00AE6D86"/>
    <w:rsid w:val="00AE6EBF"/>
    <w:rsid w:val="00AE709B"/>
    <w:rsid w:val="00AE7132"/>
    <w:rsid w:val="00AE71CB"/>
    <w:rsid w:val="00AE71F3"/>
    <w:rsid w:val="00AE793D"/>
    <w:rsid w:val="00AE7959"/>
    <w:rsid w:val="00AE7A45"/>
    <w:rsid w:val="00AE7C1E"/>
    <w:rsid w:val="00AE7C2D"/>
    <w:rsid w:val="00AE7D84"/>
    <w:rsid w:val="00AF00B0"/>
    <w:rsid w:val="00AF0210"/>
    <w:rsid w:val="00AF0529"/>
    <w:rsid w:val="00AF08E4"/>
    <w:rsid w:val="00AF0ABD"/>
    <w:rsid w:val="00AF0C88"/>
    <w:rsid w:val="00AF0E6A"/>
    <w:rsid w:val="00AF0F05"/>
    <w:rsid w:val="00AF0FE1"/>
    <w:rsid w:val="00AF1041"/>
    <w:rsid w:val="00AF1244"/>
    <w:rsid w:val="00AF1362"/>
    <w:rsid w:val="00AF13D5"/>
    <w:rsid w:val="00AF1403"/>
    <w:rsid w:val="00AF15DE"/>
    <w:rsid w:val="00AF1901"/>
    <w:rsid w:val="00AF1B4C"/>
    <w:rsid w:val="00AF204B"/>
    <w:rsid w:val="00AF2213"/>
    <w:rsid w:val="00AF2314"/>
    <w:rsid w:val="00AF25A2"/>
    <w:rsid w:val="00AF261B"/>
    <w:rsid w:val="00AF2767"/>
    <w:rsid w:val="00AF2A4F"/>
    <w:rsid w:val="00AF2B19"/>
    <w:rsid w:val="00AF2C0E"/>
    <w:rsid w:val="00AF2DA1"/>
    <w:rsid w:val="00AF2F81"/>
    <w:rsid w:val="00AF3080"/>
    <w:rsid w:val="00AF3119"/>
    <w:rsid w:val="00AF3268"/>
    <w:rsid w:val="00AF3520"/>
    <w:rsid w:val="00AF35DF"/>
    <w:rsid w:val="00AF36FC"/>
    <w:rsid w:val="00AF3774"/>
    <w:rsid w:val="00AF3A44"/>
    <w:rsid w:val="00AF3C17"/>
    <w:rsid w:val="00AF3E73"/>
    <w:rsid w:val="00AF4041"/>
    <w:rsid w:val="00AF4682"/>
    <w:rsid w:val="00AF4765"/>
    <w:rsid w:val="00AF4800"/>
    <w:rsid w:val="00AF4846"/>
    <w:rsid w:val="00AF492C"/>
    <w:rsid w:val="00AF4BED"/>
    <w:rsid w:val="00AF4C7E"/>
    <w:rsid w:val="00AF5012"/>
    <w:rsid w:val="00AF50EE"/>
    <w:rsid w:val="00AF532D"/>
    <w:rsid w:val="00AF53B6"/>
    <w:rsid w:val="00AF5401"/>
    <w:rsid w:val="00AF562E"/>
    <w:rsid w:val="00AF56E7"/>
    <w:rsid w:val="00AF5A9B"/>
    <w:rsid w:val="00AF5C9C"/>
    <w:rsid w:val="00AF5D72"/>
    <w:rsid w:val="00AF61E3"/>
    <w:rsid w:val="00AF64A5"/>
    <w:rsid w:val="00AF682F"/>
    <w:rsid w:val="00AF6A9E"/>
    <w:rsid w:val="00AF6D5C"/>
    <w:rsid w:val="00AF6ECC"/>
    <w:rsid w:val="00AF6F00"/>
    <w:rsid w:val="00AF6F5E"/>
    <w:rsid w:val="00AF743A"/>
    <w:rsid w:val="00AF758C"/>
    <w:rsid w:val="00AF775D"/>
    <w:rsid w:val="00AF7ACE"/>
    <w:rsid w:val="00AF7AE0"/>
    <w:rsid w:val="00AF7C28"/>
    <w:rsid w:val="00AF7F66"/>
    <w:rsid w:val="00B00547"/>
    <w:rsid w:val="00B005AA"/>
    <w:rsid w:val="00B0070B"/>
    <w:rsid w:val="00B007D4"/>
    <w:rsid w:val="00B00835"/>
    <w:rsid w:val="00B009A4"/>
    <w:rsid w:val="00B00AC5"/>
    <w:rsid w:val="00B00BBE"/>
    <w:rsid w:val="00B012E7"/>
    <w:rsid w:val="00B014D3"/>
    <w:rsid w:val="00B0183A"/>
    <w:rsid w:val="00B018FB"/>
    <w:rsid w:val="00B019C6"/>
    <w:rsid w:val="00B01A2D"/>
    <w:rsid w:val="00B01AFC"/>
    <w:rsid w:val="00B01CDF"/>
    <w:rsid w:val="00B01D17"/>
    <w:rsid w:val="00B01D7C"/>
    <w:rsid w:val="00B02521"/>
    <w:rsid w:val="00B02578"/>
    <w:rsid w:val="00B029B4"/>
    <w:rsid w:val="00B029F7"/>
    <w:rsid w:val="00B02A6C"/>
    <w:rsid w:val="00B02D5E"/>
    <w:rsid w:val="00B03023"/>
    <w:rsid w:val="00B031FE"/>
    <w:rsid w:val="00B032D4"/>
    <w:rsid w:val="00B0371C"/>
    <w:rsid w:val="00B03868"/>
    <w:rsid w:val="00B038BF"/>
    <w:rsid w:val="00B039BB"/>
    <w:rsid w:val="00B039EA"/>
    <w:rsid w:val="00B03BE2"/>
    <w:rsid w:val="00B03C71"/>
    <w:rsid w:val="00B03D21"/>
    <w:rsid w:val="00B03D24"/>
    <w:rsid w:val="00B03D4B"/>
    <w:rsid w:val="00B03E2F"/>
    <w:rsid w:val="00B03F8A"/>
    <w:rsid w:val="00B03FC9"/>
    <w:rsid w:val="00B04029"/>
    <w:rsid w:val="00B0410A"/>
    <w:rsid w:val="00B041C3"/>
    <w:rsid w:val="00B045A3"/>
    <w:rsid w:val="00B046DA"/>
    <w:rsid w:val="00B0476D"/>
    <w:rsid w:val="00B048B9"/>
    <w:rsid w:val="00B049CA"/>
    <w:rsid w:val="00B04B17"/>
    <w:rsid w:val="00B04BB0"/>
    <w:rsid w:val="00B04D2D"/>
    <w:rsid w:val="00B04EC0"/>
    <w:rsid w:val="00B05415"/>
    <w:rsid w:val="00B0548B"/>
    <w:rsid w:val="00B05574"/>
    <w:rsid w:val="00B055A2"/>
    <w:rsid w:val="00B05AD4"/>
    <w:rsid w:val="00B05C4F"/>
    <w:rsid w:val="00B061E2"/>
    <w:rsid w:val="00B0637F"/>
    <w:rsid w:val="00B065DC"/>
    <w:rsid w:val="00B066DC"/>
    <w:rsid w:val="00B06905"/>
    <w:rsid w:val="00B06A64"/>
    <w:rsid w:val="00B06A65"/>
    <w:rsid w:val="00B06A75"/>
    <w:rsid w:val="00B06BC2"/>
    <w:rsid w:val="00B07111"/>
    <w:rsid w:val="00B0753A"/>
    <w:rsid w:val="00B07662"/>
    <w:rsid w:val="00B077CA"/>
    <w:rsid w:val="00B07A55"/>
    <w:rsid w:val="00B07B61"/>
    <w:rsid w:val="00B07C78"/>
    <w:rsid w:val="00B07CEF"/>
    <w:rsid w:val="00B07DE8"/>
    <w:rsid w:val="00B07EAC"/>
    <w:rsid w:val="00B07F1E"/>
    <w:rsid w:val="00B100D3"/>
    <w:rsid w:val="00B1012C"/>
    <w:rsid w:val="00B10248"/>
    <w:rsid w:val="00B10387"/>
    <w:rsid w:val="00B104A8"/>
    <w:rsid w:val="00B106BE"/>
    <w:rsid w:val="00B10795"/>
    <w:rsid w:val="00B108C7"/>
    <w:rsid w:val="00B109C9"/>
    <w:rsid w:val="00B109E8"/>
    <w:rsid w:val="00B109FD"/>
    <w:rsid w:val="00B10AFA"/>
    <w:rsid w:val="00B10C16"/>
    <w:rsid w:val="00B10C7F"/>
    <w:rsid w:val="00B10E7E"/>
    <w:rsid w:val="00B10FA2"/>
    <w:rsid w:val="00B114C6"/>
    <w:rsid w:val="00B11529"/>
    <w:rsid w:val="00B115A5"/>
    <w:rsid w:val="00B115E2"/>
    <w:rsid w:val="00B11704"/>
    <w:rsid w:val="00B119F1"/>
    <w:rsid w:val="00B11B6C"/>
    <w:rsid w:val="00B11C19"/>
    <w:rsid w:val="00B11D53"/>
    <w:rsid w:val="00B11DC5"/>
    <w:rsid w:val="00B11EE8"/>
    <w:rsid w:val="00B11F8D"/>
    <w:rsid w:val="00B1233E"/>
    <w:rsid w:val="00B12474"/>
    <w:rsid w:val="00B12618"/>
    <w:rsid w:val="00B12630"/>
    <w:rsid w:val="00B12858"/>
    <w:rsid w:val="00B1289B"/>
    <w:rsid w:val="00B128BF"/>
    <w:rsid w:val="00B12A0A"/>
    <w:rsid w:val="00B12D64"/>
    <w:rsid w:val="00B12DEA"/>
    <w:rsid w:val="00B13045"/>
    <w:rsid w:val="00B1312C"/>
    <w:rsid w:val="00B13367"/>
    <w:rsid w:val="00B13386"/>
    <w:rsid w:val="00B135DC"/>
    <w:rsid w:val="00B13641"/>
    <w:rsid w:val="00B13914"/>
    <w:rsid w:val="00B13946"/>
    <w:rsid w:val="00B13CFC"/>
    <w:rsid w:val="00B13DE3"/>
    <w:rsid w:val="00B13E7E"/>
    <w:rsid w:val="00B1409C"/>
    <w:rsid w:val="00B1422E"/>
    <w:rsid w:val="00B14336"/>
    <w:rsid w:val="00B14390"/>
    <w:rsid w:val="00B14609"/>
    <w:rsid w:val="00B1464D"/>
    <w:rsid w:val="00B14849"/>
    <w:rsid w:val="00B14983"/>
    <w:rsid w:val="00B14CF0"/>
    <w:rsid w:val="00B14E5E"/>
    <w:rsid w:val="00B14F51"/>
    <w:rsid w:val="00B15325"/>
    <w:rsid w:val="00B1545F"/>
    <w:rsid w:val="00B1565A"/>
    <w:rsid w:val="00B1569D"/>
    <w:rsid w:val="00B15A0F"/>
    <w:rsid w:val="00B15BAD"/>
    <w:rsid w:val="00B160E6"/>
    <w:rsid w:val="00B163AF"/>
    <w:rsid w:val="00B16455"/>
    <w:rsid w:val="00B16562"/>
    <w:rsid w:val="00B168F9"/>
    <w:rsid w:val="00B16A27"/>
    <w:rsid w:val="00B16BB8"/>
    <w:rsid w:val="00B16C9E"/>
    <w:rsid w:val="00B17030"/>
    <w:rsid w:val="00B17079"/>
    <w:rsid w:val="00B170AD"/>
    <w:rsid w:val="00B170F3"/>
    <w:rsid w:val="00B1720E"/>
    <w:rsid w:val="00B1727B"/>
    <w:rsid w:val="00B1747E"/>
    <w:rsid w:val="00B17509"/>
    <w:rsid w:val="00B17565"/>
    <w:rsid w:val="00B175B7"/>
    <w:rsid w:val="00B178E7"/>
    <w:rsid w:val="00B179B2"/>
    <w:rsid w:val="00B17A04"/>
    <w:rsid w:val="00B17C92"/>
    <w:rsid w:val="00B17D04"/>
    <w:rsid w:val="00B17EFE"/>
    <w:rsid w:val="00B2004C"/>
    <w:rsid w:val="00B2018D"/>
    <w:rsid w:val="00B2019C"/>
    <w:rsid w:val="00B20569"/>
    <w:rsid w:val="00B205CC"/>
    <w:rsid w:val="00B20832"/>
    <w:rsid w:val="00B20AE0"/>
    <w:rsid w:val="00B20D53"/>
    <w:rsid w:val="00B21444"/>
    <w:rsid w:val="00B21575"/>
    <w:rsid w:val="00B216B2"/>
    <w:rsid w:val="00B217C3"/>
    <w:rsid w:val="00B219A2"/>
    <w:rsid w:val="00B21C7F"/>
    <w:rsid w:val="00B22009"/>
    <w:rsid w:val="00B22263"/>
    <w:rsid w:val="00B22378"/>
    <w:rsid w:val="00B224E4"/>
    <w:rsid w:val="00B22574"/>
    <w:rsid w:val="00B22726"/>
    <w:rsid w:val="00B228A1"/>
    <w:rsid w:val="00B22AFC"/>
    <w:rsid w:val="00B22C18"/>
    <w:rsid w:val="00B22D26"/>
    <w:rsid w:val="00B22D4F"/>
    <w:rsid w:val="00B22D57"/>
    <w:rsid w:val="00B22F23"/>
    <w:rsid w:val="00B230A6"/>
    <w:rsid w:val="00B2319B"/>
    <w:rsid w:val="00B23216"/>
    <w:rsid w:val="00B2353D"/>
    <w:rsid w:val="00B236A9"/>
    <w:rsid w:val="00B23812"/>
    <w:rsid w:val="00B23944"/>
    <w:rsid w:val="00B239D2"/>
    <w:rsid w:val="00B23D26"/>
    <w:rsid w:val="00B23D54"/>
    <w:rsid w:val="00B23FB0"/>
    <w:rsid w:val="00B24019"/>
    <w:rsid w:val="00B24078"/>
    <w:rsid w:val="00B2435B"/>
    <w:rsid w:val="00B244AC"/>
    <w:rsid w:val="00B244B7"/>
    <w:rsid w:val="00B24511"/>
    <w:rsid w:val="00B2475D"/>
    <w:rsid w:val="00B2476E"/>
    <w:rsid w:val="00B2481A"/>
    <w:rsid w:val="00B2486D"/>
    <w:rsid w:val="00B249BC"/>
    <w:rsid w:val="00B249C0"/>
    <w:rsid w:val="00B24A00"/>
    <w:rsid w:val="00B24B14"/>
    <w:rsid w:val="00B24B6D"/>
    <w:rsid w:val="00B24CC7"/>
    <w:rsid w:val="00B25051"/>
    <w:rsid w:val="00B25105"/>
    <w:rsid w:val="00B251C9"/>
    <w:rsid w:val="00B2529C"/>
    <w:rsid w:val="00B2563E"/>
    <w:rsid w:val="00B257C0"/>
    <w:rsid w:val="00B25847"/>
    <w:rsid w:val="00B258B4"/>
    <w:rsid w:val="00B25A77"/>
    <w:rsid w:val="00B25AC6"/>
    <w:rsid w:val="00B25B82"/>
    <w:rsid w:val="00B25C7C"/>
    <w:rsid w:val="00B25D21"/>
    <w:rsid w:val="00B25D38"/>
    <w:rsid w:val="00B25F31"/>
    <w:rsid w:val="00B26023"/>
    <w:rsid w:val="00B2618B"/>
    <w:rsid w:val="00B2628E"/>
    <w:rsid w:val="00B263BE"/>
    <w:rsid w:val="00B264EE"/>
    <w:rsid w:val="00B264FD"/>
    <w:rsid w:val="00B2654F"/>
    <w:rsid w:val="00B265D0"/>
    <w:rsid w:val="00B266B5"/>
    <w:rsid w:val="00B26A23"/>
    <w:rsid w:val="00B26B86"/>
    <w:rsid w:val="00B26C89"/>
    <w:rsid w:val="00B26DFC"/>
    <w:rsid w:val="00B270AF"/>
    <w:rsid w:val="00B27211"/>
    <w:rsid w:val="00B27285"/>
    <w:rsid w:val="00B2756C"/>
    <w:rsid w:val="00B27580"/>
    <w:rsid w:val="00B2777D"/>
    <w:rsid w:val="00B27A18"/>
    <w:rsid w:val="00B27C29"/>
    <w:rsid w:val="00B27C6E"/>
    <w:rsid w:val="00B27FBE"/>
    <w:rsid w:val="00B30237"/>
    <w:rsid w:val="00B3038A"/>
    <w:rsid w:val="00B30535"/>
    <w:rsid w:val="00B305F6"/>
    <w:rsid w:val="00B30806"/>
    <w:rsid w:val="00B3095D"/>
    <w:rsid w:val="00B30A9A"/>
    <w:rsid w:val="00B30BE5"/>
    <w:rsid w:val="00B30CA6"/>
    <w:rsid w:val="00B30CC5"/>
    <w:rsid w:val="00B30E90"/>
    <w:rsid w:val="00B30F97"/>
    <w:rsid w:val="00B3105E"/>
    <w:rsid w:val="00B31090"/>
    <w:rsid w:val="00B313B6"/>
    <w:rsid w:val="00B314D4"/>
    <w:rsid w:val="00B316C2"/>
    <w:rsid w:val="00B317CC"/>
    <w:rsid w:val="00B3197A"/>
    <w:rsid w:val="00B319EB"/>
    <w:rsid w:val="00B31B3D"/>
    <w:rsid w:val="00B31C31"/>
    <w:rsid w:val="00B31F7D"/>
    <w:rsid w:val="00B3206B"/>
    <w:rsid w:val="00B322A6"/>
    <w:rsid w:val="00B323CB"/>
    <w:rsid w:val="00B324E6"/>
    <w:rsid w:val="00B3259A"/>
    <w:rsid w:val="00B3281F"/>
    <w:rsid w:val="00B32C3C"/>
    <w:rsid w:val="00B33025"/>
    <w:rsid w:val="00B33116"/>
    <w:rsid w:val="00B33548"/>
    <w:rsid w:val="00B33754"/>
    <w:rsid w:val="00B337B1"/>
    <w:rsid w:val="00B33879"/>
    <w:rsid w:val="00B33A21"/>
    <w:rsid w:val="00B33A32"/>
    <w:rsid w:val="00B33B53"/>
    <w:rsid w:val="00B33D6B"/>
    <w:rsid w:val="00B340B2"/>
    <w:rsid w:val="00B342A9"/>
    <w:rsid w:val="00B34615"/>
    <w:rsid w:val="00B34689"/>
    <w:rsid w:val="00B346BF"/>
    <w:rsid w:val="00B34979"/>
    <w:rsid w:val="00B34B06"/>
    <w:rsid w:val="00B34B67"/>
    <w:rsid w:val="00B34DAD"/>
    <w:rsid w:val="00B34E4E"/>
    <w:rsid w:val="00B34EEA"/>
    <w:rsid w:val="00B35424"/>
    <w:rsid w:val="00B354C8"/>
    <w:rsid w:val="00B35512"/>
    <w:rsid w:val="00B35877"/>
    <w:rsid w:val="00B35C06"/>
    <w:rsid w:val="00B35C23"/>
    <w:rsid w:val="00B35E21"/>
    <w:rsid w:val="00B36064"/>
    <w:rsid w:val="00B361C2"/>
    <w:rsid w:val="00B362B5"/>
    <w:rsid w:val="00B36309"/>
    <w:rsid w:val="00B36515"/>
    <w:rsid w:val="00B365EB"/>
    <w:rsid w:val="00B36667"/>
    <w:rsid w:val="00B36724"/>
    <w:rsid w:val="00B36735"/>
    <w:rsid w:val="00B36A00"/>
    <w:rsid w:val="00B36A4D"/>
    <w:rsid w:val="00B36B51"/>
    <w:rsid w:val="00B36E8C"/>
    <w:rsid w:val="00B36FCA"/>
    <w:rsid w:val="00B37292"/>
    <w:rsid w:val="00B3729C"/>
    <w:rsid w:val="00B372BB"/>
    <w:rsid w:val="00B37370"/>
    <w:rsid w:val="00B373B1"/>
    <w:rsid w:val="00B37689"/>
    <w:rsid w:val="00B37854"/>
    <w:rsid w:val="00B3798E"/>
    <w:rsid w:val="00B37D15"/>
    <w:rsid w:val="00B37D37"/>
    <w:rsid w:val="00B37E34"/>
    <w:rsid w:val="00B4008D"/>
    <w:rsid w:val="00B400D8"/>
    <w:rsid w:val="00B405CB"/>
    <w:rsid w:val="00B40616"/>
    <w:rsid w:val="00B4067A"/>
    <w:rsid w:val="00B408CB"/>
    <w:rsid w:val="00B408E2"/>
    <w:rsid w:val="00B40A9C"/>
    <w:rsid w:val="00B40AFE"/>
    <w:rsid w:val="00B40EA8"/>
    <w:rsid w:val="00B40F28"/>
    <w:rsid w:val="00B40F44"/>
    <w:rsid w:val="00B40F58"/>
    <w:rsid w:val="00B40FCF"/>
    <w:rsid w:val="00B41164"/>
    <w:rsid w:val="00B413FE"/>
    <w:rsid w:val="00B414CA"/>
    <w:rsid w:val="00B414F2"/>
    <w:rsid w:val="00B416B3"/>
    <w:rsid w:val="00B4178B"/>
    <w:rsid w:val="00B41CA1"/>
    <w:rsid w:val="00B41DFA"/>
    <w:rsid w:val="00B42094"/>
    <w:rsid w:val="00B420B4"/>
    <w:rsid w:val="00B4215B"/>
    <w:rsid w:val="00B422AD"/>
    <w:rsid w:val="00B42367"/>
    <w:rsid w:val="00B42371"/>
    <w:rsid w:val="00B4238B"/>
    <w:rsid w:val="00B42599"/>
    <w:rsid w:val="00B4260E"/>
    <w:rsid w:val="00B4270B"/>
    <w:rsid w:val="00B42804"/>
    <w:rsid w:val="00B428AB"/>
    <w:rsid w:val="00B429E9"/>
    <w:rsid w:val="00B42A96"/>
    <w:rsid w:val="00B42BDC"/>
    <w:rsid w:val="00B42C89"/>
    <w:rsid w:val="00B42CAD"/>
    <w:rsid w:val="00B42CAF"/>
    <w:rsid w:val="00B4304E"/>
    <w:rsid w:val="00B43238"/>
    <w:rsid w:val="00B433CD"/>
    <w:rsid w:val="00B433E1"/>
    <w:rsid w:val="00B434F4"/>
    <w:rsid w:val="00B437C0"/>
    <w:rsid w:val="00B438FA"/>
    <w:rsid w:val="00B43A2E"/>
    <w:rsid w:val="00B43A36"/>
    <w:rsid w:val="00B43B28"/>
    <w:rsid w:val="00B43C01"/>
    <w:rsid w:val="00B43C5D"/>
    <w:rsid w:val="00B43CBD"/>
    <w:rsid w:val="00B43F07"/>
    <w:rsid w:val="00B4400B"/>
    <w:rsid w:val="00B440AB"/>
    <w:rsid w:val="00B44866"/>
    <w:rsid w:val="00B4491E"/>
    <w:rsid w:val="00B44F4D"/>
    <w:rsid w:val="00B44FC0"/>
    <w:rsid w:val="00B45001"/>
    <w:rsid w:val="00B4508C"/>
    <w:rsid w:val="00B45125"/>
    <w:rsid w:val="00B453F7"/>
    <w:rsid w:val="00B458D6"/>
    <w:rsid w:val="00B459C5"/>
    <w:rsid w:val="00B45A16"/>
    <w:rsid w:val="00B45D13"/>
    <w:rsid w:val="00B45E0B"/>
    <w:rsid w:val="00B45F69"/>
    <w:rsid w:val="00B45FB2"/>
    <w:rsid w:val="00B460E4"/>
    <w:rsid w:val="00B467FD"/>
    <w:rsid w:val="00B46B09"/>
    <w:rsid w:val="00B46BC1"/>
    <w:rsid w:val="00B46D03"/>
    <w:rsid w:val="00B46D18"/>
    <w:rsid w:val="00B46E20"/>
    <w:rsid w:val="00B46E23"/>
    <w:rsid w:val="00B46EAF"/>
    <w:rsid w:val="00B46EE0"/>
    <w:rsid w:val="00B470E3"/>
    <w:rsid w:val="00B471F1"/>
    <w:rsid w:val="00B47655"/>
    <w:rsid w:val="00B47A9E"/>
    <w:rsid w:val="00B47BF2"/>
    <w:rsid w:val="00B47DC1"/>
    <w:rsid w:val="00B47F94"/>
    <w:rsid w:val="00B502E6"/>
    <w:rsid w:val="00B50697"/>
    <w:rsid w:val="00B506A5"/>
    <w:rsid w:val="00B50821"/>
    <w:rsid w:val="00B50941"/>
    <w:rsid w:val="00B50B71"/>
    <w:rsid w:val="00B50C54"/>
    <w:rsid w:val="00B50E7A"/>
    <w:rsid w:val="00B50E80"/>
    <w:rsid w:val="00B5107F"/>
    <w:rsid w:val="00B5123F"/>
    <w:rsid w:val="00B51455"/>
    <w:rsid w:val="00B515D0"/>
    <w:rsid w:val="00B519BE"/>
    <w:rsid w:val="00B51AD7"/>
    <w:rsid w:val="00B51C09"/>
    <w:rsid w:val="00B51C20"/>
    <w:rsid w:val="00B51E1D"/>
    <w:rsid w:val="00B52067"/>
    <w:rsid w:val="00B525E5"/>
    <w:rsid w:val="00B52648"/>
    <w:rsid w:val="00B526B6"/>
    <w:rsid w:val="00B52700"/>
    <w:rsid w:val="00B528BF"/>
    <w:rsid w:val="00B528C8"/>
    <w:rsid w:val="00B5296E"/>
    <w:rsid w:val="00B52A4F"/>
    <w:rsid w:val="00B52C55"/>
    <w:rsid w:val="00B5313C"/>
    <w:rsid w:val="00B5316B"/>
    <w:rsid w:val="00B5337B"/>
    <w:rsid w:val="00B533D7"/>
    <w:rsid w:val="00B53A0C"/>
    <w:rsid w:val="00B53C15"/>
    <w:rsid w:val="00B53C25"/>
    <w:rsid w:val="00B53E10"/>
    <w:rsid w:val="00B53E6F"/>
    <w:rsid w:val="00B53FD6"/>
    <w:rsid w:val="00B5417E"/>
    <w:rsid w:val="00B5426A"/>
    <w:rsid w:val="00B544AF"/>
    <w:rsid w:val="00B544EF"/>
    <w:rsid w:val="00B546F8"/>
    <w:rsid w:val="00B5481B"/>
    <w:rsid w:val="00B54C76"/>
    <w:rsid w:val="00B54FF1"/>
    <w:rsid w:val="00B55149"/>
    <w:rsid w:val="00B551DD"/>
    <w:rsid w:val="00B552C1"/>
    <w:rsid w:val="00B5541E"/>
    <w:rsid w:val="00B554E2"/>
    <w:rsid w:val="00B555EC"/>
    <w:rsid w:val="00B5578F"/>
    <w:rsid w:val="00B55794"/>
    <w:rsid w:val="00B55934"/>
    <w:rsid w:val="00B5593F"/>
    <w:rsid w:val="00B55A00"/>
    <w:rsid w:val="00B55A86"/>
    <w:rsid w:val="00B55C3D"/>
    <w:rsid w:val="00B55C56"/>
    <w:rsid w:val="00B55CA5"/>
    <w:rsid w:val="00B56006"/>
    <w:rsid w:val="00B56059"/>
    <w:rsid w:val="00B5605A"/>
    <w:rsid w:val="00B561E3"/>
    <w:rsid w:val="00B5622B"/>
    <w:rsid w:val="00B5629F"/>
    <w:rsid w:val="00B565AC"/>
    <w:rsid w:val="00B56637"/>
    <w:rsid w:val="00B56802"/>
    <w:rsid w:val="00B56ABE"/>
    <w:rsid w:val="00B56E7E"/>
    <w:rsid w:val="00B571FF"/>
    <w:rsid w:val="00B57338"/>
    <w:rsid w:val="00B575C9"/>
    <w:rsid w:val="00B57698"/>
    <w:rsid w:val="00B576D7"/>
    <w:rsid w:val="00B5794A"/>
    <w:rsid w:val="00B57DC6"/>
    <w:rsid w:val="00B57F22"/>
    <w:rsid w:val="00B57FC4"/>
    <w:rsid w:val="00B600D8"/>
    <w:rsid w:val="00B60290"/>
    <w:rsid w:val="00B60337"/>
    <w:rsid w:val="00B603DF"/>
    <w:rsid w:val="00B603E9"/>
    <w:rsid w:val="00B60602"/>
    <w:rsid w:val="00B60692"/>
    <w:rsid w:val="00B6078A"/>
    <w:rsid w:val="00B60A90"/>
    <w:rsid w:val="00B60DF6"/>
    <w:rsid w:val="00B60E3E"/>
    <w:rsid w:val="00B60F69"/>
    <w:rsid w:val="00B610AE"/>
    <w:rsid w:val="00B6140A"/>
    <w:rsid w:val="00B6141D"/>
    <w:rsid w:val="00B615C2"/>
    <w:rsid w:val="00B6172E"/>
    <w:rsid w:val="00B61730"/>
    <w:rsid w:val="00B6187E"/>
    <w:rsid w:val="00B61966"/>
    <w:rsid w:val="00B61BDF"/>
    <w:rsid w:val="00B61D49"/>
    <w:rsid w:val="00B61EC9"/>
    <w:rsid w:val="00B61ECA"/>
    <w:rsid w:val="00B61ED6"/>
    <w:rsid w:val="00B61F66"/>
    <w:rsid w:val="00B621FD"/>
    <w:rsid w:val="00B622EE"/>
    <w:rsid w:val="00B62564"/>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88"/>
    <w:rsid w:val="00B63BB5"/>
    <w:rsid w:val="00B63BBA"/>
    <w:rsid w:val="00B63E6E"/>
    <w:rsid w:val="00B63F76"/>
    <w:rsid w:val="00B63F89"/>
    <w:rsid w:val="00B640BC"/>
    <w:rsid w:val="00B64295"/>
    <w:rsid w:val="00B64355"/>
    <w:rsid w:val="00B643D4"/>
    <w:rsid w:val="00B64505"/>
    <w:rsid w:val="00B645BE"/>
    <w:rsid w:val="00B64A74"/>
    <w:rsid w:val="00B64D3E"/>
    <w:rsid w:val="00B64D4F"/>
    <w:rsid w:val="00B64D72"/>
    <w:rsid w:val="00B64EA8"/>
    <w:rsid w:val="00B65251"/>
    <w:rsid w:val="00B6530D"/>
    <w:rsid w:val="00B6540C"/>
    <w:rsid w:val="00B654CB"/>
    <w:rsid w:val="00B656C0"/>
    <w:rsid w:val="00B6570D"/>
    <w:rsid w:val="00B65AC4"/>
    <w:rsid w:val="00B65D04"/>
    <w:rsid w:val="00B65DB3"/>
    <w:rsid w:val="00B65E0B"/>
    <w:rsid w:val="00B65EBE"/>
    <w:rsid w:val="00B66112"/>
    <w:rsid w:val="00B66134"/>
    <w:rsid w:val="00B66228"/>
    <w:rsid w:val="00B662AF"/>
    <w:rsid w:val="00B663FB"/>
    <w:rsid w:val="00B66422"/>
    <w:rsid w:val="00B667AD"/>
    <w:rsid w:val="00B667B1"/>
    <w:rsid w:val="00B66886"/>
    <w:rsid w:val="00B668BC"/>
    <w:rsid w:val="00B66905"/>
    <w:rsid w:val="00B66C95"/>
    <w:rsid w:val="00B66CEB"/>
    <w:rsid w:val="00B66D72"/>
    <w:rsid w:val="00B67456"/>
    <w:rsid w:val="00B6746F"/>
    <w:rsid w:val="00B674DD"/>
    <w:rsid w:val="00B675BD"/>
    <w:rsid w:val="00B67864"/>
    <w:rsid w:val="00B678F0"/>
    <w:rsid w:val="00B67AFC"/>
    <w:rsid w:val="00B67B7D"/>
    <w:rsid w:val="00B67BB9"/>
    <w:rsid w:val="00B67C14"/>
    <w:rsid w:val="00B67D06"/>
    <w:rsid w:val="00B67E63"/>
    <w:rsid w:val="00B67ED5"/>
    <w:rsid w:val="00B67FD0"/>
    <w:rsid w:val="00B70017"/>
    <w:rsid w:val="00B70052"/>
    <w:rsid w:val="00B70208"/>
    <w:rsid w:val="00B70421"/>
    <w:rsid w:val="00B7079E"/>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FEB"/>
    <w:rsid w:val="00B72023"/>
    <w:rsid w:val="00B720A1"/>
    <w:rsid w:val="00B721C5"/>
    <w:rsid w:val="00B7233A"/>
    <w:rsid w:val="00B72409"/>
    <w:rsid w:val="00B724AE"/>
    <w:rsid w:val="00B724B5"/>
    <w:rsid w:val="00B7293C"/>
    <w:rsid w:val="00B7293D"/>
    <w:rsid w:val="00B72993"/>
    <w:rsid w:val="00B72B70"/>
    <w:rsid w:val="00B72BF8"/>
    <w:rsid w:val="00B72D90"/>
    <w:rsid w:val="00B72E11"/>
    <w:rsid w:val="00B72EA9"/>
    <w:rsid w:val="00B72ED6"/>
    <w:rsid w:val="00B72F8B"/>
    <w:rsid w:val="00B72FB5"/>
    <w:rsid w:val="00B7311B"/>
    <w:rsid w:val="00B73246"/>
    <w:rsid w:val="00B732A6"/>
    <w:rsid w:val="00B733DC"/>
    <w:rsid w:val="00B73527"/>
    <w:rsid w:val="00B7388A"/>
    <w:rsid w:val="00B73A1B"/>
    <w:rsid w:val="00B73AFD"/>
    <w:rsid w:val="00B73BAC"/>
    <w:rsid w:val="00B73C7B"/>
    <w:rsid w:val="00B74065"/>
    <w:rsid w:val="00B7417A"/>
    <w:rsid w:val="00B742AF"/>
    <w:rsid w:val="00B7440B"/>
    <w:rsid w:val="00B74521"/>
    <w:rsid w:val="00B7458B"/>
    <w:rsid w:val="00B7465E"/>
    <w:rsid w:val="00B74A3C"/>
    <w:rsid w:val="00B74A72"/>
    <w:rsid w:val="00B74AC0"/>
    <w:rsid w:val="00B74B2F"/>
    <w:rsid w:val="00B74BAE"/>
    <w:rsid w:val="00B74E81"/>
    <w:rsid w:val="00B74F4F"/>
    <w:rsid w:val="00B74F52"/>
    <w:rsid w:val="00B750A3"/>
    <w:rsid w:val="00B750F0"/>
    <w:rsid w:val="00B7527A"/>
    <w:rsid w:val="00B752B5"/>
    <w:rsid w:val="00B7540F"/>
    <w:rsid w:val="00B7547D"/>
    <w:rsid w:val="00B754B9"/>
    <w:rsid w:val="00B754C2"/>
    <w:rsid w:val="00B75544"/>
    <w:rsid w:val="00B756F6"/>
    <w:rsid w:val="00B7594D"/>
    <w:rsid w:val="00B75975"/>
    <w:rsid w:val="00B75AE9"/>
    <w:rsid w:val="00B75B5E"/>
    <w:rsid w:val="00B75E20"/>
    <w:rsid w:val="00B7608F"/>
    <w:rsid w:val="00B760B2"/>
    <w:rsid w:val="00B7619D"/>
    <w:rsid w:val="00B762AA"/>
    <w:rsid w:val="00B762D3"/>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F4"/>
    <w:rsid w:val="00B7785A"/>
    <w:rsid w:val="00B77A74"/>
    <w:rsid w:val="00B77B70"/>
    <w:rsid w:val="00B77BA9"/>
    <w:rsid w:val="00B77D94"/>
    <w:rsid w:val="00B77FAF"/>
    <w:rsid w:val="00B800AD"/>
    <w:rsid w:val="00B800EF"/>
    <w:rsid w:val="00B80224"/>
    <w:rsid w:val="00B802AB"/>
    <w:rsid w:val="00B80504"/>
    <w:rsid w:val="00B806B7"/>
    <w:rsid w:val="00B80707"/>
    <w:rsid w:val="00B8082F"/>
    <w:rsid w:val="00B808B3"/>
    <w:rsid w:val="00B809A0"/>
    <w:rsid w:val="00B80C27"/>
    <w:rsid w:val="00B80D91"/>
    <w:rsid w:val="00B80FA9"/>
    <w:rsid w:val="00B81043"/>
    <w:rsid w:val="00B810B3"/>
    <w:rsid w:val="00B8142D"/>
    <w:rsid w:val="00B814CB"/>
    <w:rsid w:val="00B8152A"/>
    <w:rsid w:val="00B81568"/>
    <w:rsid w:val="00B81B2B"/>
    <w:rsid w:val="00B81B68"/>
    <w:rsid w:val="00B81B7E"/>
    <w:rsid w:val="00B81C1C"/>
    <w:rsid w:val="00B81C70"/>
    <w:rsid w:val="00B821C5"/>
    <w:rsid w:val="00B8220C"/>
    <w:rsid w:val="00B8233A"/>
    <w:rsid w:val="00B824F5"/>
    <w:rsid w:val="00B82574"/>
    <w:rsid w:val="00B826C7"/>
    <w:rsid w:val="00B8284B"/>
    <w:rsid w:val="00B82941"/>
    <w:rsid w:val="00B829C0"/>
    <w:rsid w:val="00B82B40"/>
    <w:rsid w:val="00B82BAE"/>
    <w:rsid w:val="00B82E73"/>
    <w:rsid w:val="00B82F26"/>
    <w:rsid w:val="00B82F7B"/>
    <w:rsid w:val="00B830CB"/>
    <w:rsid w:val="00B832B4"/>
    <w:rsid w:val="00B8330E"/>
    <w:rsid w:val="00B83371"/>
    <w:rsid w:val="00B83541"/>
    <w:rsid w:val="00B8392F"/>
    <w:rsid w:val="00B83C51"/>
    <w:rsid w:val="00B84044"/>
    <w:rsid w:val="00B84314"/>
    <w:rsid w:val="00B8468F"/>
    <w:rsid w:val="00B846A9"/>
    <w:rsid w:val="00B847EE"/>
    <w:rsid w:val="00B84821"/>
    <w:rsid w:val="00B84829"/>
    <w:rsid w:val="00B84AA5"/>
    <w:rsid w:val="00B84B97"/>
    <w:rsid w:val="00B84C29"/>
    <w:rsid w:val="00B8554F"/>
    <w:rsid w:val="00B85681"/>
    <w:rsid w:val="00B85683"/>
    <w:rsid w:val="00B85BEB"/>
    <w:rsid w:val="00B85FDA"/>
    <w:rsid w:val="00B861EA"/>
    <w:rsid w:val="00B8627E"/>
    <w:rsid w:val="00B8631B"/>
    <w:rsid w:val="00B864EF"/>
    <w:rsid w:val="00B86631"/>
    <w:rsid w:val="00B86708"/>
    <w:rsid w:val="00B86734"/>
    <w:rsid w:val="00B86A5E"/>
    <w:rsid w:val="00B86AFF"/>
    <w:rsid w:val="00B86B52"/>
    <w:rsid w:val="00B86BCE"/>
    <w:rsid w:val="00B86D4F"/>
    <w:rsid w:val="00B8726E"/>
    <w:rsid w:val="00B87295"/>
    <w:rsid w:val="00B87847"/>
    <w:rsid w:val="00B87A4E"/>
    <w:rsid w:val="00B87B39"/>
    <w:rsid w:val="00B87CD0"/>
    <w:rsid w:val="00B87D99"/>
    <w:rsid w:val="00B87E17"/>
    <w:rsid w:val="00B90017"/>
    <w:rsid w:val="00B90268"/>
    <w:rsid w:val="00B90283"/>
    <w:rsid w:val="00B90323"/>
    <w:rsid w:val="00B903B5"/>
    <w:rsid w:val="00B903C6"/>
    <w:rsid w:val="00B90772"/>
    <w:rsid w:val="00B907ED"/>
    <w:rsid w:val="00B9085A"/>
    <w:rsid w:val="00B90960"/>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8D9"/>
    <w:rsid w:val="00B91950"/>
    <w:rsid w:val="00B91A79"/>
    <w:rsid w:val="00B91B44"/>
    <w:rsid w:val="00B91D2E"/>
    <w:rsid w:val="00B91DC1"/>
    <w:rsid w:val="00B91DE6"/>
    <w:rsid w:val="00B9203B"/>
    <w:rsid w:val="00B9206C"/>
    <w:rsid w:val="00B920FB"/>
    <w:rsid w:val="00B9236F"/>
    <w:rsid w:val="00B9253D"/>
    <w:rsid w:val="00B92556"/>
    <w:rsid w:val="00B9267F"/>
    <w:rsid w:val="00B92A3B"/>
    <w:rsid w:val="00B92BFB"/>
    <w:rsid w:val="00B92DA6"/>
    <w:rsid w:val="00B93040"/>
    <w:rsid w:val="00B930E6"/>
    <w:rsid w:val="00B931A2"/>
    <w:rsid w:val="00B933E6"/>
    <w:rsid w:val="00B9357B"/>
    <w:rsid w:val="00B937D1"/>
    <w:rsid w:val="00B93D22"/>
    <w:rsid w:val="00B9412F"/>
    <w:rsid w:val="00B9423A"/>
    <w:rsid w:val="00B9424E"/>
    <w:rsid w:val="00B9432F"/>
    <w:rsid w:val="00B94500"/>
    <w:rsid w:val="00B94636"/>
    <w:rsid w:val="00B94684"/>
    <w:rsid w:val="00B94A76"/>
    <w:rsid w:val="00B94B8B"/>
    <w:rsid w:val="00B94CD2"/>
    <w:rsid w:val="00B95153"/>
    <w:rsid w:val="00B95201"/>
    <w:rsid w:val="00B9540E"/>
    <w:rsid w:val="00B9541C"/>
    <w:rsid w:val="00B95516"/>
    <w:rsid w:val="00B95922"/>
    <w:rsid w:val="00B959EB"/>
    <w:rsid w:val="00B95BC3"/>
    <w:rsid w:val="00B95C4C"/>
    <w:rsid w:val="00B95D0D"/>
    <w:rsid w:val="00B95E65"/>
    <w:rsid w:val="00B95FA4"/>
    <w:rsid w:val="00B961DB"/>
    <w:rsid w:val="00B963D3"/>
    <w:rsid w:val="00B9642B"/>
    <w:rsid w:val="00B9642E"/>
    <w:rsid w:val="00B964C0"/>
    <w:rsid w:val="00B96543"/>
    <w:rsid w:val="00B969D3"/>
    <w:rsid w:val="00B96A87"/>
    <w:rsid w:val="00B96B8F"/>
    <w:rsid w:val="00B96D06"/>
    <w:rsid w:val="00B96D3E"/>
    <w:rsid w:val="00B96DF9"/>
    <w:rsid w:val="00B96EEF"/>
    <w:rsid w:val="00B9734B"/>
    <w:rsid w:val="00B97434"/>
    <w:rsid w:val="00B97581"/>
    <w:rsid w:val="00B97789"/>
    <w:rsid w:val="00B9797A"/>
    <w:rsid w:val="00B97A9E"/>
    <w:rsid w:val="00B97E89"/>
    <w:rsid w:val="00BA0008"/>
    <w:rsid w:val="00BA0214"/>
    <w:rsid w:val="00BA02FF"/>
    <w:rsid w:val="00BA04A5"/>
    <w:rsid w:val="00BA05A1"/>
    <w:rsid w:val="00BA069C"/>
    <w:rsid w:val="00BA076F"/>
    <w:rsid w:val="00BA0905"/>
    <w:rsid w:val="00BA09AB"/>
    <w:rsid w:val="00BA0A55"/>
    <w:rsid w:val="00BA0B3A"/>
    <w:rsid w:val="00BA0BE8"/>
    <w:rsid w:val="00BA0BF6"/>
    <w:rsid w:val="00BA0DC6"/>
    <w:rsid w:val="00BA1031"/>
    <w:rsid w:val="00BA1218"/>
    <w:rsid w:val="00BA1348"/>
    <w:rsid w:val="00BA1480"/>
    <w:rsid w:val="00BA167D"/>
    <w:rsid w:val="00BA16D7"/>
    <w:rsid w:val="00BA19B5"/>
    <w:rsid w:val="00BA1C64"/>
    <w:rsid w:val="00BA203F"/>
    <w:rsid w:val="00BA21C6"/>
    <w:rsid w:val="00BA23C0"/>
    <w:rsid w:val="00BA2539"/>
    <w:rsid w:val="00BA268E"/>
    <w:rsid w:val="00BA2837"/>
    <w:rsid w:val="00BA29F6"/>
    <w:rsid w:val="00BA2ABD"/>
    <w:rsid w:val="00BA2E94"/>
    <w:rsid w:val="00BA31BB"/>
    <w:rsid w:val="00BA3234"/>
    <w:rsid w:val="00BA324F"/>
    <w:rsid w:val="00BA361F"/>
    <w:rsid w:val="00BA36E5"/>
    <w:rsid w:val="00BA37A7"/>
    <w:rsid w:val="00BA37F0"/>
    <w:rsid w:val="00BA3A9D"/>
    <w:rsid w:val="00BA3AC8"/>
    <w:rsid w:val="00BA3B9C"/>
    <w:rsid w:val="00BA3CD4"/>
    <w:rsid w:val="00BA3DCD"/>
    <w:rsid w:val="00BA3E5B"/>
    <w:rsid w:val="00BA4050"/>
    <w:rsid w:val="00BA4053"/>
    <w:rsid w:val="00BA413F"/>
    <w:rsid w:val="00BA49A9"/>
    <w:rsid w:val="00BA49D7"/>
    <w:rsid w:val="00BA4A50"/>
    <w:rsid w:val="00BA4C14"/>
    <w:rsid w:val="00BA4D4F"/>
    <w:rsid w:val="00BA4D8C"/>
    <w:rsid w:val="00BA4E36"/>
    <w:rsid w:val="00BA518F"/>
    <w:rsid w:val="00BA541D"/>
    <w:rsid w:val="00BA5422"/>
    <w:rsid w:val="00BA54DA"/>
    <w:rsid w:val="00BA5755"/>
    <w:rsid w:val="00BA5837"/>
    <w:rsid w:val="00BA5908"/>
    <w:rsid w:val="00BA5A5E"/>
    <w:rsid w:val="00BA5AF7"/>
    <w:rsid w:val="00BA5AFD"/>
    <w:rsid w:val="00BA5C4B"/>
    <w:rsid w:val="00BA5CE8"/>
    <w:rsid w:val="00BA5DF4"/>
    <w:rsid w:val="00BA5FA0"/>
    <w:rsid w:val="00BA6258"/>
    <w:rsid w:val="00BA626F"/>
    <w:rsid w:val="00BA6296"/>
    <w:rsid w:val="00BA62A7"/>
    <w:rsid w:val="00BA642F"/>
    <w:rsid w:val="00BA65A6"/>
    <w:rsid w:val="00BA66E3"/>
    <w:rsid w:val="00BA6746"/>
    <w:rsid w:val="00BA675F"/>
    <w:rsid w:val="00BA6A4A"/>
    <w:rsid w:val="00BA6ACF"/>
    <w:rsid w:val="00BA6C3B"/>
    <w:rsid w:val="00BA6F7F"/>
    <w:rsid w:val="00BA718A"/>
    <w:rsid w:val="00BA71F7"/>
    <w:rsid w:val="00BA7450"/>
    <w:rsid w:val="00BA767B"/>
    <w:rsid w:val="00BA788F"/>
    <w:rsid w:val="00BA7B11"/>
    <w:rsid w:val="00BA7CD2"/>
    <w:rsid w:val="00BA7CF8"/>
    <w:rsid w:val="00BA7D88"/>
    <w:rsid w:val="00BA7F83"/>
    <w:rsid w:val="00BB00AE"/>
    <w:rsid w:val="00BB020A"/>
    <w:rsid w:val="00BB03EB"/>
    <w:rsid w:val="00BB062E"/>
    <w:rsid w:val="00BB0793"/>
    <w:rsid w:val="00BB08AD"/>
    <w:rsid w:val="00BB099B"/>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B59"/>
    <w:rsid w:val="00BB2B7B"/>
    <w:rsid w:val="00BB2D3D"/>
    <w:rsid w:val="00BB2D98"/>
    <w:rsid w:val="00BB2DDF"/>
    <w:rsid w:val="00BB2F12"/>
    <w:rsid w:val="00BB2F4B"/>
    <w:rsid w:val="00BB3034"/>
    <w:rsid w:val="00BB338B"/>
    <w:rsid w:val="00BB36CD"/>
    <w:rsid w:val="00BB3966"/>
    <w:rsid w:val="00BB39CA"/>
    <w:rsid w:val="00BB3AA9"/>
    <w:rsid w:val="00BB3B54"/>
    <w:rsid w:val="00BB3C85"/>
    <w:rsid w:val="00BB3DCA"/>
    <w:rsid w:val="00BB40C9"/>
    <w:rsid w:val="00BB4169"/>
    <w:rsid w:val="00BB429C"/>
    <w:rsid w:val="00BB42DE"/>
    <w:rsid w:val="00BB47FB"/>
    <w:rsid w:val="00BB489C"/>
    <w:rsid w:val="00BB4B54"/>
    <w:rsid w:val="00BB4B8F"/>
    <w:rsid w:val="00BB4BE0"/>
    <w:rsid w:val="00BB4C9E"/>
    <w:rsid w:val="00BB518E"/>
    <w:rsid w:val="00BB52AC"/>
    <w:rsid w:val="00BB5492"/>
    <w:rsid w:val="00BB5B78"/>
    <w:rsid w:val="00BB5D67"/>
    <w:rsid w:val="00BB5D79"/>
    <w:rsid w:val="00BB5D93"/>
    <w:rsid w:val="00BB5E39"/>
    <w:rsid w:val="00BB5E48"/>
    <w:rsid w:val="00BB5F07"/>
    <w:rsid w:val="00BB6252"/>
    <w:rsid w:val="00BB6ACE"/>
    <w:rsid w:val="00BB6B7C"/>
    <w:rsid w:val="00BB6B99"/>
    <w:rsid w:val="00BB6C73"/>
    <w:rsid w:val="00BB74EE"/>
    <w:rsid w:val="00BB76B6"/>
    <w:rsid w:val="00BB76F0"/>
    <w:rsid w:val="00BB782D"/>
    <w:rsid w:val="00BB7994"/>
    <w:rsid w:val="00BB7B55"/>
    <w:rsid w:val="00BB7BA5"/>
    <w:rsid w:val="00BB7BB0"/>
    <w:rsid w:val="00BB7C45"/>
    <w:rsid w:val="00BB7CC0"/>
    <w:rsid w:val="00BB7EAB"/>
    <w:rsid w:val="00BB7EC0"/>
    <w:rsid w:val="00BC0055"/>
    <w:rsid w:val="00BC02EC"/>
    <w:rsid w:val="00BC052C"/>
    <w:rsid w:val="00BC053C"/>
    <w:rsid w:val="00BC067A"/>
    <w:rsid w:val="00BC07AF"/>
    <w:rsid w:val="00BC0866"/>
    <w:rsid w:val="00BC0ADD"/>
    <w:rsid w:val="00BC0AF3"/>
    <w:rsid w:val="00BC0B99"/>
    <w:rsid w:val="00BC0F4C"/>
    <w:rsid w:val="00BC107F"/>
    <w:rsid w:val="00BC1283"/>
    <w:rsid w:val="00BC1439"/>
    <w:rsid w:val="00BC15DF"/>
    <w:rsid w:val="00BC16FC"/>
    <w:rsid w:val="00BC171F"/>
    <w:rsid w:val="00BC1B1E"/>
    <w:rsid w:val="00BC1B2B"/>
    <w:rsid w:val="00BC1D0D"/>
    <w:rsid w:val="00BC1FFB"/>
    <w:rsid w:val="00BC2256"/>
    <w:rsid w:val="00BC28FC"/>
    <w:rsid w:val="00BC2970"/>
    <w:rsid w:val="00BC2AB0"/>
    <w:rsid w:val="00BC2B90"/>
    <w:rsid w:val="00BC2BA6"/>
    <w:rsid w:val="00BC2BF2"/>
    <w:rsid w:val="00BC2CB6"/>
    <w:rsid w:val="00BC2D48"/>
    <w:rsid w:val="00BC2E5B"/>
    <w:rsid w:val="00BC2FA5"/>
    <w:rsid w:val="00BC2FDA"/>
    <w:rsid w:val="00BC30D5"/>
    <w:rsid w:val="00BC3232"/>
    <w:rsid w:val="00BC3537"/>
    <w:rsid w:val="00BC3555"/>
    <w:rsid w:val="00BC3C53"/>
    <w:rsid w:val="00BC3DD8"/>
    <w:rsid w:val="00BC400F"/>
    <w:rsid w:val="00BC437D"/>
    <w:rsid w:val="00BC43EF"/>
    <w:rsid w:val="00BC44D1"/>
    <w:rsid w:val="00BC459A"/>
    <w:rsid w:val="00BC4CEF"/>
    <w:rsid w:val="00BC4FC7"/>
    <w:rsid w:val="00BC4FE1"/>
    <w:rsid w:val="00BC509E"/>
    <w:rsid w:val="00BC527A"/>
    <w:rsid w:val="00BC528D"/>
    <w:rsid w:val="00BC52D9"/>
    <w:rsid w:val="00BC544D"/>
    <w:rsid w:val="00BC564F"/>
    <w:rsid w:val="00BC56D2"/>
    <w:rsid w:val="00BC5CF9"/>
    <w:rsid w:val="00BC69CC"/>
    <w:rsid w:val="00BC6AD7"/>
    <w:rsid w:val="00BC6ADA"/>
    <w:rsid w:val="00BC6B5C"/>
    <w:rsid w:val="00BC6BBE"/>
    <w:rsid w:val="00BC6CA0"/>
    <w:rsid w:val="00BC6DFD"/>
    <w:rsid w:val="00BC70AA"/>
    <w:rsid w:val="00BC70FE"/>
    <w:rsid w:val="00BC733D"/>
    <w:rsid w:val="00BC73B9"/>
    <w:rsid w:val="00BC73DB"/>
    <w:rsid w:val="00BC74A4"/>
    <w:rsid w:val="00BC74E7"/>
    <w:rsid w:val="00BC7537"/>
    <w:rsid w:val="00BC7A97"/>
    <w:rsid w:val="00BC7B57"/>
    <w:rsid w:val="00BC7B65"/>
    <w:rsid w:val="00BC7BF3"/>
    <w:rsid w:val="00BC7CCF"/>
    <w:rsid w:val="00BC7F46"/>
    <w:rsid w:val="00BC7F5B"/>
    <w:rsid w:val="00BD0148"/>
    <w:rsid w:val="00BD01B6"/>
    <w:rsid w:val="00BD041B"/>
    <w:rsid w:val="00BD04EA"/>
    <w:rsid w:val="00BD05D8"/>
    <w:rsid w:val="00BD0722"/>
    <w:rsid w:val="00BD07CD"/>
    <w:rsid w:val="00BD0857"/>
    <w:rsid w:val="00BD08BD"/>
    <w:rsid w:val="00BD09B3"/>
    <w:rsid w:val="00BD0B64"/>
    <w:rsid w:val="00BD0DBF"/>
    <w:rsid w:val="00BD0E78"/>
    <w:rsid w:val="00BD1015"/>
    <w:rsid w:val="00BD1167"/>
    <w:rsid w:val="00BD15FA"/>
    <w:rsid w:val="00BD19DA"/>
    <w:rsid w:val="00BD1B33"/>
    <w:rsid w:val="00BD1BA4"/>
    <w:rsid w:val="00BD1C33"/>
    <w:rsid w:val="00BD1EB4"/>
    <w:rsid w:val="00BD1F14"/>
    <w:rsid w:val="00BD203D"/>
    <w:rsid w:val="00BD219E"/>
    <w:rsid w:val="00BD2282"/>
    <w:rsid w:val="00BD26A5"/>
    <w:rsid w:val="00BD2A38"/>
    <w:rsid w:val="00BD2B1D"/>
    <w:rsid w:val="00BD2C53"/>
    <w:rsid w:val="00BD2E70"/>
    <w:rsid w:val="00BD2FE5"/>
    <w:rsid w:val="00BD3080"/>
    <w:rsid w:val="00BD3259"/>
    <w:rsid w:val="00BD32B5"/>
    <w:rsid w:val="00BD36F2"/>
    <w:rsid w:val="00BD36F3"/>
    <w:rsid w:val="00BD37DD"/>
    <w:rsid w:val="00BD3839"/>
    <w:rsid w:val="00BD40CC"/>
    <w:rsid w:val="00BD4285"/>
    <w:rsid w:val="00BD42C5"/>
    <w:rsid w:val="00BD4492"/>
    <w:rsid w:val="00BD44D4"/>
    <w:rsid w:val="00BD4766"/>
    <w:rsid w:val="00BD47AB"/>
    <w:rsid w:val="00BD4ACF"/>
    <w:rsid w:val="00BD4B58"/>
    <w:rsid w:val="00BD4BCC"/>
    <w:rsid w:val="00BD4CA5"/>
    <w:rsid w:val="00BD4ED2"/>
    <w:rsid w:val="00BD504B"/>
    <w:rsid w:val="00BD5055"/>
    <w:rsid w:val="00BD5452"/>
    <w:rsid w:val="00BD55FD"/>
    <w:rsid w:val="00BD5641"/>
    <w:rsid w:val="00BD587D"/>
    <w:rsid w:val="00BD58E3"/>
    <w:rsid w:val="00BD59DF"/>
    <w:rsid w:val="00BD5AE1"/>
    <w:rsid w:val="00BD5B4A"/>
    <w:rsid w:val="00BD5B75"/>
    <w:rsid w:val="00BD5D10"/>
    <w:rsid w:val="00BD5DC9"/>
    <w:rsid w:val="00BD5F14"/>
    <w:rsid w:val="00BD5F19"/>
    <w:rsid w:val="00BD62B4"/>
    <w:rsid w:val="00BD636E"/>
    <w:rsid w:val="00BD6401"/>
    <w:rsid w:val="00BD66B4"/>
    <w:rsid w:val="00BD68AF"/>
    <w:rsid w:val="00BD6D48"/>
    <w:rsid w:val="00BD6EED"/>
    <w:rsid w:val="00BD6F21"/>
    <w:rsid w:val="00BD7081"/>
    <w:rsid w:val="00BD70F4"/>
    <w:rsid w:val="00BD7147"/>
    <w:rsid w:val="00BD7453"/>
    <w:rsid w:val="00BD782A"/>
    <w:rsid w:val="00BD7A19"/>
    <w:rsid w:val="00BD7B4F"/>
    <w:rsid w:val="00BD7B6F"/>
    <w:rsid w:val="00BD7DCB"/>
    <w:rsid w:val="00BD7E3C"/>
    <w:rsid w:val="00BD7F22"/>
    <w:rsid w:val="00BD7F28"/>
    <w:rsid w:val="00BE0355"/>
    <w:rsid w:val="00BE0648"/>
    <w:rsid w:val="00BE0661"/>
    <w:rsid w:val="00BE0712"/>
    <w:rsid w:val="00BE0905"/>
    <w:rsid w:val="00BE0A44"/>
    <w:rsid w:val="00BE0B8F"/>
    <w:rsid w:val="00BE0E9A"/>
    <w:rsid w:val="00BE118C"/>
    <w:rsid w:val="00BE135A"/>
    <w:rsid w:val="00BE1380"/>
    <w:rsid w:val="00BE139C"/>
    <w:rsid w:val="00BE15AD"/>
    <w:rsid w:val="00BE15C8"/>
    <w:rsid w:val="00BE1771"/>
    <w:rsid w:val="00BE1878"/>
    <w:rsid w:val="00BE198B"/>
    <w:rsid w:val="00BE19CF"/>
    <w:rsid w:val="00BE1CEB"/>
    <w:rsid w:val="00BE1ED5"/>
    <w:rsid w:val="00BE1F5E"/>
    <w:rsid w:val="00BE2554"/>
    <w:rsid w:val="00BE2598"/>
    <w:rsid w:val="00BE26F5"/>
    <w:rsid w:val="00BE2B3B"/>
    <w:rsid w:val="00BE2BBB"/>
    <w:rsid w:val="00BE2BC5"/>
    <w:rsid w:val="00BE2CB4"/>
    <w:rsid w:val="00BE2DC7"/>
    <w:rsid w:val="00BE317B"/>
    <w:rsid w:val="00BE31A3"/>
    <w:rsid w:val="00BE31FA"/>
    <w:rsid w:val="00BE337E"/>
    <w:rsid w:val="00BE33DB"/>
    <w:rsid w:val="00BE36FC"/>
    <w:rsid w:val="00BE3772"/>
    <w:rsid w:val="00BE3A24"/>
    <w:rsid w:val="00BE3BE4"/>
    <w:rsid w:val="00BE3C36"/>
    <w:rsid w:val="00BE3C4E"/>
    <w:rsid w:val="00BE3DFB"/>
    <w:rsid w:val="00BE3FE3"/>
    <w:rsid w:val="00BE42F5"/>
    <w:rsid w:val="00BE4636"/>
    <w:rsid w:val="00BE47AA"/>
    <w:rsid w:val="00BE4ABD"/>
    <w:rsid w:val="00BE4E70"/>
    <w:rsid w:val="00BE519B"/>
    <w:rsid w:val="00BE52AE"/>
    <w:rsid w:val="00BE5391"/>
    <w:rsid w:val="00BE541B"/>
    <w:rsid w:val="00BE5AD3"/>
    <w:rsid w:val="00BE5B34"/>
    <w:rsid w:val="00BE606F"/>
    <w:rsid w:val="00BE677E"/>
    <w:rsid w:val="00BE684E"/>
    <w:rsid w:val="00BE68C9"/>
    <w:rsid w:val="00BE6927"/>
    <w:rsid w:val="00BE6B3A"/>
    <w:rsid w:val="00BE6BA3"/>
    <w:rsid w:val="00BE6BB9"/>
    <w:rsid w:val="00BE6D84"/>
    <w:rsid w:val="00BE7050"/>
    <w:rsid w:val="00BE7198"/>
    <w:rsid w:val="00BE72A8"/>
    <w:rsid w:val="00BE734D"/>
    <w:rsid w:val="00BE745D"/>
    <w:rsid w:val="00BE7534"/>
    <w:rsid w:val="00BE753C"/>
    <w:rsid w:val="00BE7583"/>
    <w:rsid w:val="00BE77FD"/>
    <w:rsid w:val="00BE78FF"/>
    <w:rsid w:val="00BE7A1F"/>
    <w:rsid w:val="00BE7B31"/>
    <w:rsid w:val="00BE7D50"/>
    <w:rsid w:val="00BF0464"/>
    <w:rsid w:val="00BF0519"/>
    <w:rsid w:val="00BF07E4"/>
    <w:rsid w:val="00BF08B7"/>
    <w:rsid w:val="00BF0A4D"/>
    <w:rsid w:val="00BF0AE4"/>
    <w:rsid w:val="00BF0B80"/>
    <w:rsid w:val="00BF0CC0"/>
    <w:rsid w:val="00BF0DC1"/>
    <w:rsid w:val="00BF1114"/>
    <w:rsid w:val="00BF124D"/>
    <w:rsid w:val="00BF128D"/>
    <w:rsid w:val="00BF12D2"/>
    <w:rsid w:val="00BF13A7"/>
    <w:rsid w:val="00BF1467"/>
    <w:rsid w:val="00BF1673"/>
    <w:rsid w:val="00BF16A8"/>
    <w:rsid w:val="00BF1739"/>
    <w:rsid w:val="00BF1789"/>
    <w:rsid w:val="00BF1946"/>
    <w:rsid w:val="00BF1D1E"/>
    <w:rsid w:val="00BF1FA9"/>
    <w:rsid w:val="00BF1FB2"/>
    <w:rsid w:val="00BF2031"/>
    <w:rsid w:val="00BF2074"/>
    <w:rsid w:val="00BF21A0"/>
    <w:rsid w:val="00BF21E5"/>
    <w:rsid w:val="00BF22D0"/>
    <w:rsid w:val="00BF22DD"/>
    <w:rsid w:val="00BF2708"/>
    <w:rsid w:val="00BF27FA"/>
    <w:rsid w:val="00BF2866"/>
    <w:rsid w:val="00BF294F"/>
    <w:rsid w:val="00BF2A14"/>
    <w:rsid w:val="00BF2DB1"/>
    <w:rsid w:val="00BF2F09"/>
    <w:rsid w:val="00BF322E"/>
    <w:rsid w:val="00BF3296"/>
    <w:rsid w:val="00BF35AF"/>
    <w:rsid w:val="00BF3AD8"/>
    <w:rsid w:val="00BF3AE7"/>
    <w:rsid w:val="00BF3B3A"/>
    <w:rsid w:val="00BF3B55"/>
    <w:rsid w:val="00BF3C20"/>
    <w:rsid w:val="00BF3C4D"/>
    <w:rsid w:val="00BF3D63"/>
    <w:rsid w:val="00BF3E51"/>
    <w:rsid w:val="00BF3F55"/>
    <w:rsid w:val="00BF41B8"/>
    <w:rsid w:val="00BF42DA"/>
    <w:rsid w:val="00BF438C"/>
    <w:rsid w:val="00BF4596"/>
    <w:rsid w:val="00BF4795"/>
    <w:rsid w:val="00BF48D8"/>
    <w:rsid w:val="00BF4947"/>
    <w:rsid w:val="00BF49AD"/>
    <w:rsid w:val="00BF4C6D"/>
    <w:rsid w:val="00BF4C88"/>
    <w:rsid w:val="00BF4CE8"/>
    <w:rsid w:val="00BF4DFF"/>
    <w:rsid w:val="00BF4FD2"/>
    <w:rsid w:val="00BF5073"/>
    <w:rsid w:val="00BF5179"/>
    <w:rsid w:val="00BF517B"/>
    <w:rsid w:val="00BF5453"/>
    <w:rsid w:val="00BF5499"/>
    <w:rsid w:val="00BF5581"/>
    <w:rsid w:val="00BF560D"/>
    <w:rsid w:val="00BF5799"/>
    <w:rsid w:val="00BF58F2"/>
    <w:rsid w:val="00BF5B2C"/>
    <w:rsid w:val="00BF5C39"/>
    <w:rsid w:val="00BF5D7E"/>
    <w:rsid w:val="00BF5F06"/>
    <w:rsid w:val="00BF5F39"/>
    <w:rsid w:val="00BF63EA"/>
    <w:rsid w:val="00BF64A4"/>
    <w:rsid w:val="00BF66EB"/>
    <w:rsid w:val="00BF677B"/>
    <w:rsid w:val="00BF6BA6"/>
    <w:rsid w:val="00BF6BC8"/>
    <w:rsid w:val="00BF6C1A"/>
    <w:rsid w:val="00BF7094"/>
    <w:rsid w:val="00BF712E"/>
    <w:rsid w:val="00BF72D0"/>
    <w:rsid w:val="00BF72D1"/>
    <w:rsid w:val="00BF757E"/>
    <w:rsid w:val="00BF75FE"/>
    <w:rsid w:val="00BF7651"/>
    <w:rsid w:val="00BF77B7"/>
    <w:rsid w:val="00BF797E"/>
    <w:rsid w:val="00BF7AD7"/>
    <w:rsid w:val="00BF7B17"/>
    <w:rsid w:val="00BF7BCD"/>
    <w:rsid w:val="00BF7C9A"/>
    <w:rsid w:val="00BF7CE5"/>
    <w:rsid w:val="00BF7D71"/>
    <w:rsid w:val="00C000D3"/>
    <w:rsid w:val="00C00150"/>
    <w:rsid w:val="00C0021C"/>
    <w:rsid w:val="00C008D8"/>
    <w:rsid w:val="00C008DC"/>
    <w:rsid w:val="00C00BB5"/>
    <w:rsid w:val="00C00C87"/>
    <w:rsid w:val="00C00DB5"/>
    <w:rsid w:val="00C010B3"/>
    <w:rsid w:val="00C010CD"/>
    <w:rsid w:val="00C0114A"/>
    <w:rsid w:val="00C01201"/>
    <w:rsid w:val="00C01278"/>
    <w:rsid w:val="00C0131E"/>
    <w:rsid w:val="00C0137F"/>
    <w:rsid w:val="00C01425"/>
    <w:rsid w:val="00C014B6"/>
    <w:rsid w:val="00C01986"/>
    <w:rsid w:val="00C01A55"/>
    <w:rsid w:val="00C01B04"/>
    <w:rsid w:val="00C01CD8"/>
    <w:rsid w:val="00C01DC1"/>
    <w:rsid w:val="00C01F6C"/>
    <w:rsid w:val="00C01FC0"/>
    <w:rsid w:val="00C02196"/>
    <w:rsid w:val="00C021D9"/>
    <w:rsid w:val="00C024B3"/>
    <w:rsid w:val="00C0254E"/>
    <w:rsid w:val="00C02742"/>
    <w:rsid w:val="00C029BF"/>
    <w:rsid w:val="00C02ACF"/>
    <w:rsid w:val="00C02F5D"/>
    <w:rsid w:val="00C03222"/>
    <w:rsid w:val="00C0323C"/>
    <w:rsid w:val="00C03487"/>
    <w:rsid w:val="00C0348A"/>
    <w:rsid w:val="00C0354E"/>
    <w:rsid w:val="00C03782"/>
    <w:rsid w:val="00C03ABA"/>
    <w:rsid w:val="00C03B65"/>
    <w:rsid w:val="00C03C34"/>
    <w:rsid w:val="00C03E22"/>
    <w:rsid w:val="00C03E71"/>
    <w:rsid w:val="00C03F2C"/>
    <w:rsid w:val="00C03F39"/>
    <w:rsid w:val="00C03F7A"/>
    <w:rsid w:val="00C03FAB"/>
    <w:rsid w:val="00C03FAE"/>
    <w:rsid w:val="00C03FF1"/>
    <w:rsid w:val="00C0434D"/>
    <w:rsid w:val="00C04389"/>
    <w:rsid w:val="00C04715"/>
    <w:rsid w:val="00C04725"/>
    <w:rsid w:val="00C04759"/>
    <w:rsid w:val="00C0495D"/>
    <w:rsid w:val="00C04BF3"/>
    <w:rsid w:val="00C04E27"/>
    <w:rsid w:val="00C051E6"/>
    <w:rsid w:val="00C05220"/>
    <w:rsid w:val="00C05A07"/>
    <w:rsid w:val="00C05AC5"/>
    <w:rsid w:val="00C05F80"/>
    <w:rsid w:val="00C0601E"/>
    <w:rsid w:val="00C06784"/>
    <w:rsid w:val="00C0678A"/>
    <w:rsid w:val="00C0689B"/>
    <w:rsid w:val="00C068F2"/>
    <w:rsid w:val="00C0694E"/>
    <w:rsid w:val="00C06A9E"/>
    <w:rsid w:val="00C06D04"/>
    <w:rsid w:val="00C06DC7"/>
    <w:rsid w:val="00C06EC4"/>
    <w:rsid w:val="00C06F59"/>
    <w:rsid w:val="00C07069"/>
    <w:rsid w:val="00C07136"/>
    <w:rsid w:val="00C07142"/>
    <w:rsid w:val="00C07177"/>
    <w:rsid w:val="00C073EA"/>
    <w:rsid w:val="00C075FE"/>
    <w:rsid w:val="00C076BE"/>
    <w:rsid w:val="00C07A82"/>
    <w:rsid w:val="00C07CEC"/>
    <w:rsid w:val="00C07F1C"/>
    <w:rsid w:val="00C1016E"/>
    <w:rsid w:val="00C102FC"/>
    <w:rsid w:val="00C104F8"/>
    <w:rsid w:val="00C106F4"/>
    <w:rsid w:val="00C10859"/>
    <w:rsid w:val="00C10AF8"/>
    <w:rsid w:val="00C10B9D"/>
    <w:rsid w:val="00C10EC6"/>
    <w:rsid w:val="00C1112C"/>
    <w:rsid w:val="00C1136C"/>
    <w:rsid w:val="00C114F9"/>
    <w:rsid w:val="00C114FE"/>
    <w:rsid w:val="00C1152A"/>
    <w:rsid w:val="00C115B3"/>
    <w:rsid w:val="00C116D8"/>
    <w:rsid w:val="00C11798"/>
    <w:rsid w:val="00C11915"/>
    <w:rsid w:val="00C11989"/>
    <w:rsid w:val="00C119C7"/>
    <w:rsid w:val="00C11AFF"/>
    <w:rsid w:val="00C11DDD"/>
    <w:rsid w:val="00C11E17"/>
    <w:rsid w:val="00C11F91"/>
    <w:rsid w:val="00C11FCE"/>
    <w:rsid w:val="00C11FD8"/>
    <w:rsid w:val="00C12270"/>
    <w:rsid w:val="00C12319"/>
    <w:rsid w:val="00C1241B"/>
    <w:rsid w:val="00C1265A"/>
    <w:rsid w:val="00C12674"/>
    <w:rsid w:val="00C12696"/>
    <w:rsid w:val="00C1270F"/>
    <w:rsid w:val="00C1281E"/>
    <w:rsid w:val="00C12882"/>
    <w:rsid w:val="00C12A13"/>
    <w:rsid w:val="00C12A38"/>
    <w:rsid w:val="00C12C13"/>
    <w:rsid w:val="00C12D78"/>
    <w:rsid w:val="00C12F35"/>
    <w:rsid w:val="00C12F64"/>
    <w:rsid w:val="00C13048"/>
    <w:rsid w:val="00C131D7"/>
    <w:rsid w:val="00C132E1"/>
    <w:rsid w:val="00C133F4"/>
    <w:rsid w:val="00C134EB"/>
    <w:rsid w:val="00C13547"/>
    <w:rsid w:val="00C13D90"/>
    <w:rsid w:val="00C13E6F"/>
    <w:rsid w:val="00C13F56"/>
    <w:rsid w:val="00C14181"/>
    <w:rsid w:val="00C14514"/>
    <w:rsid w:val="00C14587"/>
    <w:rsid w:val="00C145C8"/>
    <w:rsid w:val="00C14607"/>
    <w:rsid w:val="00C1468D"/>
    <w:rsid w:val="00C148C3"/>
    <w:rsid w:val="00C14A08"/>
    <w:rsid w:val="00C14A7F"/>
    <w:rsid w:val="00C14AD5"/>
    <w:rsid w:val="00C14D87"/>
    <w:rsid w:val="00C14DFE"/>
    <w:rsid w:val="00C14F65"/>
    <w:rsid w:val="00C1509D"/>
    <w:rsid w:val="00C15229"/>
    <w:rsid w:val="00C15646"/>
    <w:rsid w:val="00C15769"/>
    <w:rsid w:val="00C157E2"/>
    <w:rsid w:val="00C15831"/>
    <w:rsid w:val="00C159B1"/>
    <w:rsid w:val="00C159EE"/>
    <w:rsid w:val="00C15B7A"/>
    <w:rsid w:val="00C15EA3"/>
    <w:rsid w:val="00C15F1A"/>
    <w:rsid w:val="00C1600D"/>
    <w:rsid w:val="00C163A5"/>
    <w:rsid w:val="00C163E0"/>
    <w:rsid w:val="00C16533"/>
    <w:rsid w:val="00C1659E"/>
    <w:rsid w:val="00C1674E"/>
    <w:rsid w:val="00C16798"/>
    <w:rsid w:val="00C1692B"/>
    <w:rsid w:val="00C16D96"/>
    <w:rsid w:val="00C16F1D"/>
    <w:rsid w:val="00C17033"/>
    <w:rsid w:val="00C170C8"/>
    <w:rsid w:val="00C171D3"/>
    <w:rsid w:val="00C171FB"/>
    <w:rsid w:val="00C173B5"/>
    <w:rsid w:val="00C174FA"/>
    <w:rsid w:val="00C1755E"/>
    <w:rsid w:val="00C1764E"/>
    <w:rsid w:val="00C17AC9"/>
    <w:rsid w:val="00C17B4E"/>
    <w:rsid w:val="00C17B5E"/>
    <w:rsid w:val="00C17C04"/>
    <w:rsid w:val="00C17D53"/>
    <w:rsid w:val="00C17E06"/>
    <w:rsid w:val="00C201B8"/>
    <w:rsid w:val="00C205C7"/>
    <w:rsid w:val="00C206FF"/>
    <w:rsid w:val="00C208F9"/>
    <w:rsid w:val="00C209E7"/>
    <w:rsid w:val="00C209F1"/>
    <w:rsid w:val="00C20A79"/>
    <w:rsid w:val="00C20AEE"/>
    <w:rsid w:val="00C20C52"/>
    <w:rsid w:val="00C20D8A"/>
    <w:rsid w:val="00C20DFB"/>
    <w:rsid w:val="00C20E06"/>
    <w:rsid w:val="00C20EEC"/>
    <w:rsid w:val="00C20F0A"/>
    <w:rsid w:val="00C20F94"/>
    <w:rsid w:val="00C210BB"/>
    <w:rsid w:val="00C21129"/>
    <w:rsid w:val="00C21151"/>
    <w:rsid w:val="00C21260"/>
    <w:rsid w:val="00C2157E"/>
    <w:rsid w:val="00C21638"/>
    <w:rsid w:val="00C21693"/>
    <w:rsid w:val="00C217B9"/>
    <w:rsid w:val="00C21876"/>
    <w:rsid w:val="00C21B68"/>
    <w:rsid w:val="00C21C10"/>
    <w:rsid w:val="00C21F3C"/>
    <w:rsid w:val="00C220CA"/>
    <w:rsid w:val="00C221F2"/>
    <w:rsid w:val="00C22560"/>
    <w:rsid w:val="00C22565"/>
    <w:rsid w:val="00C2260F"/>
    <w:rsid w:val="00C22889"/>
    <w:rsid w:val="00C22A45"/>
    <w:rsid w:val="00C22A9F"/>
    <w:rsid w:val="00C22DFF"/>
    <w:rsid w:val="00C22ED6"/>
    <w:rsid w:val="00C23058"/>
    <w:rsid w:val="00C230D7"/>
    <w:rsid w:val="00C231E0"/>
    <w:rsid w:val="00C2334D"/>
    <w:rsid w:val="00C23372"/>
    <w:rsid w:val="00C23847"/>
    <w:rsid w:val="00C239F0"/>
    <w:rsid w:val="00C23D13"/>
    <w:rsid w:val="00C23F18"/>
    <w:rsid w:val="00C24018"/>
    <w:rsid w:val="00C24122"/>
    <w:rsid w:val="00C2426F"/>
    <w:rsid w:val="00C242B8"/>
    <w:rsid w:val="00C243E9"/>
    <w:rsid w:val="00C2444E"/>
    <w:rsid w:val="00C24543"/>
    <w:rsid w:val="00C246FD"/>
    <w:rsid w:val="00C24989"/>
    <w:rsid w:val="00C249B0"/>
    <w:rsid w:val="00C249EF"/>
    <w:rsid w:val="00C24A9C"/>
    <w:rsid w:val="00C24BAC"/>
    <w:rsid w:val="00C24BE7"/>
    <w:rsid w:val="00C24F53"/>
    <w:rsid w:val="00C25031"/>
    <w:rsid w:val="00C250FA"/>
    <w:rsid w:val="00C25266"/>
    <w:rsid w:val="00C25325"/>
    <w:rsid w:val="00C25776"/>
    <w:rsid w:val="00C257B4"/>
    <w:rsid w:val="00C2587B"/>
    <w:rsid w:val="00C25A97"/>
    <w:rsid w:val="00C25ABC"/>
    <w:rsid w:val="00C25CB2"/>
    <w:rsid w:val="00C25D83"/>
    <w:rsid w:val="00C25DBC"/>
    <w:rsid w:val="00C25E4D"/>
    <w:rsid w:val="00C25E9C"/>
    <w:rsid w:val="00C25F28"/>
    <w:rsid w:val="00C26021"/>
    <w:rsid w:val="00C2607E"/>
    <w:rsid w:val="00C26194"/>
    <w:rsid w:val="00C26307"/>
    <w:rsid w:val="00C2673B"/>
    <w:rsid w:val="00C2685F"/>
    <w:rsid w:val="00C26DA2"/>
    <w:rsid w:val="00C26E71"/>
    <w:rsid w:val="00C26FA6"/>
    <w:rsid w:val="00C26FF1"/>
    <w:rsid w:val="00C270F7"/>
    <w:rsid w:val="00C272B4"/>
    <w:rsid w:val="00C27404"/>
    <w:rsid w:val="00C27419"/>
    <w:rsid w:val="00C2741C"/>
    <w:rsid w:val="00C27531"/>
    <w:rsid w:val="00C27ABD"/>
    <w:rsid w:val="00C27BCB"/>
    <w:rsid w:val="00C27F75"/>
    <w:rsid w:val="00C3011E"/>
    <w:rsid w:val="00C3015D"/>
    <w:rsid w:val="00C3026A"/>
    <w:rsid w:val="00C3036C"/>
    <w:rsid w:val="00C3037D"/>
    <w:rsid w:val="00C30397"/>
    <w:rsid w:val="00C3075D"/>
    <w:rsid w:val="00C30CBD"/>
    <w:rsid w:val="00C30F07"/>
    <w:rsid w:val="00C30F2D"/>
    <w:rsid w:val="00C31018"/>
    <w:rsid w:val="00C312F2"/>
    <w:rsid w:val="00C313CE"/>
    <w:rsid w:val="00C31735"/>
    <w:rsid w:val="00C319AA"/>
    <w:rsid w:val="00C319B2"/>
    <w:rsid w:val="00C31B36"/>
    <w:rsid w:val="00C31C1C"/>
    <w:rsid w:val="00C31F01"/>
    <w:rsid w:val="00C32211"/>
    <w:rsid w:val="00C324BA"/>
    <w:rsid w:val="00C328A6"/>
    <w:rsid w:val="00C329F2"/>
    <w:rsid w:val="00C32C01"/>
    <w:rsid w:val="00C32E29"/>
    <w:rsid w:val="00C3305C"/>
    <w:rsid w:val="00C330B0"/>
    <w:rsid w:val="00C3326A"/>
    <w:rsid w:val="00C3326D"/>
    <w:rsid w:val="00C3366B"/>
    <w:rsid w:val="00C336D9"/>
    <w:rsid w:val="00C3394F"/>
    <w:rsid w:val="00C33AC1"/>
    <w:rsid w:val="00C33C36"/>
    <w:rsid w:val="00C33FDE"/>
    <w:rsid w:val="00C3403D"/>
    <w:rsid w:val="00C34184"/>
    <w:rsid w:val="00C341FA"/>
    <w:rsid w:val="00C343C2"/>
    <w:rsid w:val="00C34528"/>
    <w:rsid w:val="00C3458A"/>
    <w:rsid w:val="00C347CC"/>
    <w:rsid w:val="00C347E7"/>
    <w:rsid w:val="00C34871"/>
    <w:rsid w:val="00C3497A"/>
    <w:rsid w:val="00C34A21"/>
    <w:rsid w:val="00C34D2E"/>
    <w:rsid w:val="00C34E52"/>
    <w:rsid w:val="00C34EF8"/>
    <w:rsid w:val="00C34EFB"/>
    <w:rsid w:val="00C34FBF"/>
    <w:rsid w:val="00C3505E"/>
    <w:rsid w:val="00C352E0"/>
    <w:rsid w:val="00C35492"/>
    <w:rsid w:val="00C35800"/>
    <w:rsid w:val="00C3592D"/>
    <w:rsid w:val="00C35B3D"/>
    <w:rsid w:val="00C35B8A"/>
    <w:rsid w:val="00C35CA3"/>
    <w:rsid w:val="00C35CEF"/>
    <w:rsid w:val="00C3609F"/>
    <w:rsid w:val="00C36101"/>
    <w:rsid w:val="00C36233"/>
    <w:rsid w:val="00C362AC"/>
    <w:rsid w:val="00C362D5"/>
    <w:rsid w:val="00C362EA"/>
    <w:rsid w:val="00C363A8"/>
    <w:rsid w:val="00C363F4"/>
    <w:rsid w:val="00C36484"/>
    <w:rsid w:val="00C366BF"/>
    <w:rsid w:val="00C36753"/>
    <w:rsid w:val="00C367AF"/>
    <w:rsid w:val="00C369F5"/>
    <w:rsid w:val="00C36A2C"/>
    <w:rsid w:val="00C36D63"/>
    <w:rsid w:val="00C36FD5"/>
    <w:rsid w:val="00C37091"/>
    <w:rsid w:val="00C37135"/>
    <w:rsid w:val="00C3729F"/>
    <w:rsid w:val="00C3755D"/>
    <w:rsid w:val="00C375A4"/>
    <w:rsid w:val="00C37723"/>
    <w:rsid w:val="00C37860"/>
    <w:rsid w:val="00C37990"/>
    <w:rsid w:val="00C37A32"/>
    <w:rsid w:val="00C37B69"/>
    <w:rsid w:val="00C37C1A"/>
    <w:rsid w:val="00C37C85"/>
    <w:rsid w:val="00C37D5F"/>
    <w:rsid w:val="00C37E9A"/>
    <w:rsid w:val="00C40192"/>
    <w:rsid w:val="00C40235"/>
    <w:rsid w:val="00C4029F"/>
    <w:rsid w:val="00C4035A"/>
    <w:rsid w:val="00C40420"/>
    <w:rsid w:val="00C4046D"/>
    <w:rsid w:val="00C404C9"/>
    <w:rsid w:val="00C405DE"/>
    <w:rsid w:val="00C4065B"/>
    <w:rsid w:val="00C40DDA"/>
    <w:rsid w:val="00C40F82"/>
    <w:rsid w:val="00C41008"/>
    <w:rsid w:val="00C41211"/>
    <w:rsid w:val="00C41224"/>
    <w:rsid w:val="00C41313"/>
    <w:rsid w:val="00C41326"/>
    <w:rsid w:val="00C41429"/>
    <w:rsid w:val="00C4152B"/>
    <w:rsid w:val="00C415CD"/>
    <w:rsid w:val="00C41842"/>
    <w:rsid w:val="00C41880"/>
    <w:rsid w:val="00C419BA"/>
    <w:rsid w:val="00C41A9A"/>
    <w:rsid w:val="00C420B8"/>
    <w:rsid w:val="00C42186"/>
    <w:rsid w:val="00C4260D"/>
    <w:rsid w:val="00C42AD7"/>
    <w:rsid w:val="00C42B3B"/>
    <w:rsid w:val="00C42C71"/>
    <w:rsid w:val="00C42CC2"/>
    <w:rsid w:val="00C42D37"/>
    <w:rsid w:val="00C42D82"/>
    <w:rsid w:val="00C42EA0"/>
    <w:rsid w:val="00C42EDD"/>
    <w:rsid w:val="00C42F9D"/>
    <w:rsid w:val="00C4306F"/>
    <w:rsid w:val="00C430AD"/>
    <w:rsid w:val="00C43163"/>
    <w:rsid w:val="00C433AC"/>
    <w:rsid w:val="00C436EE"/>
    <w:rsid w:val="00C43969"/>
    <w:rsid w:val="00C43A98"/>
    <w:rsid w:val="00C43B78"/>
    <w:rsid w:val="00C43E6A"/>
    <w:rsid w:val="00C43EB7"/>
    <w:rsid w:val="00C43F81"/>
    <w:rsid w:val="00C440C1"/>
    <w:rsid w:val="00C44140"/>
    <w:rsid w:val="00C442F8"/>
    <w:rsid w:val="00C444B1"/>
    <w:rsid w:val="00C44566"/>
    <w:rsid w:val="00C446A9"/>
    <w:rsid w:val="00C448FF"/>
    <w:rsid w:val="00C44965"/>
    <w:rsid w:val="00C44C7B"/>
    <w:rsid w:val="00C44E4A"/>
    <w:rsid w:val="00C44E77"/>
    <w:rsid w:val="00C44F2E"/>
    <w:rsid w:val="00C44F57"/>
    <w:rsid w:val="00C4505F"/>
    <w:rsid w:val="00C4519E"/>
    <w:rsid w:val="00C451BC"/>
    <w:rsid w:val="00C45645"/>
    <w:rsid w:val="00C45691"/>
    <w:rsid w:val="00C458AD"/>
    <w:rsid w:val="00C45A1B"/>
    <w:rsid w:val="00C45B56"/>
    <w:rsid w:val="00C46173"/>
    <w:rsid w:val="00C462A5"/>
    <w:rsid w:val="00C46416"/>
    <w:rsid w:val="00C464FF"/>
    <w:rsid w:val="00C467AE"/>
    <w:rsid w:val="00C46A87"/>
    <w:rsid w:val="00C46C38"/>
    <w:rsid w:val="00C471F5"/>
    <w:rsid w:val="00C4744E"/>
    <w:rsid w:val="00C47589"/>
    <w:rsid w:val="00C47709"/>
    <w:rsid w:val="00C479C4"/>
    <w:rsid w:val="00C47A4F"/>
    <w:rsid w:val="00C47D9F"/>
    <w:rsid w:val="00C47F9F"/>
    <w:rsid w:val="00C50015"/>
    <w:rsid w:val="00C5009D"/>
    <w:rsid w:val="00C503A8"/>
    <w:rsid w:val="00C504B0"/>
    <w:rsid w:val="00C50541"/>
    <w:rsid w:val="00C505A1"/>
    <w:rsid w:val="00C50607"/>
    <w:rsid w:val="00C50686"/>
    <w:rsid w:val="00C50698"/>
    <w:rsid w:val="00C50702"/>
    <w:rsid w:val="00C507EC"/>
    <w:rsid w:val="00C50AD4"/>
    <w:rsid w:val="00C50C52"/>
    <w:rsid w:val="00C50DB1"/>
    <w:rsid w:val="00C50E9B"/>
    <w:rsid w:val="00C50ED0"/>
    <w:rsid w:val="00C50EDD"/>
    <w:rsid w:val="00C511BB"/>
    <w:rsid w:val="00C51554"/>
    <w:rsid w:val="00C51873"/>
    <w:rsid w:val="00C51969"/>
    <w:rsid w:val="00C51A7D"/>
    <w:rsid w:val="00C51B5C"/>
    <w:rsid w:val="00C51C3E"/>
    <w:rsid w:val="00C51C58"/>
    <w:rsid w:val="00C51CDA"/>
    <w:rsid w:val="00C51D9C"/>
    <w:rsid w:val="00C51DCF"/>
    <w:rsid w:val="00C51EFB"/>
    <w:rsid w:val="00C5221B"/>
    <w:rsid w:val="00C52243"/>
    <w:rsid w:val="00C52277"/>
    <w:rsid w:val="00C52380"/>
    <w:rsid w:val="00C527C3"/>
    <w:rsid w:val="00C52816"/>
    <w:rsid w:val="00C529BA"/>
    <w:rsid w:val="00C52C85"/>
    <w:rsid w:val="00C52D9C"/>
    <w:rsid w:val="00C52DA2"/>
    <w:rsid w:val="00C52E0A"/>
    <w:rsid w:val="00C52EBD"/>
    <w:rsid w:val="00C52F79"/>
    <w:rsid w:val="00C530E3"/>
    <w:rsid w:val="00C53308"/>
    <w:rsid w:val="00C53416"/>
    <w:rsid w:val="00C53445"/>
    <w:rsid w:val="00C535C9"/>
    <w:rsid w:val="00C5376E"/>
    <w:rsid w:val="00C53BC5"/>
    <w:rsid w:val="00C53DA4"/>
    <w:rsid w:val="00C53DC5"/>
    <w:rsid w:val="00C53EB2"/>
    <w:rsid w:val="00C54202"/>
    <w:rsid w:val="00C5445E"/>
    <w:rsid w:val="00C54481"/>
    <w:rsid w:val="00C54525"/>
    <w:rsid w:val="00C54990"/>
    <w:rsid w:val="00C54BC7"/>
    <w:rsid w:val="00C54E15"/>
    <w:rsid w:val="00C551B7"/>
    <w:rsid w:val="00C55244"/>
    <w:rsid w:val="00C5531C"/>
    <w:rsid w:val="00C55431"/>
    <w:rsid w:val="00C55930"/>
    <w:rsid w:val="00C55B1D"/>
    <w:rsid w:val="00C55C31"/>
    <w:rsid w:val="00C55D9C"/>
    <w:rsid w:val="00C55F52"/>
    <w:rsid w:val="00C55FB7"/>
    <w:rsid w:val="00C560F9"/>
    <w:rsid w:val="00C561CF"/>
    <w:rsid w:val="00C566CE"/>
    <w:rsid w:val="00C566E3"/>
    <w:rsid w:val="00C5670B"/>
    <w:rsid w:val="00C56819"/>
    <w:rsid w:val="00C568F5"/>
    <w:rsid w:val="00C5691A"/>
    <w:rsid w:val="00C56981"/>
    <w:rsid w:val="00C56B7F"/>
    <w:rsid w:val="00C56BE2"/>
    <w:rsid w:val="00C56CF8"/>
    <w:rsid w:val="00C56E04"/>
    <w:rsid w:val="00C574E7"/>
    <w:rsid w:val="00C57513"/>
    <w:rsid w:val="00C5761F"/>
    <w:rsid w:val="00C57628"/>
    <w:rsid w:val="00C57794"/>
    <w:rsid w:val="00C579FE"/>
    <w:rsid w:val="00C57A22"/>
    <w:rsid w:val="00C57ECC"/>
    <w:rsid w:val="00C600E6"/>
    <w:rsid w:val="00C601D1"/>
    <w:rsid w:val="00C60261"/>
    <w:rsid w:val="00C60264"/>
    <w:rsid w:val="00C6052E"/>
    <w:rsid w:val="00C60610"/>
    <w:rsid w:val="00C6061A"/>
    <w:rsid w:val="00C609A2"/>
    <w:rsid w:val="00C60AE5"/>
    <w:rsid w:val="00C60C61"/>
    <w:rsid w:val="00C60DF4"/>
    <w:rsid w:val="00C60F93"/>
    <w:rsid w:val="00C610C5"/>
    <w:rsid w:val="00C611DA"/>
    <w:rsid w:val="00C6120F"/>
    <w:rsid w:val="00C61588"/>
    <w:rsid w:val="00C615A2"/>
    <w:rsid w:val="00C61785"/>
    <w:rsid w:val="00C6178C"/>
    <w:rsid w:val="00C6198D"/>
    <w:rsid w:val="00C619C6"/>
    <w:rsid w:val="00C61C0D"/>
    <w:rsid w:val="00C61CDD"/>
    <w:rsid w:val="00C61DE0"/>
    <w:rsid w:val="00C61E0A"/>
    <w:rsid w:val="00C61EC6"/>
    <w:rsid w:val="00C61F72"/>
    <w:rsid w:val="00C6214C"/>
    <w:rsid w:val="00C624CF"/>
    <w:rsid w:val="00C62538"/>
    <w:rsid w:val="00C626F5"/>
    <w:rsid w:val="00C62B96"/>
    <w:rsid w:val="00C62E61"/>
    <w:rsid w:val="00C62E7E"/>
    <w:rsid w:val="00C62EAB"/>
    <w:rsid w:val="00C62FD9"/>
    <w:rsid w:val="00C631F1"/>
    <w:rsid w:val="00C632C8"/>
    <w:rsid w:val="00C633D8"/>
    <w:rsid w:val="00C634BB"/>
    <w:rsid w:val="00C6379A"/>
    <w:rsid w:val="00C6379C"/>
    <w:rsid w:val="00C63897"/>
    <w:rsid w:val="00C63C10"/>
    <w:rsid w:val="00C63DE8"/>
    <w:rsid w:val="00C63FBD"/>
    <w:rsid w:val="00C64006"/>
    <w:rsid w:val="00C64406"/>
    <w:rsid w:val="00C644D2"/>
    <w:rsid w:val="00C645F7"/>
    <w:rsid w:val="00C64883"/>
    <w:rsid w:val="00C649AF"/>
    <w:rsid w:val="00C64B7A"/>
    <w:rsid w:val="00C64D36"/>
    <w:rsid w:val="00C65082"/>
    <w:rsid w:val="00C65178"/>
    <w:rsid w:val="00C651B5"/>
    <w:rsid w:val="00C652BB"/>
    <w:rsid w:val="00C65541"/>
    <w:rsid w:val="00C657A0"/>
    <w:rsid w:val="00C658C6"/>
    <w:rsid w:val="00C658E1"/>
    <w:rsid w:val="00C65970"/>
    <w:rsid w:val="00C65BD8"/>
    <w:rsid w:val="00C65BF8"/>
    <w:rsid w:val="00C65BF9"/>
    <w:rsid w:val="00C65CF8"/>
    <w:rsid w:val="00C6627A"/>
    <w:rsid w:val="00C66624"/>
    <w:rsid w:val="00C6669D"/>
    <w:rsid w:val="00C666AB"/>
    <w:rsid w:val="00C666B3"/>
    <w:rsid w:val="00C66769"/>
    <w:rsid w:val="00C66B46"/>
    <w:rsid w:val="00C66CE9"/>
    <w:rsid w:val="00C66D23"/>
    <w:rsid w:val="00C66E0F"/>
    <w:rsid w:val="00C66F1D"/>
    <w:rsid w:val="00C671A8"/>
    <w:rsid w:val="00C6720F"/>
    <w:rsid w:val="00C673A7"/>
    <w:rsid w:val="00C673BC"/>
    <w:rsid w:val="00C67627"/>
    <w:rsid w:val="00C67659"/>
    <w:rsid w:val="00C6773F"/>
    <w:rsid w:val="00C678CA"/>
    <w:rsid w:val="00C67943"/>
    <w:rsid w:val="00C67A48"/>
    <w:rsid w:val="00C67AE7"/>
    <w:rsid w:val="00C67B68"/>
    <w:rsid w:val="00C67BC9"/>
    <w:rsid w:val="00C67DD4"/>
    <w:rsid w:val="00C67F6F"/>
    <w:rsid w:val="00C701D4"/>
    <w:rsid w:val="00C701F7"/>
    <w:rsid w:val="00C703E5"/>
    <w:rsid w:val="00C703F0"/>
    <w:rsid w:val="00C704AB"/>
    <w:rsid w:val="00C7052D"/>
    <w:rsid w:val="00C7062A"/>
    <w:rsid w:val="00C70833"/>
    <w:rsid w:val="00C7089A"/>
    <w:rsid w:val="00C708AA"/>
    <w:rsid w:val="00C70913"/>
    <w:rsid w:val="00C70B29"/>
    <w:rsid w:val="00C70CA6"/>
    <w:rsid w:val="00C70D66"/>
    <w:rsid w:val="00C70D86"/>
    <w:rsid w:val="00C70E0F"/>
    <w:rsid w:val="00C70E3F"/>
    <w:rsid w:val="00C71087"/>
    <w:rsid w:val="00C712D8"/>
    <w:rsid w:val="00C71579"/>
    <w:rsid w:val="00C71818"/>
    <w:rsid w:val="00C718FC"/>
    <w:rsid w:val="00C7199D"/>
    <w:rsid w:val="00C719A8"/>
    <w:rsid w:val="00C719B4"/>
    <w:rsid w:val="00C719D2"/>
    <w:rsid w:val="00C71B6B"/>
    <w:rsid w:val="00C7201C"/>
    <w:rsid w:val="00C723DB"/>
    <w:rsid w:val="00C72519"/>
    <w:rsid w:val="00C7282A"/>
    <w:rsid w:val="00C72888"/>
    <w:rsid w:val="00C72950"/>
    <w:rsid w:val="00C72A11"/>
    <w:rsid w:val="00C72A45"/>
    <w:rsid w:val="00C72B22"/>
    <w:rsid w:val="00C73002"/>
    <w:rsid w:val="00C73217"/>
    <w:rsid w:val="00C7337A"/>
    <w:rsid w:val="00C7351E"/>
    <w:rsid w:val="00C737C6"/>
    <w:rsid w:val="00C738CF"/>
    <w:rsid w:val="00C73980"/>
    <w:rsid w:val="00C73AD9"/>
    <w:rsid w:val="00C73B46"/>
    <w:rsid w:val="00C73CD4"/>
    <w:rsid w:val="00C73E91"/>
    <w:rsid w:val="00C73EB8"/>
    <w:rsid w:val="00C741EB"/>
    <w:rsid w:val="00C742E6"/>
    <w:rsid w:val="00C7436A"/>
    <w:rsid w:val="00C74410"/>
    <w:rsid w:val="00C744C0"/>
    <w:rsid w:val="00C74522"/>
    <w:rsid w:val="00C7466C"/>
    <w:rsid w:val="00C747FF"/>
    <w:rsid w:val="00C74833"/>
    <w:rsid w:val="00C74913"/>
    <w:rsid w:val="00C74B92"/>
    <w:rsid w:val="00C74D9B"/>
    <w:rsid w:val="00C74E24"/>
    <w:rsid w:val="00C74E4A"/>
    <w:rsid w:val="00C74E8C"/>
    <w:rsid w:val="00C74FBA"/>
    <w:rsid w:val="00C753DD"/>
    <w:rsid w:val="00C754D1"/>
    <w:rsid w:val="00C754DD"/>
    <w:rsid w:val="00C754F3"/>
    <w:rsid w:val="00C755F7"/>
    <w:rsid w:val="00C7575D"/>
    <w:rsid w:val="00C75917"/>
    <w:rsid w:val="00C75A26"/>
    <w:rsid w:val="00C75A67"/>
    <w:rsid w:val="00C75D46"/>
    <w:rsid w:val="00C75D48"/>
    <w:rsid w:val="00C75DBC"/>
    <w:rsid w:val="00C75F17"/>
    <w:rsid w:val="00C76218"/>
    <w:rsid w:val="00C76475"/>
    <w:rsid w:val="00C764CC"/>
    <w:rsid w:val="00C76527"/>
    <w:rsid w:val="00C7657E"/>
    <w:rsid w:val="00C766B7"/>
    <w:rsid w:val="00C76C70"/>
    <w:rsid w:val="00C76D87"/>
    <w:rsid w:val="00C76DB6"/>
    <w:rsid w:val="00C76DFF"/>
    <w:rsid w:val="00C76FEF"/>
    <w:rsid w:val="00C7704B"/>
    <w:rsid w:val="00C77082"/>
    <w:rsid w:val="00C770AC"/>
    <w:rsid w:val="00C77252"/>
    <w:rsid w:val="00C77329"/>
    <w:rsid w:val="00C775CB"/>
    <w:rsid w:val="00C77700"/>
    <w:rsid w:val="00C777C8"/>
    <w:rsid w:val="00C777F3"/>
    <w:rsid w:val="00C77A9C"/>
    <w:rsid w:val="00C77B01"/>
    <w:rsid w:val="00C77B19"/>
    <w:rsid w:val="00C77C13"/>
    <w:rsid w:val="00C77C4D"/>
    <w:rsid w:val="00C77C4E"/>
    <w:rsid w:val="00C77D6A"/>
    <w:rsid w:val="00C80067"/>
    <w:rsid w:val="00C8007E"/>
    <w:rsid w:val="00C80254"/>
    <w:rsid w:val="00C8055D"/>
    <w:rsid w:val="00C8076A"/>
    <w:rsid w:val="00C808BA"/>
    <w:rsid w:val="00C80989"/>
    <w:rsid w:val="00C80AD5"/>
    <w:rsid w:val="00C80B5E"/>
    <w:rsid w:val="00C80C5B"/>
    <w:rsid w:val="00C81014"/>
    <w:rsid w:val="00C81184"/>
    <w:rsid w:val="00C81245"/>
    <w:rsid w:val="00C812FF"/>
    <w:rsid w:val="00C8143F"/>
    <w:rsid w:val="00C815CF"/>
    <w:rsid w:val="00C81636"/>
    <w:rsid w:val="00C8183F"/>
    <w:rsid w:val="00C819A4"/>
    <w:rsid w:val="00C81D5E"/>
    <w:rsid w:val="00C81DB9"/>
    <w:rsid w:val="00C81EF1"/>
    <w:rsid w:val="00C82280"/>
    <w:rsid w:val="00C822E2"/>
    <w:rsid w:val="00C8249D"/>
    <w:rsid w:val="00C824DE"/>
    <w:rsid w:val="00C824F5"/>
    <w:rsid w:val="00C825BD"/>
    <w:rsid w:val="00C82713"/>
    <w:rsid w:val="00C827D0"/>
    <w:rsid w:val="00C829DF"/>
    <w:rsid w:val="00C82A31"/>
    <w:rsid w:val="00C82B13"/>
    <w:rsid w:val="00C82B7E"/>
    <w:rsid w:val="00C82BBF"/>
    <w:rsid w:val="00C82C4F"/>
    <w:rsid w:val="00C82CC7"/>
    <w:rsid w:val="00C82DF2"/>
    <w:rsid w:val="00C82E98"/>
    <w:rsid w:val="00C82EBC"/>
    <w:rsid w:val="00C82ED4"/>
    <w:rsid w:val="00C82F0F"/>
    <w:rsid w:val="00C833EE"/>
    <w:rsid w:val="00C837D4"/>
    <w:rsid w:val="00C838DA"/>
    <w:rsid w:val="00C83916"/>
    <w:rsid w:val="00C839AB"/>
    <w:rsid w:val="00C839B3"/>
    <w:rsid w:val="00C83A93"/>
    <w:rsid w:val="00C83FB3"/>
    <w:rsid w:val="00C8427F"/>
    <w:rsid w:val="00C8441A"/>
    <w:rsid w:val="00C845E8"/>
    <w:rsid w:val="00C84815"/>
    <w:rsid w:val="00C84847"/>
    <w:rsid w:val="00C84BC7"/>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B0A"/>
    <w:rsid w:val="00C86B2B"/>
    <w:rsid w:val="00C870FE"/>
    <w:rsid w:val="00C8720E"/>
    <w:rsid w:val="00C87398"/>
    <w:rsid w:val="00C873A6"/>
    <w:rsid w:val="00C873B2"/>
    <w:rsid w:val="00C874CD"/>
    <w:rsid w:val="00C87511"/>
    <w:rsid w:val="00C877AE"/>
    <w:rsid w:val="00C87843"/>
    <w:rsid w:val="00C87951"/>
    <w:rsid w:val="00C87B23"/>
    <w:rsid w:val="00C87BF4"/>
    <w:rsid w:val="00C87D98"/>
    <w:rsid w:val="00C87EEB"/>
    <w:rsid w:val="00C900A1"/>
    <w:rsid w:val="00C90462"/>
    <w:rsid w:val="00C90496"/>
    <w:rsid w:val="00C9060E"/>
    <w:rsid w:val="00C906A1"/>
    <w:rsid w:val="00C90716"/>
    <w:rsid w:val="00C90947"/>
    <w:rsid w:val="00C90B3B"/>
    <w:rsid w:val="00C90D69"/>
    <w:rsid w:val="00C90EA9"/>
    <w:rsid w:val="00C90F06"/>
    <w:rsid w:val="00C90F85"/>
    <w:rsid w:val="00C90FA3"/>
    <w:rsid w:val="00C91075"/>
    <w:rsid w:val="00C910DE"/>
    <w:rsid w:val="00C9112D"/>
    <w:rsid w:val="00C912A9"/>
    <w:rsid w:val="00C9149D"/>
    <w:rsid w:val="00C914E0"/>
    <w:rsid w:val="00C9178C"/>
    <w:rsid w:val="00C91934"/>
    <w:rsid w:val="00C91978"/>
    <w:rsid w:val="00C9199F"/>
    <w:rsid w:val="00C91B64"/>
    <w:rsid w:val="00C91CFF"/>
    <w:rsid w:val="00C91F3E"/>
    <w:rsid w:val="00C91FC1"/>
    <w:rsid w:val="00C9203B"/>
    <w:rsid w:val="00C92145"/>
    <w:rsid w:val="00C92264"/>
    <w:rsid w:val="00C92332"/>
    <w:rsid w:val="00C923CE"/>
    <w:rsid w:val="00C92442"/>
    <w:rsid w:val="00C924FB"/>
    <w:rsid w:val="00C92529"/>
    <w:rsid w:val="00C926A5"/>
    <w:rsid w:val="00C92796"/>
    <w:rsid w:val="00C927F1"/>
    <w:rsid w:val="00C92A9A"/>
    <w:rsid w:val="00C92B05"/>
    <w:rsid w:val="00C92B35"/>
    <w:rsid w:val="00C92BC6"/>
    <w:rsid w:val="00C92FE4"/>
    <w:rsid w:val="00C92FEF"/>
    <w:rsid w:val="00C9303B"/>
    <w:rsid w:val="00C9310A"/>
    <w:rsid w:val="00C93139"/>
    <w:rsid w:val="00C931AF"/>
    <w:rsid w:val="00C93430"/>
    <w:rsid w:val="00C9373D"/>
    <w:rsid w:val="00C9387E"/>
    <w:rsid w:val="00C938CE"/>
    <w:rsid w:val="00C93A3F"/>
    <w:rsid w:val="00C93E3F"/>
    <w:rsid w:val="00C93F3E"/>
    <w:rsid w:val="00C93F64"/>
    <w:rsid w:val="00C944E9"/>
    <w:rsid w:val="00C94678"/>
    <w:rsid w:val="00C946DE"/>
    <w:rsid w:val="00C947EE"/>
    <w:rsid w:val="00C947FC"/>
    <w:rsid w:val="00C949FA"/>
    <w:rsid w:val="00C94A2D"/>
    <w:rsid w:val="00C94DD3"/>
    <w:rsid w:val="00C94DE9"/>
    <w:rsid w:val="00C95259"/>
    <w:rsid w:val="00C9537C"/>
    <w:rsid w:val="00C95AD6"/>
    <w:rsid w:val="00C95C4C"/>
    <w:rsid w:val="00C95C95"/>
    <w:rsid w:val="00C95D78"/>
    <w:rsid w:val="00C9629A"/>
    <w:rsid w:val="00C96BCA"/>
    <w:rsid w:val="00C96C18"/>
    <w:rsid w:val="00C96C9C"/>
    <w:rsid w:val="00C96D94"/>
    <w:rsid w:val="00C96E12"/>
    <w:rsid w:val="00C96F3D"/>
    <w:rsid w:val="00C9714C"/>
    <w:rsid w:val="00C97341"/>
    <w:rsid w:val="00C9789C"/>
    <w:rsid w:val="00C97A7E"/>
    <w:rsid w:val="00C97CAB"/>
    <w:rsid w:val="00C97EE4"/>
    <w:rsid w:val="00C97F23"/>
    <w:rsid w:val="00CA0221"/>
    <w:rsid w:val="00CA0269"/>
    <w:rsid w:val="00CA02D9"/>
    <w:rsid w:val="00CA038B"/>
    <w:rsid w:val="00CA0489"/>
    <w:rsid w:val="00CA05CC"/>
    <w:rsid w:val="00CA0700"/>
    <w:rsid w:val="00CA0740"/>
    <w:rsid w:val="00CA08FB"/>
    <w:rsid w:val="00CA0A3F"/>
    <w:rsid w:val="00CA0A45"/>
    <w:rsid w:val="00CA0DB9"/>
    <w:rsid w:val="00CA0E8B"/>
    <w:rsid w:val="00CA0F95"/>
    <w:rsid w:val="00CA13FF"/>
    <w:rsid w:val="00CA14FB"/>
    <w:rsid w:val="00CA1903"/>
    <w:rsid w:val="00CA1A25"/>
    <w:rsid w:val="00CA1BB7"/>
    <w:rsid w:val="00CA1D9D"/>
    <w:rsid w:val="00CA1E93"/>
    <w:rsid w:val="00CA1F2D"/>
    <w:rsid w:val="00CA1F8B"/>
    <w:rsid w:val="00CA22F1"/>
    <w:rsid w:val="00CA2436"/>
    <w:rsid w:val="00CA257C"/>
    <w:rsid w:val="00CA2865"/>
    <w:rsid w:val="00CA2889"/>
    <w:rsid w:val="00CA292D"/>
    <w:rsid w:val="00CA293F"/>
    <w:rsid w:val="00CA2B89"/>
    <w:rsid w:val="00CA2CAA"/>
    <w:rsid w:val="00CA2E09"/>
    <w:rsid w:val="00CA2EF9"/>
    <w:rsid w:val="00CA2F6C"/>
    <w:rsid w:val="00CA2FB0"/>
    <w:rsid w:val="00CA3018"/>
    <w:rsid w:val="00CA325C"/>
    <w:rsid w:val="00CA32C9"/>
    <w:rsid w:val="00CA32CE"/>
    <w:rsid w:val="00CA35F4"/>
    <w:rsid w:val="00CA35F8"/>
    <w:rsid w:val="00CA3650"/>
    <w:rsid w:val="00CA380B"/>
    <w:rsid w:val="00CA38F8"/>
    <w:rsid w:val="00CA3B4A"/>
    <w:rsid w:val="00CA3DBD"/>
    <w:rsid w:val="00CA3DE3"/>
    <w:rsid w:val="00CA3EBF"/>
    <w:rsid w:val="00CA43F6"/>
    <w:rsid w:val="00CA4AC6"/>
    <w:rsid w:val="00CA4BBF"/>
    <w:rsid w:val="00CA4EF8"/>
    <w:rsid w:val="00CA4F97"/>
    <w:rsid w:val="00CA51F0"/>
    <w:rsid w:val="00CA5285"/>
    <w:rsid w:val="00CA52DB"/>
    <w:rsid w:val="00CA52EA"/>
    <w:rsid w:val="00CA54BB"/>
    <w:rsid w:val="00CA58B4"/>
    <w:rsid w:val="00CA592F"/>
    <w:rsid w:val="00CA5A96"/>
    <w:rsid w:val="00CA5ADB"/>
    <w:rsid w:val="00CA5B94"/>
    <w:rsid w:val="00CA6538"/>
    <w:rsid w:val="00CA6556"/>
    <w:rsid w:val="00CA67B3"/>
    <w:rsid w:val="00CA6B9E"/>
    <w:rsid w:val="00CA6E53"/>
    <w:rsid w:val="00CA6FD4"/>
    <w:rsid w:val="00CA7197"/>
    <w:rsid w:val="00CA7205"/>
    <w:rsid w:val="00CA7370"/>
    <w:rsid w:val="00CA744D"/>
    <w:rsid w:val="00CA76C3"/>
    <w:rsid w:val="00CA76D4"/>
    <w:rsid w:val="00CA7779"/>
    <w:rsid w:val="00CA7790"/>
    <w:rsid w:val="00CA788B"/>
    <w:rsid w:val="00CA7904"/>
    <w:rsid w:val="00CA7954"/>
    <w:rsid w:val="00CA7A86"/>
    <w:rsid w:val="00CA7B99"/>
    <w:rsid w:val="00CA7BC1"/>
    <w:rsid w:val="00CA7CA8"/>
    <w:rsid w:val="00CB0067"/>
    <w:rsid w:val="00CB01A1"/>
    <w:rsid w:val="00CB01C0"/>
    <w:rsid w:val="00CB0269"/>
    <w:rsid w:val="00CB032D"/>
    <w:rsid w:val="00CB035B"/>
    <w:rsid w:val="00CB04F6"/>
    <w:rsid w:val="00CB062C"/>
    <w:rsid w:val="00CB0645"/>
    <w:rsid w:val="00CB0760"/>
    <w:rsid w:val="00CB085E"/>
    <w:rsid w:val="00CB0A19"/>
    <w:rsid w:val="00CB0A33"/>
    <w:rsid w:val="00CB0A82"/>
    <w:rsid w:val="00CB0B0E"/>
    <w:rsid w:val="00CB0B39"/>
    <w:rsid w:val="00CB0C83"/>
    <w:rsid w:val="00CB0DC9"/>
    <w:rsid w:val="00CB0F51"/>
    <w:rsid w:val="00CB1002"/>
    <w:rsid w:val="00CB148C"/>
    <w:rsid w:val="00CB1553"/>
    <w:rsid w:val="00CB1B8D"/>
    <w:rsid w:val="00CB1BE7"/>
    <w:rsid w:val="00CB1C01"/>
    <w:rsid w:val="00CB1CCA"/>
    <w:rsid w:val="00CB1DB9"/>
    <w:rsid w:val="00CB1EB1"/>
    <w:rsid w:val="00CB1EE2"/>
    <w:rsid w:val="00CB2071"/>
    <w:rsid w:val="00CB2189"/>
    <w:rsid w:val="00CB2249"/>
    <w:rsid w:val="00CB277E"/>
    <w:rsid w:val="00CB2877"/>
    <w:rsid w:val="00CB28A3"/>
    <w:rsid w:val="00CB2968"/>
    <w:rsid w:val="00CB2B15"/>
    <w:rsid w:val="00CB2CED"/>
    <w:rsid w:val="00CB2E33"/>
    <w:rsid w:val="00CB2FE3"/>
    <w:rsid w:val="00CB3027"/>
    <w:rsid w:val="00CB3105"/>
    <w:rsid w:val="00CB3175"/>
    <w:rsid w:val="00CB31FE"/>
    <w:rsid w:val="00CB32F5"/>
    <w:rsid w:val="00CB3729"/>
    <w:rsid w:val="00CB3732"/>
    <w:rsid w:val="00CB37A8"/>
    <w:rsid w:val="00CB37AC"/>
    <w:rsid w:val="00CB3A75"/>
    <w:rsid w:val="00CB3C63"/>
    <w:rsid w:val="00CB3EA3"/>
    <w:rsid w:val="00CB41BF"/>
    <w:rsid w:val="00CB4574"/>
    <w:rsid w:val="00CB45D6"/>
    <w:rsid w:val="00CB45EC"/>
    <w:rsid w:val="00CB4641"/>
    <w:rsid w:val="00CB474B"/>
    <w:rsid w:val="00CB477B"/>
    <w:rsid w:val="00CB4843"/>
    <w:rsid w:val="00CB48AE"/>
    <w:rsid w:val="00CB4A99"/>
    <w:rsid w:val="00CB4B1C"/>
    <w:rsid w:val="00CB4B61"/>
    <w:rsid w:val="00CB4C39"/>
    <w:rsid w:val="00CB4CC7"/>
    <w:rsid w:val="00CB4DB7"/>
    <w:rsid w:val="00CB4EFE"/>
    <w:rsid w:val="00CB4F29"/>
    <w:rsid w:val="00CB555C"/>
    <w:rsid w:val="00CB5658"/>
    <w:rsid w:val="00CB5723"/>
    <w:rsid w:val="00CB5E45"/>
    <w:rsid w:val="00CB60BA"/>
    <w:rsid w:val="00CB6109"/>
    <w:rsid w:val="00CB63E2"/>
    <w:rsid w:val="00CB6561"/>
    <w:rsid w:val="00CB6673"/>
    <w:rsid w:val="00CB6679"/>
    <w:rsid w:val="00CB66F3"/>
    <w:rsid w:val="00CB6765"/>
    <w:rsid w:val="00CB683E"/>
    <w:rsid w:val="00CB684F"/>
    <w:rsid w:val="00CB6917"/>
    <w:rsid w:val="00CB6A0F"/>
    <w:rsid w:val="00CB6B4A"/>
    <w:rsid w:val="00CB6DAD"/>
    <w:rsid w:val="00CB7120"/>
    <w:rsid w:val="00CB71AF"/>
    <w:rsid w:val="00CB72CB"/>
    <w:rsid w:val="00CB74CC"/>
    <w:rsid w:val="00CB766A"/>
    <w:rsid w:val="00CB7AC7"/>
    <w:rsid w:val="00CB7B0D"/>
    <w:rsid w:val="00CB7B5A"/>
    <w:rsid w:val="00CB7D0D"/>
    <w:rsid w:val="00CB7E1D"/>
    <w:rsid w:val="00CB7F4D"/>
    <w:rsid w:val="00CC0061"/>
    <w:rsid w:val="00CC0335"/>
    <w:rsid w:val="00CC0406"/>
    <w:rsid w:val="00CC0791"/>
    <w:rsid w:val="00CC0B5E"/>
    <w:rsid w:val="00CC0CD0"/>
    <w:rsid w:val="00CC0E29"/>
    <w:rsid w:val="00CC11B8"/>
    <w:rsid w:val="00CC1813"/>
    <w:rsid w:val="00CC1978"/>
    <w:rsid w:val="00CC199E"/>
    <w:rsid w:val="00CC19F1"/>
    <w:rsid w:val="00CC1B9B"/>
    <w:rsid w:val="00CC1D86"/>
    <w:rsid w:val="00CC1EE1"/>
    <w:rsid w:val="00CC1FAA"/>
    <w:rsid w:val="00CC219B"/>
    <w:rsid w:val="00CC242E"/>
    <w:rsid w:val="00CC2838"/>
    <w:rsid w:val="00CC2CCD"/>
    <w:rsid w:val="00CC2E93"/>
    <w:rsid w:val="00CC2EC8"/>
    <w:rsid w:val="00CC2F27"/>
    <w:rsid w:val="00CC2F89"/>
    <w:rsid w:val="00CC2FBC"/>
    <w:rsid w:val="00CC3037"/>
    <w:rsid w:val="00CC30BB"/>
    <w:rsid w:val="00CC3378"/>
    <w:rsid w:val="00CC33BD"/>
    <w:rsid w:val="00CC3413"/>
    <w:rsid w:val="00CC351D"/>
    <w:rsid w:val="00CC388C"/>
    <w:rsid w:val="00CC3DC4"/>
    <w:rsid w:val="00CC3F5E"/>
    <w:rsid w:val="00CC3FFC"/>
    <w:rsid w:val="00CC421C"/>
    <w:rsid w:val="00CC452F"/>
    <w:rsid w:val="00CC456D"/>
    <w:rsid w:val="00CC45C4"/>
    <w:rsid w:val="00CC466C"/>
    <w:rsid w:val="00CC474D"/>
    <w:rsid w:val="00CC4927"/>
    <w:rsid w:val="00CC4BD5"/>
    <w:rsid w:val="00CC4C06"/>
    <w:rsid w:val="00CC4C47"/>
    <w:rsid w:val="00CC4C53"/>
    <w:rsid w:val="00CC4D74"/>
    <w:rsid w:val="00CC4DA9"/>
    <w:rsid w:val="00CC4EB1"/>
    <w:rsid w:val="00CC4F04"/>
    <w:rsid w:val="00CC514E"/>
    <w:rsid w:val="00CC53C1"/>
    <w:rsid w:val="00CC54CD"/>
    <w:rsid w:val="00CC5528"/>
    <w:rsid w:val="00CC57E7"/>
    <w:rsid w:val="00CC58D1"/>
    <w:rsid w:val="00CC597A"/>
    <w:rsid w:val="00CC5ADA"/>
    <w:rsid w:val="00CC5B1D"/>
    <w:rsid w:val="00CC5F98"/>
    <w:rsid w:val="00CC6018"/>
    <w:rsid w:val="00CC601F"/>
    <w:rsid w:val="00CC6087"/>
    <w:rsid w:val="00CC6097"/>
    <w:rsid w:val="00CC60D4"/>
    <w:rsid w:val="00CC60E1"/>
    <w:rsid w:val="00CC6165"/>
    <w:rsid w:val="00CC6647"/>
    <w:rsid w:val="00CC673B"/>
    <w:rsid w:val="00CC675F"/>
    <w:rsid w:val="00CC68FC"/>
    <w:rsid w:val="00CC698A"/>
    <w:rsid w:val="00CC6AAF"/>
    <w:rsid w:val="00CC6BAC"/>
    <w:rsid w:val="00CC6BFA"/>
    <w:rsid w:val="00CC6D97"/>
    <w:rsid w:val="00CC6E6A"/>
    <w:rsid w:val="00CC6EF5"/>
    <w:rsid w:val="00CC6FBA"/>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943"/>
    <w:rsid w:val="00CD0A47"/>
    <w:rsid w:val="00CD0A5A"/>
    <w:rsid w:val="00CD0F50"/>
    <w:rsid w:val="00CD11CE"/>
    <w:rsid w:val="00CD12C8"/>
    <w:rsid w:val="00CD1343"/>
    <w:rsid w:val="00CD134E"/>
    <w:rsid w:val="00CD13D1"/>
    <w:rsid w:val="00CD1635"/>
    <w:rsid w:val="00CD1879"/>
    <w:rsid w:val="00CD1AA6"/>
    <w:rsid w:val="00CD1D7F"/>
    <w:rsid w:val="00CD21B1"/>
    <w:rsid w:val="00CD2412"/>
    <w:rsid w:val="00CD270D"/>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71F"/>
    <w:rsid w:val="00CD37C4"/>
    <w:rsid w:val="00CD3846"/>
    <w:rsid w:val="00CD3A7E"/>
    <w:rsid w:val="00CD3B48"/>
    <w:rsid w:val="00CD3CFE"/>
    <w:rsid w:val="00CD3E20"/>
    <w:rsid w:val="00CD3E30"/>
    <w:rsid w:val="00CD41A8"/>
    <w:rsid w:val="00CD4441"/>
    <w:rsid w:val="00CD456B"/>
    <w:rsid w:val="00CD458D"/>
    <w:rsid w:val="00CD460C"/>
    <w:rsid w:val="00CD46AB"/>
    <w:rsid w:val="00CD46E6"/>
    <w:rsid w:val="00CD47D5"/>
    <w:rsid w:val="00CD4C47"/>
    <w:rsid w:val="00CD4FFE"/>
    <w:rsid w:val="00CD5178"/>
    <w:rsid w:val="00CD51A0"/>
    <w:rsid w:val="00CD52F2"/>
    <w:rsid w:val="00CD5322"/>
    <w:rsid w:val="00CD535C"/>
    <w:rsid w:val="00CD537F"/>
    <w:rsid w:val="00CD56AD"/>
    <w:rsid w:val="00CD5C6D"/>
    <w:rsid w:val="00CD6153"/>
    <w:rsid w:val="00CD6367"/>
    <w:rsid w:val="00CD63FD"/>
    <w:rsid w:val="00CD64EA"/>
    <w:rsid w:val="00CD6615"/>
    <w:rsid w:val="00CD689C"/>
    <w:rsid w:val="00CD68C0"/>
    <w:rsid w:val="00CD6AA9"/>
    <w:rsid w:val="00CD6B56"/>
    <w:rsid w:val="00CD6DE2"/>
    <w:rsid w:val="00CD6E0D"/>
    <w:rsid w:val="00CD6F75"/>
    <w:rsid w:val="00CD73F1"/>
    <w:rsid w:val="00CD74AF"/>
    <w:rsid w:val="00CD7BF8"/>
    <w:rsid w:val="00CD7C82"/>
    <w:rsid w:val="00CD7E4E"/>
    <w:rsid w:val="00CD7EA6"/>
    <w:rsid w:val="00CE0013"/>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0F7D"/>
    <w:rsid w:val="00CE10C8"/>
    <w:rsid w:val="00CE1120"/>
    <w:rsid w:val="00CE1183"/>
    <w:rsid w:val="00CE11B9"/>
    <w:rsid w:val="00CE13CC"/>
    <w:rsid w:val="00CE1439"/>
    <w:rsid w:val="00CE1796"/>
    <w:rsid w:val="00CE1889"/>
    <w:rsid w:val="00CE1B03"/>
    <w:rsid w:val="00CE1E59"/>
    <w:rsid w:val="00CE21D9"/>
    <w:rsid w:val="00CE21F4"/>
    <w:rsid w:val="00CE22AB"/>
    <w:rsid w:val="00CE24A7"/>
    <w:rsid w:val="00CE25DC"/>
    <w:rsid w:val="00CE25E2"/>
    <w:rsid w:val="00CE284E"/>
    <w:rsid w:val="00CE2A41"/>
    <w:rsid w:val="00CE2B31"/>
    <w:rsid w:val="00CE2D9E"/>
    <w:rsid w:val="00CE312E"/>
    <w:rsid w:val="00CE31C1"/>
    <w:rsid w:val="00CE31EE"/>
    <w:rsid w:val="00CE32F2"/>
    <w:rsid w:val="00CE3332"/>
    <w:rsid w:val="00CE3416"/>
    <w:rsid w:val="00CE3641"/>
    <w:rsid w:val="00CE37E1"/>
    <w:rsid w:val="00CE394C"/>
    <w:rsid w:val="00CE3B2A"/>
    <w:rsid w:val="00CE3C89"/>
    <w:rsid w:val="00CE42C9"/>
    <w:rsid w:val="00CE431D"/>
    <w:rsid w:val="00CE4752"/>
    <w:rsid w:val="00CE476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D4A"/>
    <w:rsid w:val="00CE648A"/>
    <w:rsid w:val="00CE652F"/>
    <w:rsid w:val="00CE662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62A"/>
    <w:rsid w:val="00CE79C6"/>
    <w:rsid w:val="00CE7A7E"/>
    <w:rsid w:val="00CE7B08"/>
    <w:rsid w:val="00CE7B34"/>
    <w:rsid w:val="00CF0381"/>
    <w:rsid w:val="00CF03AB"/>
    <w:rsid w:val="00CF03DD"/>
    <w:rsid w:val="00CF0407"/>
    <w:rsid w:val="00CF05D0"/>
    <w:rsid w:val="00CF063B"/>
    <w:rsid w:val="00CF06F5"/>
    <w:rsid w:val="00CF07BF"/>
    <w:rsid w:val="00CF0823"/>
    <w:rsid w:val="00CF0877"/>
    <w:rsid w:val="00CF08D7"/>
    <w:rsid w:val="00CF0CC7"/>
    <w:rsid w:val="00CF0DB6"/>
    <w:rsid w:val="00CF0EA2"/>
    <w:rsid w:val="00CF0FBE"/>
    <w:rsid w:val="00CF1117"/>
    <w:rsid w:val="00CF1654"/>
    <w:rsid w:val="00CF175B"/>
    <w:rsid w:val="00CF1884"/>
    <w:rsid w:val="00CF18B0"/>
    <w:rsid w:val="00CF19B8"/>
    <w:rsid w:val="00CF1B00"/>
    <w:rsid w:val="00CF1B16"/>
    <w:rsid w:val="00CF1C55"/>
    <w:rsid w:val="00CF209A"/>
    <w:rsid w:val="00CF217B"/>
    <w:rsid w:val="00CF2220"/>
    <w:rsid w:val="00CF229C"/>
    <w:rsid w:val="00CF2370"/>
    <w:rsid w:val="00CF24A0"/>
    <w:rsid w:val="00CF24B0"/>
    <w:rsid w:val="00CF26B7"/>
    <w:rsid w:val="00CF29D9"/>
    <w:rsid w:val="00CF2A18"/>
    <w:rsid w:val="00CF2B21"/>
    <w:rsid w:val="00CF2B2F"/>
    <w:rsid w:val="00CF3162"/>
    <w:rsid w:val="00CF31B0"/>
    <w:rsid w:val="00CF32D6"/>
    <w:rsid w:val="00CF32F4"/>
    <w:rsid w:val="00CF37A3"/>
    <w:rsid w:val="00CF37AB"/>
    <w:rsid w:val="00CF39E0"/>
    <w:rsid w:val="00CF3A12"/>
    <w:rsid w:val="00CF3B49"/>
    <w:rsid w:val="00CF3C45"/>
    <w:rsid w:val="00CF3D67"/>
    <w:rsid w:val="00CF4025"/>
    <w:rsid w:val="00CF4106"/>
    <w:rsid w:val="00CF4234"/>
    <w:rsid w:val="00CF4B83"/>
    <w:rsid w:val="00CF4BC9"/>
    <w:rsid w:val="00CF4E47"/>
    <w:rsid w:val="00CF4F54"/>
    <w:rsid w:val="00CF5037"/>
    <w:rsid w:val="00CF5086"/>
    <w:rsid w:val="00CF514B"/>
    <w:rsid w:val="00CF53C4"/>
    <w:rsid w:val="00CF542B"/>
    <w:rsid w:val="00CF54BF"/>
    <w:rsid w:val="00CF56FA"/>
    <w:rsid w:val="00CF573A"/>
    <w:rsid w:val="00CF5801"/>
    <w:rsid w:val="00CF5805"/>
    <w:rsid w:val="00CF588D"/>
    <w:rsid w:val="00CF5906"/>
    <w:rsid w:val="00CF5A28"/>
    <w:rsid w:val="00CF5B39"/>
    <w:rsid w:val="00CF5BE7"/>
    <w:rsid w:val="00CF5C0B"/>
    <w:rsid w:val="00CF5D27"/>
    <w:rsid w:val="00CF5D3E"/>
    <w:rsid w:val="00CF5E0B"/>
    <w:rsid w:val="00CF6372"/>
    <w:rsid w:val="00CF650F"/>
    <w:rsid w:val="00CF6895"/>
    <w:rsid w:val="00CF69B4"/>
    <w:rsid w:val="00CF6DC5"/>
    <w:rsid w:val="00CF7120"/>
    <w:rsid w:val="00CF7178"/>
    <w:rsid w:val="00CF71FC"/>
    <w:rsid w:val="00CF728D"/>
    <w:rsid w:val="00CF73CF"/>
    <w:rsid w:val="00CF752B"/>
    <w:rsid w:val="00CF7741"/>
    <w:rsid w:val="00CF7BBE"/>
    <w:rsid w:val="00CF7C37"/>
    <w:rsid w:val="00D00239"/>
    <w:rsid w:val="00D007A0"/>
    <w:rsid w:val="00D007BD"/>
    <w:rsid w:val="00D00891"/>
    <w:rsid w:val="00D008B9"/>
    <w:rsid w:val="00D00920"/>
    <w:rsid w:val="00D009BE"/>
    <w:rsid w:val="00D00B0C"/>
    <w:rsid w:val="00D00B50"/>
    <w:rsid w:val="00D00B99"/>
    <w:rsid w:val="00D00E0A"/>
    <w:rsid w:val="00D01446"/>
    <w:rsid w:val="00D0147C"/>
    <w:rsid w:val="00D014B3"/>
    <w:rsid w:val="00D01658"/>
    <w:rsid w:val="00D016C0"/>
    <w:rsid w:val="00D017C9"/>
    <w:rsid w:val="00D01801"/>
    <w:rsid w:val="00D019BC"/>
    <w:rsid w:val="00D01B63"/>
    <w:rsid w:val="00D01F22"/>
    <w:rsid w:val="00D01FB8"/>
    <w:rsid w:val="00D02172"/>
    <w:rsid w:val="00D021A8"/>
    <w:rsid w:val="00D022B4"/>
    <w:rsid w:val="00D022DB"/>
    <w:rsid w:val="00D02463"/>
    <w:rsid w:val="00D0249A"/>
    <w:rsid w:val="00D024E0"/>
    <w:rsid w:val="00D0252A"/>
    <w:rsid w:val="00D02535"/>
    <w:rsid w:val="00D025C7"/>
    <w:rsid w:val="00D0273C"/>
    <w:rsid w:val="00D0274B"/>
    <w:rsid w:val="00D027B7"/>
    <w:rsid w:val="00D02961"/>
    <w:rsid w:val="00D029EA"/>
    <w:rsid w:val="00D02D13"/>
    <w:rsid w:val="00D02DDF"/>
    <w:rsid w:val="00D033D3"/>
    <w:rsid w:val="00D0345F"/>
    <w:rsid w:val="00D034FB"/>
    <w:rsid w:val="00D0361F"/>
    <w:rsid w:val="00D0388C"/>
    <w:rsid w:val="00D03894"/>
    <w:rsid w:val="00D03914"/>
    <w:rsid w:val="00D03D0F"/>
    <w:rsid w:val="00D0418B"/>
    <w:rsid w:val="00D042CF"/>
    <w:rsid w:val="00D04386"/>
    <w:rsid w:val="00D043E6"/>
    <w:rsid w:val="00D044A3"/>
    <w:rsid w:val="00D044D5"/>
    <w:rsid w:val="00D045C7"/>
    <w:rsid w:val="00D046DC"/>
    <w:rsid w:val="00D04CA8"/>
    <w:rsid w:val="00D04D69"/>
    <w:rsid w:val="00D04EA5"/>
    <w:rsid w:val="00D04EF6"/>
    <w:rsid w:val="00D04FD6"/>
    <w:rsid w:val="00D050E9"/>
    <w:rsid w:val="00D052A8"/>
    <w:rsid w:val="00D058E7"/>
    <w:rsid w:val="00D059DE"/>
    <w:rsid w:val="00D05B97"/>
    <w:rsid w:val="00D05BF2"/>
    <w:rsid w:val="00D05E45"/>
    <w:rsid w:val="00D05ED9"/>
    <w:rsid w:val="00D05F5A"/>
    <w:rsid w:val="00D05FDB"/>
    <w:rsid w:val="00D060B5"/>
    <w:rsid w:val="00D063A2"/>
    <w:rsid w:val="00D0677C"/>
    <w:rsid w:val="00D06801"/>
    <w:rsid w:val="00D06A5A"/>
    <w:rsid w:val="00D06C98"/>
    <w:rsid w:val="00D06C9D"/>
    <w:rsid w:val="00D06EF2"/>
    <w:rsid w:val="00D07074"/>
    <w:rsid w:val="00D0749A"/>
    <w:rsid w:val="00D07699"/>
    <w:rsid w:val="00D077CD"/>
    <w:rsid w:val="00D0781B"/>
    <w:rsid w:val="00D0788E"/>
    <w:rsid w:val="00D078A4"/>
    <w:rsid w:val="00D079AF"/>
    <w:rsid w:val="00D100D0"/>
    <w:rsid w:val="00D10105"/>
    <w:rsid w:val="00D1023E"/>
    <w:rsid w:val="00D10327"/>
    <w:rsid w:val="00D103F2"/>
    <w:rsid w:val="00D104E5"/>
    <w:rsid w:val="00D10616"/>
    <w:rsid w:val="00D10647"/>
    <w:rsid w:val="00D108CB"/>
    <w:rsid w:val="00D10991"/>
    <w:rsid w:val="00D109C3"/>
    <w:rsid w:val="00D10A57"/>
    <w:rsid w:val="00D10A61"/>
    <w:rsid w:val="00D10B96"/>
    <w:rsid w:val="00D10D92"/>
    <w:rsid w:val="00D11067"/>
    <w:rsid w:val="00D111F7"/>
    <w:rsid w:val="00D11306"/>
    <w:rsid w:val="00D11339"/>
    <w:rsid w:val="00D1163D"/>
    <w:rsid w:val="00D117C1"/>
    <w:rsid w:val="00D1189A"/>
    <w:rsid w:val="00D11993"/>
    <w:rsid w:val="00D119BA"/>
    <w:rsid w:val="00D11B3F"/>
    <w:rsid w:val="00D11E7D"/>
    <w:rsid w:val="00D11EB9"/>
    <w:rsid w:val="00D11EBE"/>
    <w:rsid w:val="00D12087"/>
    <w:rsid w:val="00D121B9"/>
    <w:rsid w:val="00D121F4"/>
    <w:rsid w:val="00D122AA"/>
    <w:rsid w:val="00D12306"/>
    <w:rsid w:val="00D12AA6"/>
    <w:rsid w:val="00D12B83"/>
    <w:rsid w:val="00D12BB6"/>
    <w:rsid w:val="00D12FBA"/>
    <w:rsid w:val="00D13615"/>
    <w:rsid w:val="00D13758"/>
    <w:rsid w:val="00D13932"/>
    <w:rsid w:val="00D1393B"/>
    <w:rsid w:val="00D13A7F"/>
    <w:rsid w:val="00D13AF5"/>
    <w:rsid w:val="00D13BA4"/>
    <w:rsid w:val="00D13CF5"/>
    <w:rsid w:val="00D13EF3"/>
    <w:rsid w:val="00D1409D"/>
    <w:rsid w:val="00D140ED"/>
    <w:rsid w:val="00D141B2"/>
    <w:rsid w:val="00D1421F"/>
    <w:rsid w:val="00D14361"/>
    <w:rsid w:val="00D145CA"/>
    <w:rsid w:val="00D148CD"/>
    <w:rsid w:val="00D150D7"/>
    <w:rsid w:val="00D15360"/>
    <w:rsid w:val="00D153F0"/>
    <w:rsid w:val="00D154A8"/>
    <w:rsid w:val="00D1562E"/>
    <w:rsid w:val="00D156E1"/>
    <w:rsid w:val="00D15723"/>
    <w:rsid w:val="00D15859"/>
    <w:rsid w:val="00D1590B"/>
    <w:rsid w:val="00D15AE9"/>
    <w:rsid w:val="00D15CAF"/>
    <w:rsid w:val="00D15CF3"/>
    <w:rsid w:val="00D15F05"/>
    <w:rsid w:val="00D15F72"/>
    <w:rsid w:val="00D15F95"/>
    <w:rsid w:val="00D15FE0"/>
    <w:rsid w:val="00D16065"/>
    <w:rsid w:val="00D16203"/>
    <w:rsid w:val="00D1649E"/>
    <w:rsid w:val="00D166E6"/>
    <w:rsid w:val="00D16752"/>
    <w:rsid w:val="00D16857"/>
    <w:rsid w:val="00D168DD"/>
    <w:rsid w:val="00D169C9"/>
    <w:rsid w:val="00D16C4C"/>
    <w:rsid w:val="00D16D6B"/>
    <w:rsid w:val="00D16DB6"/>
    <w:rsid w:val="00D170BA"/>
    <w:rsid w:val="00D1725A"/>
    <w:rsid w:val="00D172FD"/>
    <w:rsid w:val="00D17493"/>
    <w:rsid w:val="00D1761D"/>
    <w:rsid w:val="00D177E0"/>
    <w:rsid w:val="00D1783A"/>
    <w:rsid w:val="00D17A54"/>
    <w:rsid w:val="00D17ADC"/>
    <w:rsid w:val="00D17B0C"/>
    <w:rsid w:val="00D17BFB"/>
    <w:rsid w:val="00D2035A"/>
    <w:rsid w:val="00D20397"/>
    <w:rsid w:val="00D2048F"/>
    <w:rsid w:val="00D205F3"/>
    <w:rsid w:val="00D20665"/>
    <w:rsid w:val="00D2074A"/>
    <w:rsid w:val="00D207A1"/>
    <w:rsid w:val="00D208CD"/>
    <w:rsid w:val="00D208E2"/>
    <w:rsid w:val="00D20AEC"/>
    <w:rsid w:val="00D20C8B"/>
    <w:rsid w:val="00D20D19"/>
    <w:rsid w:val="00D20E0F"/>
    <w:rsid w:val="00D20E7C"/>
    <w:rsid w:val="00D20FBF"/>
    <w:rsid w:val="00D2121E"/>
    <w:rsid w:val="00D21323"/>
    <w:rsid w:val="00D2148E"/>
    <w:rsid w:val="00D21789"/>
    <w:rsid w:val="00D219AC"/>
    <w:rsid w:val="00D21E96"/>
    <w:rsid w:val="00D223E0"/>
    <w:rsid w:val="00D22456"/>
    <w:rsid w:val="00D2288D"/>
    <w:rsid w:val="00D22DDA"/>
    <w:rsid w:val="00D22E0D"/>
    <w:rsid w:val="00D22EC5"/>
    <w:rsid w:val="00D2316D"/>
    <w:rsid w:val="00D23482"/>
    <w:rsid w:val="00D2375A"/>
    <w:rsid w:val="00D23982"/>
    <w:rsid w:val="00D23C1E"/>
    <w:rsid w:val="00D23E39"/>
    <w:rsid w:val="00D23EAC"/>
    <w:rsid w:val="00D24340"/>
    <w:rsid w:val="00D247BC"/>
    <w:rsid w:val="00D2484C"/>
    <w:rsid w:val="00D24946"/>
    <w:rsid w:val="00D24B8E"/>
    <w:rsid w:val="00D24DBB"/>
    <w:rsid w:val="00D24E8B"/>
    <w:rsid w:val="00D25120"/>
    <w:rsid w:val="00D2512B"/>
    <w:rsid w:val="00D253C1"/>
    <w:rsid w:val="00D25498"/>
    <w:rsid w:val="00D25910"/>
    <w:rsid w:val="00D25A92"/>
    <w:rsid w:val="00D25B99"/>
    <w:rsid w:val="00D25BBB"/>
    <w:rsid w:val="00D25CAB"/>
    <w:rsid w:val="00D25CCC"/>
    <w:rsid w:val="00D25E68"/>
    <w:rsid w:val="00D25EDA"/>
    <w:rsid w:val="00D260DB"/>
    <w:rsid w:val="00D26256"/>
    <w:rsid w:val="00D26665"/>
    <w:rsid w:val="00D267EF"/>
    <w:rsid w:val="00D26831"/>
    <w:rsid w:val="00D26940"/>
    <w:rsid w:val="00D2694F"/>
    <w:rsid w:val="00D269FA"/>
    <w:rsid w:val="00D26DC2"/>
    <w:rsid w:val="00D26DF4"/>
    <w:rsid w:val="00D2739B"/>
    <w:rsid w:val="00D273B5"/>
    <w:rsid w:val="00D2765B"/>
    <w:rsid w:val="00D27A7F"/>
    <w:rsid w:val="00D27B8B"/>
    <w:rsid w:val="00D27CF0"/>
    <w:rsid w:val="00D27D26"/>
    <w:rsid w:val="00D27E3A"/>
    <w:rsid w:val="00D27E5A"/>
    <w:rsid w:val="00D27F7A"/>
    <w:rsid w:val="00D300B7"/>
    <w:rsid w:val="00D3033D"/>
    <w:rsid w:val="00D30450"/>
    <w:rsid w:val="00D30529"/>
    <w:rsid w:val="00D305D7"/>
    <w:rsid w:val="00D30628"/>
    <w:rsid w:val="00D309C0"/>
    <w:rsid w:val="00D30A73"/>
    <w:rsid w:val="00D30B05"/>
    <w:rsid w:val="00D30C76"/>
    <w:rsid w:val="00D30C85"/>
    <w:rsid w:val="00D30C9E"/>
    <w:rsid w:val="00D30D32"/>
    <w:rsid w:val="00D30D8F"/>
    <w:rsid w:val="00D30DC7"/>
    <w:rsid w:val="00D30E03"/>
    <w:rsid w:val="00D30EA6"/>
    <w:rsid w:val="00D3108A"/>
    <w:rsid w:val="00D3116B"/>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F7C"/>
    <w:rsid w:val="00D331B6"/>
    <w:rsid w:val="00D33292"/>
    <w:rsid w:val="00D333FC"/>
    <w:rsid w:val="00D334D8"/>
    <w:rsid w:val="00D335E9"/>
    <w:rsid w:val="00D3375D"/>
    <w:rsid w:val="00D33B5B"/>
    <w:rsid w:val="00D33B68"/>
    <w:rsid w:val="00D33E15"/>
    <w:rsid w:val="00D33E22"/>
    <w:rsid w:val="00D33F04"/>
    <w:rsid w:val="00D33F88"/>
    <w:rsid w:val="00D3435B"/>
    <w:rsid w:val="00D34388"/>
    <w:rsid w:val="00D344BA"/>
    <w:rsid w:val="00D3461E"/>
    <w:rsid w:val="00D34F4B"/>
    <w:rsid w:val="00D34F7F"/>
    <w:rsid w:val="00D34F99"/>
    <w:rsid w:val="00D3501E"/>
    <w:rsid w:val="00D3509F"/>
    <w:rsid w:val="00D3520F"/>
    <w:rsid w:val="00D35666"/>
    <w:rsid w:val="00D358DF"/>
    <w:rsid w:val="00D35EA0"/>
    <w:rsid w:val="00D360A4"/>
    <w:rsid w:val="00D361BE"/>
    <w:rsid w:val="00D36422"/>
    <w:rsid w:val="00D3642D"/>
    <w:rsid w:val="00D3649D"/>
    <w:rsid w:val="00D368DC"/>
    <w:rsid w:val="00D3692E"/>
    <w:rsid w:val="00D36A50"/>
    <w:rsid w:val="00D36A9B"/>
    <w:rsid w:val="00D36BC0"/>
    <w:rsid w:val="00D36DFE"/>
    <w:rsid w:val="00D3712E"/>
    <w:rsid w:val="00D37249"/>
    <w:rsid w:val="00D3734F"/>
    <w:rsid w:val="00D3775C"/>
    <w:rsid w:val="00D37847"/>
    <w:rsid w:val="00D37A40"/>
    <w:rsid w:val="00D37A6C"/>
    <w:rsid w:val="00D37B39"/>
    <w:rsid w:val="00D37B61"/>
    <w:rsid w:val="00D37BF4"/>
    <w:rsid w:val="00D37E3A"/>
    <w:rsid w:val="00D37EAA"/>
    <w:rsid w:val="00D401F2"/>
    <w:rsid w:val="00D403D1"/>
    <w:rsid w:val="00D40533"/>
    <w:rsid w:val="00D40537"/>
    <w:rsid w:val="00D40743"/>
    <w:rsid w:val="00D40933"/>
    <w:rsid w:val="00D40AC7"/>
    <w:rsid w:val="00D40BC4"/>
    <w:rsid w:val="00D40C3B"/>
    <w:rsid w:val="00D40DCA"/>
    <w:rsid w:val="00D410D3"/>
    <w:rsid w:val="00D412B9"/>
    <w:rsid w:val="00D4134B"/>
    <w:rsid w:val="00D415B1"/>
    <w:rsid w:val="00D416F0"/>
    <w:rsid w:val="00D416FA"/>
    <w:rsid w:val="00D41796"/>
    <w:rsid w:val="00D417AE"/>
    <w:rsid w:val="00D41812"/>
    <w:rsid w:val="00D4198E"/>
    <w:rsid w:val="00D41C31"/>
    <w:rsid w:val="00D41D04"/>
    <w:rsid w:val="00D41E65"/>
    <w:rsid w:val="00D42087"/>
    <w:rsid w:val="00D42139"/>
    <w:rsid w:val="00D421CC"/>
    <w:rsid w:val="00D42258"/>
    <w:rsid w:val="00D422C9"/>
    <w:rsid w:val="00D4275D"/>
    <w:rsid w:val="00D4276C"/>
    <w:rsid w:val="00D4282C"/>
    <w:rsid w:val="00D42A58"/>
    <w:rsid w:val="00D42A74"/>
    <w:rsid w:val="00D42CF7"/>
    <w:rsid w:val="00D43258"/>
    <w:rsid w:val="00D434AC"/>
    <w:rsid w:val="00D434D4"/>
    <w:rsid w:val="00D4364F"/>
    <w:rsid w:val="00D438A2"/>
    <w:rsid w:val="00D43A8B"/>
    <w:rsid w:val="00D43D36"/>
    <w:rsid w:val="00D440EA"/>
    <w:rsid w:val="00D44255"/>
    <w:rsid w:val="00D444F0"/>
    <w:rsid w:val="00D446E0"/>
    <w:rsid w:val="00D44783"/>
    <w:rsid w:val="00D449EA"/>
    <w:rsid w:val="00D44A2C"/>
    <w:rsid w:val="00D44BA6"/>
    <w:rsid w:val="00D451B7"/>
    <w:rsid w:val="00D45342"/>
    <w:rsid w:val="00D453DF"/>
    <w:rsid w:val="00D453E6"/>
    <w:rsid w:val="00D45523"/>
    <w:rsid w:val="00D45582"/>
    <w:rsid w:val="00D455B9"/>
    <w:rsid w:val="00D45671"/>
    <w:rsid w:val="00D456F9"/>
    <w:rsid w:val="00D45703"/>
    <w:rsid w:val="00D459FC"/>
    <w:rsid w:val="00D45DB3"/>
    <w:rsid w:val="00D45E64"/>
    <w:rsid w:val="00D45F0E"/>
    <w:rsid w:val="00D45F37"/>
    <w:rsid w:val="00D45FA1"/>
    <w:rsid w:val="00D46056"/>
    <w:rsid w:val="00D4605F"/>
    <w:rsid w:val="00D46079"/>
    <w:rsid w:val="00D460FB"/>
    <w:rsid w:val="00D461EB"/>
    <w:rsid w:val="00D463B5"/>
    <w:rsid w:val="00D463DB"/>
    <w:rsid w:val="00D463E1"/>
    <w:rsid w:val="00D464D7"/>
    <w:rsid w:val="00D4656C"/>
    <w:rsid w:val="00D46770"/>
    <w:rsid w:val="00D467F5"/>
    <w:rsid w:val="00D46821"/>
    <w:rsid w:val="00D4682E"/>
    <w:rsid w:val="00D468F4"/>
    <w:rsid w:val="00D46946"/>
    <w:rsid w:val="00D46C4F"/>
    <w:rsid w:val="00D46C76"/>
    <w:rsid w:val="00D46F4D"/>
    <w:rsid w:val="00D47160"/>
    <w:rsid w:val="00D47194"/>
    <w:rsid w:val="00D471B9"/>
    <w:rsid w:val="00D47313"/>
    <w:rsid w:val="00D4740A"/>
    <w:rsid w:val="00D47532"/>
    <w:rsid w:val="00D475D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980"/>
    <w:rsid w:val="00D519F8"/>
    <w:rsid w:val="00D51B1B"/>
    <w:rsid w:val="00D5209E"/>
    <w:rsid w:val="00D5287A"/>
    <w:rsid w:val="00D528B7"/>
    <w:rsid w:val="00D52EF8"/>
    <w:rsid w:val="00D53290"/>
    <w:rsid w:val="00D53608"/>
    <w:rsid w:val="00D536F7"/>
    <w:rsid w:val="00D53723"/>
    <w:rsid w:val="00D53A57"/>
    <w:rsid w:val="00D53AEB"/>
    <w:rsid w:val="00D53FCE"/>
    <w:rsid w:val="00D54039"/>
    <w:rsid w:val="00D5415B"/>
    <w:rsid w:val="00D544CC"/>
    <w:rsid w:val="00D5466F"/>
    <w:rsid w:val="00D546B8"/>
    <w:rsid w:val="00D54A85"/>
    <w:rsid w:val="00D54AFD"/>
    <w:rsid w:val="00D54EA6"/>
    <w:rsid w:val="00D54F6D"/>
    <w:rsid w:val="00D551AF"/>
    <w:rsid w:val="00D55240"/>
    <w:rsid w:val="00D55251"/>
    <w:rsid w:val="00D554BB"/>
    <w:rsid w:val="00D5579B"/>
    <w:rsid w:val="00D5586A"/>
    <w:rsid w:val="00D559F2"/>
    <w:rsid w:val="00D55B28"/>
    <w:rsid w:val="00D55C32"/>
    <w:rsid w:val="00D55D37"/>
    <w:rsid w:val="00D55F33"/>
    <w:rsid w:val="00D5604A"/>
    <w:rsid w:val="00D562EF"/>
    <w:rsid w:val="00D56309"/>
    <w:rsid w:val="00D565B5"/>
    <w:rsid w:val="00D566C4"/>
    <w:rsid w:val="00D56730"/>
    <w:rsid w:val="00D5673C"/>
    <w:rsid w:val="00D56749"/>
    <w:rsid w:val="00D567A1"/>
    <w:rsid w:val="00D56831"/>
    <w:rsid w:val="00D56B7C"/>
    <w:rsid w:val="00D56BF0"/>
    <w:rsid w:val="00D56C2B"/>
    <w:rsid w:val="00D56D17"/>
    <w:rsid w:val="00D56EDD"/>
    <w:rsid w:val="00D56FDC"/>
    <w:rsid w:val="00D573AF"/>
    <w:rsid w:val="00D5745E"/>
    <w:rsid w:val="00D57596"/>
    <w:rsid w:val="00D575F6"/>
    <w:rsid w:val="00D5763C"/>
    <w:rsid w:val="00D577E3"/>
    <w:rsid w:val="00D57822"/>
    <w:rsid w:val="00D57885"/>
    <w:rsid w:val="00D57903"/>
    <w:rsid w:val="00D57A06"/>
    <w:rsid w:val="00D57AFA"/>
    <w:rsid w:val="00D57B3C"/>
    <w:rsid w:val="00D57D0E"/>
    <w:rsid w:val="00D57E7D"/>
    <w:rsid w:val="00D60098"/>
    <w:rsid w:val="00D600F9"/>
    <w:rsid w:val="00D60341"/>
    <w:rsid w:val="00D604F9"/>
    <w:rsid w:val="00D60789"/>
    <w:rsid w:val="00D60D3A"/>
    <w:rsid w:val="00D60E84"/>
    <w:rsid w:val="00D60FEC"/>
    <w:rsid w:val="00D61164"/>
    <w:rsid w:val="00D61420"/>
    <w:rsid w:val="00D6172A"/>
    <w:rsid w:val="00D61848"/>
    <w:rsid w:val="00D61854"/>
    <w:rsid w:val="00D61B1A"/>
    <w:rsid w:val="00D61B92"/>
    <w:rsid w:val="00D61BF8"/>
    <w:rsid w:val="00D61C35"/>
    <w:rsid w:val="00D61C71"/>
    <w:rsid w:val="00D61CE0"/>
    <w:rsid w:val="00D61EE0"/>
    <w:rsid w:val="00D6209F"/>
    <w:rsid w:val="00D6217C"/>
    <w:rsid w:val="00D6251C"/>
    <w:rsid w:val="00D62607"/>
    <w:rsid w:val="00D62930"/>
    <w:rsid w:val="00D62A14"/>
    <w:rsid w:val="00D62B26"/>
    <w:rsid w:val="00D62C8E"/>
    <w:rsid w:val="00D62D31"/>
    <w:rsid w:val="00D62D65"/>
    <w:rsid w:val="00D62DE2"/>
    <w:rsid w:val="00D6354E"/>
    <w:rsid w:val="00D63863"/>
    <w:rsid w:val="00D63AE1"/>
    <w:rsid w:val="00D63C18"/>
    <w:rsid w:val="00D63C67"/>
    <w:rsid w:val="00D63C92"/>
    <w:rsid w:val="00D63E52"/>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75F"/>
    <w:rsid w:val="00D6578D"/>
    <w:rsid w:val="00D65ACF"/>
    <w:rsid w:val="00D65D24"/>
    <w:rsid w:val="00D65DCB"/>
    <w:rsid w:val="00D65F43"/>
    <w:rsid w:val="00D66000"/>
    <w:rsid w:val="00D660F1"/>
    <w:rsid w:val="00D66111"/>
    <w:rsid w:val="00D6613A"/>
    <w:rsid w:val="00D66219"/>
    <w:rsid w:val="00D662A7"/>
    <w:rsid w:val="00D66731"/>
    <w:rsid w:val="00D6674B"/>
    <w:rsid w:val="00D66931"/>
    <w:rsid w:val="00D669B1"/>
    <w:rsid w:val="00D66B3D"/>
    <w:rsid w:val="00D66D68"/>
    <w:rsid w:val="00D66E12"/>
    <w:rsid w:val="00D670D3"/>
    <w:rsid w:val="00D67621"/>
    <w:rsid w:val="00D67852"/>
    <w:rsid w:val="00D678B9"/>
    <w:rsid w:val="00D6795F"/>
    <w:rsid w:val="00D67A4B"/>
    <w:rsid w:val="00D67B46"/>
    <w:rsid w:val="00D67BE5"/>
    <w:rsid w:val="00D67C75"/>
    <w:rsid w:val="00D67D4D"/>
    <w:rsid w:val="00D67D73"/>
    <w:rsid w:val="00D67EEB"/>
    <w:rsid w:val="00D67EF8"/>
    <w:rsid w:val="00D703CE"/>
    <w:rsid w:val="00D70425"/>
    <w:rsid w:val="00D70462"/>
    <w:rsid w:val="00D707E9"/>
    <w:rsid w:val="00D70B99"/>
    <w:rsid w:val="00D70C05"/>
    <w:rsid w:val="00D70C2C"/>
    <w:rsid w:val="00D70D79"/>
    <w:rsid w:val="00D70D8F"/>
    <w:rsid w:val="00D70E75"/>
    <w:rsid w:val="00D71096"/>
    <w:rsid w:val="00D710FE"/>
    <w:rsid w:val="00D7131A"/>
    <w:rsid w:val="00D71374"/>
    <w:rsid w:val="00D715C5"/>
    <w:rsid w:val="00D716A6"/>
    <w:rsid w:val="00D71798"/>
    <w:rsid w:val="00D717AA"/>
    <w:rsid w:val="00D717B4"/>
    <w:rsid w:val="00D71895"/>
    <w:rsid w:val="00D7192A"/>
    <w:rsid w:val="00D71DD6"/>
    <w:rsid w:val="00D720E7"/>
    <w:rsid w:val="00D7214A"/>
    <w:rsid w:val="00D7229A"/>
    <w:rsid w:val="00D72543"/>
    <w:rsid w:val="00D725C1"/>
    <w:rsid w:val="00D72645"/>
    <w:rsid w:val="00D72685"/>
    <w:rsid w:val="00D72A26"/>
    <w:rsid w:val="00D73182"/>
    <w:rsid w:val="00D73293"/>
    <w:rsid w:val="00D73427"/>
    <w:rsid w:val="00D7350A"/>
    <w:rsid w:val="00D7354C"/>
    <w:rsid w:val="00D73748"/>
    <w:rsid w:val="00D73849"/>
    <w:rsid w:val="00D738FF"/>
    <w:rsid w:val="00D73B0D"/>
    <w:rsid w:val="00D73F25"/>
    <w:rsid w:val="00D74016"/>
    <w:rsid w:val="00D7436F"/>
    <w:rsid w:val="00D743C5"/>
    <w:rsid w:val="00D74521"/>
    <w:rsid w:val="00D74A66"/>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E8"/>
    <w:rsid w:val="00D754A2"/>
    <w:rsid w:val="00D755B5"/>
    <w:rsid w:val="00D75707"/>
    <w:rsid w:val="00D75AA4"/>
    <w:rsid w:val="00D75D13"/>
    <w:rsid w:val="00D75DBF"/>
    <w:rsid w:val="00D75EA1"/>
    <w:rsid w:val="00D75F05"/>
    <w:rsid w:val="00D76046"/>
    <w:rsid w:val="00D7619B"/>
    <w:rsid w:val="00D764F8"/>
    <w:rsid w:val="00D76778"/>
    <w:rsid w:val="00D768D7"/>
    <w:rsid w:val="00D769B3"/>
    <w:rsid w:val="00D76D70"/>
    <w:rsid w:val="00D77293"/>
    <w:rsid w:val="00D7737D"/>
    <w:rsid w:val="00D7753F"/>
    <w:rsid w:val="00D7761E"/>
    <w:rsid w:val="00D777B5"/>
    <w:rsid w:val="00D77828"/>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6A6"/>
    <w:rsid w:val="00D808AA"/>
    <w:rsid w:val="00D808AC"/>
    <w:rsid w:val="00D80A74"/>
    <w:rsid w:val="00D80B40"/>
    <w:rsid w:val="00D80BF5"/>
    <w:rsid w:val="00D80DB7"/>
    <w:rsid w:val="00D81090"/>
    <w:rsid w:val="00D81273"/>
    <w:rsid w:val="00D81369"/>
    <w:rsid w:val="00D813B0"/>
    <w:rsid w:val="00D8153D"/>
    <w:rsid w:val="00D81806"/>
    <w:rsid w:val="00D819E7"/>
    <w:rsid w:val="00D81B68"/>
    <w:rsid w:val="00D81BAE"/>
    <w:rsid w:val="00D81D7B"/>
    <w:rsid w:val="00D81DB6"/>
    <w:rsid w:val="00D820E0"/>
    <w:rsid w:val="00D8217C"/>
    <w:rsid w:val="00D82589"/>
    <w:rsid w:val="00D82644"/>
    <w:rsid w:val="00D828E7"/>
    <w:rsid w:val="00D82A95"/>
    <w:rsid w:val="00D82AEE"/>
    <w:rsid w:val="00D82CF4"/>
    <w:rsid w:val="00D82F80"/>
    <w:rsid w:val="00D82FF5"/>
    <w:rsid w:val="00D83101"/>
    <w:rsid w:val="00D83131"/>
    <w:rsid w:val="00D83265"/>
    <w:rsid w:val="00D833A3"/>
    <w:rsid w:val="00D8344D"/>
    <w:rsid w:val="00D836F4"/>
    <w:rsid w:val="00D83C9F"/>
    <w:rsid w:val="00D83D29"/>
    <w:rsid w:val="00D83D3F"/>
    <w:rsid w:val="00D83EB5"/>
    <w:rsid w:val="00D83F49"/>
    <w:rsid w:val="00D8420F"/>
    <w:rsid w:val="00D843E3"/>
    <w:rsid w:val="00D84682"/>
    <w:rsid w:val="00D846DA"/>
    <w:rsid w:val="00D84792"/>
    <w:rsid w:val="00D848F7"/>
    <w:rsid w:val="00D84B07"/>
    <w:rsid w:val="00D84B2B"/>
    <w:rsid w:val="00D84C0F"/>
    <w:rsid w:val="00D84D50"/>
    <w:rsid w:val="00D84D5F"/>
    <w:rsid w:val="00D84DF9"/>
    <w:rsid w:val="00D8515B"/>
    <w:rsid w:val="00D8524A"/>
    <w:rsid w:val="00D85402"/>
    <w:rsid w:val="00D8541A"/>
    <w:rsid w:val="00D85566"/>
    <w:rsid w:val="00D855E1"/>
    <w:rsid w:val="00D85712"/>
    <w:rsid w:val="00D85836"/>
    <w:rsid w:val="00D85984"/>
    <w:rsid w:val="00D859AA"/>
    <w:rsid w:val="00D85A54"/>
    <w:rsid w:val="00D85B91"/>
    <w:rsid w:val="00D85BD9"/>
    <w:rsid w:val="00D85C05"/>
    <w:rsid w:val="00D85CEF"/>
    <w:rsid w:val="00D85D1E"/>
    <w:rsid w:val="00D86165"/>
    <w:rsid w:val="00D861E2"/>
    <w:rsid w:val="00D86718"/>
    <w:rsid w:val="00D8678C"/>
    <w:rsid w:val="00D8687A"/>
    <w:rsid w:val="00D86DDA"/>
    <w:rsid w:val="00D86FBE"/>
    <w:rsid w:val="00D87242"/>
    <w:rsid w:val="00D87575"/>
    <w:rsid w:val="00D87627"/>
    <w:rsid w:val="00D87696"/>
    <w:rsid w:val="00D87914"/>
    <w:rsid w:val="00D879F0"/>
    <w:rsid w:val="00D87A99"/>
    <w:rsid w:val="00D87FAF"/>
    <w:rsid w:val="00D90153"/>
    <w:rsid w:val="00D901CB"/>
    <w:rsid w:val="00D90325"/>
    <w:rsid w:val="00D903A9"/>
    <w:rsid w:val="00D903CA"/>
    <w:rsid w:val="00D90430"/>
    <w:rsid w:val="00D904D0"/>
    <w:rsid w:val="00D90516"/>
    <w:rsid w:val="00D90789"/>
    <w:rsid w:val="00D90A89"/>
    <w:rsid w:val="00D90BFE"/>
    <w:rsid w:val="00D90F43"/>
    <w:rsid w:val="00D910AF"/>
    <w:rsid w:val="00D91248"/>
    <w:rsid w:val="00D91350"/>
    <w:rsid w:val="00D914BE"/>
    <w:rsid w:val="00D915CD"/>
    <w:rsid w:val="00D916C9"/>
    <w:rsid w:val="00D91961"/>
    <w:rsid w:val="00D91B84"/>
    <w:rsid w:val="00D91C18"/>
    <w:rsid w:val="00D91C6E"/>
    <w:rsid w:val="00D91C6F"/>
    <w:rsid w:val="00D91CCA"/>
    <w:rsid w:val="00D91D0A"/>
    <w:rsid w:val="00D92030"/>
    <w:rsid w:val="00D92099"/>
    <w:rsid w:val="00D920F6"/>
    <w:rsid w:val="00D92302"/>
    <w:rsid w:val="00D92358"/>
    <w:rsid w:val="00D92554"/>
    <w:rsid w:val="00D92680"/>
    <w:rsid w:val="00D9270A"/>
    <w:rsid w:val="00D9289C"/>
    <w:rsid w:val="00D92941"/>
    <w:rsid w:val="00D9296C"/>
    <w:rsid w:val="00D92ACA"/>
    <w:rsid w:val="00D92B13"/>
    <w:rsid w:val="00D92C5C"/>
    <w:rsid w:val="00D92CAE"/>
    <w:rsid w:val="00D93054"/>
    <w:rsid w:val="00D93065"/>
    <w:rsid w:val="00D93292"/>
    <w:rsid w:val="00D93342"/>
    <w:rsid w:val="00D9347E"/>
    <w:rsid w:val="00D934DF"/>
    <w:rsid w:val="00D93510"/>
    <w:rsid w:val="00D935B0"/>
    <w:rsid w:val="00D936DD"/>
    <w:rsid w:val="00D93766"/>
    <w:rsid w:val="00D937A3"/>
    <w:rsid w:val="00D938E6"/>
    <w:rsid w:val="00D939C8"/>
    <w:rsid w:val="00D93AA8"/>
    <w:rsid w:val="00D93AF7"/>
    <w:rsid w:val="00D93C9D"/>
    <w:rsid w:val="00D93D39"/>
    <w:rsid w:val="00D93F81"/>
    <w:rsid w:val="00D9409C"/>
    <w:rsid w:val="00D940CC"/>
    <w:rsid w:val="00D94106"/>
    <w:rsid w:val="00D94210"/>
    <w:rsid w:val="00D94503"/>
    <w:rsid w:val="00D94650"/>
    <w:rsid w:val="00D9467B"/>
    <w:rsid w:val="00D946B3"/>
    <w:rsid w:val="00D946F1"/>
    <w:rsid w:val="00D9472C"/>
    <w:rsid w:val="00D947E2"/>
    <w:rsid w:val="00D94A1D"/>
    <w:rsid w:val="00D94D05"/>
    <w:rsid w:val="00D94D46"/>
    <w:rsid w:val="00D94FDD"/>
    <w:rsid w:val="00D952CD"/>
    <w:rsid w:val="00D95343"/>
    <w:rsid w:val="00D95468"/>
    <w:rsid w:val="00D95583"/>
    <w:rsid w:val="00D9629F"/>
    <w:rsid w:val="00D96653"/>
    <w:rsid w:val="00D966D5"/>
    <w:rsid w:val="00D96B6A"/>
    <w:rsid w:val="00D96F2F"/>
    <w:rsid w:val="00D9708F"/>
    <w:rsid w:val="00D97188"/>
    <w:rsid w:val="00D97327"/>
    <w:rsid w:val="00D973C7"/>
    <w:rsid w:val="00D97488"/>
    <w:rsid w:val="00D9772E"/>
    <w:rsid w:val="00D97759"/>
    <w:rsid w:val="00D97BB5"/>
    <w:rsid w:val="00D97BB8"/>
    <w:rsid w:val="00D97BCB"/>
    <w:rsid w:val="00D97BEB"/>
    <w:rsid w:val="00D97C39"/>
    <w:rsid w:val="00D97E25"/>
    <w:rsid w:val="00D97EDA"/>
    <w:rsid w:val="00DA0036"/>
    <w:rsid w:val="00DA00CB"/>
    <w:rsid w:val="00DA0263"/>
    <w:rsid w:val="00DA0408"/>
    <w:rsid w:val="00DA047E"/>
    <w:rsid w:val="00DA0495"/>
    <w:rsid w:val="00DA04F1"/>
    <w:rsid w:val="00DA069F"/>
    <w:rsid w:val="00DA09D2"/>
    <w:rsid w:val="00DA0B7E"/>
    <w:rsid w:val="00DA0C8B"/>
    <w:rsid w:val="00DA0D1F"/>
    <w:rsid w:val="00DA0DB9"/>
    <w:rsid w:val="00DA0E5C"/>
    <w:rsid w:val="00DA0EE3"/>
    <w:rsid w:val="00DA0F00"/>
    <w:rsid w:val="00DA1175"/>
    <w:rsid w:val="00DA1421"/>
    <w:rsid w:val="00DA14AB"/>
    <w:rsid w:val="00DA1B71"/>
    <w:rsid w:val="00DA1B8D"/>
    <w:rsid w:val="00DA21DC"/>
    <w:rsid w:val="00DA2268"/>
    <w:rsid w:val="00DA22C3"/>
    <w:rsid w:val="00DA22CD"/>
    <w:rsid w:val="00DA255E"/>
    <w:rsid w:val="00DA26EF"/>
    <w:rsid w:val="00DA2735"/>
    <w:rsid w:val="00DA277D"/>
    <w:rsid w:val="00DA2C42"/>
    <w:rsid w:val="00DA2C94"/>
    <w:rsid w:val="00DA2D1C"/>
    <w:rsid w:val="00DA2D8D"/>
    <w:rsid w:val="00DA2DBB"/>
    <w:rsid w:val="00DA2E67"/>
    <w:rsid w:val="00DA2E94"/>
    <w:rsid w:val="00DA2E96"/>
    <w:rsid w:val="00DA2F3C"/>
    <w:rsid w:val="00DA3084"/>
    <w:rsid w:val="00DA3093"/>
    <w:rsid w:val="00DA326C"/>
    <w:rsid w:val="00DA35E8"/>
    <w:rsid w:val="00DA36AB"/>
    <w:rsid w:val="00DA3AFC"/>
    <w:rsid w:val="00DA3B72"/>
    <w:rsid w:val="00DA3D32"/>
    <w:rsid w:val="00DA3D76"/>
    <w:rsid w:val="00DA40AD"/>
    <w:rsid w:val="00DA40BE"/>
    <w:rsid w:val="00DA412E"/>
    <w:rsid w:val="00DA4167"/>
    <w:rsid w:val="00DA41F5"/>
    <w:rsid w:val="00DA439B"/>
    <w:rsid w:val="00DA4548"/>
    <w:rsid w:val="00DA458C"/>
    <w:rsid w:val="00DA48C3"/>
    <w:rsid w:val="00DA4B96"/>
    <w:rsid w:val="00DA4F21"/>
    <w:rsid w:val="00DA4FF5"/>
    <w:rsid w:val="00DA504C"/>
    <w:rsid w:val="00DA5352"/>
    <w:rsid w:val="00DA5431"/>
    <w:rsid w:val="00DA550E"/>
    <w:rsid w:val="00DA5753"/>
    <w:rsid w:val="00DA581C"/>
    <w:rsid w:val="00DA5AA7"/>
    <w:rsid w:val="00DA5BF8"/>
    <w:rsid w:val="00DA5C52"/>
    <w:rsid w:val="00DA5C77"/>
    <w:rsid w:val="00DA5DEF"/>
    <w:rsid w:val="00DA5E02"/>
    <w:rsid w:val="00DA6256"/>
    <w:rsid w:val="00DA6343"/>
    <w:rsid w:val="00DA635E"/>
    <w:rsid w:val="00DA6457"/>
    <w:rsid w:val="00DA684C"/>
    <w:rsid w:val="00DA68CF"/>
    <w:rsid w:val="00DA68DA"/>
    <w:rsid w:val="00DA6B3F"/>
    <w:rsid w:val="00DA6EDE"/>
    <w:rsid w:val="00DA7180"/>
    <w:rsid w:val="00DA720C"/>
    <w:rsid w:val="00DA7272"/>
    <w:rsid w:val="00DA73F8"/>
    <w:rsid w:val="00DA75C8"/>
    <w:rsid w:val="00DA7AD8"/>
    <w:rsid w:val="00DA7EB0"/>
    <w:rsid w:val="00DB00CF"/>
    <w:rsid w:val="00DB04B9"/>
    <w:rsid w:val="00DB0574"/>
    <w:rsid w:val="00DB0645"/>
    <w:rsid w:val="00DB080F"/>
    <w:rsid w:val="00DB0BF5"/>
    <w:rsid w:val="00DB0C87"/>
    <w:rsid w:val="00DB0CFF"/>
    <w:rsid w:val="00DB0E3C"/>
    <w:rsid w:val="00DB0F08"/>
    <w:rsid w:val="00DB11EA"/>
    <w:rsid w:val="00DB13FE"/>
    <w:rsid w:val="00DB14FA"/>
    <w:rsid w:val="00DB18E1"/>
    <w:rsid w:val="00DB1A69"/>
    <w:rsid w:val="00DB1B40"/>
    <w:rsid w:val="00DB1E2B"/>
    <w:rsid w:val="00DB1FB8"/>
    <w:rsid w:val="00DB2496"/>
    <w:rsid w:val="00DB24E9"/>
    <w:rsid w:val="00DB25A4"/>
    <w:rsid w:val="00DB264F"/>
    <w:rsid w:val="00DB2786"/>
    <w:rsid w:val="00DB2A3B"/>
    <w:rsid w:val="00DB2DE2"/>
    <w:rsid w:val="00DB2F45"/>
    <w:rsid w:val="00DB31DC"/>
    <w:rsid w:val="00DB322F"/>
    <w:rsid w:val="00DB323A"/>
    <w:rsid w:val="00DB3563"/>
    <w:rsid w:val="00DB363D"/>
    <w:rsid w:val="00DB3800"/>
    <w:rsid w:val="00DB3826"/>
    <w:rsid w:val="00DB38B7"/>
    <w:rsid w:val="00DB3925"/>
    <w:rsid w:val="00DB3A52"/>
    <w:rsid w:val="00DB3A74"/>
    <w:rsid w:val="00DB3AA4"/>
    <w:rsid w:val="00DB3BF7"/>
    <w:rsid w:val="00DB3C7D"/>
    <w:rsid w:val="00DB3E4A"/>
    <w:rsid w:val="00DB4200"/>
    <w:rsid w:val="00DB42AF"/>
    <w:rsid w:val="00DB4433"/>
    <w:rsid w:val="00DB4CEA"/>
    <w:rsid w:val="00DB4D81"/>
    <w:rsid w:val="00DB4F09"/>
    <w:rsid w:val="00DB4F60"/>
    <w:rsid w:val="00DB4F84"/>
    <w:rsid w:val="00DB5026"/>
    <w:rsid w:val="00DB504D"/>
    <w:rsid w:val="00DB514D"/>
    <w:rsid w:val="00DB5278"/>
    <w:rsid w:val="00DB53D6"/>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E1"/>
    <w:rsid w:val="00DB6ED8"/>
    <w:rsid w:val="00DB6F45"/>
    <w:rsid w:val="00DB6FAF"/>
    <w:rsid w:val="00DB7037"/>
    <w:rsid w:val="00DB7133"/>
    <w:rsid w:val="00DB728C"/>
    <w:rsid w:val="00DB72DC"/>
    <w:rsid w:val="00DB731A"/>
    <w:rsid w:val="00DB732F"/>
    <w:rsid w:val="00DB7332"/>
    <w:rsid w:val="00DB7339"/>
    <w:rsid w:val="00DB74C2"/>
    <w:rsid w:val="00DB74EA"/>
    <w:rsid w:val="00DB75DE"/>
    <w:rsid w:val="00DB778E"/>
    <w:rsid w:val="00DB7A4F"/>
    <w:rsid w:val="00DB7C0B"/>
    <w:rsid w:val="00DB7CDD"/>
    <w:rsid w:val="00DB7D3B"/>
    <w:rsid w:val="00DB7D47"/>
    <w:rsid w:val="00DB7D4D"/>
    <w:rsid w:val="00DB7E71"/>
    <w:rsid w:val="00DC03D9"/>
    <w:rsid w:val="00DC09DD"/>
    <w:rsid w:val="00DC0A30"/>
    <w:rsid w:val="00DC0B3E"/>
    <w:rsid w:val="00DC0C1C"/>
    <w:rsid w:val="00DC107F"/>
    <w:rsid w:val="00DC10DF"/>
    <w:rsid w:val="00DC1206"/>
    <w:rsid w:val="00DC1323"/>
    <w:rsid w:val="00DC138D"/>
    <w:rsid w:val="00DC176B"/>
    <w:rsid w:val="00DC1846"/>
    <w:rsid w:val="00DC1AD1"/>
    <w:rsid w:val="00DC1B68"/>
    <w:rsid w:val="00DC1D32"/>
    <w:rsid w:val="00DC1D75"/>
    <w:rsid w:val="00DC1D7D"/>
    <w:rsid w:val="00DC1DA4"/>
    <w:rsid w:val="00DC20DE"/>
    <w:rsid w:val="00DC218D"/>
    <w:rsid w:val="00DC229B"/>
    <w:rsid w:val="00DC2699"/>
    <w:rsid w:val="00DC272B"/>
    <w:rsid w:val="00DC28B0"/>
    <w:rsid w:val="00DC295E"/>
    <w:rsid w:val="00DC2D7F"/>
    <w:rsid w:val="00DC2E09"/>
    <w:rsid w:val="00DC3299"/>
    <w:rsid w:val="00DC32A4"/>
    <w:rsid w:val="00DC3311"/>
    <w:rsid w:val="00DC3402"/>
    <w:rsid w:val="00DC3428"/>
    <w:rsid w:val="00DC34AE"/>
    <w:rsid w:val="00DC37B1"/>
    <w:rsid w:val="00DC389C"/>
    <w:rsid w:val="00DC3AD3"/>
    <w:rsid w:val="00DC3BC3"/>
    <w:rsid w:val="00DC4185"/>
    <w:rsid w:val="00DC4232"/>
    <w:rsid w:val="00DC473C"/>
    <w:rsid w:val="00DC4891"/>
    <w:rsid w:val="00DC4917"/>
    <w:rsid w:val="00DC4C0D"/>
    <w:rsid w:val="00DC4C83"/>
    <w:rsid w:val="00DC4D1E"/>
    <w:rsid w:val="00DC4DE8"/>
    <w:rsid w:val="00DC5112"/>
    <w:rsid w:val="00DC5203"/>
    <w:rsid w:val="00DC5296"/>
    <w:rsid w:val="00DC549B"/>
    <w:rsid w:val="00DC54FB"/>
    <w:rsid w:val="00DC55B4"/>
    <w:rsid w:val="00DC5AEC"/>
    <w:rsid w:val="00DC5BCD"/>
    <w:rsid w:val="00DC5C93"/>
    <w:rsid w:val="00DC5D13"/>
    <w:rsid w:val="00DC5DCB"/>
    <w:rsid w:val="00DC5E7D"/>
    <w:rsid w:val="00DC5E84"/>
    <w:rsid w:val="00DC6050"/>
    <w:rsid w:val="00DC6877"/>
    <w:rsid w:val="00DC6934"/>
    <w:rsid w:val="00DC6A0B"/>
    <w:rsid w:val="00DC6C8C"/>
    <w:rsid w:val="00DC6D44"/>
    <w:rsid w:val="00DC6FF1"/>
    <w:rsid w:val="00DC718D"/>
    <w:rsid w:val="00DC72C4"/>
    <w:rsid w:val="00DC746E"/>
    <w:rsid w:val="00DC749B"/>
    <w:rsid w:val="00DC77A7"/>
    <w:rsid w:val="00DC7954"/>
    <w:rsid w:val="00DC7B54"/>
    <w:rsid w:val="00DC7D14"/>
    <w:rsid w:val="00DC7E07"/>
    <w:rsid w:val="00DD0071"/>
    <w:rsid w:val="00DD0265"/>
    <w:rsid w:val="00DD0389"/>
    <w:rsid w:val="00DD040D"/>
    <w:rsid w:val="00DD05DF"/>
    <w:rsid w:val="00DD05F5"/>
    <w:rsid w:val="00DD0657"/>
    <w:rsid w:val="00DD0884"/>
    <w:rsid w:val="00DD0B33"/>
    <w:rsid w:val="00DD0B59"/>
    <w:rsid w:val="00DD0C98"/>
    <w:rsid w:val="00DD0CBB"/>
    <w:rsid w:val="00DD0E2E"/>
    <w:rsid w:val="00DD14DA"/>
    <w:rsid w:val="00DD1604"/>
    <w:rsid w:val="00DD1735"/>
    <w:rsid w:val="00DD1754"/>
    <w:rsid w:val="00DD1868"/>
    <w:rsid w:val="00DD18A7"/>
    <w:rsid w:val="00DD1A64"/>
    <w:rsid w:val="00DD1C3D"/>
    <w:rsid w:val="00DD1CA8"/>
    <w:rsid w:val="00DD1E32"/>
    <w:rsid w:val="00DD1EB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E19"/>
    <w:rsid w:val="00DD3023"/>
    <w:rsid w:val="00DD35D5"/>
    <w:rsid w:val="00DD36E5"/>
    <w:rsid w:val="00DD397A"/>
    <w:rsid w:val="00DD3A48"/>
    <w:rsid w:val="00DD3ABC"/>
    <w:rsid w:val="00DD3B83"/>
    <w:rsid w:val="00DD3C86"/>
    <w:rsid w:val="00DD3C92"/>
    <w:rsid w:val="00DD3CF2"/>
    <w:rsid w:val="00DD3E04"/>
    <w:rsid w:val="00DD40D1"/>
    <w:rsid w:val="00DD40F6"/>
    <w:rsid w:val="00DD4148"/>
    <w:rsid w:val="00DD43DD"/>
    <w:rsid w:val="00DD461C"/>
    <w:rsid w:val="00DD474C"/>
    <w:rsid w:val="00DD4994"/>
    <w:rsid w:val="00DD4BEB"/>
    <w:rsid w:val="00DD4C60"/>
    <w:rsid w:val="00DD4C7B"/>
    <w:rsid w:val="00DD4F93"/>
    <w:rsid w:val="00DD529A"/>
    <w:rsid w:val="00DD52DF"/>
    <w:rsid w:val="00DD54F4"/>
    <w:rsid w:val="00DD55AF"/>
    <w:rsid w:val="00DD589B"/>
    <w:rsid w:val="00DD58B3"/>
    <w:rsid w:val="00DD58E1"/>
    <w:rsid w:val="00DD5C62"/>
    <w:rsid w:val="00DD5D41"/>
    <w:rsid w:val="00DD5DC3"/>
    <w:rsid w:val="00DD5E6C"/>
    <w:rsid w:val="00DD619E"/>
    <w:rsid w:val="00DD6209"/>
    <w:rsid w:val="00DD6294"/>
    <w:rsid w:val="00DD6313"/>
    <w:rsid w:val="00DD6698"/>
    <w:rsid w:val="00DD66FC"/>
    <w:rsid w:val="00DD67AC"/>
    <w:rsid w:val="00DD695A"/>
    <w:rsid w:val="00DD6AD4"/>
    <w:rsid w:val="00DD6BA2"/>
    <w:rsid w:val="00DD6BE9"/>
    <w:rsid w:val="00DD6C4F"/>
    <w:rsid w:val="00DD6CEB"/>
    <w:rsid w:val="00DD70B5"/>
    <w:rsid w:val="00DD75F3"/>
    <w:rsid w:val="00DD77F3"/>
    <w:rsid w:val="00DD7DF8"/>
    <w:rsid w:val="00DD7E48"/>
    <w:rsid w:val="00DD7EFB"/>
    <w:rsid w:val="00DD7FB2"/>
    <w:rsid w:val="00DE0346"/>
    <w:rsid w:val="00DE04A2"/>
    <w:rsid w:val="00DE05AF"/>
    <w:rsid w:val="00DE0BC4"/>
    <w:rsid w:val="00DE0CC5"/>
    <w:rsid w:val="00DE0D23"/>
    <w:rsid w:val="00DE0D7D"/>
    <w:rsid w:val="00DE0F64"/>
    <w:rsid w:val="00DE0FA3"/>
    <w:rsid w:val="00DE11FE"/>
    <w:rsid w:val="00DE14FD"/>
    <w:rsid w:val="00DE16E5"/>
    <w:rsid w:val="00DE16FF"/>
    <w:rsid w:val="00DE1796"/>
    <w:rsid w:val="00DE199E"/>
    <w:rsid w:val="00DE1AFA"/>
    <w:rsid w:val="00DE1B29"/>
    <w:rsid w:val="00DE1FC8"/>
    <w:rsid w:val="00DE2393"/>
    <w:rsid w:val="00DE24EC"/>
    <w:rsid w:val="00DE2766"/>
    <w:rsid w:val="00DE277B"/>
    <w:rsid w:val="00DE2783"/>
    <w:rsid w:val="00DE28B0"/>
    <w:rsid w:val="00DE2C0A"/>
    <w:rsid w:val="00DE2CC8"/>
    <w:rsid w:val="00DE2F78"/>
    <w:rsid w:val="00DE2FA5"/>
    <w:rsid w:val="00DE37E5"/>
    <w:rsid w:val="00DE38B8"/>
    <w:rsid w:val="00DE3B46"/>
    <w:rsid w:val="00DE3D16"/>
    <w:rsid w:val="00DE3F67"/>
    <w:rsid w:val="00DE3F7D"/>
    <w:rsid w:val="00DE406D"/>
    <w:rsid w:val="00DE40DA"/>
    <w:rsid w:val="00DE4200"/>
    <w:rsid w:val="00DE4237"/>
    <w:rsid w:val="00DE42DF"/>
    <w:rsid w:val="00DE4524"/>
    <w:rsid w:val="00DE458A"/>
    <w:rsid w:val="00DE46B4"/>
    <w:rsid w:val="00DE46C6"/>
    <w:rsid w:val="00DE47A9"/>
    <w:rsid w:val="00DE49D5"/>
    <w:rsid w:val="00DE4BB8"/>
    <w:rsid w:val="00DE4BC0"/>
    <w:rsid w:val="00DE4C84"/>
    <w:rsid w:val="00DE4E3F"/>
    <w:rsid w:val="00DE4F5D"/>
    <w:rsid w:val="00DE4FC9"/>
    <w:rsid w:val="00DE5217"/>
    <w:rsid w:val="00DE5264"/>
    <w:rsid w:val="00DE54F9"/>
    <w:rsid w:val="00DE578C"/>
    <w:rsid w:val="00DE583D"/>
    <w:rsid w:val="00DE5896"/>
    <w:rsid w:val="00DE597B"/>
    <w:rsid w:val="00DE5E22"/>
    <w:rsid w:val="00DE5E4C"/>
    <w:rsid w:val="00DE5FF8"/>
    <w:rsid w:val="00DE6025"/>
    <w:rsid w:val="00DE602F"/>
    <w:rsid w:val="00DE60B1"/>
    <w:rsid w:val="00DE61F2"/>
    <w:rsid w:val="00DE63EC"/>
    <w:rsid w:val="00DE656B"/>
    <w:rsid w:val="00DE656C"/>
    <w:rsid w:val="00DE663A"/>
    <w:rsid w:val="00DE66C3"/>
    <w:rsid w:val="00DE6B5F"/>
    <w:rsid w:val="00DE6C28"/>
    <w:rsid w:val="00DE6D5F"/>
    <w:rsid w:val="00DE6FB8"/>
    <w:rsid w:val="00DE7235"/>
    <w:rsid w:val="00DE75C3"/>
    <w:rsid w:val="00DE75EB"/>
    <w:rsid w:val="00DE767E"/>
    <w:rsid w:val="00DE7860"/>
    <w:rsid w:val="00DE78D9"/>
    <w:rsid w:val="00DE7EED"/>
    <w:rsid w:val="00DE7EFC"/>
    <w:rsid w:val="00DE7EFE"/>
    <w:rsid w:val="00DF01E2"/>
    <w:rsid w:val="00DF020E"/>
    <w:rsid w:val="00DF02B7"/>
    <w:rsid w:val="00DF048A"/>
    <w:rsid w:val="00DF096B"/>
    <w:rsid w:val="00DF09CF"/>
    <w:rsid w:val="00DF0B55"/>
    <w:rsid w:val="00DF0E28"/>
    <w:rsid w:val="00DF0F7A"/>
    <w:rsid w:val="00DF1200"/>
    <w:rsid w:val="00DF13E0"/>
    <w:rsid w:val="00DF1436"/>
    <w:rsid w:val="00DF14AA"/>
    <w:rsid w:val="00DF1A69"/>
    <w:rsid w:val="00DF1B73"/>
    <w:rsid w:val="00DF1E1F"/>
    <w:rsid w:val="00DF1F4B"/>
    <w:rsid w:val="00DF1F50"/>
    <w:rsid w:val="00DF1FE8"/>
    <w:rsid w:val="00DF2526"/>
    <w:rsid w:val="00DF26A7"/>
    <w:rsid w:val="00DF26D6"/>
    <w:rsid w:val="00DF2913"/>
    <w:rsid w:val="00DF299A"/>
    <w:rsid w:val="00DF2A59"/>
    <w:rsid w:val="00DF2C0D"/>
    <w:rsid w:val="00DF2DD9"/>
    <w:rsid w:val="00DF2E53"/>
    <w:rsid w:val="00DF2EB5"/>
    <w:rsid w:val="00DF3405"/>
    <w:rsid w:val="00DF34F9"/>
    <w:rsid w:val="00DF35B4"/>
    <w:rsid w:val="00DF35CF"/>
    <w:rsid w:val="00DF36FB"/>
    <w:rsid w:val="00DF372D"/>
    <w:rsid w:val="00DF379D"/>
    <w:rsid w:val="00DF3983"/>
    <w:rsid w:val="00DF3C50"/>
    <w:rsid w:val="00DF3CEA"/>
    <w:rsid w:val="00DF3D99"/>
    <w:rsid w:val="00DF439C"/>
    <w:rsid w:val="00DF4427"/>
    <w:rsid w:val="00DF442B"/>
    <w:rsid w:val="00DF44D3"/>
    <w:rsid w:val="00DF453D"/>
    <w:rsid w:val="00DF45A8"/>
    <w:rsid w:val="00DF462A"/>
    <w:rsid w:val="00DF490F"/>
    <w:rsid w:val="00DF4951"/>
    <w:rsid w:val="00DF498E"/>
    <w:rsid w:val="00DF49A6"/>
    <w:rsid w:val="00DF4AC2"/>
    <w:rsid w:val="00DF4B61"/>
    <w:rsid w:val="00DF4C17"/>
    <w:rsid w:val="00DF4C93"/>
    <w:rsid w:val="00DF51E3"/>
    <w:rsid w:val="00DF520A"/>
    <w:rsid w:val="00DF5217"/>
    <w:rsid w:val="00DF5312"/>
    <w:rsid w:val="00DF53C6"/>
    <w:rsid w:val="00DF5459"/>
    <w:rsid w:val="00DF5558"/>
    <w:rsid w:val="00DF560A"/>
    <w:rsid w:val="00DF5876"/>
    <w:rsid w:val="00DF58A4"/>
    <w:rsid w:val="00DF5A78"/>
    <w:rsid w:val="00DF5AF4"/>
    <w:rsid w:val="00DF5B01"/>
    <w:rsid w:val="00DF5BF8"/>
    <w:rsid w:val="00DF5C7E"/>
    <w:rsid w:val="00DF5F5F"/>
    <w:rsid w:val="00DF6226"/>
    <w:rsid w:val="00DF6268"/>
    <w:rsid w:val="00DF659A"/>
    <w:rsid w:val="00DF66A7"/>
    <w:rsid w:val="00DF67D2"/>
    <w:rsid w:val="00DF67DB"/>
    <w:rsid w:val="00DF68AA"/>
    <w:rsid w:val="00DF6A76"/>
    <w:rsid w:val="00DF6ABB"/>
    <w:rsid w:val="00DF6B44"/>
    <w:rsid w:val="00DF6E27"/>
    <w:rsid w:val="00DF6E80"/>
    <w:rsid w:val="00DF705C"/>
    <w:rsid w:val="00DF707A"/>
    <w:rsid w:val="00DF70B5"/>
    <w:rsid w:val="00DF70BA"/>
    <w:rsid w:val="00DF71B1"/>
    <w:rsid w:val="00DF71B7"/>
    <w:rsid w:val="00DF724A"/>
    <w:rsid w:val="00DF755F"/>
    <w:rsid w:val="00DF75C3"/>
    <w:rsid w:val="00DF777A"/>
    <w:rsid w:val="00DF778D"/>
    <w:rsid w:val="00DF7832"/>
    <w:rsid w:val="00DF784F"/>
    <w:rsid w:val="00DF78D1"/>
    <w:rsid w:val="00DF7B60"/>
    <w:rsid w:val="00DF7E6A"/>
    <w:rsid w:val="00DF7ED6"/>
    <w:rsid w:val="00DF7FF9"/>
    <w:rsid w:val="00E0022C"/>
    <w:rsid w:val="00E00402"/>
    <w:rsid w:val="00E0050E"/>
    <w:rsid w:val="00E00560"/>
    <w:rsid w:val="00E0058E"/>
    <w:rsid w:val="00E00647"/>
    <w:rsid w:val="00E006E9"/>
    <w:rsid w:val="00E00714"/>
    <w:rsid w:val="00E00755"/>
    <w:rsid w:val="00E007B5"/>
    <w:rsid w:val="00E009A1"/>
    <w:rsid w:val="00E00BA8"/>
    <w:rsid w:val="00E00BC8"/>
    <w:rsid w:val="00E00C34"/>
    <w:rsid w:val="00E00C82"/>
    <w:rsid w:val="00E00CE6"/>
    <w:rsid w:val="00E00DF9"/>
    <w:rsid w:val="00E00F0C"/>
    <w:rsid w:val="00E00FC1"/>
    <w:rsid w:val="00E0101F"/>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B0B"/>
    <w:rsid w:val="00E02BB1"/>
    <w:rsid w:val="00E02DED"/>
    <w:rsid w:val="00E031A2"/>
    <w:rsid w:val="00E031FA"/>
    <w:rsid w:val="00E03329"/>
    <w:rsid w:val="00E0341D"/>
    <w:rsid w:val="00E03449"/>
    <w:rsid w:val="00E03561"/>
    <w:rsid w:val="00E03663"/>
    <w:rsid w:val="00E0394F"/>
    <w:rsid w:val="00E03957"/>
    <w:rsid w:val="00E03B33"/>
    <w:rsid w:val="00E03DE7"/>
    <w:rsid w:val="00E03DF8"/>
    <w:rsid w:val="00E03FCA"/>
    <w:rsid w:val="00E04213"/>
    <w:rsid w:val="00E04293"/>
    <w:rsid w:val="00E04330"/>
    <w:rsid w:val="00E04461"/>
    <w:rsid w:val="00E04895"/>
    <w:rsid w:val="00E0498D"/>
    <w:rsid w:val="00E04B68"/>
    <w:rsid w:val="00E04B6D"/>
    <w:rsid w:val="00E04C93"/>
    <w:rsid w:val="00E04DEE"/>
    <w:rsid w:val="00E04E4E"/>
    <w:rsid w:val="00E04E84"/>
    <w:rsid w:val="00E04EDE"/>
    <w:rsid w:val="00E050B8"/>
    <w:rsid w:val="00E050CB"/>
    <w:rsid w:val="00E05113"/>
    <w:rsid w:val="00E051BE"/>
    <w:rsid w:val="00E0534A"/>
    <w:rsid w:val="00E054D8"/>
    <w:rsid w:val="00E05723"/>
    <w:rsid w:val="00E0575A"/>
    <w:rsid w:val="00E0578F"/>
    <w:rsid w:val="00E058B6"/>
    <w:rsid w:val="00E05A32"/>
    <w:rsid w:val="00E060FA"/>
    <w:rsid w:val="00E06292"/>
    <w:rsid w:val="00E064EB"/>
    <w:rsid w:val="00E06528"/>
    <w:rsid w:val="00E065F2"/>
    <w:rsid w:val="00E0670E"/>
    <w:rsid w:val="00E06738"/>
    <w:rsid w:val="00E06AEA"/>
    <w:rsid w:val="00E06C46"/>
    <w:rsid w:val="00E06D4F"/>
    <w:rsid w:val="00E0756D"/>
    <w:rsid w:val="00E076B9"/>
    <w:rsid w:val="00E076BF"/>
    <w:rsid w:val="00E0770D"/>
    <w:rsid w:val="00E07822"/>
    <w:rsid w:val="00E07A72"/>
    <w:rsid w:val="00E07C48"/>
    <w:rsid w:val="00E07CC3"/>
    <w:rsid w:val="00E07D8D"/>
    <w:rsid w:val="00E07E74"/>
    <w:rsid w:val="00E07EFD"/>
    <w:rsid w:val="00E07FBB"/>
    <w:rsid w:val="00E10163"/>
    <w:rsid w:val="00E1021E"/>
    <w:rsid w:val="00E102DA"/>
    <w:rsid w:val="00E10528"/>
    <w:rsid w:val="00E1054B"/>
    <w:rsid w:val="00E108DD"/>
    <w:rsid w:val="00E10EFC"/>
    <w:rsid w:val="00E110F8"/>
    <w:rsid w:val="00E11101"/>
    <w:rsid w:val="00E115B2"/>
    <w:rsid w:val="00E11752"/>
    <w:rsid w:val="00E11823"/>
    <w:rsid w:val="00E11C77"/>
    <w:rsid w:val="00E11CE5"/>
    <w:rsid w:val="00E11CF0"/>
    <w:rsid w:val="00E11D28"/>
    <w:rsid w:val="00E11D84"/>
    <w:rsid w:val="00E11FD7"/>
    <w:rsid w:val="00E1229C"/>
    <w:rsid w:val="00E122D4"/>
    <w:rsid w:val="00E1232C"/>
    <w:rsid w:val="00E124A1"/>
    <w:rsid w:val="00E12604"/>
    <w:rsid w:val="00E12873"/>
    <w:rsid w:val="00E128B7"/>
    <w:rsid w:val="00E1295A"/>
    <w:rsid w:val="00E12E66"/>
    <w:rsid w:val="00E12F0D"/>
    <w:rsid w:val="00E12F14"/>
    <w:rsid w:val="00E1308F"/>
    <w:rsid w:val="00E13120"/>
    <w:rsid w:val="00E13147"/>
    <w:rsid w:val="00E13429"/>
    <w:rsid w:val="00E1355B"/>
    <w:rsid w:val="00E137DC"/>
    <w:rsid w:val="00E1380A"/>
    <w:rsid w:val="00E13AEF"/>
    <w:rsid w:val="00E13C5E"/>
    <w:rsid w:val="00E13DB0"/>
    <w:rsid w:val="00E13E72"/>
    <w:rsid w:val="00E13E7E"/>
    <w:rsid w:val="00E13ED6"/>
    <w:rsid w:val="00E1408B"/>
    <w:rsid w:val="00E141F1"/>
    <w:rsid w:val="00E143E1"/>
    <w:rsid w:val="00E146F0"/>
    <w:rsid w:val="00E14818"/>
    <w:rsid w:val="00E14A41"/>
    <w:rsid w:val="00E14BD6"/>
    <w:rsid w:val="00E14C81"/>
    <w:rsid w:val="00E14CAC"/>
    <w:rsid w:val="00E14D09"/>
    <w:rsid w:val="00E14E87"/>
    <w:rsid w:val="00E14F21"/>
    <w:rsid w:val="00E14F2C"/>
    <w:rsid w:val="00E14F80"/>
    <w:rsid w:val="00E15082"/>
    <w:rsid w:val="00E152FC"/>
    <w:rsid w:val="00E1540F"/>
    <w:rsid w:val="00E1549C"/>
    <w:rsid w:val="00E154CD"/>
    <w:rsid w:val="00E1560C"/>
    <w:rsid w:val="00E15711"/>
    <w:rsid w:val="00E1574D"/>
    <w:rsid w:val="00E1596F"/>
    <w:rsid w:val="00E15A63"/>
    <w:rsid w:val="00E15A7C"/>
    <w:rsid w:val="00E15AA5"/>
    <w:rsid w:val="00E15B51"/>
    <w:rsid w:val="00E15C75"/>
    <w:rsid w:val="00E15DA5"/>
    <w:rsid w:val="00E15F26"/>
    <w:rsid w:val="00E1640C"/>
    <w:rsid w:val="00E165C9"/>
    <w:rsid w:val="00E16749"/>
    <w:rsid w:val="00E1680F"/>
    <w:rsid w:val="00E169CC"/>
    <w:rsid w:val="00E16AC6"/>
    <w:rsid w:val="00E16B32"/>
    <w:rsid w:val="00E16B6A"/>
    <w:rsid w:val="00E16C73"/>
    <w:rsid w:val="00E16F95"/>
    <w:rsid w:val="00E16FF4"/>
    <w:rsid w:val="00E1707F"/>
    <w:rsid w:val="00E174E4"/>
    <w:rsid w:val="00E1760A"/>
    <w:rsid w:val="00E176A2"/>
    <w:rsid w:val="00E17852"/>
    <w:rsid w:val="00E17EB2"/>
    <w:rsid w:val="00E17EDB"/>
    <w:rsid w:val="00E20110"/>
    <w:rsid w:val="00E202EC"/>
    <w:rsid w:val="00E2036E"/>
    <w:rsid w:val="00E20377"/>
    <w:rsid w:val="00E203D0"/>
    <w:rsid w:val="00E205CA"/>
    <w:rsid w:val="00E20629"/>
    <w:rsid w:val="00E20643"/>
    <w:rsid w:val="00E2064A"/>
    <w:rsid w:val="00E20959"/>
    <w:rsid w:val="00E209A7"/>
    <w:rsid w:val="00E20B2F"/>
    <w:rsid w:val="00E20BF4"/>
    <w:rsid w:val="00E20E5C"/>
    <w:rsid w:val="00E20FBD"/>
    <w:rsid w:val="00E211F0"/>
    <w:rsid w:val="00E2120C"/>
    <w:rsid w:val="00E21298"/>
    <w:rsid w:val="00E2133C"/>
    <w:rsid w:val="00E2138E"/>
    <w:rsid w:val="00E213B5"/>
    <w:rsid w:val="00E2143B"/>
    <w:rsid w:val="00E215F5"/>
    <w:rsid w:val="00E21605"/>
    <w:rsid w:val="00E216D2"/>
    <w:rsid w:val="00E216D5"/>
    <w:rsid w:val="00E21734"/>
    <w:rsid w:val="00E21889"/>
    <w:rsid w:val="00E21907"/>
    <w:rsid w:val="00E2198A"/>
    <w:rsid w:val="00E219A2"/>
    <w:rsid w:val="00E21AE2"/>
    <w:rsid w:val="00E21AE4"/>
    <w:rsid w:val="00E21C43"/>
    <w:rsid w:val="00E21CCE"/>
    <w:rsid w:val="00E21E1D"/>
    <w:rsid w:val="00E2214E"/>
    <w:rsid w:val="00E22400"/>
    <w:rsid w:val="00E2267A"/>
    <w:rsid w:val="00E22685"/>
    <w:rsid w:val="00E2288D"/>
    <w:rsid w:val="00E22A1D"/>
    <w:rsid w:val="00E22A41"/>
    <w:rsid w:val="00E22BBB"/>
    <w:rsid w:val="00E22D81"/>
    <w:rsid w:val="00E22F25"/>
    <w:rsid w:val="00E231F1"/>
    <w:rsid w:val="00E23470"/>
    <w:rsid w:val="00E23B01"/>
    <w:rsid w:val="00E23B2B"/>
    <w:rsid w:val="00E23EF9"/>
    <w:rsid w:val="00E23FBD"/>
    <w:rsid w:val="00E24084"/>
    <w:rsid w:val="00E243DE"/>
    <w:rsid w:val="00E24401"/>
    <w:rsid w:val="00E244C0"/>
    <w:rsid w:val="00E24521"/>
    <w:rsid w:val="00E24528"/>
    <w:rsid w:val="00E247C8"/>
    <w:rsid w:val="00E24A1F"/>
    <w:rsid w:val="00E24C4F"/>
    <w:rsid w:val="00E24CA7"/>
    <w:rsid w:val="00E24CEC"/>
    <w:rsid w:val="00E24D14"/>
    <w:rsid w:val="00E24EE8"/>
    <w:rsid w:val="00E25125"/>
    <w:rsid w:val="00E25258"/>
    <w:rsid w:val="00E2527F"/>
    <w:rsid w:val="00E252DB"/>
    <w:rsid w:val="00E25457"/>
    <w:rsid w:val="00E257EA"/>
    <w:rsid w:val="00E25C1C"/>
    <w:rsid w:val="00E25E00"/>
    <w:rsid w:val="00E2603F"/>
    <w:rsid w:val="00E26204"/>
    <w:rsid w:val="00E2624E"/>
    <w:rsid w:val="00E26523"/>
    <w:rsid w:val="00E2660F"/>
    <w:rsid w:val="00E26611"/>
    <w:rsid w:val="00E2689A"/>
    <w:rsid w:val="00E2696F"/>
    <w:rsid w:val="00E26A5F"/>
    <w:rsid w:val="00E26BD1"/>
    <w:rsid w:val="00E26BE4"/>
    <w:rsid w:val="00E27010"/>
    <w:rsid w:val="00E27964"/>
    <w:rsid w:val="00E27A07"/>
    <w:rsid w:val="00E27C88"/>
    <w:rsid w:val="00E27CC1"/>
    <w:rsid w:val="00E27CE4"/>
    <w:rsid w:val="00E27D29"/>
    <w:rsid w:val="00E27F29"/>
    <w:rsid w:val="00E27F69"/>
    <w:rsid w:val="00E27FC4"/>
    <w:rsid w:val="00E300F0"/>
    <w:rsid w:val="00E302A5"/>
    <w:rsid w:val="00E30380"/>
    <w:rsid w:val="00E303BE"/>
    <w:rsid w:val="00E30403"/>
    <w:rsid w:val="00E30870"/>
    <w:rsid w:val="00E30B28"/>
    <w:rsid w:val="00E30C34"/>
    <w:rsid w:val="00E30D9F"/>
    <w:rsid w:val="00E30DBF"/>
    <w:rsid w:val="00E30DF9"/>
    <w:rsid w:val="00E30E1B"/>
    <w:rsid w:val="00E30E8B"/>
    <w:rsid w:val="00E30EB1"/>
    <w:rsid w:val="00E30F38"/>
    <w:rsid w:val="00E30F6F"/>
    <w:rsid w:val="00E311D9"/>
    <w:rsid w:val="00E31239"/>
    <w:rsid w:val="00E313F2"/>
    <w:rsid w:val="00E3148B"/>
    <w:rsid w:val="00E316F6"/>
    <w:rsid w:val="00E31924"/>
    <w:rsid w:val="00E31C44"/>
    <w:rsid w:val="00E31D78"/>
    <w:rsid w:val="00E324B1"/>
    <w:rsid w:val="00E325B1"/>
    <w:rsid w:val="00E326EB"/>
    <w:rsid w:val="00E327BE"/>
    <w:rsid w:val="00E3292A"/>
    <w:rsid w:val="00E32961"/>
    <w:rsid w:val="00E32B41"/>
    <w:rsid w:val="00E32C0C"/>
    <w:rsid w:val="00E32C32"/>
    <w:rsid w:val="00E32C52"/>
    <w:rsid w:val="00E32CC2"/>
    <w:rsid w:val="00E3344A"/>
    <w:rsid w:val="00E3349A"/>
    <w:rsid w:val="00E336F3"/>
    <w:rsid w:val="00E33840"/>
    <w:rsid w:val="00E338A6"/>
    <w:rsid w:val="00E33923"/>
    <w:rsid w:val="00E339EE"/>
    <w:rsid w:val="00E33CD9"/>
    <w:rsid w:val="00E33ED5"/>
    <w:rsid w:val="00E33EF7"/>
    <w:rsid w:val="00E33F56"/>
    <w:rsid w:val="00E34244"/>
    <w:rsid w:val="00E342EC"/>
    <w:rsid w:val="00E34434"/>
    <w:rsid w:val="00E3449E"/>
    <w:rsid w:val="00E34518"/>
    <w:rsid w:val="00E34565"/>
    <w:rsid w:val="00E345E9"/>
    <w:rsid w:val="00E345F7"/>
    <w:rsid w:val="00E346FE"/>
    <w:rsid w:val="00E34775"/>
    <w:rsid w:val="00E347F9"/>
    <w:rsid w:val="00E34845"/>
    <w:rsid w:val="00E34893"/>
    <w:rsid w:val="00E34C2F"/>
    <w:rsid w:val="00E34C67"/>
    <w:rsid w:val="00E35056"/>
    <w:rsid w:val="00E3505C"/>
    <w:rsid w:val="00E351B0"/>
    <w:rsid w:val="00E3526C"/>
    <w:rsid w:val="00E3527D"/>
    <w:rsid w:val="00E35618"/>
    <w:rsid w:val="00E35AD6"/>
    <w:rsid w:val="00E35B97"/>
    <w:rsid w:val="00E35E03"/>
    <w:rsid w:val="00E35E3A"/>
    <w:rsid w:val="00E35EFB"/>
    <w:rsid w:val="00E35F12"/>
    <w:rsid w:val="00E36053"/>
    <w:rsid w:val="00E362A5"/>
    <w:rsid w:val="00E362E9"/>
    <w:rsid w:val="00E3643B"/>
    <w:rsid w:val="00E364A9"/>
    <w:rsid w:val="00E36953"/>
    <w:rsid w:val="00E36A6F"/>
    <w:rsid w:val="00E36D5B"/>
    <w:rsid w:val="00E36E1D"/>
    <w:rsid w:val="00E37100"/>
    <w:rsid w:val="00E371A7"/>
    <w:rsid w:val="00E371FB"/>
    <w:rsid w:val="00E37451"/>
    <w:rsid w:val="00E37482"/>
    <w:rsid w:val="00E37571"/>
    <w:rsid w:val="00E37616"/>
    <w:rsid w:val="00E3769F"/>
    <w:rsid w:val="00E377AE"/>
    <w:rsid w:val="00E37929"/>
    <w:rsid w:val="00E37A11"/>
    <w:rsid w:val="00E37C11"/>
    <w:rsid w:val="00E37D4C"/>
    <w:rsid w:val="00E37DB6"/>
    <w:rsid w:val="00E37DDC"/>
    <w:rsid w:val="00E37F13"/>
    <w:rsid w:val="00E4000C"/>
    <w:rsid w:val="00E402C7"/>
    <w:rsid w:val="00E403C7"/>
    <w:rsid w:val="00E409BC"/>
    <w:rsid w:val="00E40B8A"/>
    <w:rsid w:val="00E40DBD"/>
    <w:rsid w:val="00E40DF6"/>
    <w:rsid w:val="00E4122A"/>
    <w:rsid w:val="00E41260"/>
    <w:rsid w:val="00E412CC"/>
    <w:rsid w:val="00E41385"/>
    <w:rsid w:val="00E414AB"/>
    <w:rsid w:val="00E41790"/>
    <w:rsid w:val="00E42026"/>
    <w:rsid w:val="00E420EA"/>
    <w:rsid w:val="00E42273"/>
    <w:rsid w:val="00E42291"/>
    <w:rsid w:val="00E42350"/>
    <w:rsid w:val="00E42370"/>
    <w:rsid w:val="00E42778"/>
    <w:rsid w:val="00E429FD"/>
    <w:rsid w:val="00E42B48"/>
    <w:rsid w:val="00E42B6E"/>
    <w:rsid w:val="00E42CD9"/>
    <w:rsid w:val="00E42E01"/>
    <w:rsid w:val="00E42ED7"/>
    <w:rsid w:val="00E4301D"/>
    <w:rsid w:val="00E431C9"/>
    <w:rsid w:val="00E43275"/>
    <w:rsid w:val="00E434C5"/>
    <w:rsid w:val="00E435BF"/>
    <w:rsid w:val="00E43716"/>
    <w:rsid w:val="00E43795"/>
    <w:rsid w:val="00E438CA"/>
    <w:rsid w:val="00E43A31"/>
    <w:rsid w:val="00E43C04"/>
    <w:rsid w:val="00E43DD4"/>
    <w:rsid w:val="00E44005"/>
    <w:rsid w:val="00E4401F"/>
    <w:rsid w:val="00E4402C"/>
    <w:rsid w:val="00E440DA"/>
    <w:rsid w:val="00E44181"/>
    <w:rsid w:val="00E4451E"/>
    <w:rsid w:val="00E446EC"/>
    <w:rsid w:val="00E4472B"/>
    <w:rsid w:val="00E447E8"/>
    <w:rsid w:val="00E44834"/>
    <w:rsid w:val="00E4483D"/>
    <w:rsid w:val="00E449A8"/>
    <w:rsid w:val="00E44A3F"/>
    <w:rsid w:val="00E44A70"/>
    <w:rsid w:val="00E44D57"/>
    <w:rsid w:val="00E45014"/>
    <w:rsid w:val="00E458FC"/>
    <w:rsid w:val="00E45982"/>
    <w:rsid w:val="00E465BD"/>
    <w:rsid w:val="00E466B5"/>
    <w:rsid w:val="00E46731"/>
    <w:rsid w:val="00E46840"/>
    <w:rsid w:val="00E4687A"/>
    <w:rsid w:val="00E46921"/>
    <w:rsid w:val="00E46B38"/>
    <w:rsid w:val="00E46C8B"/>
    <w:rsid w:val="00E46DD4"/>
    <w:rsid w:val="00E46E27"/>
    <w:rsid w:val="00E46E46"/>
    <w:rsid w:val="00E46E51"/>
    <w:rsid w:val="00E46F3E"/>
    <w:rsid w:val="00E46F57"/>
    <w:rsid w:val="00E47001"/>
    <w:rsid w:val="00E473B0"/>
    <w:rsid w:val="00E47466"/>
    <w:rsid w:val="00E4763F"/>
    <w:rsid w:val="00E47782"/>
    <w:rsid w:val="00E47866"/>
    <w:rsid w:val="00E47952"/>
    <w:rsid w:val="00E47A85"/>
    <w:rsid w:val="00E47C29"/>
    <w:rsid w:val="00E47CEC"/>
    <w:rsid w:val="00E47F4F"/>
    <w:rsid w:val="00E47F60"/>
    <w:rsid w:val="00E5000A"/>
    <w:rsid w:val="00E5017E"/>
    <w:rsid w:val="00E50181"/>
    <w:rsid w:val="00E503A9"/>
    <w:rsid w:val="00E50577"/>
    <w:rsid w:val="00E50608"/>
    <w:rsid w:val="00E50721"/>
    <w:rsid w:val="00E50724"/>
    <w:rsid w:val="00E50766"/>
    <w:rsid w:val="00E50D5A"/>
    <w:rsid w:val="00E51155"/>
    <w:rsid w:val="00E5168C"/>
    <w:rsid w:val="00E51778"/>
    <w:rsid w:val="00E517E9"/>
    <w:rsid w:val="00E5182D"/>
    <w:rsid w:val="00E51845"/>
    <w:rsid w:val="00E5193A"/>
    <w:rsid w:val="00E5198D"/>
    <w:rsid w:val="00E519E5"/>
    <w:rsid w:val="00E51BE2"/>
    <w:rsid w:val="00E51E2B"/>
    <w:rsid w:val="00E52007"/>
    <w:rsid w:val="00E5205B"/>
    <w:rsid w:val="00E521E3"/>
    <w:rsid w:val="00E52496"/>
    <w:rsid w:val="00E524A2"/>
    <w:rsid w:val="00E52728"/>
    <w:rsid w:val="00E527C7"/>
    <w:rsid w:val="00E52F18"/>
    <w:rsid w:val="00E52FDA"/>
    <w:rsid w:val="00E52FF8"/>
    <w:rsid w:val="00E53107"/>
    <w:rsid w:val="00E5312C"/>
    <w:rsid w:val="00E532D6"/>
    <w:rsid w:val="00E53650"/>
    <w:rsid w:val="00E536E5"/>
    <w:rsid w:val="00E53774"/>
    <w:rsid w:val="00E538A5"/>
    <w:rsid w:val="00E538AA"/>
    <w:rsid w:val="00E539A4"/>
    <w:rsid w:val="00E53F95"/>
    <w:rsid w:val="00E54073"/>
    <w:rsid w:val="00E54326"/>
    <w:rsid w:val="00E54397"/>
    <w:rsid w:val="00E54525"/>
    <w:rsid w:val="00E5452D"/>
    <w:rsid w:val="00E54607"/>
    <w:rsid w:val="00E5467F"/>
    <w:rsid w:val="00E54940"/>
    <w:rsid w:val="00E54A3A"/>
    <w:rsid w:val="00E54AE7"/>
    <w:rsid w:val="00E54B41"/>
    <w:rsid w:val="00E54D43"/>
    <w:rsid w:val="00E54D60"/>
    <w:rsid w:val="00E54DCC"/>
    <w:rsid w:val="00E54DF2"/>
    <w:rsid w:val="00E54EF9"/>
    <w:rsid w:val="00E54F48"/>
    <w:rsid w:val="00E54FA3"/>
    <w:rsid w:val="00E5502D"/>
    <w:rsid w:val="00E55307"/>
    <w:rsid w:val="00E553E0"/>
    <w:rsid w:val="00E555A5"/>
    <w:rsid w:val="00E556F7"/>
    <w:rsid w:val="00E55742"/>
    <w:rsid w:val="00E55BF8"/>
    <w:rsid w:val="00E55E6B"/>
    <w:rsid w:val="00E561A8"/>
    <w:rsid w:val="00E561B7"/>
    <w:rsid w:val="00E565C6"/>
    <w:rsid w:val="00E5672E"/>
    <w:rsid w:val="00E5674F"/>
    <w:rsid w:val="00E56837"/>
    <w:rsid w:val="00E568C4"/>
    <w:rsid w:val="00E569A6"/>
    <w:rsid w:val="00E56CDD"/>
    <w:rsid w:val="00E56CDF"/>
    <w:rsid w:val="00E56EBD"/>
    <w:rsid w:val="00E56F04"/>
    <w:rsid w:val="00E56F7E"/>
    <w:rsid w:val="00E5708F"/>
    <w:rsid w:val="00E572CD"/>
    <w:rsid w:val="00E57434"/>
    <w:rsid w:val="00E574B6"/>
    <w:rsid w:val="00E575CC"/>
    <w:rsid w:val="00E57AB6"/>
    <w:rsid w:val="00E57AB7"/>
    <w:rsid w:val="00E57ED3"/>
    <w:rsid w:val="00E60063"/>
    <w:rsid w:val="00E60166"/>
    <w:rsid w:val="00E6020C"/>
    <w:rsid w:val="00E60228"/>
    <w:rsid w:val="00E602EE"/>
    <w:rsid w:val="00E604AD"/>
    <w:rsid w:val="00E60517"/>
    <w:rsid w:val="00E606F9"/>
    <w:rsid w:val="00E608CD"/>
    <w:rsid w:val="00E609E4"/>
    <w:rsid w:val="00E60A1B"/>
    <w:rsid w:val="00E61383"/>
    <w:rsid w:val="00E61A37"/>
    <w:rsid w:val="00E61B5F"/>
    <w:rsid w:val="00E61CFC"/>
    <w:rsid w:val="00E61DAE"/>
    <w:rsid w:val="00E61DC1"/>
    <w:rsid w:val="00E61EDB"/>
    <w:rsid w:val="00E6200B"/>
    <w:rsid w:val="00E62304"/>
    <w:rsid w:val="00E623E6"/>
    <w:rsid w:val="00E624DA"/>
    <w:rsid w:val="00E624EE"/>
    <w:rsid w:val="00E62604"/>
    <w:rsid w:val="00E62B1E"/>
    <w:rsid w:val="00E62B80"/>
    <w:rsid w:val="00E62C61"/>
    <w:rsid w:val="00E62C62"/>
    <w:rsid w:val="00E62E54"/>
    <w:rsid w:val="00E62E7E"/>
    <w:rsid w:val="00E63100"/>
    <w:rsid w:val="00E6316F"/>
    <w:rsid w:val="00E632BA"/>
    <w:rsid w:val="00E633D8"/>
    <w:rsid w:val="00E634A7"/>
    <w:rsid w:val="00E63673"/>
    <w:rsid w:val="00E63A01"/>
    <w:rsid w:val="00E63A64"/>
    <w:rsid w:val="00E63E35"/>
    <w:rsid w:val="00E63EF6"/>
    <w:rsid w:val="00E63F69"/>
    <w:rsid w:val="00E63FB2"/>
    <w:rsid w:val="00E6443A"/>
    <w:rsid w:val="00E64534"/>
    <w:rsid w:val="00E64559"/>
    <w:rsid w:val="00E645DC"/>
    <w:rsid w:val="00E64628"/>
    <w:rsid w:val="00E646C2"/>
    <w:rsid w:val="00E649AC"/>
    <w:rsid w:val="00E64C90"/>
    <w:rsid w:val="00E64CC9"/>
    <w:rsid w:val="00E64CD0"/>
    <w:rsid w:val="00E64EE8"/>
    <w:rsid w:val="00E64F6E"/>
    <w:rsid w:val="00E65184"/>
    <w:rsid w:val="00E6538E"/>
    <w:rsid w:val="00E655B4"/>
    <w:rsid w:val="00E657BA"/>
    <w:rsid w:val="00E657F1"/>
    <w:rsid w:val="00E65854"/>
    <w:rsid w:val="00E6587D"/>
    <w:rsid w:val="00E659CD"/>
    <w:rsid w:val="00E65A09"/>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536"/>
    <w:rsid w:val="00E6761E"/>
    <w:rsid w:val="00E6772D"/>
    <w:rsid w:val="00E67751"/>
    <w:rsid w:val="00E6779D"/>
    <w:rsid w:val="00E6786B"/>
    <w:rsid w:val="00E67A52"/>
    <w:rsid w:val="00E70020"/>
    <w:rsid w:val="00E700A3"/>
    <w:rsid w:val="00E70216"/>
    <w:rsid w:val="00E704C0"/>
    <w:rsid w:val="00E704CE"/>
    <w:rsid w:val="00E706E7"/>
    <w:rsid w:val="00E70B50"/>
    <w:rsid w:val="00E70CCD"/>
    <w:rsid w:val="00E70D56"/>
    <w:rsid w:val="00E70DA4"/>
    <w:rsid w:val="00E70E2E"/>
    <w:rsid w:val="00E70EAC"/>
    <w:rsid w:val="00E70EAD"/>
    <w:rsid w:val="00E71259"/>
    <w:rsid w:val="00E712C0"/>
    <w:rsid w:val="00E712EA"/>
    <w:rsid w:val="00E713B6"/>
    <w:rsid w:val="00E7157E"/>
    <w:rsid w:val="00E71948"/>
    <w:rsid w:val="00E71D9C"/>
    <w:rsid w:val="00E71DD4"/>
    <w:rsid w:val="00E71E17"/>
    <w:rsid w:val="00E72173"/>
    <w:rsid w:val="00E7249A"/>
    <w:rsid w:val="00E724C8"/>
    <w:rsid w:val="00E72590"/>
    <w:rsid w:val="00E72646"/>
    <w:rsid w:val="00E7264C"/>
    <w:rsid w:val="00E726BE"/>
    <w:rsid w:val="00E72703"/>
    <w:rsid w:val="00E727B5"/>
    <w:rsid w:val="00E728AD"/>
    <w:rsid w:val="00E72C0F"/>
    <w:rsid w:val="00E72C32"/>
    <w:rsid w:val="00E732BF"/>
    <w:rsid w:val="00E733E3"/>
    <w:rsid w:val="00E7341F"/>
    <w:rsid w:val="00E73420"/>
    <w:rsid w:val="00E735CB"/>
    <w:rsid w:val="00E735D4"/>
    <w:rsid w:val="00E735DD"/>
    <w:rsid w:val="00E736B8"/>
    <w:rsid w:val="00E73A01"/>
    <w:rsid w:val="00E73C55"/>
    <w:rsid w:val="00E73D80"/>
    <w:rsid w:val="00E742D3"/>
    <w:rsid w:val="00E74368"/>
    <w:rsid w:val="00E7442E"/>
    <w:rsid w:val="00E7485C"/>
    <w:rsid w:val="00E7488A"/>
    <w:rsid w:val="00E748FD"/>
    <w:rsid w:val="00E74B1F"/>
    <w:rsid w:val="00E74D04"/>
    <w:rsid w:val="00E74E3D"/>
    <w:rsid w:val="00E750FC"/>
    <w:rsid w:val="00E7528D"/>
    <w:rsid w:val="00E754C3"/>
    <w:rsid w:val="00E7572A"/>
    <w:rsid w:val="00E758FB"/>
    <w:rsid w:val="00E759E3"/>
    <w:rsid w:val="00E75A7C"/>
    <w:rsid w:val="00E75AF6"/>
    <w:rsid w:val="00E75C9A"/>
    <w:rsid w:val="00E75D80"/>
    <w:rsid w:val="00E75FE9"/>
    <w:rsid w:val="00E7611F"/>
    <w:rsid w:val="00E764B3"/>
    <w:rsid w:val="00E767CB"/>
    <w:rsid w:val="00E76E42"/>
    <w:rsid w:val="00E76E8C"/>
    <w:rsid w:val="00E76F65"/>
    <w:rsid w:val="00E77199"/>
    <w:rsid w:val="00E771A9"/>
    <w:rsid w:val="00E77219"/>
    <w:rsid w:val="00E7744F"/>
    <w:rsid w:val="00E77457"/>
    <w:rsid w:val="00E775C8"/>
    <w:rsid w:val="00E775D2"/>
    <w:rsid w:val="00E77789"/>
    <w:rsid w:val="00E77C68"/>
    <w:rsid w:val="00E77D89"/>
    <w:rsid w:val="00E77D95"/>
    <w:rsid w:val="00E77F74"/>
    <w:rsid w:val="00E8001A"/>
    <w:rsid w:val="00E80174"/>
    <w:rsid w:val="00E803F7"/>
    <w:rsid w:val="00E8060B"/>
    <w:rsid w:val="00E80796"/>
    <w:rsid w:val="00E808CB"/>
    <w:rsid w:val="00E80919"/>
    <w:rsid w:val="00E80A03"/>
    <w:rsid w:val="00E80C40"/>
    <w:rsid w:val="00E80E32"/>
    <w:rsid w:val="00E8109D"/>
    <w:rsid w:val="00E81140"/>
    <w:rsid w:val="00E8135C"/>
    <w:rsid w:val="00E81491"/>
    <w:rsid w:val="00E81657"/>
    <w:rsid w:val="00E816C1"/>
    <w:rsid w:val="00E81742"/>
    <w:rsid w:val="00E817E2"/>
    <w:rsid w:val="00E8181C"/>
    <w:rsid w:val="00E81A5D"/>
    <w:rsid w:val="00E81FA7"/>
    <w:rsid w:val="00E8206F"/>
    <w:rsid w:val="00E82137"/>
    <w:rsid w:val="00E82197"/>
    <w:rsid w:val="00E82298"/>
    <w:rsid w:val="00E822CD"/>
    <w:rsid w:val="00E822DA"/>
    <w:rsid w:val="00E826ED"/>
    <w:rsid w:val="00E8296C"/>
    <w:rsid w:val="00E829CF"/>
    <w:rsid w:val="00E82F4C"/>
    <w:rsid w:val="00E83006"/>
    <w:rsid w:val="00E83024"/>
    <w:rsid w:val="00E83035"/>
    <w:rsid w:val="00E83077"/>
    <w:rsid w:val="00E83080"/>
    <w:rsid w:val="00E832F2"/>
    <w:rsid w:val="00E838D9"/>
    <w:rsid w:val="00E838FE"/>
    <w:rsid w:val="00E83B1B"/>
    <w:rsid w:val="00E83B87"/>
    <w:rsid w:val="00E83D8C"/>
    <w:rsid w:val="00E83E48"/>
    <w:rsid w:val="00E83FEB"/>
    <w:rsid w:val="00E84008"/>
    <w:rsid w:val="00E84036"/>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BB"/>
    <w:rsid w:val="00E8614B"/>
    <w:rsid w:val="00E863D6"/>
    <w:rsid w:val="00E86431"/>
    <w:rsid w:val="00E86568"/>
    <w:rsid w:val="00E86719"/>
    <w:rsid w:val="00E86D95"/>
    <w:rsid w:val="00E87123"/>
    <w:rsid w:val="00E87144"/>
    <w:rsid w:val="00E87314"/>
    <w:rsid w:val="00E87365"/>
    <w:rsid w:val="00E87595"/>
    <w:rsid w:val="00E875A8"/>
    <w:rsid w:val="00E87617"/>
    <w:rsid w:val="00E87876"/>
    <w:rsid w:val="00E87880"/>
    <w:rsid w:val="00E87913"/>
    <w:rsid w:val="00E87941"/>
    <w:rsid w:val="00E87C18"/>
    <w:rsid w:val="00E87C7C"/>
    <w:rsid w:val="00E87FC1"/>
    <w:rsid w:val="00E901B7"/>
    <w:rsid w:val="00E90246"/>
    <w:rsid w:val="00E90579"/>
    <w:rsid w:val="00E90646"/>
    <w:rsid w:val="00E9067D"/>
    <w:rsid w:val="00E907F4"/>
    <w:rsid w:val="00E9097A"/>
    <w:rsid w:val="00E909DC"/>
    <w:rsid w:val="00E90A69"/>
    <w:rsid w:val="00E90DE2"/>
    <w:rsid w:val="00E911EB"/>
    <w:rsid w:val="00E9136E"/>
    <w:rsid w:val="00E9139A"/>
    <w:rsid w:val="00E92071"/>
    <w:rsid w:val="00E921C5"/>
    <w:rsid w:val="00E922C6"/>
    <w:rsid w:val="00E924FF"/>
    <w:rsid w:val="00E9252E"/>
    <w:rsid w:val="00E927F7"/>
    <w:rsid w:val="00E92A5B"/>
    <w:rsid w:val="00E92AAB"/>
    <w:rsid w:val="00E92B32"/>
    <w:rsid w:val="00E92B8C"/>
    <w:rsid w:val="00E92D11"/>
    <w:rsid w:val="00E92D2C"/>
    <w:rsid w:val="00E92D3C"/>
    <w:rsid w:val="00E9314B"/>
    <w:rsid w:val="00E93185"/>
    <w:rsid w:val="00E931D4"/>
    <w:rsid w:val="00E932F8"/>
    <w:rsid w:val="00E9376C"/>
    <w:rsid w:val="00E93973"/>
    <w:rsid w:val="00E93977"/>
    <w:rsid w:val="00E939A9"/>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11"/>
    <w:rsid w:val="00E94F21"/>
    <w:rsid w:val="00E94FCF"/>
    <w:rsid w:val="00E94FDD"/>
    <w:rsid w:val="00E94FF7"/>
    <w:rsid w:val="00E953A9"/>
    <w:rsid w:val="00E954F7"/>
    <w:rsid w:val="00E955D9"/>
    <w:rsid w:val="00E95DCE"/>
    <w:rsid w:val="00E95E93"/>
    <w:rsid w:val="00E95E9D"/>
    <w:rsid w:val="00E96206"/>
    <w:rsid w:val="00E963AF"/>
    <w:rsid w:val="00E96593"/>
    <w:rsid w:val="00E96671"/>
    <w:rsid w:val="00E9682F"/>
    <w:rsid w:val="00E96A68"/>
    <w:rsid w:val="00E96BE8"/>
    <w:rsid w:val="00E96C7D"/>
    <w:rsid w:val="00E96EC8"/>
    <w:rsid w:val="00E96F93"/>
    <w:rsid w:val="00E97108"/>
    <w:rsid w:val="00E97222"/>
    <w:rsid w:val="00E974A0"/>
    <w:rsid w:val="00E97534"/>
    <w:rsid w:val="00E9772A"/>
    <w:rsid w:val="00E9775F"/>
    <w:rsid w:val="00E97876"/>
    <w:rsid w:val="00E97BCE"/>
    <w:rsid w:val="00E97BE3"/>
    <w:rsid w:val="00E97D9D"/>
    <w:rsid w:val="00E97EFC"/>
    <w:rsid w:val="00EA014B"/>
    <w:rsid w:val="00EA04A2"/>
    <w:rsid w:val="00EA071E"/>
    <w:rsid w:val="00EA07A5"/>
    <w:rsid w:val="00EA07AD"/>
    <w:rsid w:val="00EA0821"/>
    <w:rsid w:val="00EA0A38"/>
    <w:rsid w:val="00EA0AFF"/>
    <w:rsid w:val="00EA0D79"/>
    <w:rsid w:val="00EA0D86"/>
    <w:rsid w:val="00EA0E0F"/>
    <w:rsid w:val="00EA0EB1"/>
    <w:rsid w:val="00EA10D2"/>
    <w:rsid w:val="00EA10FF"/>
    <w:rsid w:val="00EA1381"/>
    <w:rsid w:val="00EA149B"/>
    <w:rsid w:val="00EA19FB"/>
    <w:rsid w:val="00EA1A79"/>
    <w:rsid w:val="00EA1ACA"/>
    <w:rsid w:val="00EA1B27"/>
    <w:rsid w:val="00EA1C1F"/>
    <w:rsid w:val="00EA1FF6"/>
    <w:rsid w:val="00EA225A"/>
    <w:rsid w:val="00EA231B"/>
    <w:rsid w:val="00EA2372"/>
    <w:rsid w:val="00EA2558"/>
    <w:rsid w:val="00EA2844"/>
    <w:rsid w:val="00EA2ADD"/>
    <w:rsid w:val="00EA2B54"/>
    <w:rsid w:val="00EA2B5A"/>
    <w:rsid w:val="00EA2C00"/>
    <w:rsid w:val="00EA2C7F"/>
    <w:rsid w:val="00EA2DB6"/>
    <w:rsid w:val="00EA2E25"/>
    <w:rsid w:val="00EA3101"/>
    <w:rsid w:val="00EA319E"/>
    <w:rsid w:val="00EA3A06"/>
    <w:rsid w:val="00EA3AAD"/>
    <w:rsid w:val="00EA3C29"/>
    <w:rsid w:val="00EA3D7F"/>
    <w:rsid w:val="00EA4232"/>
    <w:rsid w:val="00EA4243"/>
    <w:rsid w:val="00EA42E2"/>
    <w:rsid w:val="00EA45CA"/>
    <w:rsid w:val="00EA4659"/>
    <w:rsid w:val="00EA47CD"/>
    <w:rsid w:val="00EA4808"/>
    <w:rsid w:val="00EA4959"/>
    <w:rsid w:val="00EA4B28"/>
    <w:rsid w:val="00EA4BE1"/>
    <w:rsid w:val="00EA4F54"/>
    <w:rsid w:val="00EA541E"/>
    <w:rsid w:val="00EA54DA"/>
    <w:rsid w:val="00EA55D3"/>
    <w:rsid w:val="00EA56F8"/>
    <w:rsid w:val="00EA5790"/>
    <w:rsid w:val="00EA57AC"/>
    <w:rsid w:val="00EA5A54"/>
    <w:rsid w:val="00EA5A5C"/>
    <w:rsid w:val="00EA5AFB"/>
    <w:rsid w:val="00EA5BD5"/>
    <w:rsid w:val="00EA5DF6"/>
    <w:rsid w:val="00EA5F8E"/>
    <w:rsid w:val="00EA6043"/>
    <w:rsid w:val="00EA6190"/>
    <w:rsid w:val="00EA620C"/>
    <w:rsid w:val="00EA6243"/>
    <w:rsid w:val="00EA6252"/>
    <w:rsid w:val="00EA625C"/>
    <w:rsid w:val="00EA6337"/>
    <w:rsid w:val="00EA673E"/>
    <w:rsid w:val="00EA6831"/>
    <w:rsid w:val="00EA6A86"/>
    <w:rsid w:val="00EA6AFC"/>
    <w:rsid w:val="00EA6C21"/>
    <w:rsid w:val="00EA6CEC"/>
    <w:rsid w:val="00EA6DE7"/>
    <w:rsid w:val="00EA6DED"/>
    <w:rsid w:val="00EA6E18"/>
    <w:rsid w:val="00EA6E57"/>
    <w:rsid w:val="00EA6EF2"/>
    <w:rsid w:val="00EA7054"/>
    <w:rsid w:val="00EA7216"/>
    <w:rsid w:val="00EA73DE"/>
    <w:rsid w:val="00EA7437"/>
    <w:rsid w:val="00EA7461"/>
    <w:rsid w:val="00EA74AB"/>
    <w:rsid w:val="00EA756E"/>
    <w:rsid w:val="00EA76E8"/>
    <w:rsid w:val="00EA7748"/>
    <w:rsid w:val="00EA79D7"/>
    <w:rsid w:val="00EA7A2E"/>
    <w:rsid w:val="00EA7B20"/>
    <w:rsid w:val="00EA7B8A"/>
    <w:rsid w:val="00EA7C3B"/>
    <w:rsid w:val="00EB000D"/>
    <w:rsid w:val="00EB0106"/>
    <w:rsid w:val="00EB014E"/>
    <w:rsid w:val="00EB032A"/>
    <w:rsid w:val="00EB0523"/>
    <w:rsid w:val="00EB06AB"/>
    <w:rsid w:val="00EB073D"/>
    <w:rsid w:val="00EB0855"/>
    <w:rsid w:val="00EB0AE2"/>
    <w:rsid w:val="00EB0BD4"/>
    <w:rsid w:val="00EB125A"/>
    <w:rsid w:val="00EB1268"/>
    <w:rsid w:val="00EB1484"/>
    <w:rsid w:val="00EB148F"/>
    <w:rsid w:val="00EB14F3"/>
    <w:rsid w:val="00EB1502"/>
    <w:rsid w:val="00EB159A"/>
    <w:rsid w:val="00EB163B"/>
    <w:rsid w:val="00EB176B"/>
    <w:rsid w:val="00EB1902"/>
    <w:rsid w:val="00EB1993"/>
    <w:rsid w:val="00EB19AB"/>
    <w:rsid w:val="00EB1F7F"/>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6A3"/>
    <w:rsid w:val="00EB3723"/>
    <w:rsid w:val="00EB38F0"/>
    <w:rsid w:val="00EB3928"/>
    <w:rsid w:val="00EB392A"/>
    <w:rsid w:val="00EB39D1"/>
    <w:rsid w:val="00EB3A22"/>
    <w:rsid w:val="00EB3A9A"/>
    <w:rsid w:val="00EB3B04"/>
    <w:rsid w:val="00EB3D94"/>
    <w:rsid w:val="00EB449F"/>
    <w:rsid w:val="00EB4521"/>
    <w:rsid w:val="00EB4CB1"/>
    <w:rsid w:val="00EB4DBC"/>
    <w:rsid w:val="00EB4FC9"/>
    <w:rsid w:val="00EB508B"/>
    <w:rsid w:val="00EB51E9"/>
    <w:rsid w:val="00EB5268"/>
    <w:rsid w:val="00EB53CF"/>
    <w:rsid w:val="00EB540E"/>
    <w:rsid w:val="00EB546C"/>
    <w:rsid w:val="00EB55C1"/>
    <w:rsid w:val="00EB569C"/>
    <w:rsid w:val="00EB5C4A"/>
    <w:rsid w:val="00EB6205"/>
    <w:rsid w:val="00EB62FA"/>
    <w:rsid w:val="00EB6477"/>
    <w:rsid w:val="00EB66ED"/>
    <w:rsid w:val="00EB688C"/>
    <w:rsid w:val="00EB697A"/>
    <w:rsid w:val="00EB69B3"/>
    <w:rsid w:val="00EB6AFB"/>
    <w:rsid w:val="00EB6B01"/>
    <w:rsid w:val="00EB6BB8"/>
    <w:rsid w:val="00EB6C0A"/>
    <w:rsid w:val="00EB6C7C"/>
    <w:rsid w:val="00EB6C84"/>
    <w:rsid w:val="00EB6CAE"/>
    <w:rsid w:val="00EB6CB5"/>
    <w:rsid w:val="00EB6F31"/>
    <w:rsid w:val="00EB7134"/>
    <w:rsid w:val="00EB743E"/>
    <w:rsid w:val="00EB7536"/>
    <w:rsid w:val="00EB754C"/>
    <w:rsid w:val="00EB777E"/>
    <w:rsid w:val="00EB780F"/>
    <w:rsid w:val="00EB78D6"/>
    <w:rsid w:val="00EB7A34"/>
    <w:rsid w:val="00EB7CAE"/>
    <w:rsid w:val="00EB7F9A"/>
    <w:rsid w:val="00EC01C3"/>
    <w:rsid w:val="00EC02FF"/>
    <w:rsid w:val="00EC0327"/>
    <w:rsid w:val="00EC0601"/>
    <w:rsid w:val="00EC072C"/>
    <w:rsid w:val="00EC07E9"/>
    <w:rsid w:val="00EC083B"/>
    <w:rsid w:val="00EC0A4E"/>
    <w:rsid w:val="00EC0BCA"/>
    <w:rsid w:val="00EC0BF3"/>
    <w:rsid w:val="00EC0C85"/>
    <w:rsid w:val="00EC0EAE"/>
    <w:rsid w:val="00EC0EDE"/>
    <w:rsid w:val="00EC12B9"/>
    <w:rsid w:val="00EC130D"/>
    <w:rsid w:val="00EC1310"/>
    <w:rsid w:val="00EC1333"/>
    <w:rsid w:val="00EC1597"/>
    <w:rsid w:val="00EC174C"/>
    <w:rsid w:val="00EC17C1"/>
    <w:rsid w:val="00EC18E2"/>
    <w:rsid w:val="00EC1949"/>
    <w:rsid w:val="00EC1A08"/>
    <w:rsid w:val="00EC1A6C"/>
    <w:rsid w:val="00EC1D83"/>
    <w:rsid w:val="00EC22F5"/>
    <w:rsid w:val="00EC2743"/>
    <w:rsid w:val="00EC2862"/>
    <w:rsid w:val="00EC28C7"/>
    <w:rsid w:val="00EC2927"/>
    <w:rsid w:val="00EC2943"/>
    <w:rsid w:val="00EC29F0"/>
    <w:rsid w:val="00EC2A51"/>
    <w:rsid w:val="00EC2AA4"/>
    <w:rsid w:val="00EC2C8A"/>
    <w:rsid w:val="00EC2D52"/>
    <w:rsid w:val="00EC2E7C"/>
    <w:rsid w:val="00EC2F31"/>
    <w:rsid w:val="00EC302F"/>
    <w:rsid w:val="00EC3080"/>
    <w:rsid w:val="00EC30D9"/>
    <w:rsid w:val="00EC3290"/>
    <w:rsid w:val="00EC3294"/>
    <w:rsid w:val="00EC381F"/>
    <w:rsid w:val="00EC38B2"/>
    <w:rsid w:val="00EC3B47"/>
    <w:rsid w:val="00EC3BA7"/>
    <w:rsid w:val="00EC3BAB"/>
    <w:rsid w:val="00EC3CD6"/>
    <w:rsid w:val="00EC3CFA"/>
    <w:rsid w:val="00EC4028"/>
    <w:rsid w:val="00EC40B2"/>
    <w:rsid w:val="00EC4198"/>
    <w:rsid w:val="00EC4301"/>
    <w:rsid w:val="00EC44FF"/>
    <w:rsid w:val="00EC455A"/>
    <w:rsid w:val="00EC456C"/>
    <w:rsid w:val="00EC4706"/>
    <w:rsid w:val="00EC4775"/>
    <w:rsid w:val="00EC48B8"/>
    <w:rsid w:val="00EC4945"/>
    <w:rsid w:val="00EC4969"/>
    <w:rsid w:val="00EC497A"/>
    <w:rsid w:val="00EC4A6F"/>
    <w:rsid w:val="00EC4BFA"/>
    <w:rsid w:val="00EC4C67"/>
    <w:rsid w:val="00EC4C71"/>
    <w:rsid w:val="00EC4CE1"/>
    <w:rsid w:val="00EC4D89"/>
    <w:rsid w:val="00EC4EA8"/>
    <w:rsid w:val="00EC4EC0"/>
    <w:rsid w:val="00EC4F95"/>
    <w:rsid w:val="00EC5150"/>
    <w:rsid w:val="00EC531F"/>
    <w:rsid w:val="00EC54FA"/>
    <w:rsid w:val="00EC5895"/>
    <w:rsid w:val="00EC5A25"/>
    <w:rsid w:val="00EC5B07"/>
    <w:rsid w:val="00EC5D91"/>
    <w:rsid w:val="00EC60EF"/>
    <w:rsid w:val="00EC6102"/>
    <w:rsid w:val="00EC62CD"/>
    <w:rsid w:val="00EC6388"/>
    <w:rsid w:val="00EC6419"/>
    <w:rsid w:val="00EC642B"/>
    <w:rsid w:val="00EC6643"/>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62"/>
    <w:rsid w:val="00EC7B6A"/>
    <w:rsid w:val="00EC7B85"/>
    <w:rsid w:val="00EC7C5E"/>
    <w:rsid w:val="00EC7D7A"/>
    <w:rsid w:val="00EC7F1B"/>
    <w:rsid w:val="00EC7F67"/>
    <w:rsid w:val="00EC7FA3"/>
    <w:rsid w:val="00ED0114"/>
    <w:rsid w:val="00ED0125"/>
    <w:rsid w:val="00ED0230"/>
    <w:rsid w:val="00ED0384"/>
    <w:rsid w:val="00ED046B"/>
    <w:rsid w:val="00ED04C5"/>
    <w:rsid w:val="00ED04D5"/>
    <w:rsid w:val="00ED08CA"/>
    <w:rsid w:val="00ED0C47"/>
    <w:rsid w:val="00ED0C5C"/>
    <w:rsid w:val="00ED0CEE"/>
    <w:rsid w:val="00ED0F0A"/>
    <w:rsid w:val="00ED11A0"/>
    <w:rsid w:val="00ED1277"/>
    <w:rsid w:val="00ED13F7"/>
    <w:rsid w:val="00ED191E"/>
    <w:rsid w:val="00ED1964"/>
    <w:rsid w:val="00ED19EE"/>
    <w:rsid w:val="00ED19F1"/>
    <w:rsid w:val="00ED19F4"/>
    <w:rsid w:val="00ED19F7"/>
    <w:rsid w:val="00ED1BEB"/>
    <w:rsid w:val="00ED1CC5"/>
    <w:rsid w:val="00ED1CDD"/>
    <w:rsid w:val="00ED1CE0"/>
    <w:rsid w:val="00ED1E37"/>
    <w:rsid w:val="00ED2145"/>
    <w:rsid w:val="00ED217D"/>
    <w:rsid w:val="00ED225A"/>
    <w:rsid w:val="00ED2274"/>
    <w:rsid w:val="00ED2319"/>
    <w:rsid w:val="00ED2327"/>
    <w:rsid w:val="00ED2545"/>
    <w:rsid w:val="00ED25F1"/>
    <w:rsid w:val="00ED27E6"/>
    <w:rsid w:val="00ED2993"/>
    <w:rsid w:val="00ED29B7"/>
    <w:rsid w:val="00ED2B20"/>
    <w:rsid w:val="00ED2CE3"/>
    <w:rsid w:val="00ED2CFC"/>
    <w:rsid w:val="00ED2E2F"/>
    <w:rsid w:val="00ED305E"/>
    <w:rsid w:val="00ED3066"/>
    <w:rsid w:val="00ED338C"/>
    <w:rsid w:val="00ED394B"/>
    <w:rsid w:val="00ED3979"/>
    <w:rsid w:val="00ED3A10"/>
    <w:rsid w:val="00ED3AB3"/>
    <w:rsid w:val="00ED3AB6"/>
    <w:rsid w:val="00ED3B28"/>
    <w:rsid w:val="00ED3CEB"/>
    <w:rsid w:val="00ED3D36"/>
    <w:rsid w:val="00ED3E6B"/>
    <w:rsid w:val="00ED42FF"/>
    <w:rsid w:val="00ED43CA"/>
    <w:rsid w:val="00ED44E3"/>
    <w:rsid w:val="00ED4529"/>
    <w:rsid w:val="00ED45E2"/>
    <w:rsid w:val="00ED468F"/>
    <w:rsid w:val="00ED487D"/>
    <w:rsid w:val="00ED48CA"/>
    <w:rsid w:val="00ED4903"/>
    <w:rsid w:val="00ED49D7"/>
    <w:rsid w:val="00ED4C3E"/>
    <w:rsid w:val="00ED4F0D"/>
    <w:rsid w:val="00ED4F55"/>
    <w:rsid w:val="00ED5133"/>
    <w:rsid w:val="00ED518F"/>
    <w:rsid w:val="00ED5208"/>
    <w:rsid w:val="00ED5891"/>
    <w:rsid w:val="00ED58F1"/>
    <w:rsid w:val="00ED5C93"/>
    <w:rsid w:val="00ED5CB5"/>
    <w:rsid w:val="00ED5D61"/>
    <w:rsid w:val="00ED5E45"/>
    <w:rsid w:val="00ED615B"/>
    <w:rsid w:val="00ED625C"/>
    <w:rsid w:val="00ED62CD"/>
    <w:rsid w:val="00ED65C9"/>
    <w:rsid w:val="00ED6E4D"/>
    <w:rsid w:val="00ED7150"/>
    <w:rsid w:val="00ED7492"/>
    <w:rsid w:val="00ED7534"/>
    <w:rsid w:val="00ED76FC"/>
    <w:rsid w:val="00ED7779"/>
    <w:rsid w:val="00ED7878"/>
    <w:rsid w:val="00ED792F"/>
    <w:rsid w:val="00ED7A9E"/>
    <w:rsid w:val="00ED7B2E"/>
    <w:rsid w:val="00EE0408"/>
    <w:rsid w:val="00EE0824"/>
    <w:rsid w:val="00EE0854"/>
    <w:rsid w:val="00EE08CC"/>
    <w:rsid w:val="00EE09F8"/>
    <w:rsid w:val="00EE0C8C"/>
    <w:rsid w:val="00EE0CB2"/>
    <w:rsid w:val="00EE0CDB"/>
    <w:rsid w:val="00EE0DB7"/>
    <w:rsid w:val="00EE0E00"/>
    <w:rsid w:val="00EE0FCF"/>
    <w:rsid w:val="00EE1225"/>
    <w:rsid w:val="00EE12E8"/>
    <w:rsid w:val="00EE12FA"/>
    <w:rsid w:val="00EE1328"/>
    <w:rsid w:val="00EE13F1"/>
    <w:rsid w:val="00EE1454"/>
    <w:rsid w:val="00EE148D"/>
    <w:rsid w:val="00EE14B4"/>
    <w:rsid w:val="00EE15F5"/>
    <w:rsid w:val="00EE15FB"/>
    <w:rsid w:val="00EE1A09"/>
    <w:rsid w:val="00EE1A2B"/>
    <w:rsid w:val="00EE1A73"/>
    <w:rsid w:val="00EE1AA2"/>
    <w:rsid w:val="00EE1E5F"/>
    <w:rsid w:val="00EE1FFA"/>
    <w:rsid w:val="00EE20A2"/>
    <w:rsid w:val="00EE21DA"/>
    <w:rsid w:val="00EE2214"/>
    <w:rsid w:val="00EE2217"/>
    <w:rsid w:val="00EE2302"/>
    <w:rsid w:val="00EE2389"/>
    <w:rsid w:val="00EE26D6"/>
    <w:rsid w:val="00EE26ED"/>
    <w:rsid w:val="00EE2792"/>
    <w:rsid w:val="00EE2909"/>
    <w:rsid w:val="00EE2925"/>
    <w:rsid w:val="00EE2B4C"/>
    <w:rsid w:val="00EE2EE5"/>
    <w:rsid w:val="00EE3173"/>
    <w:rsid w:val="00EE321E"/>
    <w:rsid w:val="00EE3232"/>
    <w:rsid w:val="00EE3252"/>
    <w:rsid w:val="00EE3596"/>
    <w:rsid w:val="00EE36A2"/>
    <w:rsid w:val="00EE3789"/>
    <w:rsid w:val="00EE3AB1"/>
    <w:rsid w:val="00EE3BAF"/>
    <w:rsid w:val="00EE3C9D"/>
    <w:rsid w:val="00EE3D57"/>
    <w:rsid w:val="00EE3DBE"/>
    <w:rsid w:val="00EE3F27"/>
    <w:rsid w:val="00EE409C"/>
    <w:rsid w:val="00EE40C5"/>
    <w:rsid w:val="00EE414C"/>
    <w:rsid w:val="00EE424B"/>
    <w:rsid w:val="00EE438B"/>
    <w:rsid w:val="00EE49FB"/>
    <w:rsid w:val="00EE4BAB"/>
    <w:rsid w:val="00EE4DAA"/>
    <w:rsid w:val="00EE4F29"/>
    <w:rsid w:val="00EE4F60"/>
    <w:rsid w:val="00EE540D"/>
    <w:rsid w:val="00EE5593"/>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D8"/>
    <w:rsid w:val="00EE6A84"/>
    <w:rsid w:val="00EE6BE3"/>
    <w:rsid w:val="00EE6DB5"/>
    <w:rsid w:val="00EE6E27"/>
    <w:rsid w:val="00EE6EB1"/>
    <w:rsid w:val="00EE716F"/>
    <w:rsid w:val="00EE72BE"/>
    <w:rsid w:val="00EE741A"/>
    <w:rsid w:val="00EE74BB"/>
    <w:rsid w:val="00EE7593"/>
    <w:rsid w:val="00EE75F9"/>
    <w:rsid w:val="00EE77DD"/>
    <w:rsid w:val="00EE7A6D"/>
    <w:rsid w:val="00EE7AD6"/>
    <w:rsid w:val="00EE7DAD"/>
    <w:rsid w:val="00EE7DE6"/>
    <w:rsid w:val="00EE7EEA"/>
    <w:rsid w:val="00EE7F60"/>
    <w:rsid w:val="00EF0163"/>
    <w:rsid w:val="00EF0491"/>
    <w:rsid w:val="00EF04F3"/>
    <w:rsid w:val="00EF05CB"/>
    <w:rsid w:val="00EF063F"/>
    <w:rsid w:val="00EF0725"/>
    <w:rsid w:val="00EF0742"/>
    <w:rsid w:val="00EF0753"/>
    <w:rsid w:val="00EF0794"/>
    <w:rsid w:val="00EF0895"/>
    <w:rsid w:val="00EF0AE5"/>
    <w:rsid w:val="00EF0BA5"/>
    <w:rsid w:val="00EF0D33"/>
    <w:rsid w:val="00EF0E9C"/>
    <w:rsid w:val="00EF0F73"/>
    <w:rsid w:val="00EF1103"/>
    <w:rsid w:val="00EF1435"/>
    <w:rsid w:val="00EF19A0"/>
    <w:rsid w:val="00EF1BEC"/>
    <w:rsid w:val="00EF1C8C"/>
    <w:rsid w:val="00EF1D15"/>
    <w:rsid w:val="00EF2098"/>
    <w:rsid w:val="00EF2252"/>
    <w:rsid w:val="00EF2321"/>
    <w:rsid w:val="00EF23FA"/>
    <w:rsid w:val="00EF24DE"/>
    <w:rsid w:val="00EF2650"/>
    <w:rsid w:val="00EF2698"/>
    <w:rsid w:val="00EF2940"/>
    <w:rsid w:val="00EF2979"/>
    <w:rsid w:val="00EF2998"/>
    <w:rsid w:val="00EF2DB9"/>
    <w:rsid w:val="00EF2DF7"/>
    <w:rsid w:val="00EF32DF"/>
    <w:rsid w:val="00EF3319"/>
    <w:rsid w:val="00EF3321"/>
    <w:rsid w:val="00EF332E"/>
    <w:rsid w:val="00EF3411"/>
    <w:rsid w:val="00EF34BE"/>
    <w:rsid w:val="00EF34F4"/>
    <w:rsid w:val="00EF355A"/>
    <w:rsid w:val="00EF3681"/>
    <w:rsid w:val="00EF36A0"/>
    <w:rsid w:val="00EF377D"/>
    <w:rsid w:val="00EF39F5"/>
    <w:rsid w:val="00EF3AB7"/>
    <w:rsid w:val="00EF3E24"/>
    <w:rsid w:val="00EF406E"/>
    <w:rsid w:val="00EF40C0"/>
    <w:rsid w:val="00EF44D8"/>
    <w:rsid w:val="00EF46CE"/>
    <w:rsid w:val="00EF4906"/>
    <w:rsid w:val="00EF4B8D"/>
    <w:rsid w:val="00EF4E03"/>
    <w:rsid w:val="00EF4FA4"/>
    <w:rsid w:val="00EF4FF9"/>
    <w:rsid w:val="00EF5087"/>
    <w:rsid w:val="00EF535D"/>
    <w:rsid w:val="00EF5419"/>
    <w:rsid w:val="00EF5569"/>
    <w:rsid w:val="00EF56B4"/>
    <w:rsid w:val="00EF56F4"/>
    <w:rsid w:val="00EF57A9"/>
    <w:rsid w:val="00EF57E0"/>
    <w:rsid w:val="00EF5978"/>
    <w:rsid w:val="00EF5980"/>
    <w:rsid w:val="00EF5A27"/>
    <w:rsid w:val="00EF5C74"/>
    <w:rsid w:val="00EF5E53"/>
    <w:rsid w:val="00EF5EBA"/>
    <w:rsid w:val="00EF6295"/>
    <w:rsid w:val="00EF646D"/>
    <w:rsid w:val="00EF6555"/>
    <w:rsid w:val="00EF65C1"/>
    <w:rsid w:val="00EF6656"/>
    <w:rsid w:val="00EF67A0"/>
    <w:rsid w:val="00EF6BA9"/>
    <w:rsid w:val="00EF6E35"/>
    <w:rsid w:val="00EF6F7B"/>
    <w:rsid w:val="00EF710C"/>
    <w:rsid w:val="00EF7128"/>
    <w:rsid w:val="00EF718D"/>
    <w:rsid w:val="00EF72BA"/>
    <w:rsid w:val="00EF78FB"/>
    <w:rsid w:val="00EF79A6"/>
    <w:rsid w:val="00EF79B6"/>
    <w:rsid w:val="00EF7A0E"/>
    <w:rsid w:val="00EF7C41"/>
    <w:rsid w:val="00EF7CBF"/>
    <w:rsid w:val="00EF7DF5"/>
    <w:rsid w:val="00EF7E54"/>
    <w:rsid w:val="00EF7E98"/>
    <w:rsid w:val="00F000D8"/>
    <w:rsid w:val="00F001D5"/>
    <w:rsid w:val="00F002B2"/>
    <w:rsid w:val="00F004D0"/>
    <w:rsid w:val="00F0070A"/>
    <w:rsid w:val="00F007A6"/>
    <w:rsid w:val="00F0087E"/>
    <w:rsid w:val="00F00998"/>
    <w:rsid w:val="00F00A86"/>
    <w:rsid w:val="00F00BD7"/>
    <w:rsid w:val="00F00BFB"/>
    <w:rsid w:val="00F00C60"/>
    <w:rsid w:val="00F00CEE"/>
    <w:rsid w:val="00F00D0A"/>
    <w:rsid w:val="00F00EE0"/>
    <w:rsid w:val="00F0125A"/>
    <w:rsid w:val="00F013ED"/>
    <w:rsid w:val="00F01459"/>
    <w:rsid w:val="00F014B2"/>
    <w:rsid w:val="00F014DB"/>
    <w:rsid w:val="00F018CA"/>
    <w:rsid w:val="00F01989"/>
    <w:rsid w:val="00F01A2D"/>
    <w:rsid w:val="00F01B50"/>
    <w:rsid w:val="00F01F84"/>
    <w:rsid w:val="00F020BB"/>
    <w:rsid w:val="00F022A4"/>
    <w:rsid w:val="00F022D5"/>
    <w:rsid w:val="00F02356"/>
    <w:rsid w:val="00F02856"/>
    <w:rsid w:val="00F0290C"/>
    <w:rsid w:val="00F02C84"/>
    <w:rsid w:val="00F02D88"/>
    <w:rsid w:val="00F02DC2"/>
    <w:rsid w:val="00F02EB4"/>
    <w:rsid w:val="00F02EBC"/>
    <w:rsid w:val="00F03340"/>
    <w:rsid w:val="00F033CB"/>
    <w:rsid w:val="00F033F3"/>
    <w:rsid w:val="00F03512"/>
    <w:rsid w:val="00F039D9"/>
    <w:rsid w:val="00F039E0"/>
    <w:rsid w:val="00F039F4"/>
    <w:rsid w:val="00F03A63"/>
    <w:rsid w:val="00F03A83"/>
    <w:rsid w:val="00F03C22"/>
    <w:rsid w:val="00F03C93"/>
    <w:rsid w:val="00F03CAD"/>
    <w:rsid w:val="00F03E6F"/>
    <w:rsid w:val="00F03F72"/>
    <w:rsid w:val="00F04064"/>
    <w:rsid w:val="00F040A8"/>
    <w:rsid w:val="00F04358"/>
    <w:rsid w:val="00F04398"/>
    <w:rsid w:val="00F043AE"/>
    <w:rsid w:val="00F04402"/>
    <w:rsid w:val="00F0444F"/>
    <w:rsid w:val="00F0451B"/>
    <w:rsid w:val="00F0493E"/>
    <w:rsid w:val="00F04C5A"/>
    <w:rsid w:val="00F04D11"/>
    <w:rsid w:val="00F04E05"/>
    <w:rsid w:val="00F04F39"/>
    <w:rsid w:val="00F050A6"/>
    <w:rsid w:val="00F05199"/>
    <w:rsid w:val="00F051FE"/>
    <w:rsid w:val="00F05539"/>
    <w:rsid w:val="00F0563B"/>
    <w:rsid w:val="00F0566E"/>
    <w:rsid w:val="00F05716"/>
    <w:rsid w:val="00F05838"/>
    <w:rsid w:val="00F05921"/>
    <w:rsid w:val="00F05C59"/>
    <w:rsid w:val="00F05E20"/>
    <w:rsid w:val="00F05E45"/>
    <w:rsid w:val="00F05ECD"/>
    <w:rsid w:val="00F05F5E"/>
    <w:rsid w:val="00F05FDB"/>
    <w:rsid w:val="00F06195"/>
    <w:rsid w:val="00F062AA"/>
    <w:rsid w:val="00F0657F"/>
    <w:rsid w:val="00F065EA"/>
    <w:rsid w:val="00F067EB"/>
    <w:rsid w:val="00F06926"/>
    <w:rsid w:val="00F06DE2"/>
    <w:rsid w:val="00F06F8E"/>
    <w:rsid w:val="00F071C2"/>
    <w:rsid w:val="00F07226"/>
    <w:rsid w:val="00F075E5"/>
    <w:rsid w:val="00F07817"/>
    <w:rsid w:val="00F078B3"/>
    <w:rsid w:val="00F07900"/>
    <w:rsid w:val="00F07951"/>
    <w:rsid w:val="00F07CD9"/>
    <w:rsid w:val="00F07CE2"/>
    <w:rsid w:val="00F07DAA"/>
    <w:rsid w:val="00F07EFA"/>
    <w:rsid w:val="00F07FA2"/>
    <w:rsid w:val="00F106B7"/>
    <w:rsid w:val="00F11051"/>
    <w:rsid w:val="00F11500"/>
    <w:rsid w:val="00F115D9"/>
    <w:rsid w:val="00F1179F"/>
    <w:rsid w:val="00F117D1"/>
    <w:rsid w:val="00F117E9"/>
    <w:rsid w:val="00F11911"/>
    <w:rsid w:val="00F11AFB"/>
    <w:rsid w:val="00F11C02"/>
    <w:rsid w:val="00F11D4B"/>
    <w:rsid w:val="00F11E9E"/>
    <w:rsid w:val="00F12265"/>
    <w:rsid w:val="00F124C6"/>
    <w:rsid w:val="00F129AC"/>
    <w:rsid w:val="00F12A54"/>
    <w:rsid w:val="00F12D09"/>
    <w:rsid w:val="00F12D0D"/>
    <w:rsid w:val="00F12F1B"/>
    <w:rsid w:val="00F12FB5"/>
    <w:rsid w:val="00F132DB"/>
    <w:rsid w:val="00F133FE"/>
    <w:rsid w:val="00F13426"/>
    <w:rsid w:val="00F1345C"/>
    <w:rsid w:val="00F13471"/>
    <w:rsid w:val="00F13495"/>
    <w:rsid w:val="00F13A75"/>
    <w:rsid w:val="00F13CC8"/>
    <w:rsid w:val="00F13D42"/>
    <w:rsid w:val="00F1416A"/>
    <w:rsid w:val="00F14174"/>
    <w:rsid w:val="00F142A4"/>
    <w:rsid w:val="00F142C9"/>
    <w:rsid w:val="00F14430"/>
    <w:rsid w:val="00F144D5"/>
    <w:rsid w:val="00F145A7"/>
    <w:rsid w:val="00F1473A"/>
    <w:rsid w:val="00F14745"/>
    <w:rsid w:val="00F14881"/>
    <w:rsid w:val="00F14A38"/>
    <w:rsid w:val="00F14C5B"/>
    <w:rsid w:val="00F14F50"/>
    <w:rsid w:val="00F15202"/>
    <w:rsid w:val="00F1542C"/>
    <w:rsid w:val="00F155E3"/>
    <w:rsid w:val="00F1565A"/>
    <w:rsid w:val="00F1576E"/>
    <w:rsid w:val="00F15976"/>
    <w:rsid w:val="00F15AFE"/>
    <w:rsid w:val="00F15CDF"/>
    <w:rsid w:val="00F15D05"/>
    <w:rsid w:val="00F15D7A"/>
    <w:rsid w:val="00F1613D"/>
    <w:rsid w:val="00F1621D"/>
    <w:rsid w:val="00F16230"/>
    <w:rsid w:val="00F164C1"/>
    <w:rsid w:val="00F164F7"/>
    <w:rsid w:val="00F165AA"/>
    <w:rsid w:val="00F166D8"/>
    <w:rsid w:val="00F16944"/>
    <w:rsid w:val="00F16AB5"/>
    <w:rsid w:val="00F16E55"/>
    <w:rsid w:val="00F17043"/>
    <w:rsid w:val="00F17088"/>
    <w:rsid w:val="00F170D7"/>
    <w:rsid w:val="00F1719D"/>
    <w:rsid w:val="00F17213"/>
    <w:rsid w:val="00F17263"/>
    <w:rsid w:val="00F1726F"/>
    <w:rsid w:val="00F17381"/>
    <w:rsid w:val="00F173B8"/>
    <w:rsid w:val="00F175FD"/>
    <w:rsid w:val="00F17DA6"/>
    <w:rsid w:val="00F20194"/>
    <w:rsid w:val="00F2031B"/>
    <w:rsid w:val="00F20365"/>
    <w:rsid w:val="00F20652"/>
    <w:rsid w:val="00F20806"/>
    <w:rsid w:val="00F208DC"/>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77"/>
    <w:rsid w:val="00F21D7C"/>
    <w:rsid w:val="00F21DA6"/>
    <w:rsid w:val="00F21DDA"/>
    <w:rsid w:val="00F21F5F"/>
    <w:rsid w:val="00F22140"/>
    <w:rsid w:val="00F223F6"/>
    <w:rsid w:val="00F22471"/>
    <w:rsid w:val="00F224FD"/>
    <w:rsid w:val="00F22C87"/>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223"/>
    <w:rsid w:val="00F242FF"/>
    <w:rsid w:val="00F24661"/>
    <w:rsid w:val="00F24741"/>
    <w:rsid w:val="00F24899"/>
    <w:rsid w:val="00F24AB8"/>
    <w:rsid w:val="00F24B70"/>
    <w:rsid w:val="00F24CEE"/>
    <w:rsid w:val="00F24E3B"/>
    <w:rsid w:val="00F24ED3"/>
    <w:rsid w:val="00F25137"/>
    <w:rsid w:val="00F25418"/>
    <w:rsid w:val="00F254F1"/>
    <w:rsid w:val="00F255E3"/>
    <w:rsid w:val="00F25648"/>
    <w:rsid w:val="00F2567B"/>
    <w:rsid w:val="00F25988"/>
    <w:rsid w:val="00F2614A"/>
    <w:rsid w:val="00F261E1"/>
    <w:rsid w:val="00F262CD"/>
    <w:rsid w:val="00F26480"/>
    <w:rsid w:val="00F2655A"/>
    <w:rsid w:val="00F2691E"/>
    <w:rsid w:val="00F26969"/>
    <w:rsid w:val="00F26A35"/>
    <w:rsid w:val="00F26A7B"/>
    <w:rsid w:val="00F26AA7"/>
    <w:rsid w:val="00F26B27"/>
    <w:rsid w:val="00F26B3D"/>
    <w:rsid w:val="00F26B5D"/>
    <w:rsid w:val="00F26C57"/>
    <w:rsid w:val="00F26D3F"/>
    <w:rsid w:val="00F26E96"/>
    <w:rsid w:val="00F26EA8"/>
    <w:rsid w:val="00F27245"/>
    <w:rsid w:val="00F27255"/>
    <w:rsid w:val="00F2750F"/>
    <w:rsid w:val="00F27816"/>
    <w:rsid w:val="00F2788C"/>
    <w:rsid w:val="00F27AFF"/>
    <w:rsid w:val="00F27BAE"/>
    <w:rsid w:val="00F27FDD"/>
    <w:rsid w:val="00F30004"/>
    <w:rsid w:val="00F301A5"/>
    <w:rsid w:val="00F30313"/>
    <w:rsid w:val="00F3059E"/>
    <w:rsid w:val="00F30657"/>
    <w:rsid w:val="00F30679"/>
    <w:rsid w:val="00F306F8"/>
    <w:rsid w:val="00F308E5"/>
    <w:rsid w:val="00F30AC4"/>
    <w:rsid w:val="00F30B95"/>
    <w:rsid w:val="00F30E75"/>
    <w:rsid w:val="00F30EFD"/>
    <w:rsid w:val="00F3120F"/>
    <w:rsid w:val="00F31306"/>
    <w:rsid w:val="00F3157C"/>
    <w:rsid w:val="00F31AE0"/>
    <w:rsid w:val="00F31D3E"/>
    <w:rsid w:val="00F31D8F"/>
    <w:rsid w:val="00F31DBA"/>
    <w:rsid w:val="00F31DF8"/>
    <w:rsid w:val="00F31E48"/>
    <w:rsid w:val="00F3218E"/>
    <w:rsid w:val="00F3234A"/>
    <w:rsid w:val="00F32418"/>
    <w:rsid w:val="00F32B9B"/>
    <w:rsid w:val="00F32D8C"/>
    <w:rsid w:val="00F32F2B"/>
    <w:rsid w:val="00F32F67"/>
    <w:rsid w:val="00F33143"/>
    <w:rsid w:val="00F33190"/>
    <w:rsid w:val="00F33329"/>
    <w:rsid w:val="00F33433"/>
    <w:rsid w:val="00F334B6"/>
    <w:rsid w:val="00F336A8"/>
    <w:rsid w:val="00F33AF9"/>
    <w:rsid w:val="00F33EEE"/>
    <w:rsid w:val="00F341DB"/>
    <w:rsid w:val="00F34200"/>
    <w:rsid w:val="00F3424E"/>
    <w:rsid w:val="00F34286"/>
    <w:rsid w:val="00F34443"/>
    <w:rsid w:val="00F345DC"/>
    <w:rsid w:val="00F34700"/>
    <w:rsid w:val="00F347F5"/>
    <w:rsid w:val="00F34B34"/>
    <w:rsid w:val="00F34BB2"/>
    <w:rsid w:val="00F34C0D"/>
    <w:rsid w:val="00F34F20"/>
    <w:rsid w:val="00F35025"/>
    <w:rsid w:val="00F354B8"/>
    <w:rsid w:val="00F3574E"/>
    <w:rsid w:val="00F357A5"/>
    <w:rsid w:val="00F35811"/>
    <w:rsid w:val="00F35959"/>
    <w:rsid w:val="00F35A42"/>
    <w:rsid w:val="00F35C36"/>
    <w:rsid w:val="00F35CA9"/>
    <w:rsid w:val="00F36022"/>
    <w:rsid w:val="00F36214"/>
    <w:rsid w:val="00F3630F"/>
    <w:rsid w:val="00F36310"/>
    <w:rsid w:val="00F3662F"/>
    <w:rsid w:val="00F366F2"/>
    <w:rsid w:val="00F3698C"/>
    <w:rsid w:val="00F36B14"/>
    <w:rsid w:val="00F36BC2"/>
    <w:rsid w:val="00F36BE3"/>
    <w:rsid w:val="00F36CFE"/>
    <w:rsid w:val="00F37179"/>
    <w:rsid w:val="00F373B9"/>
    <w:rsid w:val="00F37620"/>
    <w:rsid w:val="00F376DA"/>
    <w:rsid w:val="00F37926"/>
    <w:rsid w:val="00F3792F"/>
    <w:rsid w:val="00F37AE7"/>
    <w:rsid w:val="00F37D12"/>
    <w:rsid w:val="00F37E4C"/>
    <w:rsid w:val="00F400CE"/>
    <w:rsid w:val="00F400F3"/>
    <w:rsid w:val="00F40183"/>
    <w:rsid w:val="00F406E5"/>
    <w:rsid w:val="00F40A89"/>
    <w:rsid w:val="00F40BEA"/>
    <w:rsid w:val="00F40C77"/>
    <w:rsid w:val="00F40D70"/>
    <w:rsid w:val="00F40DC0"/>
    <w:rsid w:val="00F40F46"/>
    <w:rsid w:val="00F41098"/>
    <w:rsid w:val="00F4130F"/>
    <w:rsid w:val="00F414CA"/>
    <w:rsid w:val="00F415F2"/>
    <w:rsid w:val="00F41737"/>
    <w:rsid w:val="00F41835"/>
    <w:rsid w:val="00F41837"/>
    <w:rsid w:val="00F419BE"/>
    <w:rsid w:val="00F41B4E"/>
    <w:rsid w:val="00F422DD"/>
    <w:rsid w:val="00F4236D"/>
    <w:rsid w:val="00F425F3"/>
    <w:rsid w:val="00F4261A"/>
    <w:rsid w:val="00F42A5C"/>
    <w:rsid w:val="00F42B86"/>
    <w:rsid w:val="00F42EDD"/>
    <w:rsid w:val="00F42F73"/>
    <w:rsid w:val="00F43232"/>
    <w:rsid w:val="00F433AE"/>
    <w:rsid w:val="00F433D1"/>
    <w:rsid w:val="00F43403"/>
    <w:rsid w:val="00F435B3"/>
    <w:rsid w:val="00F43614"/>
    <w:rsid w:val="00F436A5"/>
    <w:rsid w:val="00F43956"/>
    <w:rsid w:val="00F43D41"/>
    <w:rsid w:val="00F43E02"/>
    <w:rsid w:val="00F43EE1"/>
    <w:rsid w:val="00F443C8"/>
    <w:rsid w:val="00F44574"/>
    <w:rsid w:val="00F44AD4"/>
    <w:rsid w:val="00F44D3A"/>
    <w:rsid w:val="00F44E5C"/>
    <w:rsid w:val="00F44F10"/>
    <w:rsid w:val="00F4500A"/>
    <w:rsid w:val="00F456AF"/>
    <w:rsid w:val="00F4575E"/>
    <w:rsid w:val="00F45B58"/>
    <w:rsid w:val="00F45B78"/>
    <w:rsid w:val="00F45BE6"/>
    <w:rsid w:val="00F45D68"/>
    <w:rsid w:val="00F45F5F"/>
    <w:rsid w:val="00F46019"/>
    <w:rsid w:val="00F46080"/>
    <w:rsid w:val="00F46135"/>
    <w:rsid w:val="00F4616D"/>
    <w:rsid w:val="00F463B9"/>
    <w:rsid w:val="00F464F2"/>
    <w:rsid w:val="00F464F8"/>
    <w:rsid w:val="00F46523"/>
    <w:rsid w:val="00F46739"/>
    <w:rsid w:val="00F468E7"/>
    <w:rsid w:val="00F46952"/>
    <w:rsid w:val="00F46CA8"/>
    <w:rsid w:val="00F47031"/>
    <w:rsid w:val="00F4726E"/>
    <w:rsid w:val="00F473A9"/>
    <w:rsid w:val="00F473FD"/>
    <w:rsid w:val="00F474EA"/>
    <w:rsid w:val="00F4763E"/>
    <w:rsid w:val="00F47667"/>
    <w:rsid w:val="00F47B80"/>
    <w:rsid w:val="00F47D6F"/>
    <w:rsid w:val="00F47FC0"/>
    <w:rsid w:val="00F47FFC"/>
    <w:rsid w:val="00F50174"/>
    <w:rsid w:val="00F50598"/>
    <w:rsid w:val="00F5066E"/>
    <w:rsid w:val="00F50AAD"/>
    <w:rsid w:val="00F50B0E"/>
    <w:rsid w:val="00F50BDD"/>
    <w:rsid w:val="00F50BE9"/>
    <w:rsid w:val="00F50DC6"/>
    <w:rsid w:val="00F50E1E"/>
    <w:rsid w:val="00F50F8A"/>
    <w:rsid w:val="00F50FF7"/>
    <w:rsid w:val="00F51038"/>
    <w:rsid w:val="00F513D3"/>
    <w:rsid w:val="00F514F6"/>
    <w:rsid w:val="00F5167B"/>
    <w:rsid w:val="00F518D7"/>
    <w:rsid w:val="00F51921"/>
    <w:rsid w:val="00F51ADA"/>
    <w:rsid w:val="00F51C7B"/>
    <w:rsid w:val="00F51E69"/>
    <w:rsid w:val="00F51FB9"/>
    <w:rsid w:val="00F52011"/>
    <w:rsid w:val="00F52093"/>
    <w:rsid w:val="00F52097"/>
    <w:rsid w:val="00F52299"/>
    <w:rsid w:val="00F52309"/>
    <w:rsid w:val="00F52474"/>
    <w:rsid w:val="00F52640"/>
    <w:rsid w:val="00F526FD"/>
    <w:rsid w:val="00F528F7"/>
    <w:rsid w:val="00F52AED"/>
    <w:rsid w:val="00F52AFF"/>
    <w:rsid w:val="00F52CB5"/>
    <w:rsid w:val="00F53798"/>
    <w:rsid w:val="00F537B0"/>
    <w:rsid w:val="00F53A75"/>
    <w:rsid w:val="00F53B90"/>
    <w:rsid w:val="00F53C05"/>
    <w:rsid w:val="00F53D50"/>
    <w:rsid w:val="00F54005"/>
    <w:rsid w:val="00F54186"/>
    <w:rsid w:val="00F54358"/>
    <w:rsid w:val="00F544AB"/>
    <w:rsid w:val="00F5466B"/>
    <w:rsid w:val="00F5487E"/>
    <w:rsid w:val="00F5492A"/>
    <w:rsid w:val="00F54B0C"/>
    <w:rsid w:val="00F54C4E"/>
    <w:rsid w:val="00F54E1A"/>
    <w:rsid w:val="00F54ED3"/>
    <w:rsid w:val="00F54FA6"/>
    <w:rsid w:val="00F55062"/>
    <w:rsid w:val="00F55255"/>
    <w:rsid w:val="00F5527F"/>
    <w:rsid w:val="00F552EC"/>
    <w:rsid w:val="00F55300"/>
    <w:rsid w:val="00F554BD"/>
    <w:rsid w:val="00F554EB"/>
    <w:rsid w:val="00F5556B"/>
    <w:rsid w:val="00F55AD4"/>
    <w:rsid w:val="00F55B1D"/>
    <w:rsid w:val="00F55E9F"/>
    <w:rsid w:val="00F55EF0"/>
    <w:rsid w:val="00F55F66"/>
    <w:rsid w:val="00F5614C"/>
    <w:rsid w:val="00F561C3"/>
    <w:rsid w:val="00F5645E"/>
    <w:rsid w:val="00F56470"/>
    <w:rsid w:val="00F5687E"/>
    <w:rsid w:val="00F568AE"/>
    <w:rsid w:val="00F56A28"/>
    <w:rsid w:val="00F56C10"/>
    <w:rsid w:val="00F56F8F"/>
    <w:rsid w:val="00F577C6"/>
    <w:rsid w:val="00F579D3"/>
    <w:rsid w:val="00F57C7D"/>
    <w:rsid w:val="00F60187"/>
    <w:rsid w:val="00F6051D"/>
    <w:rsid w:val="00F60603"/>
    <w:rsid w:val="00F60633"/>
    <w:rsid w:val="00F60723"/>
    <w:rsid w:val="00F607A8"/>
    <w:rsid w:val="00F608AE"/>
    <w:rsid w:val="00F60C96"/>
    <w:rsid w:val="00F60F2D"/>
    <w:rsid w:val="00F6122B"/>
    <w:rsid w:val="00F6157F"/>
    <w:rsid w:val="00F615D0"/>
    <w:rsid w:val="00F617F1"/>
    <w:rsid w:val="00F6189A"/>
    <w:rsid w:val="00F61A99"/>
    <w:rsid w:val="00F61BF1"/>
    <w:rsid w:val="00F61E00"/>
    <w:rsid w:val="00F6216C"/>
    <w:rsid w:val="00F62642"/>
    <w:rsid w:val="00F626A3"/>
    <w:rsid w:val="00F6280D"/>
    <w:rsid w:val="00F62935"/>
    <w:rsid w:val="00F62D9F"/>
    <w:rsid w:val="00F630A9"/>
    <w:rsid w:val="00F635D3"/>
    <w:rsid w:val="00F637E4"/>
    <w:rsid w:val="00F638C0"/>
    <w:rsid w:val="00F63A06"/>
    <w:rsid w:val="00F63A2B"/>
    <w:rsid w:val="00F63B95"/>
    <w:rsid w:val="00F63D30"/>
    <w:rsid w:val="00F63EDE"/>
    <w:rsid w:val="00F6411C"/>
    <w:rsid w:val="00F641BF"/>
    <w:rsid w:val="00F641DC"/>
    <w:rsid w:val="00F6453E"/>
    <w:rsid w:val="00F649D0"/>
    <w:rsid w:val="00F64ADD"/>
    <w:rsid w:val="00F64B70"/>
    <w:rsid w:val="00F64C16"/>
    <w:rsid w:val="00F64D5D"/>
    <w:rsid w:val="00F64ED7"/>
    <w:rsid w:val="00F652E1"/>
    <w:rsid w:val="00F654A2"/>
    <w:rsid w:val="00F6550C"/>
    <w:rsid w:val="00F65568"/>
    <w:rsid w:val="00F656AE"/>
    <w:rsid w:val="00F656C7"/>
    <w:rsid w:val="00F65726"/>
    <w:rsid w:val="00F65A82"/>
    <w:rsid w:val="00F65A96"/>
    <w:rsid w:val="00F65DC9"/>
    <w:rsid w:val="00F6602E"/>
    <w:rsid w:val="00F665AD"/>
    <w:rsid w:val="00F66D65"/>
    <w:rsid w:val="00F66DAB"/>
    <w:rsid w:val="00F66DAD"/>
    <w:rsid w:val="00F66EC6"/>
    <w:rsid w:val="00F66EE4"/>
    <w:rsid w:val="00F67065"/>
    <w:rsid w:val="00F67285"/>
    <w:rsid w:val="00F67392"/>
    <w:rsid w:val="00F675D8"/>
    <w:rsid w:val="00F6763B"/>
    <w:rsid w:val="00F67717"/>
    <w:rsid w:val="00F67763"/>
    <w:rsid w:val="00F678C5"/>
    <w:rsid w:val="00F67960"/>
    <w:rsid w:val="00F67A2B"/>
    <w:rsid w:val="00F67BE1"/>
    <w:rsid w:val="00F67BFD"/>
    <w:rsid w:val="00F67D9D"/>
    <w:rsid w:val="00F67DE7"/>
    <w:rsid w:val="00F67F48"/>
    <w:rsid w:val="00F67F79"/>
    <w:rsid w:val="00F7012A"/>
    <w:rsid w:val="00F70182"/>
    <w:rsid w:val="00F70187"/>
    <w:rsid w:val="00F701A4"/>
    <w:rsid w:val="00F701C2"/>
    <w:rsid w:val="00F701CF"/>
    <w:rsid w:val="00F70259"/>
    <w:rsid w:val="00F7026E"/>
    <w:rsid w:val="00F706AE"/>
    <w:rsid w:val="00F706FA"/>
    <w:rsid w:val="00F708A7"/>
    <w:rsid w:val="00F70A0B"/>
    <w:rsid w:val="00F70A96"/>
    <w:rsid w:val="00F70BE5"/>
    <w:rsid w:val="00F70DF7"/>
    <w:rsid w:val="00F70F73"/>
    <w:rsid w:val="00F711EE"/>
    <w:rsid w:val="00F712DF"/>
    <w:rsid w:val="00F7133D"/>
    <w:rsid w:val="00F71626"/>
    <w:rsid w:val="00F71763"/>
    <w:rsid w:val="00F719B4"/>
    <w:rsid w:val="00F71AAB"/>
    <w:rsid w:val="00F71AEA"/>
    <w:rsid w:val="00F71B74"/>
    <w:rsid w:val="00F71C69"/>
    <w:rsid w:val="00F71CCB"/>
    <w:rsid w:val="00F71DC3"/>
    <w:rsid w:val="00F71F6E"/>
    <w:rsid w:val="00F722AA"/>
    <w:rsid w:val="00F7242B"/>
    <w:rsid w:val="00F7244B"/>
    <w:rsid w:val="00F72596"/>
    <w:rsid w:val="00F727DA"/>
    <w:rsid w:val="00F729C9"/>
    <w:rsid w:val="00F72D66"/>
    <w:rsid w:val="00F72DF6"/>
    <w:rsid w:val="00F7307A"/>
    <w:rsid w:val="00F732C7"/>
    <w:rsid w:val="00F733FF"/>
    <w:rsid w:val="00F73544"/>
    <w:rsid w:val="00F73701"/>
    <w:rsid w:val="00F73782"/>
    <w:rsid w:val="00F73B4A"/>
    <w:rsid w:val="00F73DA5"/>
    <w:rsid w:val="00F73E4B"/>
    <w:rsid w:val="00F74092"/>
    <w:rsid w:val="00F74208"/>
    <w:rsid w:val="00F74249"/>
    <w:rsid w:val="00F7438D"/>
    <w:rsid w:val="00F74461"/>
    <w:rsid w:val="00F745E8"/>
    <w:rsid w:val="00F74682"/>
    <w:rsid w:val="00F746D0"/>
    <w:rsid w:val="00F747A6"/>
    <w:rsid w:val="00F74B1F"/>
    <w:rsid w:val="00F74B98"/>
    <w:rsid w:val="00F74BB0"/>
    <w:rsid w:val="00F74CD4"/>
    <w:rsid w:val="00F74D01"/>
    <w:rsid w:val="00F74DF3"/>
    <w:rsid w:val="00F74F00"/>
    <w:rsid w:val="00F75005"/>
    <w:rsid w:val="00F75256"/>
    <w:rsid w:val="00F75331"/>
    <w:rsid w:val="00F75409"/>
    <w:rsid w:val="00F75581"/>
    <w:rsid w:val="00F75802"/>
    <w:rsid w:val="00F75C63"/>
    <w:rsid w:val="00F75D22"/>
    <w:rsid w:val="00F75D67"/>
    <w:rsid w:val="00F7619A"/>
    <w:rsid w:val="00F76399"/>
    <w:rsid w:val="00F7644E"/>
    <w:rsid w:val="00F76573"/>
    <w:rsid w:val="00F766A4"/>
    <w:rsid w:val="00F76C9B"/>
    <w:rsid w:val="00F76CBA"/>
    <w:rsid w:val="00F7721A"/>
    <w:rsid w:val="00F7722F"/>
    <w:rsid w:val="00F77312"/>
    <w:rsid w:val="00F7760A"/>
    <w:rsid w:val="00F776F4"/>
    <w:rsid w:val="00F776FB"/>
    <w:rsid w:val="00F77969"/>
    <w:rsid w:val="00F77A5C"/>
    <w:rsid w:val="00F77AFB"/>
    <w:rsid w:val="00F77D3C"/>
    <w:rsid w:val="00F77D45"/>
    <w:rsid w:val="00F80067"/>
    <w:rsid w:val="00F80240"/>
    <w:rsid w:val="00F8050C"/>
    <w:rsid w:val="00F80526"/>
    <w:rsid w:val="00F8066C"/>
    <w:rsid w:val="00F807E5"/>
    <w:rsid w:val="00F807FA"/>
    <w:rsid w:val="00F80812"/>
    <w:rsid w:val="00F80A0E"/>
    <w:rsid w:val="00F80E87"/>
    <w:rsid w:val="00F80F7B"/>
    <w:rsid w:val="00F80F7C"/>
    <w:rsid w:val="00F81473"/>
    <w:rsid w:val="00F814DC"/>
    <w:rsid w:val="00F81730"/>
    <w:rsid w:val="00F819A8"/>
    <w:rsid w:val="00F819D1"/>
    <w:rsid w:val="00F81A47"/>
    <w:rsid w:val="00F81B2C"/>
    <w:rsid w:val="00F81BD7"/>
    <w:rsid w:val="00F81BF7"/>
    <w:rsid w:val="00F81BFC"/>
    <w:rsid w:val="00F8228F"/>
    <w:rsid w:val="00F8253A"/>
    <w:rsid w:val="00F82843"/>
    <w:rsid w:val="00F8296B"/>
    <w:rsid w:val="00F8299D"/>
    <w:rsid w:val="00F82BAA"/>
    <w:rsid w:val="00F82F48"/>
    <w:rsid w:val="00F83056"/>
    <w:rsid w:val="00F83079"/>
    <w:rsid w:val="00F83146"/>
    <w:rsid w:val="00F832B6"/>
    <w:rsid w:val="00F832DF"/>
    <w:rsid w:val="00F8345E"/>
    <w:rsid w:val="00F83796"/>
    <w:rsid w:val="00F83A85"/>
    <w:rsid w:val="00F83DE1"/>
    <w:rsid w:val="00F83F4B"/>
    <w:rsid w:val="00F840DC"/>
    <w:rsid w:val="00F84151"/>
    <w:rsid w:val="00F8426F"/>
    <w:rsid w:val="00F84371"/>
    <w:rsid w:val="00F8447A"/>
    <w:rsid w:val="00F844A5"/>
    <w:rsid w:val="00F84622"/>
    <w:rsid w:val="00F846B3"/>
    <w:rsid w:val="00F84844"/>
    <w:rsid w:val="00F84845"/>
    <w:rsid w:val="00F849D5"/>
    <w:rsid w:val="00F84B3B"/>
    <w:rsid w:val="00F84B3C"/>
    <w:rsid w:val="00F84C15"/>
    <w:rsid w:val="00F8518F"/>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3A0"/>
    <w:rsid w:val="00F865D7"/>
    <w:rsid w:val="00F86669"/>
    <w:rsid w:val="00F867F9"/>
    <w:rsid w:val="00F86932"/>
    <w:rsid w:val="00F86B4A"/>
    <w:rsid w:val="00F86BDF"/>
    <w:rsid w:val="00F86E95"/>
    <w:rsid w:val="00F86F5B"/>
    <w:rsid w:val="00F86F6E"/>
    <w:rsid w:val="00F87068"/>
    <w:rsid w:val="00F873D5"/>
    <w:rsid w:val="00F873FB"/>
    <w:rsid w:val="00F87597"/>
    <w:rsid w:val="00F8762E"/>
    <w:rsid w:val="00F87762"/>
    <w:rsid w:val="00F87953"/>
    <w:rsid w:val="00F87959"/>
    <w:rsid w:val="00F8798C"/>
    <w:rsid w:val="00F87ACB"/>
    <w:rsid w:val="00F9010A"/>
    <w:rsid w:val="00F902A1"/>
    <w:rsid w:val="00F9055C"/>
    <w:rsid w:val="00F90814"/>
    <w:rsid w:val="00F9088B"/>
    <w:rsid w:val="00F90A0B"/>
    <w:rsid w:val="00F90CA1"/>
    <w:rsid w:val="00F90D4F"/>
    <w:rsid w:val="00F90DA6"/>
    <w:rsid w:val="00F912D7"/>
    <w:rsid w:val="00F912E2"/>
    <w:rsid w:val="00F9139E"/>
    <w:rsid w:val="00F913DF"/>
    <w:rsid w:val="00F91492"/>
    <w:rsid w:val="00F916C8"/>
    <w:rsid w:val="00F9172E"/>
    <w:rsid w:val="00F91774"/>
    <w:rsid w:val="00F9179A"/>
    <w:rsid w:val="00F917F6"/>
    <w:rsid w:val="00F91916"/>
    <w:rsid w:val="00F91BA8"/>
    <w:rsid w:val="00F91C0E"/>
    <w:rsid w:val="00F91F0F"/>
    <w:rsid w:val="00F91F72"/>
    <w:rsid w:val="00F92250"/>
    <w:rsid w:val="00F925E8"/>
    <w:rsid w:val="00F927A1"/>
    <w:rsid w:val="00F92B73"/>
    <w:rsid w:val="00F92C35"/>
    <w:rsid w:val="00F92F8F"/>
    <w:rsid w:val="00F93123"/>
    <w:rsid w:val="00F931E0"/>
    <w:rsid w:val="00F933C3"/>
    <w:rsid w:val="00F93A79"/>
    <w:rsid w:val="00F93AF6"/>
    <w:rsid w:val="00F93B7B"/>
    <w:rsid w:val="00F93B98"/>
    <w:rsid w:val="00F93B9E"/>
    <w:rsid w:val="00F93C10"/>
    <w:rsid w:val="00F93D3E"/>
    <w:rsid w:val="00F94083"/>
    <w:rsid w:val="00F94325"/>
    <w:rsid w:val="00F94433"/>
    <w:rsid w:val="00F947AC"/>
    <w:rsid w:val="00F9480D"/>
    <w:rsid w:val="00F94B9D"/>
    <w:rsid w:val="00F94BA3"/>
    <w:rsid w:val="00F94CEC"/>
    <w:rsid w:val="00F94D60"/>
    <w:rsid w:val="00F94DBC"/>
    <w:rsid w:val="00F94DFB"/>
    <w:rsid w:val="00F95041"/>
    <w:rsid w:val="00F95166"/>
    <w:rsid w:val="00F95233"/>
    <w:rsid w:val="00F953B5"/>
    <w:rsid w:val="00F953EA"/>
    <w:rsid w:val="00F957F3"/>
    <w:rsid w:val="00F958BC"/>
    <w:rsid w:val="00F95E5C"/>
    <w:rsid w:val="00F95F2C"/>
    <w:rsid w:val="00F95FFB"/>
    <w:rsid w:val="00F960C9"/>
    <w:rsid w:val="00F960CA"/>
    <w:rsid w:val="00F961E7"/>
    <w:rsid w:val="00F96291"/>
    <w:rsid w:val="00F962C8"/>
    <w:rsid w:val="00F962D7"/>
    <w:rsid w:val="00F96674"/>
    <w:rsid w:val="00F96765"/>
    <w:rsid w:val="00F96771"/>
    <w:rsid w:val="00F967F3"/>
    <w:rsid w:val="00F968F1"/>
    <w:rsid w:val="00F969E3"/>
    <w:rsid w:val="00F96B2D"/>
    <w:rsid w:val="00F96E2D"/>
    <w:rsid w:val="00F96EB9"/>
    <w:rsid w:val="00F96F6D"/>
    <w:rsid w:val="00F97021"/>
    <w:rsid w:val="00F9718E"/>
    <w:rsid w:val="00F972D4"/>
    <w:rsid w:val="00F973A2"/>
    <w:rsid w:val="00F973AB"/>
    <w:rsid w:val="00F973FD"/>
    <w:rsid w:val="00F97471"/>
    <w:rsid w:val="00F97576"/>
    <w:rsid w:val="00F975BC"/>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C33"/>
    <w:rsid w:val="00FA0C43"/>
    <w:rsid w:val="00FA0CF4"/>
    <w:rsid w:val="00FA1020"/>
    <w:rsid w:val="00FA12A0"/>
    <w:rsid w:val="00FA13E5"/>
    <w:rsid w:val="00FA13EE"/>
    <w:rsid w:val="00FA1412"/>
    <w:rsid w:val="00FA157C"/>
    <w:rsid w:val="00FA1764"/>
    <w:rsid w:val="00FA1C06"/>
    <w:rsid w:val="00FA1C56"/>
    <w:rsid w:val="00FA1E4C"/>
    <w:rsid w:val="00FA1E57"/>
    <w:rsid w:val="00FA220A"/>
    <w:rsid w:val="00FA22BC"/>
    <w:rsid w:val="00FA265F"/>
    <w:rsid w:val="00FA2880"/>
    <w:rsid w:val="00FA2907"/>
    <w:rsid w:val="00FA2A1A"/>
    <w:rsid w:val="00FA2CAB"/>
    <w:rsid w:val="00FA2D3B"/>
    <w:rsid w:val="00FA2DE3"/>
    <w:rsid w:val="00FA2E37"/>
    <w:rsid w:val="00FA314A"/>
    <w:rsid w:val="00FA32EA"/>
    <w:rsid w:val="00FA34A2"/>
    <w:rsid w:val="00FA3589"/>
    <w:rsid w:val="00FA39AC"/>
    <w:rsid w:val="00FA3BAF"/>
    <w:rsid w:val="00FA3E7D"/>
    <w:rsid w:val="00FA3ED6"/>
    <w:rsid w:val="00FA4069"/>
    <w:rsid w:val="00FA411B"/>
    <w:rsid w:val="00FA4152"/>
    <w:rsid w:val="00FA4172"/>
    <w:rsid w:val="00FA419C"/>
    <w:rsid w:val="00FA419D"/>
    <w:rsid w:val="00FA433C"/>
    <w:rsid w:val="00FA43B4"/>
    <w:rsid w:val="00FA43CC"/>
    <w:rsid w:val="00FA43DE"/>
    <w:rsid w:val="00FA45CB"/>
    <w:rsid w:val="00FA46BF"/>
    <w:rsid w:val="00FA47F9"/>
    <w:rsid w:val="00FA4865"/>
    <w:rsid w:val="00FA49D7"/>
    <w:rsid w:val="00FA4A0C"/>
    <w:rsid w:val="00FA4A63"/>
    <w:rsid w:val="00FA4BA8"/>
    <w:rsid w:val="00FA4C09"/>
    <w:rsid w:val="00FA4EE6"/>
    <w:rsid w:val="00FA517E"/>
    <w:rsid w:val="00FA5220"/>
    <w:rsid w:val="00FA5238"/>
    <w:rsid w:val="00FA524E"/>
    <w:rsid w:val="00FA538B"/>
    <w:rsid w:val="00FA58B0"/>
    <w:rsid w:val="00FA5B6E"/>
    <w:rsid w:val="00FA5DC4"/>
    <w:rsid w:val="00FA5E5A"/>
    <w:rsid w:val="00FA5F3D"/>
    <w:rsid w:val="00FA5F4F"/>
    <w:rsid w:val="00FA61D9"/>
    <w:rsid w:val="00FA6303"/>
    <w:rsid w:val="00FA6401"/>
    <w:rsid w:val="00FA6761"/>
    <w:rsid w:val="00FA6987"/>
    <w:rsid w:val="00FA6C27"/>
    <w:rsid w:val="00FA6D0A"/>
    <w:rsid w:val="00FA6D20"/>
    <w:rsid w:val="00FA70E1"/>
    <w:rsid w:val="00FA71D6"/>
    <w:rsid w:val="00FA7273"/>
    <w:rsid w:val="00FA72B0"/>
    <w:rsid w:val="00FA7352"/>
    <w:rsid w:val="00FA73EC"/>
    <w:rsid w:val="00FA7566"/>
    <w:rsid w:val="00FA79FC"/>
    <w:rsid w:val="00FA7AE8"/>
    <w:rsid w:val="00FA7E20"/>
    <w:rsid w:val="00FB07A5"/>
    <w:rsid w:val="00FB097D"/>
    <w:rsid w:val="00FB0B30"/>
    <w:rsid w:val="00FB0C17"/>
    <w:rsid w:val="00FB0FA5"/>
    <w:rsid w:val="00FB10A1"/>
    <w:rsid w:val="00FB13F3"/>
    <w:rsid w:val="00FB1470"/>
    <w:rsid w:val="00FB1617"/>
    <w:rsid w:val="00FB168B"/>
    <w:rsid w:val="00FB171D"/>
    <w:rsid w:val="00FB19AA"/>
    <w:rsid w:val="00FB19E9"/>
    <w:rsid w:val="00FB1A25"/>
    <w:rsid w:val="00FB1AFE"/>
    <w:rsid w:val="00FB1BF8"/>
    <w:rsid w:val="00FB1F1C"/>
    <w:rsid w:val="00FB1FFD"/>
    <w:rsid w:val="00FB20DA"/>
    <w:rsid w:val="00FB2410"/>
    <w:rsid w:val="00FB25E9"/>
    <w:rsid w:val="00FB2617"/>
    <w:rsid w:val="00FB273B"/>
    <w:rsid w:val="00FB27A1"/>
    <w:rsid w:val="00FB281E"/>
    <w:rsid w:val="00FB28C4"/>
    <w:rsid w:val="00FB2D7B"/>
    <w:rsid w:val="00FB2E07"/>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AD0"/>
    <w:rsid w:val="00FB4C47"/>
    <w:rsid w:val="00FB4D05"/>
    <w:rsid w:val="00FB4E1B"/>
    <w:rsid w:val="00FB4FE1"/>
    <w:rsid w:val="00FB5142"/>
    <w:rsid w:val="00FB5307"/>
    <w:rsid w:val="00FB5434"/>
    <w:rsid w:val="00FB55E2"/>
    <w:rsid w:val="00FB5630"/>
    <w:rsid w:val="00FB566D"/>
    <w:rsid w:val="00FB5889"/>
    <w:rsid w:val="00FB59A2"/>
    <w:rsid w:val="00FB5CFC"/>
    <w:rsid w:val="00FB5E1F"/>
    <w:rsid w:val="00FB60B0"/>
    <w:rsid w:val="00FB6190"/>
    <w:rsid w:val="00FB6426"/>
    <w:rsid w:val="00FB672E"/>
    <w:rsid w:val="00FB672F"/>
    <w:rsid w:val="00FB677C"/>
    <w:rsid w:val="00FB68F9"/>
    <w:rsid w:val="00FB6983"/>
    <w:rsid w:val="00FB69C2"/>
    <w:rsid w:val="00FB6B01"/>
    <w:rsid w:val="00FB6B05"/>
    <w:rsid w:val="00FB6D0E"/>
    <w:rsid w:val="00FB6F37"/>
    <w:rsid w:val="00FB6FD0"/>
    <w:rsid w:val="00FB768C"/>
    <w:rsid w:val="00FB7720"/>
    <w:rsid w:val="00FB77CC"/>
    <w:rsid w:val="00FB77FC"/>
    <w:rsid w:val="00FB787F"/>
    <w:rsid w:val="00FB7996"/>
    <w:rsid w:val="00FB7D3B"/>
    <w:rsid w:val="00FB7D41"/>
    <w:rsid w:val="00FB7E2C"/>
    <w:rsid w:val="00FC04AF"/>
    <w:rsid w:val="00FC04B0"/>
    <w:rsid w:val="00FC05F7"/>
    <w:rsid w:val="00FC0FFC"/>
    <w:rsid w:val="00FC104A"/>
    <w:rsid w:val="00FC1240"/>
    <w:rsid w:val="00FC14E4"/>
    <w:rsid w:val="00FC176C"/>
    <w:rsid w:val="00FC179C"/>
    <w:rsid w:val="00FC1808"/>
    <w:rsid w:val="00FC18B8"/>
    <w:rsid w:val="00FC18FA"/>
    <w:rsid w:val="00FC1FA9"/>
    <w:rsid w:val="00FC232C"/>
    <w:rsid w:val="00FC234A"/>
    <w:rsid w:val="00FC23F0"/>
    <w:rsid w:val="00FC25CB"/>
    <w:rsid w:val="00FC27FD"/>
    <w:rsid w:val="00FC2A93"/>
    <w:rsid w:val="00FC2C9F"/>
    <w:rsid w:val="00FC2D8A"/>
    <w:rsid w:val="00FC2F8E"/>
    <w:rsid w:val="00FC2FEF"/>
    <w:rsid w:val="00FC3135"/>
    <w:rsid w:val="00FC31D9"/>
    <w:rsid w:val="00FC327A"/>
    <w:rsid w:val="00FC32EF"/>
    <w:rsid w:val="00FC3659"/>
    <w:rsid w:val="00FC3675"/>
    <w:rsid w:val="00FC3748"/>
    <w:rsid w:val="00FC37CD"/>
    <w:rsid w:val="00FC3AE1"/>
    <w:rsid w:val="00FC3B35"/>
    <w:rsid w:val="00FC3B48"/>
    <w:rsid w:val="00FC3DC2"/>
    <w:rsid w:val="00FC3E4C"/>
    <w:rsid w:val="00FC3E81"/>
    <w:rsid w:val="00FC3FCE"/>
    <w:rsid w:val="00FC3FD6"/>
    <w:rsid w:val="00FC4090"/>
    <w:rsid w:val="00FC4366"/>
    <w:rsid w:val="00FC451F"/>
    <w:rsid w:val="00FC4577"/>
    <w:rsid w:val="00FC462D"/>
    <w:rsid w:val="00FC4636"/>
    <w:rsid w:val="00FC4728"/>
    <w:rsid w:val="00FC48BE"/>
    <w:rsid w:val="00FC4920"/>
    <w:rsid w:val="00FC4A80"/>
    <w:rsid w:val="00FC4B7C"/>
    <w:rsid w:val="00FC4EE6"/>
    <w:rsid w:val="00FC50B4"/>
    <w:rsid w:val="00FC5402"/>
    <w:rsid w:val="00FC55C0"/>
    <w:rsid w:val="00FC581D"/>
    <w:rsid w:val="00FC58C8"/>
    <w:rsid w:val="00FC5941"/>
    <w:rsid w:val="00FC5CFE"/>
    <w:rsid w:val="00FC5E16"/>
    <w:rsid w:val="00FC5E82"/>
    <w:rsid w:val="00FC5EC6"/>
    <w:rsid w:val="00FC5F12"/>
    <w:rsid w:val="00FC5F7B"/>
    <w:rsid w:val="00FC5FE9"/>
    <w:rsid w:val="00FC60ED"/>
    <w:rsid w:val="00FC6180"/>
    <w:rsid w:val="00FC63CF"/>
    <w:rsid w:val="00FC640D"/>
    <w:rsid w:val="00FC6559"/>
    <w:rsid w:val="00FC65CF"/>
    <w:rsid w:val="00FC6B5A"/>
    <w:rsid w:val="00FC6C83"/>
    <w:rsid w:val="00FC6D61"/>
    <w:rsid w:val="00FC6E5E"/>
    <w:rsid w:val="00FC6EB6"/>
    <w:rsid w:val="00FC6FBA"/>
    <w:rsid w:val="00FC6FC3"/>
    <w:rsid w:val="00FC7293"/>
    <w:rsid w:val="00FC7315"/>
    <w:rsid w:val="00FC744B"/>
    <w:rsid w:val="00FC754D"/>
    <w:rsid w:val="00FC7781"/>
    <w:rsid w:val="00FC77B7"/>
    <w:rsid w:val="00FC7819"/>
    <w:rsid w:val="00FC7824"/>
    <w:rsid w:val="00FC7A07"/>
    <w:rsid w:val="00FC7B62"/>
    <w:rsid w:val="00FC7CAF"/>
    <w:rsid w:val="00FC7EA8"/>
    <w:rsid w:val="00FC7F8D"/>
    <w:rsid w:val="00FD026A"/>
    <w:rsid w:val="00FD029F"/>
    <w:rsid w:val="00FD0326"/>
    <w:rsid w:val="00FD03C1"/>
    <w:rsid w:val="00FD04E6"/>
    <w:rsid w:val="00FD0579"/>
    <w:rsid w:val="00FD0964"/>
    <w:rsid w:val="00FD09E3"/>
    <w:rsid w:val="00FD0C7B"/>
    <w:rsid w:val="00FD0D11"/>
    <w:rsid w:val="00FD0E4B"/>
    <w:rsid w:val="00FD0EDC"/>
    <w:rsid w:val="00FD0F7E"/>
    <w:rsid w:val="00FD140B"/>
    <w:rsid w:val="00FD1438"/>
    <w:rsid w:val="00FD164B"/>
    <w:rsid w:val="00FD1654"/>
    <w:rsid w:val="00FD193A"/>
    <w:rsid w:val="00FD1CBB"/>
    <w:rsid w:val="00FD1D53"/>
    <w:rsid w:val="00FD1F3F"/>
    <w:rsid w:val="00FD2005"/>
    <w:rsid w:val="00FD2082"/>
    <w:rsid w:val="00FD21FC"/>
    <w:rsid w:val="00FD25E7"/>
    <w:rsid w:val="00FD27FE"/>
    <w:rsid w:val="00FD2893"/>
    <w:rsid w:val="00FD2AFF"/>
    <w:rsid w:val="00FD2EB8"/>
    <w:rsid w:val="00FD2ECC"/>
    <w:rsid w:val="00FD3093"/>
    <w:rsid w:val="00FD31B9"/>
    <w:rsid w:val="00FD339E"/>
    <w:rsid w:val="00FD33AC"/>
    <w:rsid w:val="00FD34D8"/>
    <w:rsid w:val="00FD391B"/>
    <w:rsid w:val="00FD3A77"/>
    <w:rsid w:val="00FD3B3D"/>
    <w:rsid w:val="00FD3E29"/>
    <w:rsid w:val="00FD3EB6"/>
    <w:rsid w:val="00FD41D7"/>
    <w:rsid w:val="00FD456C"/>
    <w:rsid w:val="00FD47AD"/>
    <w:rsid w:val="00FD484A"/>
    <w:rsid w:val="00FD48AE"/>
    <w:rsid w:val="00FD49CB"/>
    <w:rsid w:val="00FD4B1E"/>
    <w:rsid w:val="00FD53B0"/>
    <w:rsid w:val="00FD57AB"/>
    <w:rsid w:val="00FD58DC"/>
    <w:rsid w:val="00FD5AFC"/>
    <w:rsid w:val="00FD5B83"/>
    <w:rsid w:val="00FD5BBF"/>
    <w:rsid w:val="00FD5F25"/>
    <w:rsid w:val="00FD5FD1"/>
    <w:rsid w:val="00FD5FDF"/>
    <w:rsid w:val="00FD6053"/>
    <w:rsid w:val="00FD60E3"/>
    <w:rsid w:val="00FD6100"/>
    <w:rsid w:val="00FD61AB"/>
    <w:rsid w:val="00FD6605"/>
    <w:rsid w:val="00FD6627"/>
    <w:rsid w:val="00FD685F"/>
    <w:rsid w:val="00FD6965"/>
    <w:rsid w:val="00FD6980"/>
    <w:rsid w:val="00FD6B60"/>
    <w:rsid w:val="00FD6E81"/>
    <w:rsid w:val="00FD6E8A"/>
    <w:rsid w:val="00FD6E9A"/>
    <w:rsid w:val="00FD6ECA"/>
    <w:rsid w:val="00FD716D"/>
    <w:rsid w:val="00FD71D0"/>
    <w:rsid w:val="00FD71F6"/>
    <w:rsid w:val="00FD7392"/>
    <w:rsid w:val="00FD742B"/>
    <w:rsid w:val="00FD7439"/>
    <w:rsid w:val="00FD7491"/>
    <w:rsid w:val="00FD7940"/>
    <w:rsid w:val="00FD795D"/>
    <w:rsid w:val="00FE00FD"/>
    <w:rsid w:val="00FE0120"/>
    <w:rsid w:val="00FE015B"/>
    <w:rsid w:val="00FE01EB"/>
    <w:rsid w:val="00FE0226"/>
    <w:rsid w:val="00FE02C0"/>
    <w:rsid w:val="00FE0556"/>
    <w:rsid w:val="00FE0559"/>
    <w:rsid w:val="00FE06C9"/>
    <w:rsid w:val="00FE0750"/>
    <w:rsid w:val="00FE0EC7"/>
    <w:rsid w:val="00FE0FF5"/>
    <w:rsid w:val="00FE1048"/>
    <w:rsid w:val="00FE1107"/>
    <w:rsid w:val="00FE1188"/>
    <w:rsid w:val="00FE11F5"/>
    <w:rsid w:val="00FE14C0"/>
    <w:rsid w:val="00FE1655"/>
    <w:rsid w:val="00FE18AB"/>
    <w:rsid w:val="00FE1A71"/>
    <w:rsid w:val="00FE1B66"/>
    <w:rsid w:val="00FE1CD2"/>
    <w:rsid w:val="00FE1D20"/>
    <w:rsid w:val="00FE2000"/>
    <w:rsid w:val="00FE20E0"/>
    <w:rsid w:val="00FE21C0"/>
    <w:rsid w:val="00FE25EB"/>
    <w:rsid w:val="00FE2806"/>
    <w:rsid w:val="00FE2909"/>
    <w:rsid w:val="00FE2917"/>
    <w:rsid w:val="00FE2A17"/>
    <w:rsid w:val="00FE2A4F"/>
    <w:rsid w:val="00FE2CA9"/>
    <w:rsid w:val="00FE2E6C"/>
    <w:rsid w:val="00FE2FAA"/>
    <w:rsid w:val="00FE3126"/>
    <w:rsid w:val="00FE31B2"/>
    <w:rsid w:val="00FE324B"/>
    <w:rsid w:val="00FE3447"/>
    <w:rsid w:val="00FE3574"/>
    <w:rsid w:val="00FE3893"/>
    <w:rsid w:val="00FE3A4C"/>
    <w:rsid w:val="00FE3C79"/>
    <w:rsid w:val="00FE3E3F"/>
    <w:rsid w:val="00FE4107"/>
    <w:rsid w:val="00FE41CF"/>
    <w:rsid w:val="00FE41F6"/>
    <w:rsid w:val="00FE4266"/>
    <w:rsid w:val="00FE4607"/>
    <w:rsid w:val="00FE463F"/>
    <w:rsid w:val="00FE4657"/>
    <w:rsid w:val="00FE483A"/>
    <w:rsid w:val="00FE493A"/>
    <w:rsid w:val="00FE4CAF"/>
    <w:rsid w:val="00FE4CFE"/>
    <w:rsid w:val="00FE5265"/>
    <w:rsid w:val="00FE5288"/>
    <w:rsid w:val="00FE52A8"/>
    <w:rsid w:val="00FE5315"/>
    <w:rsid w:val="00FE54EA"/>
    <w:rsid w:val="00FE552F"/>
    <w:rsid w:val="00FE556F"/>
    <w:rsid w:val="00FE55FE"/>
    <w:rsid w:val="00FE5715"/>
    <w:rsid w:val="00FE5A17"/>
    <w:rsid w:val="00FE5A50"/>
    <w:rsid w:val="00FE5A51"/>
    <w:rsid w:val="00FE5C62"/>
    <w:rsid w:val="00FE5FC1"/>
    <w:rsid w:val="00FE628D"/>
    <w:rsid w:val="00FE62FF"/>
    <w:rsid w:val="00FE657A"/>
    <w:rsid w:val="00FE66FA"/>
    <w:rsid w:val="00FE6867"/>
    <w:rsid w:val="00FE6978"/>
    <w:rsid w:val="00FE69C5"/>
    <w:rsid w:val="00FE6A02"/>
    <w:rsid w:val="00FE6B33"/>
    <w:rsid w:val="00FE6B36"/>
    <w:rsid w:val="00FE6C96"/>
    <w:rsid w:val="00FE6D54"/>
    <w:rsid w:val="00FE6F1D"/>
    <w:rsid w:val="00FE7249"/>
    <w:rsid w:val="00FE7276"/>
    <w:rsid w:val="00FE74AF"/>
    <w:rsid w:val="00FE7542"/>
    <w:rsid w:val="00FE7AC5"/>
    <w:rsid w:val="00FE7ADD"/>
    <w:rsid w:val="00FE7DBD"/>
    <w:rsid w:val="00FE7EF6"/>
    <w:rsid w:val="00FF0232"/>
    <w:rsid w:val="00FF0273"/>
    <w:rsid w:val="00FF0501"/>
    <w:rsid w:val="00FF0841"/>
    <w:rsid w:val="00FF08DF"/>
    <w:rsid w:val="00FF09BE"/>
    <w:rsid w:val="00FF09CC"/>
    <w:rsid w:val="00FF0BB7"/>
    <w:rsid w:val="00FF0C69"/>
    <w:rsid w:val="00FF0CED"/>
    <w:rsid w:val="00FF0FAA"/>
    <w:rsid w:val="00FF12BD"/>
    <w:rsid w:val="00FF14F5"/>
    <w:rsid w:val="00FF155A"/>
    <w:rsid w:val="00FF171C"/>
    <w:rsid w:val="00FF1750"/>
    <w:rsid w:val="00FF1B3F"/>
    <w:rsid w:val="00FF1D7A"/>
    <w:rsid w:val="00FF1DC6"/>
    <w:rsid w:val="00FF1E11"/>
    <w:rsid w:val="00FF1E37"/>
    <w:rsid w:val="00FF1E5A"/>
    <w:rsid w:val="00FF2003"/>
    <w:rsid w:val="00FF2125"/>
    <w:rsid w:val="00FF21D8"/>
    <w:rsid w:val="00FF22F9"/>
    <w:rsid w:val="00FF24C7"/>
    <w:rsid w:val="00FF24EA"/>
    <w:rsid w:val="00FF28DC"/>
    <w:rsid w:val="00FF2A87"/>
    <w:rsid w:val="00FF2B25"/>
    <w:rsid w:val="00FF2D1A"/>
    <w:rsid w:val="00FF2E91"/>
    <w:rsid w:val="00FF2EF2"/>
    <w:rsid w:val="00FF30A3"/>
    <w:rsid w:val="00FF30C5"/>
    <w:rsid w:val="00FF30D4"/>
    <w:rsid w:val="00FF3122"/>
    <w:rsid w:val="00FF320D"/>
    <w:rsid w:val="00FF33B4"/>
    <w:rsid w:val="00FF33C1"/>
    <w:rsid w:val="00FF344A"/>
    <w:rsid w:val="00FF3716"/>
    <w:rsid w:val="00FF37E1"/>
    <w:rsid w:val="00FF3921"/>
    <w:rsid w:val="00FF39EB"/>
    <w:rsid w:val="00FF3A60"/>
    <w:rsid w:val="00FF3ACA"/>
    <w:rsid w:val="00FF3BCD"/>
    <w:rsid w:val="00FF3F1C"/>
    <w:rsid w:val="00FF420D"/>
    <w:rsid w:val="00FF43A2"/>
    <w:rsid w:val="00FF4462"/>
    <w:rsid w:val="00FF484B"/>
    <w:rsid w:val="00FF4ADD"/>
    <w:rsid w:val="00FF4AF5"/>
    <w:rsid w:val="00FF5000"/>
    <w:rsid w:val="00FF5074"/>
    <w:rsid w:val="00FF530A"/>
    <w:rsid w:val="00FF5396"/>
    <w:rsid w:val="00FF54E4"/>
    <w:rsid w:val="00FF5529"/>
    <w:rsid w:val="00FF5776"/>
    <w:rsid w:val="00FF579E"/>
    <w:rsid w:val="00FF58C2"/>
    <w:rsid w:val="00FF5C3E"/>
    <w:rsid w:val="00FF5C44"/>
    <w:rsid w:val="00FF5C59"/>
    <w:rsid w:val="00FF5E3A"/>
    <w:rsid w:val="00FF5E5D"/>
    <w:rsid w:val="00FF5E9C"/>
    <w:rsid w:val="00FF5F57"/>
    <w:rsid w:val="00FF5F91"/>
    <w:rsid w:val="00FF6018"/>
    <w:rsid w:val="00FF6309"/>
    <w:rsid w:val="00FF651A"/>
    <w:rsid w:val="00FF66F7"/>
    <w:rsid w:val="00FF6923"/>
    <w:rsid w:val="00FF6A11"/>
    <w:rsid w:val="00FF6A3D"/>
    <w:rsid w:val="00FF6B95"/>
    <w:rsid w:val="00FF6BB5"/>
    <w:rsid w:val="00FF6D19"/>
    <w:rsid w:val="00FF77D7"/>
    <w:rsid w:val="00FF780B"/>
    <w:rsid w:val="00FF78E7"/>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sz w:val="21"/>
      <w:szCs w:val="24"/>
      <w:lang w:eastAsia="en-AU"/>
    </w:rPr>
  </w:style>
  <w:style w:type="paragraph" w:styleId="Heading1">
    <w:name w:val="heading 1"/>
    <w:basedOn w:val="Normal"/>
    <w:next w:val="Normal"/>
    <w:link w:val="Heading1Char"/>
    <w:uiPriority w:val="9"/>
    <w:qFormat/>
    <w:rsid w:val="00F03E6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03E6F"/>
    <w:pPr>
      <w:keepNext/>
      <w:ind w:left="142"/>
      <w:jc w:val="right"/>
      <w:outlineLvl w:val="1"/>
    </w:pPr>
    <w:rPr>
      <w:b/>
      <w:sz w:val="36"/>
    </w:rPr>
  </w:style>
  <w:style w:type="paragraph" w:styleId="Heading3">
    <w:name w:val="heading 3"/>
    <w:basedOn w:val="Normal"/>
    <w:next w:val="Normal"/>
    <w:link w:val="Heading3Char"/>
    <w:uiPriority w:val="9"/>
    <w:qFormat/>
    <w:rsid w:val="00F03E6F"/>
    <w:pPr>
      <w:keepNext/>
      <w:ind w:left="142"/>
      <w:outlineLvl w:val="2"/>
    </w:pPr>
    <w:rPr>
      <w:b/>
      <w:sz w:val="18"/>
    </w:rPr>
  </w:style>
  <w:style w:type="paragraph" w:styleId="Heading4">
    <w:name w:val="heading 4"/>
    <w:basedOn w:val="Normal"/>
    <w:next w:val="Normal"/>
    <w:link w:val="Heading4Char"/>
    <w:uiPriority w:val="9"/>
    <w:qFormat/>
    <w:rsid w:val="00F03E6F"/>
    <w:pPr>
      <w:keepNext/>
      <w:jc w:val="right"/>
      <w:outlineLvl w:val="3"/>
    </w:pPr>
    <w:rPr>
      <w:sz w:val="28"/>
    </w:rPr>
  </w:style>
  <w:style w:type="paragraph" w:styleId="Heading5">
    <w:name w:val="heading 5"/>
    <w:basedOn w:val="Normal"/>
    <w:next w:val="Normal"/>
    <w:link w:val="Heading5Char"/>
    <w:uiPriority w:val="9"/>
    <w:qFormat/>
    <w:rsid w:val="00F03E6F"/>
    <w:pPr>
      <w:keepNext/>
      <w:spacing w:before="60" w:after="180"/>
      <w:outlineLvl w:val="4"/>
    </w:pPr>
    <w:rPr>
      <w:i/>
      <w:iCs/>
      <w:sz w:val="23"/>
    </w:rPr>
  </w:style>
  <w:style w:type="paragraph" w:styleId="Heading6">
    <w:name w:val="heading 6"/>
    <w:basedOn w:val="Normal"/>
    <w:next w:val="Normal"/>
    <w:link w:val="Heading6Char"/>
    <w:uiPriority w:val="9"/>
    <w:qFormat/>
    <w:rsid w:val="00F03E6F"/>
    <w:pPr>
      <w:keepNext/>
      <w:jc w:val="center"/>
      <w:outlineLvl w:val="5"/>
    </w:pPr>
    <w:rPr>
      <w:b/>
      <w:bCs/>
      <w:sz w:val="28"/>
    </w:rPr>
  </w:style>
  <w:style w:type="paragraph" w:styleId="Heading7">
    <w:name w:val="heading 7"/>
    <w:basedOn w:val="Normal"/>
    <w:next w:val="Normal"/>
    <w:link w:val="Heading7Char"/>
    <w:uiPriority w:val="9"/>
    <w:qFormat/>
    <w:rsid w:val="00F03E6F"/>
    <w:pPr>
      <w:keepNext/>
      <w:tabs>
        <w:tab w:val="left" w:pos="454"/>
      </w:tabs>
      <w:jc w:val="center"/>
      <w:outlineLvl w:val="6"/>
    </w:pPr>
    <w:rPr>
      <w:b/>
      <w:bCs/>
      <w:sz w:val="20"/>
    </w:rPr>
  </w:style>
  <w:style w:type="paragraph" w:styleId="Heading8">
    <w:name w:val="heading 8"/>
    <w:basedOn w:val="Normal"/>
    <w:next w:val="Normal"/>
    <w:link w:val="Heading8Char"/>
    <w:uiPriority w:val="9"/>
    <w:qFormat/>
    <w:rsid w:val="00F03E6F"/>
    <w:pPr>
      <w:keepNext/>
      <w:spacing w:after="4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spacing w:after="240"/>
    </w:pPr>
    <w:rPr>
      <w:b/>
      <w:i/>
      <w:sz w:val="22"/>
    </w:rPr>
  </w:style>
  <w:style w:type="paragraph" w:customStyle="1" w:styleId="alphalist0">
    <w:name w:val="alphalist"/>
    <w:basedOn w:val="Normal"/>
    <w:rsid w:val="00F03E6F"/>
  </w:style>
  <w:style w:type="paragraph" w:customStyle="1" w:styleId="ALPHAlist">
    <w:name w:val="ALPHAlist"/>
    <w:basedOn w:val="Normal"/>
    <w:rsid w:val="00F03E6F"/>
    <w:pPr>
      <w:numPr>
        <w:numId w:val="1"/>
      </w:numPr>
    </w:pPr>
  </w:style>
  <w:style w:type="paragraph" w:customStyle="1" w:styleId="alphalist10">
    <w:name w:val="alphalist1"/>
    <w:basedOn w:val="Normal"/>
    <w:rsid w:val="00F03E6F"/>
  </w:style>
  <w:style w:type="paragraph" w:customStyle="1" w:styleId="ALPHAlist1">
    <w:name w:val="ALPHAlist1"/>
    <w:basedOn w:val="Normal"/>
    <w:rsid w:val="00F03E6F"/>
    <w:pPr>
      <w:numPr>
        <w:numId w:val="2"/>
      </w:numPr>
    </w:pPr>
  </w:style>
  <w:style w:type="paragraph" w:customStyle="1" w:styleId="alphalist20">
    <w:name w:val="alphalist2"/>
    <w:basedOn w:val="Normal"/>
    <w:rsid w:val="00F03E6F"/>
  </w:style>
  <w:style w:type="paragraph" w:customStyle="1" w:styleId="ALPHAlist2">
    <w:name w:val="ALPHAlist2"/>
    <w:basedOn w:val="Normal"/>
    <w:rsid w:val="00F03E6F"/>
    <w:pPr>
      <w:numPr>
        <w:numId w:val="3"/>
      </w:numPr>
    </w:pPr>
  </w:style>
  <w:style w:type="paragraph" w:customStyle="1" w:styleId="alphalist30">
    <w:name w:val="alphalist3"/>
    <w:basedOn w:val="Normal"/>
    <w:rsid w:val="00F03E6F"/>
  </w:style>
  <w:style w:type="paragraph" w:customStyle="1" w:styleId="ALPHAlist3">
    <w:name w:val="ALPHAlist3"/>
    <w:basedOn w:val="Normal"/>
    <w:rsid w:val="00F03E6F"/>
    <w:pPr>
      <w:numPr>
        <w:numId w:val="4"/>
      </w:numPr>
    </w:pPr>
  </w:style>
  <w:style w:type="paragraph" w:customStyle="1" w:styleId="ALRC1">
    <w:name w:val="ALRC1"/>
    <w:basedOn w:val="Normal"/>
    <w:rsid w:val="00F03E6F"/>
    <w:pPr>
      <w:keepNext/>
      <w:spacing w:after="200"/>
      <w:jc w:val="right"/>
    </w:pPr>
    <w:rPr>
      <w:b/>
      <w:sz w:val="36"/>
    </w:rPr>
  </w:style>
  <w:style w:type="paragraph" w:customStyle="1" w:styleId="ALRC2">
    <w:name w:val="ALRC2"/>
    <w:basedOn w:val="Normal"/>
    <w:rsid w:val="00F03E6F"/>
    <w:pPr>
      <w:keepNext/>
      <w:spacing w:after="0"/>
    </w:pPr>
    <w:rPr>
      <w:b/>
      <w:sz w:val="28"/>
    </w:rPr>
  </w:style>
  <w:style w:type="paragraph" w:customStyle="1" w:styleId="ALRC3">
    <w:name w:val="ALRC3"/>
    <w:basedOn w:val="Normal"/>
    <w:rsid w:val="00F03E6F"/>
    <w:pPr>
      <w:keepNext/>
      <w:spacing w:before="60"/>
    </w:pPr>
    <w:rPr>
      <w:b/>
      <w:sz w:val="24"/>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rPr>
      <w:b/>
      <w:i/>
    </w:rPr>
  </w:style>
  <w:style w:type="paragraph" w:styleId="BodyText">
    <w:name w:val="Body Text"/>
    <w:basedOn w:val="Normal"/>
    <w:link w:val="BodyTextChar"/>
    <w:uiPriority w:val="99"/>
    <w:rsid w:val="00F03E6F"/>
    <w:pPr>
      <w:spacing w:before="60" w:after="180"/>
    </w:p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spacing w:before="60" w:after="180"/>
    </w:pPr>
    <w:rPr>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tabs>
        <w:tab w:val="left" w:leader="underscore" w:pos="1701"/>
      </w:tabs>
      <w:spacing w:before="60" w:after="180"/>
      <w:ind w:left="567"/>
    </w:pPr>
    <w:rPr>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tabs>
        <w:tab w:val="left" w:pos="1560"/>
      </w:tabs>
      <w:ind w:left="1560" w:hanging="426"/>
    </w:p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spacing w:before="60"/>
      <w:ind w:left="567"/>
    </w:pPr>
    <w:rPr>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numPr>
        <w:numId w:val="5"/>
      </w:numPr>
    </w:p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numPr>
        <w:numId w:val="9"/>
      </w:numPr>
    </w:pPr>
    <w:rPr>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numPr>
        <w:numId w:val="10"/>
      </w:numPr>
    </w:p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numPr>
        <w:numId w:val="12"/>
      </w:numPr>
      <w:pBdr>
        <w:top w:val="single" w:sz="4" w:space="12" w:color="auto"/>
        <w:left w:val="single" w:sz="4" w:space="12" w:color="auto"/>
        <w:bottom w:val="single" w:sz="4" w:space="12" w:color="auto"/>
        <w:right w:val="single" w:sz="4" w:space="12" w:color="auto"/>
      </w:pBdr>
    </w:p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tabs>
        <w:tab w:val="center" w:pos="4320"/>
        <w:tab w:val="right" w:pos="8640"/>
      </w:tabs>
    </w:p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ind w:left="567" w:hanging="567"/>
    </w:pPr>
    <w:rPr>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pBdr>
        <w:bottom w:val="single" w:sz="4" w:space="1" w:color="auto"/>
      </w:pBdr>
      <w:tabs>
        <w:tab w:val="center" w:pos="3686"/>
        <w:tab w:val="right" w:pos="7371"/>
      </w:tabs>
    </w:p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ind w:left="567"/>
    </w:pPr>
  </w:style>
  <w:style w:type="paragraph" w:customStyle="1" w:styleId="indent2">
    <w:name w:val="indent2"/>
    <w:basedOn w:val="Normal"/>
    <w:rsid w:val="00F03E6F"/>
    <w:pPr>
      <w:ind w:left="1134"/>
    </w:pPr>
  </w:style>
  <w:style w:type="paragraph" w:customStyle="1" w:styleId="indent3">
    <w:name w:val="indent3"/>
    <w:basedOn w:val="Normal"/>
    <w:rsid w:val="00F03E6F"/>
    <w:pPr>
      <w:ind w:left="1701"/>
    </w:pPr>
  </w:style>
  <w:style w:type="paragraph" w:styleId="ListBullet">
    <w:name w:val="List Bullet"/>
    <w:basedOn w:val="Normal"/>
    <w:autoRedefine/>
    <w:uiPriority w:val="99"/>
    <w:rsid w:val="00F03E6F"/>
  </w:style>
  <w:style w:type="paragraph" w:customStyle="1" w:styleId="Lista">
    <w:name w:val="Lista"/>
    <w:basedOn w:val="Normal"/>
    <w:rsid w:val="00F03E6F"/>
    <w:pPr>
      <w:numPr>
        <w:numId w:val="13"/>
      </w:numPr>
      <w:tabs>
        <w:tab w:val="clear" w:pos="1701"/>
      </w:tabs>
    </w:pPr>
  </w:style>
  <w:style w:type="paragraph" w:styleId="NormalWeb">
    <w:name w:val="Normal (Web)"/>
    <w:basedOn w:val="Normal"/>
    <w:uiPriority w:val="99"/>
    <w:rsid w:val="00F03E6F"/>
    <w:pPr>
      <w:spacing w:before="100" w:beforeAutospacing="1" w:after="100" w:afterAutospacing="1"/>
    </w:pPr>
    <w:rPr>
      <w:rFonts w:ascii="Verdana" w:eastAsia="Arial Unicode MS" w:hAnsi="Verdana" w:cs="Arial Unicode MS"/>
    </w:rPr>
  </w:style>
  <w:style w:type="paragraph" w:customStyle="1" w:styleId="Normalnum">
    <w:name w:val="Normal num"/>
    <w:basedOn w:val="Normal"/>
    <w:rsid w:val="00F03E6F"/>
    <w:pPr>
      <w:numPr>
        <w:numId w:val="14"/>
      </w:numPr>
      <w:spacing w:after="240"/>
    </w:pPr>
  </w:style>
  <w:style w:type="paragraph" w:customStyle="1" w:styleId="NumList">
    <w:name w:val="NumList"/>
    <w:basedOn w:val="Normal"/>
    <w:rsid w:val="00F03E6F"/>
    <w:pPr>
      <w:numPr>
        <w:numId w:val="15"/>
      </w:numPr>
    </w:p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numPr>
        <w:numId w:val="19"/>
      </w:numPr>
    </w:pPr>
    <w:rPr>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numPr>
        <w:numId w:val="20"/>
      </w:numPr>
      <w:pBdr>
        <w:top w:val="single" w:sz="4" w:space="12" w:color="auto"/>
        <w:left w:val="single" w:sz="4" w:space="12" w:color="auto"/>
        <w:bottom w:val="single" w:sz="4" w:space="12" w:color="auto"/>
        <w:right w:val="single" w:sz="4" w:space="12" w:color="auto"/>
      </w:pBdr>
      <w:tabs>
        <w:tab w:val="clear" w:pos="1701"/>
        <w:tab w:val="left" w:pos="2835"/>
      </w:tabs>
      <w:ind w:right="284"/>
    </w:p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numPr>
        <w:numId w:val="23"/>
      </w:numPr>
      <w:pBdr>
        <w:top w:val="single" w:sz="4" w:space="12" w:color="auto"/>
        <w:left w:val="single" w:sz="4" w:space="12" w:color="auto"/>
        <w:bottom w:val="single" w:sz="4" w:space="12" w:color="auto"/>
        <w:right w:val="single" w:sz="4" w:space="12" w:color="auto"/>
      </w:pBdr>
      <w:ind w:right="284"/>
    </w:pPr>
  </w:style>
  <w:style w:type="paragraph" w:styleId="Quote">
    <w:name w:val="Quote"/>
    <w:basedOn w:val="Normal"/>
    <w:link w:val="QuoteChar"/>
    <w:uiPriority w:val="29"/>
    <w:qFormat/>
    <w:rsid w:val="00F03E6F"/>
    <w:pPr>
      <w:widowControl/>
      <w:tabs>
        <w:tab w:val="left" w:pos="992"/>
        <w:tab w:val="left" w:pos="1418"/>
        <w:tab w:val="left" w:pos="1843"/>
      </w:tabs>
      <w:autoSpaceDE/>
      <w:autoSpaceDN/>
      <w:spacing w:before="0"/>
      <w:ind w:left="567" w:right="567"/>
    </w:pPr>
    <w:rPr>
      <w:rFonts w:eastAsia="Times New Roman"/>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ind w:left="284" w:right="284"/>
    </w:pPr>
  </w:style>
  <w:style w:type="paragraph" w:customStyle="1" w:styleId="romlist0">
    <w:name w:val="romlist"/>
    <w:basedOn w:val="Normal"/>
    <w:rsid w:val="00F03E6F"/>
  </w:style>
  <w:style w:type="paragraph" w:customStyle="1" w:styleId="ROMlist">
    <w:name w:val="ROMlist"/>
    <w:basedOn w:val="Normal"/>
    <w:rsid w:val="00F03E6F"/>
    <w:pPr>
      <w:numPr>
        <w:numId w:val="28"/>
      </w:numPr>
    </w:pPr>
  </w:style>
  <w:style w:type="paragraph" w:customStyle="1" w:styleId="romlist10">
    <w:name w:val="romlist1"/>
    <w:basedOn w:val="Normal"/>
    <w:rsid w:val="00F03E6F"/>
  </w:style>
  <w:style w:type="paragraph" w:customStyle="1" w:styleId="ROMlist1">
    <w:name w:val="ROMlist1"/>
    <w:basedOn w:val="Normal"/>
    <w:rsid w:val="00F03E6F"/>
    <w:pPr>
      <w:numPr>
        <w:numId w:val="29"/>
      </w:numPr>
    </w:pPr>
  </w:style>
  <w:style w:type="paragraph" w:customStyle="1" w:styleId="romlist20">
    <w:name w:val="romlist2"/>
    <w:basedOn w:val="Normal"/>
    <w:rsid w:val="00F03E6F"/>
  </w:style>
  <w:style w:type="paragraph" w:customStyle="1" w:styleId="ROMlist2">
    <w:name w:val="ROMlist2"/>
    <w:basedOn w:val="Normal"/>
    <w:rsid w:val="00F03E6F"/>
    <w:pPr>
      <w:numPr>
        <w:numId w:val="30"/>
      </w:numPr>
    </w:p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numPr>
        <w:numId w:val="31"/>
      </w:numPr>
      <w:tabs>
        <w:tab w:val="clear" w:pos="1701"/>
      </w:tabs>
    </w:p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spacing w:before="60" w:after="180"/>
      <w:jc w:val="center"/>
    </w:pPr>
    <w:rPr>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tabs>
        <w:tab w:val="right" w:pos="7371"/>
      </w:tabs>
      <w:ind w:left="567" w:hanging="567"/>
    </w:pPr>
    <w:rPr>
      <w:noProof/>
    </w:rPr>
  </w:style>
  <w:style w:type="paragraph" w:styleId="TOC2">
    <w:name w:val="toc 2"/>
    <w:basedOn w:val="Normal"/>
    <w:next w:val="Normal"/>
    <w:autoRedefine/>
    <w:uiPriority w:val="39"/>
    <w:semiHidden/>
    <w:rsid w:val="00F03E6F"/>
    <w:pPr>
      <w:tabs>
        <w:tab w:val="right" w:pos="7371"/>
      </w:tabs>
      <w:ind w:left="1134" w:hanging="567"/>
    </w:pPr>
    <w:rPr>
      <w:noProof/>
    </w:rPr>
  </w:style>
  <w:style w:type="paragraph" w:styleId="TOC3">
    <w:name w:val="toc 3"/>
    <w:basedOn w:val="Normal"/>
    <w:next w:val="Normal"/>
    <w:autoRedefine/>
    <w:uiPriority w:val="39"/>
    <w:semiHidden/>
    <w:rsid w:val="00F03E6F"/>
    <w:pPr>
      <w:tabs>
        <w:tab w:val="right" w:pos="7371"/>
      </w:tabs>
      <w:ind w:left="1134"/>
    </w:pPr>
    <w:rPr>
      <w:noProof/>
    </w:rPr>
  </w:style>
  <w:style w:type="paragraph" w:styleId="TOC4">
    <w:name w:val="toc 4"/>
    <w:basedOn w:val="Normal"/>
    <w:next w:val="Normal"/>
    <w:autoRedefine/>
    <w:uiPriority w:val="39"/>
    <w:semiHidden/>
    <w:rsid w:val="00F03E6F"/>
    <w:pPr>
      <w:spacing w:before="60" w:after="180"/>
      <w:ind w:left="690"/>
    </w:pPr>
    <w:rPr>
      <w:sz w:val="23"/>
    </w:rPr>
  </w:style>
  <w:style w:type="paragraph" w:styleId="TOC5">
    <w:name w:val="toc 5"/>
    <w:basedOn w:val="Normal"/>
    <w:next w:val="Normal"/>
    <w:autoRedefine/>
    <w:uiPriority w:val="39"/>
    <w:semiHidden/>
    <w:rsid w:val="00F03E6F"/>
    <w:pPr>
      <w:spacing w:before="60" w:after="180"/>
      <w:ind w:left="920"/>
    </w:pPr>
    <w:rPr>
      <w:sz w:val="23"/>
    </w:rPr>
  </w:style>
  <w:style w:type="paragraph" w:styleId="TOC6">
    <w:name w:val="toc 6"/>
    <w:basedOn w:val="Normal"/>
    <w:next w:val="Normal"/>
    <w:autoRedefine/>
    <w:uiPriority w:val="39"/>
    <w:semiHidden/>
    <w:rsid w:val="00F03E6F"/>
    <w:pPr>
      <w:spacing w:before="60" w:after="180"/>
      <w:ind w:left="1150"/>
    </w:pPr>
    <w:rPr>
      <w:sz w:val="23"/>
    </w:rPr>
  </w:style>
  <w:style w:type="paragraph" w:styleId="TOC7">
    <w:name w:val="toc 7"/>
    <w:basedOn w:val="Normal"/>
    <w:next w:val="Normal"/>
    <w:autoRedefine/>
    <w:uiPriority w:val="39"/>
    <w:semiHidden/>
    <w:rsid w:val="00F03E6F"/>
    <w:pPr>
      <w:spacing w:before="60" w:after="180"/>
      <w:ind w:left="1380"/>
    </w:pPr>
    <w:rPr>
      <w:sz w:val="23"/>
    </w:rPr>
  </w:style>
  <w:style w:type="paragraph" w:styleId="TOC8">
    <w:name w:val="toc 8"/>
    <w:basedOn w:val="Normal"/>
    <w:next w:val="Normal"/>
    <w:autoRedefine/>
    <w:uiPriority w:val="39"/>
    <w:semiHidden/>
    <w:rsid w:val="00F03E6F"/>
    <w:pPr>
      <w:spacing w:before="60" w:after="180"/>
      <w:ind w:left="1610"/>
    </w:pPr>
    <w:rPr>
      <w:sz w:val="23"/>
    </w:rPr>
  </w:style>
  <w:style w:type="paragraph" w:styleId="TOC9">
    <w:name w:val="toc 9"/>
    <w:basedOn w:val="Normal"/>
    <w:next w:val="Normal"/>
    <w:autoRedefine/>
    <w:uiPriority w:val="39"/>
    <w:semiHidden/>
    <w:rsid w:val="00F03E6F"/>
    <w:pPr>
      <w:spacing w:before="60" w:after="180"/>
      <w:ind w:left="1840"/>
    </w:pPr>
    <w:rPr>
      <w:sz w:val="23"/>
    </w:rPr>
  </w:style>
  <w:style w:type="paragraph" w:styleId="BalloonText">
    <w:name w:val="Balloon Text"/>
    <w:basedOn w:val="Normal"/>
    <w:link w:val="BalloonTextChar"/>
    <w:uiPriority w:val="99"/>
    <w:semiHidden/>
    <w:unhideWhenUsed/>
    <w:rsid w:val="00F03E6F"/>
    <w:rPr>
      <w:rFonts w:ascii="Tahom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spacing w:line="340" w:lineRule="atLeast"/>
    </w:pPr>
    <w:rPr>
      <w:rFonts w:cs="Times New Roman"/>
    </w:rPr>
  </w:style>
  <w:style w:type="paragraph" w:customStyle="1" w:styleId="OmniPage2">
    <w:name w:val="OmniPage #2"/>
    <w:basedOn w:val="Normal"/>
    <w:uiPriority w:val="99"/>
    <w:rsid w:val="00F03E6F"/>
    <w:pPr>
      <w:spacing w:line="200" w:lineRule="atLeast"/>
    </w:pPr>
    <w:rPr>
      <w:rFonts w:cs="Times New Roman"/>
    </w:rPr>
  </w:style>
  <w:style w:type="paragraph" w:styleId="ListParagraph">
    <w:name w:val="List Paragraph"/>
    <w:basedOn w:val="Normal"/>
    <w:uiPriority w:val="34"/>
    <w:qFormat/>
    <w:rsid w:val="00F03E6F"/>
    <w:pPr>
      <w:ind w:left="720"/>
      <w:contextualSpacing/>
    </w:pPr>
  </w:style>
  <w:style w:type="paragraph" w:customStyle="1" w:styleId="Bullet">
    <w:name w:val="Bullet"/>
    <w:basedOn w:val="Normal"/>
    <w:next w:val="Normal"/>
    <w:autoRedefine/>
    <w:rsid w:val="00B03868"/>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44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cp:lastPrinted>2016-08-17T23:39:00Z</cp:lastPrinted>
  <dcterms:created xsi:type="dcterms:W3CDTF">2016-08-22T07:05:00Z</dcterms:created>
  <dcterms:modified xsi:type="dcterms:W3CDTF">2016-08-22T07:05:00Z</dcterms:modified>
</cp:coreProperties>
</file>